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A2" w:rsidRPr="008715A7" w:rsidRDefault="008715A7" w:rsidP="008715A7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8715A7">
        <w:rPr>
          <w:rFonts w:ascii="Arial" w:hAnsi="Arial" w:cs="Arial"/>
          <w:b/>
          <w:sz w:val="40"/>
          <w:szCs w:val="40"/>
          <w:lang w:val="en-US"/>
        </w:rPr>
        <w:t>Test Document – Us</w:t>
      </w:r>
      <w:bookmarkStart w:id="0" w:name="_GoBack"/>
      <w:bookmarkEnd w:id="0"/>
      <w:r w:rsidRPr="008715A7">
        <w:rPr>
          <w:rFonts w:ascii="Arial" w:hAnsi="Arial" w:cs="Arial"/>
          <w:b/>
          <w:sz w:val="40"/>
          <w:szCs w:val="40"/>
          <w:lang w:val="en-US"/>
        </w:rPr>
        <w:t>ed for Test Purpose</w:t>
      </w:r>
    </w:p>
    <w:sectPr w:rsidR="009F49A2" w:rsidRPr="0087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A7"/>
    <w:rsid w:val="00053252"/>
    <w:rsid w:val="008715A7"/>
    <w:rsid w:val="00E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7084"/>
  <w15:chartTrackingRefBased/>
  <w15:docId w15:val="{DC94AF5B-E4FD-4564-9C9F-F9DF54E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Tholisha M</dc:creator>
  <cp:keywords/>
  <dc:description/>
  <cp:lastModifiedBy>Tholisha M</cp:lastModifiedBy>
  <cp:revision>1</cp:revision>
  <dcterms:created xsi:type="dcterms:W3CDTF">2025-02-24T11:08:00Z</dcterms:created>
  <dcterms:modified xsi:type="dcterms:W3CDTF">2025-02-24T11:09:00Z</dcterms:modified>
</cp:coreProperties>
</file>