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DDC97" w14:textId="338D6D51" w:rsidR="00F355B8" w:rsidRDefault="00F355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7845B" wp14:editId="7CD82253">
                <wp:simplePos x="0" y="0"/>
                <wp:positionH relativeFrom="column">
                  <wp:posOffset>3915525</wp:posOffset>
                </wp:positionH>
                <wp:positionV relativeFrom="paragraph">
                  <wp:posOffset>3320934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D69D" w14:textId="584B4B47" w:rsidR="00F355B8" w:rsidRPr="00F355B8" w:rsidRDefault="00F355B8">
                            <w:pPr>
                              <w:rPr>
                                <w:rFonts w:ascii="CCW Cursive Writing 18" w:hAnsi="CCW Cursive Writing 18"/>
                              </w:rPr>
                            </w:pPr>
                            <w:r>
                              <w:rPr>
                                <w:rFonts w:ascii="CCW Cursive Writing 18" w:hAnsi="CCW Cursive Writing 18"/>
                              </w:rPr>
                              <w:t>Well done Ethan – love it!!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78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3pt;margin-top:261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7pNNu98AAAALAQAADwAAAAAAAAAAAAAAAAB/BAAAZHJzL2Rv&#10;d25yZXYueG1sUEsFBgAAAAAEAAQA8wAAAIsFAAAAAA==&#10;">
                <v:textbox style="mso-fit-shape-to-text:t">
                  <w:txbxContent>
                    <w:p w14:paraId="5D19D69D" w14:textId="584B4B47" w:rsidR="00F355B8" w:rsidRPr="00F355B8" w:rsidRDefault="00F355B8">
                      <w:pPr>
                        <w:rPr>
                          <w:rFonts w:ascii="CCW Cursive Writing 18" w:hAnsi="CCW Cursive Writing 18"/>
                        </w:rPr>
                      </w:pPr>
                      <w:r>
                        <w:rPr>
                          <w:rFonts w:ascii="CCW Cursive Writing 18" w:hAnsi="CCW Cursive Writing 18"/>
                        </w:rPr>
                        <w:t>Well done Ethan – love it!!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589A0D" wp14:editId="4887D1CC">
            <wp:extent cx="4765919" cy="3574703"/>
            <wp:effectExtent l="508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6914" cy="35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EE77" w14:textId="70EA7661" w:rsidR="00F355B8" w:rsidRDefault="00F355B8">
      <w:r>
        <w:rPr>
          <w:noProof/>
        </w:rPr>
        <w:drawing>
          <wp:inline distT="0" distB="0" distL="0" distR="0" wp14:anchorId="04320E19" wp14:editId="0FC29F26">
            <wp:extent cx="3311762" cy="2484005"/>
            <wp:effectExtent l="375920" t="271780" r="360045" b="264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44361">
                      <a:off x="0" y="0"/>
                      <a:ext cx="3313312" cy="248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8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8"/>
    <w:rsid w:val="000503DC"/>
    <w:rsid w:val="0011378E"/>
    <w:rsid w:val="00695B48"/>
    <w:rsid w:val="006A2C3C"/>
    <w:rsid w:val="00F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F50F"/>
  <w15:chartTrackingRefBased/>
  <w15:docId w15:val="{7A266863-5D96-488A-8300-4E79D7A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Pratten, Helen</dc:creator>
  <cp:keywords/>
  <dc:description/>
  <cp:lastModifiedBy>Pratten, Helen</cp:lastModifiedBy>
  <cp:revision>1</cp:revision>
  <dcterms:created xsi:type="dcterms:W3CDTF">2020-04-30T07:50:00Z</dcterms:created>
  <dcterms:modified xsi:type="dcterms:W3CDTF">2020-04-30T08:28:00Z</dcterms:modified>
</cp:coreProperties>
</file>