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725" w14:textId="5BA195EF" w:rsidR="00B75A9B" w:rsidRDefault="00B75A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244"/>
        <w:gridCol w:w="2178"/>
        <w:gridCol w:w="74"/>
        <w:gridCol w:w="2127"/>
        <w:gridCol w:w="1873"/>
        <w:gridCol w:w="1776"/>
        <w:gridCol w:w="2422"/>
      </w:tblGrid>
      <w:tr w:rsidR="007B0B04" w14:paraId="051A0B2B" w14:textId="77777777" w:rsidTr="00CF0864">
        <w:tc>
          <w:tcPr>
            <w:tcW w:w="2684" w:type="dxa"/>
            <w:vMerge w:val="restart"/>
          </w:tcPr>
          <w:p w14:paraId="0219FE84" w14:textId="1B255815" w:rsidR="008E5377" w:rsidRDefault="008E5377" w:rsidP="00C5772C">
            <w:pPr>
              <w:jc w:val="center"/>
            </w:pPr>
            <w:r>
              <w:t>Curriculum Area</w:t>
            </w:r>
          </w:p>
        </w:tc>
        <w:tc>
          <w:tcPr>
            <w:tcW w:w="2234" w:type="dxa"/>
            <w:shd w:val="clear" w:color="auto" w:fill="ED7D31" w:themeFill="accent2"/>
          </w:tcPr>
          <w:p w14:paraId="3A45BDFC" w14:textId="4452DC18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Autumn One</w:t>
            </w:r>
          </w:p>
        </w:tc>
        <w:tc>
          <w:tcPr>
            <w:tcW w:w="2299" w:type="dxa"/>
            <w:gridSpan w:val="2"/>
            <w:shd w:val="clear" w:color="auto" w:fill="ED7D31" w:themeFill="accent2"/>
          </w:tcPr>
          <w:p w14:paraId="20963096" w14:textId="2BA7FEA7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Autumn Two</w:t>
            </w:r>
          </w:p>
        </w:tc>
        <w:tc>
          <w:tcPr>
            <w:tcW w:w="2118" w:type="dxa"/>
            <w:shd w:val="clear" w:color="auto" w:fill="70AD47" w:themeFill="accent6"/>
          </w:tcPr>
          <w:p w14:paraId="3CD2B246" w14:textId="13E0CBDA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Spring One</w:t>
            </w:r>
          </w:p>
        </w:tc>
        <w:tc>
          <w:tcPr>
            <w:tcW w:w="1872" w:type="dxa"/>
            <w:shd w:val="clear" w:color="auto" w:fill="70AD47" w:themeFill="accent6"/>
          </w:tcPr>
          <w:p w14:paraId="7A0E01B7" w14:textId="596BEB94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Spring Two</w:t>
            </w:r>
          </w:p>
        </w:tc>
        <w:tc>
          <w:tcPr>
            <w:tcW w:w="1769" w:type="dxa"/>
            <w:shd w:val="clear" w:color="auto" w:fill="FFC000" w:themeFill="accent4"/>
          </w:tcPr>
          <w:p w14:paraId="0664C4F7" w14:textId="719316C4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Summer One</w:t>
            </w:r>
          </w:p>
        </w:tc>
        <w:tc>
          <w:tcPr>
            <w:tcW w:w="2412" w:type="dxa"/>
            <w:shd w:val="clear" w:color="auto" w:fill="FFC000" w:themeFill="accent4"/>
          </w:tcPr>
          <w:p w14:paraId="62E4F864" w14:textId="026C0613" w:rsidR="008E5377" w:rsidRPr="00C5772C" w:rsidRDefault="008E5377" w:rsidP="00C5772C">
            <w:pPr>
              <w:jc w:val="center"/>
              <w:rPr>
                <w:b/>
                <w:bCs/>
              </w:rPr>
            </w:pPr>
            <w:r w:rsidRPr="00C5772C">
              <w:rPr>
                <w:b/>
                <w:bCs/>
              </w:rPr>
              <w:t>Summer Two</w:t>
            </w:r>
          </w:p>
        </w:tc>
      </w:tr>
      <w:tr w:rsidR="007B0B04" w14:paraId="6374FA49" w14:textId="77777777" w:rsidTr="00CF0864">
        <w:tc>
          <w:tcPr>
            <w:tcW w:w="2684" w:type="dxa"/>
            <w:vMerge/>
          </w:tcPr>
          <w:p w14:paraId="346CA7DD" w14:textId="77777777" w:rsidR="008E5377" w:rsidRDefault="008E5377" w:rsidP="00C5772C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14:paraId="477085FA" w14:textId="4CDF19AF" w:rsidR="008E5377" w:rsidRPr="00C5772C" w:rsidRDefault="008E5377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Marvellous Me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2D0A69B" w14:textId="31308291" w:rsidR="008E5377" w:rsidRPr="00C5772C" w:rsidRDefault="008E5377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Get Building</w:t>
            </w:r>
          </w:p>
        </w:tc>
        <w:tc>
          <w:tcPr>
            <w:tcW w:w="2118" w:type="dxa"/>
            <w:shd w:val="clear" w:color="auto" w:fill="auto"/>
          </w:tcPr>
          <w:p w14:paraId="59945988" w14:textId="4B891B1C" w:rsidR="008E5377" w:rsidRPr="00C5772C" w:rsidRDefault="008E5377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Down in the Jungle</w:t>
            </w:r>
          </w:p>
        </w:tc>
        <w:tc>
          <w:tcPr>
            <w:tcW w:w="1872" w:type="dxa"/>
            <w:shd w:val="clear" w:color="auto" w:fill="auto"/>
          </w:tcPr>
          <w:p w14:paraId="2B3B8C5A" w14:textId="24CF9170" w:rsidR="008E5377" w:rsidRPr="00C5772C" w:rsidRDefault="008E5377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Pirates are Coming</w:t>
            </w:r>
          </w:p>
        </w:tc>
        <w:tc>
          <w:tcPr>
            <w:tcW w:w="1769" w:type="dxa"/>
            <w:shd w:val="clear" w:color="auto" w:fill="auto"/>
          </w:tcPr>
          <w:p w14:paraId="26841949" w14:textId="378E2785" w:rsidR="008E5377" w:rsidRPr="00C5772C" w:rsidRDefault="009E2E14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Dangerous Dinosaurs</w:t>
            </w:r>
          </w:p>
        </w:tc>
        <w:tc>
          <w:tcPr>
            <w:tcW w:w="2412" w:type="dxa"/>
            <w:shd w:val="clear" w:color="auto" w:fill="auto"/>
          </w:tcPr>
          <w:p w14:paraId="34CACF06" w14:textId="5526EB84" w:rsidR="008E5377" w:rsidRPr="00C5772C" w:rsidRDefault="00BB2E99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Oh, we do love to be by the seaside!</w:t>
            </w:r>
          </w:p>
        </w:tc>
      </w:tr>
      <w:tr w:rsidR="007B0B04" w14:paraId="6148D9A1" w14:textId="77777777" w:rsidTr="00CF0864">
        <w:tc>
          <w:tcPr>
            <w:tcW w:w="2684" w:type="dxa"/>
          </w:tcPr>
          <w:p w14:paraId="1D4C140D" w14:textId="77777777" w:rsidR="00C5772C" w:rsidRDefault="00C5772C" w:rsidP="00C5772C">
            <w:pPr>
              <w:jc w:val="center"/>
            </w:pPr>
            <w:r>
              <w:t>English</w:t>
            </w:r>
          </w:p>
          <w:p w14:paraId="5F644D69" w14:textId="77777777" w:rsidR="008C1AFE" w:rsidRDefault="008C1AFE" w:rsidP="00C5772C">
            <w:pPr>
              <w:jc w:val="center"/>
            </w:pPr>
          </w:p>
          <w:p w14:paraId="532B273E" w14:textId="76B1E4A1" w:rsidR="00C5772C" w:rsidRPr="008C1AFE" w:rsidRDefault="00C5772C" w:rsidP="00C5772C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(Literacy/Communication and Language/Physical Development)</w:t>
            </w:r>
          </w:p>
        </w:tc>
        <w:tc>
          <w:tcPr>
            <w:tcW w:w="2234" w:type="dxa"/>
          </w:tcPr>
          <w:p w14:paraId="446F5ECC" w14:textId="7F948881" w:rsidR="008E5377" w:rsidRDefault="008E5377" w:rsidP="008E53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4B2D70" wp14:editId="5C406CE4">
                  <wp:simplePos x="0" y="0"/>
                  <wp:positionH relativeFrom="column">
                    <wp:posOffset>90</wp:posOffset>
                  </wp:positionH>
                  <wp:positionV relativeFrom="paragraph">
                    <wp:posOffset>86995</wp:posOffset>
                  </wp:positionV>
                  <wp:extent cx="1153795" cy="1153795"/>
                  <wp:effectExtent l="0" t="0" r="1905" b="1905"/>
                  <wp:wrapTight wrapText="bothSides">
                    <wp:wrapPolygon edited="0">
                      <wp:start x="0" y="0"/>
                      <wp:lineTo x="0" y="21398"/>
                      <wp:lineTo x="21398" y="21398"/>
                      <wp:lineTo x="213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Peace at Last –</w:t>
            </w:r>
          </w:p>
          <w:p w14:paraId="398D5F53" w14:textId="1C9CBF9B" w:rsidR="00C5772C" w:rsidRDefault="008E5377" w:rsidP="008E5377">
            <w:pPr>
              <w:jc w:val="center"/>
            </w:pPr>
            <w:r>
              <w:t>Jill Murphy</w:t>
            </w:r>
          </w:p>
        </w:tc>
        <w:tc>
          <w:tcPr>
            <w:tcW w:w="2299" w:type="dxa"/>
            <w:gridSpan w:val="2"/>
          </w:tcPr>
          <w:p w14:paraId="2A81CA09" w14:textId="6F06487D" w:rsidR="00C5772C" w:rsidRDefault="005D3CD0" w:rsidP="005D3C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D8BD8" wp14:editId="41269604">
                  <wp:simplePos x="0" y="0"/>
                  <wp:positionH relativeFrom="column">
                    <wp:posOffset>50739</wp:posOffset>
                  </wp:positionH>
                  <wp:positionV relativeFrom="paragraph">
                    <wp:posOffset>84455</wp:posOffset>
                  </wp:positionV>
                  <wp:extent cx="1013460" cy="1153795"/>
                  <wp:effectExtent l="0" t="0" r="2540" b="1905"/>
                  <wp:wrapTight wrapText="bothSides">
                    <wp:wrapPolygon edited="0">
                      <wp:start x="0" y="0"/>
                      <wp:lineTo x="0" y="21398"/>
                      <wp:lineTo x="21383" y="21398"/>
                      <wp:lineTo x="2138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5377">
              <w:t xml:space="preserve">The Three Little Pigs – Mara </w:t>
            </w:r>
            <w:proofErr w:type="spellStart"/>
            <w:r w:rsidR="008E5377">
              <w:t>Alperin</w:t>
            </w:r>
            <w:proofErr w:type="spellEnd"/>
          </w:p>
          <w:p w14:paraId="7F8EB8E8" w14:textId="4B5582A5" w:rsidR="008E5377" w:rsidRDefault="008E5377"/>
        </w:tc>
        <w:tc>
          <w:tcPr>
            <w:tcW w:w="2118" w:type="dxa"/>
          </w:tcPr>
          <w:p w14:paraId="2158A09B" w14:textId="1F166C8E" w:rsidR="00C5772C" w:rsidRDefault="008E5377" w:rsidP="008E53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FEC3098" wp14:editId="48DEFB18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87086</wp:posOffset>
                  </wp:positionV>
                  <wp:extent cx="1240790" cy="1240790"/>
                  <wp:effectExtent l="0" t="0" r="3810" b="3810"/>
                  <wp:wrapTight wrapText="bothSides">
                    <wp:wrapPolygon edited="0">
                      <wp:start x="0" y="0"/>
                      <wp:lineTo x="0" y="21445"/>
                      <wp:lineTo x="21445" y="21445"/>
                      <wp:lineTo x="2144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Let’s all Creep Through Crocodile Creek – Jonny Lambert</w:t>
            </w:r>
          </w:p>
        </w:tc>
        <w:tc>
          <w:tcPr>
            <w:tcW w:w="1872" w:type="dxa"/>
          </w:tcPr>
          <w:p w14:paraId="60162BC1" w14:textId="561B3114" w:rsidR="00C5772C" w:rsidRDefault="008E5377" w:rsidP="008E53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F85B5E9" wp14:editId="45D2F34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86995</wp:posOffset>
                  </wp:positionV>
                  <wp:extent cx="1073150" cy="1240790"/>
                  <wp:effectExtent l="0" t="0" r="6350" b="3810"/>
                  <wp:wrapTight wrapText="bothSides">
                    <wp:wrapPolygon edited="0">
                      <wp:start x="0" y="0"/>
                      <wp:lineTo x="0" y="21445"/>
                      <wp:lineTo x="21472" y="21445"/>
                      <wp:lineTo x="2147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The Pirates are Coming – John Condon</w:t>
            </w:r>
          </w:p>
        </w:tc>
        <w:tc>
          <w:tcPr>
            <w:tcW w:w="1769" w:type="dxa"/>
          </w:tcPr>
          <w:p w14:paraId="4D9975F6" w14:textId="6C3A833A" w:rsidR="00C5772C" w:rsidRDefault="009E2E14" w:rsidP="009E2E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77D65ED" wp14:editId="34E2F2DE">
                  <wp:simplePos x="0" y="0"/>
                  <wp:positionH relativeFrom="column">
                    <wp:posOffset>22133</wp:posOffset>
                  </wp:positionH>
                  <wp:positionV relativeFrom="paragraph">
                    <wp:posOffset>154764</wp:posOffset>
                  </wp:positionV>
                  <wp:extent cx="1013552" cy="87711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383" y="21272"/>
                      <wp:lineTo x="21383" y="0"/>
                      <wp:lineTo x="0" y="0"/>
                    </wp:wrapPolygon>
                  </wp:wrapTight>
                  <wp:docPr id="7" name="Picture 7" descr="Gigantosaurus: Amazon.co.uk: Duddle, Jonny, Duddle, Jonny: 9781783700516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gantosaurus: Amazon.co.uk: Duddle, Jonny, Duddle, Jonny: 9781783700516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52" cy="8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Giganotosaurus – Jonny </w:t>
            </w:r>
            <w:proofErr w:type="spellStart"/>
            <w:r>
              <w:t>Duddle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INCLUDEPICTURE "https://m.media-amazon.com/images/I/71V3fe+yvPL.jpg"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412" w:type="dxa"/>
          </w:tcPr>
          <w:p w14:paraId="134F38F5" w14:textId="64AB2EAE" w:rsidR="00C5772C" w:rsidRDefault="00BB2E99" w:rsidP="00BB2E9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5EDE4B3" wp14:editId="20D803A7">
                  <wp:simplePos x="0" y="0"/>
                  <wp:positionH relativeFrom="column">
                    <wp:posOffset>-9686</wp:posOffset>
                  </wp:positionH>
                  <wp:positionV relativeFrom="paragraph">
                    <wp:posOffset>155675</wp:posOffset>
                  </wp:positionV>
                  <wp:extent cx="1200839" cy="1052866"/>
                  <wp:effectExtent l="0" t="0" r="5715" b="1270"/>
                  <wp:wrapTight wrapText="bothSides">
                    <wp:wrapPolygon edited="0">
                      <wp:start x="0" y="0"/>
                      <wp:lineTo x="0" y="21366"/>
                      <wp:lineTo x="21474" y="21366"/>
                      <wp:lineTo x="21474" y="0"/>
                      <wp:lineTo x="0" y="0"/>
                    </wp:wrapPolygon>
                  </wp:wrapTight>
                  <wp:docPr id="8" name="Picture 8" descr="The Sea Saw: Amazon.co.uk: Percival, Tom: 978147117243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ea Saw: Amazon.co.uk: Percival, Tom: 978147117243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39" cy="105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The Sea Saw – Tom Percival</w:t>
            </w:r>
          </w:p>
        </w:tc>
      </w:tr>
      <w:tr w:rsidR="009333D1" w14:paraId="515A95C3" w14:textId="77777777" w:rsidTr="00CF0864">
        <w:tc>
          <w:tcPr>
            <w:tcW w:w="2684" w:type="dxa"/>
          </w:tcPr>
          <w:p w14:paraId="69A5F45D" w14:textId="77777777" w:rsidR="009333D1" w:rsidRDefault="009333D1" w:rsidP="00C5772C">
            <w:pPr>
              <w:jc w:val="center"/>
            </w:pPr>
            <w:r>
              <w:t>Talk for Writing Story</w:t>
            </w:r>
          </w:p>
          <w:p w14:paraId="3B5B4538" w14:textId="77777777" w:rsidR="009333D1" w:rsidRDefault="009333D1" w:rsidP="00C5772C">
            <w:pPr>
              <w:jc w:val="center"/>
            </w:pPr>
          </w:p>
          <w:p w14:paraId="4136CB3D" w14:textId="77777777" w:rsidR="009333D1" w:rsidRDefault="009333D1" w:rsidP="00C5772C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(Literacy/Communication and Language/Physical Development)</w:t>
            </w:r>
          </w:p>
          <w:p w14:paraId="3742C677" w14:textId="377B41D9" w:rsidR="009333D1" w:rsidRDefault="009333D1" w:rsidP="00C5772C">
            <w:pPr>
              <w:jc w:val="center"/>
            </w:pPr>
          </w:p>
        </w:tc>
        <w:tc>
          <w:tcPr>
            <w:tcW w:w="2234" w:type="dxa"/>
          </w:tcPr>
          <w:p w14:paraId="17C48911" w14:textId="375B3486" w:rsidR="009333D1" w:rsidRDefault="003030D5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Peace at Last</w:t>
            </w:r>
          </w:p>
        </w:tc>
        <w:tc>
          <w:tcPr>
            <w:tcW w:w="2299" w:type="dxa"/>
            <w:gridSpan w:val="2"/>
          </w:tcPr>
          <w:p w14:paraId="69CB0FBD" w14:textId="47277168" w:rsidR="009333D1" w:rsidRDefault="000A5912" w:rsidP="005D3CD0">
            <w:pPr>
              <w:jc w:val="center"/>
              <w:rPr>
                <w:noProof/>
              </w:rPr>
            </w:pPr>
            <w:r>
              <w:rPr>
                <w:noProof/>
              </w:rPr>
              <w:t>The Gingerbread Man</w:t>
            </w:r>
          </w:p>
        </w:tc>
        <w:tc>
          <w:tcPr>
            <w:tcW w:w="2118" w:type="dxa"/>
          </w:tcPr>
          <w:p w14:paraId="2E27B933" w14:textId="1A939A78" w:rsidR="009333D1" w:rsidRDefault="000A5912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Let Me Come in</w:t>
            </w:r>
          </w:p>
        </w:tc>
        <w:tc>
          <w:tcPr>
            <w:tcW w:w="1872" w:type="dxa"/>
          </w:tcPr>
          <w:p w14:paraId="44F8B6D0" w14:textId="623A4CC7" w:rsidR="009333D1" w:rsidRDefault="000A5912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Little Jack</w:t>
            </w:r>
          </w:p>
        </w:tc>
        <w:tc>
          <w:tcPr>
            <w:tcW w:w="1769" w:type="dxa"/>
          </w:tcPr>
          <w:p w14:paraId="148A28E0" w14:textId="3C6EC69F" w:rsidR="009333D1" w:rsidRDefault="000A5912" w:rsidP="009E2E14">
            <w:pPr>
              <w:jc w:val="center"/>
              <w:rPr>
                <w:noProof/>
              </w:rPr>
            </w:pPr>
            <w:r>
              <w:rPr>
                <w:noProof/>
              </w:rPr>
              <w:t>The Enourmous Turnip</w:t>
            </w:r>
          </w:p>
        </w:tc>
        <w:tc>
          <w:tcPr>
            <w:tcW w:w="2412" w:type="dxa"/>
          </w:tcPr>
          <w:p w14:paraId="134ECEA7" w14:textId="404D577F" w:rsidR="009333D1" w:rsidRDefault="000A5912" w:rsidP="00BB2E99">
            <w:pPr>
              <w:jc w:val="center"/>
              <w:rPr>
                <w:noProof/>
              </w:rPr>
            </w:pPr>
            <w:r>
              <w:rPr>
                <w:noProof/>
              </w:rPr>
              <w:t>The Sleepy Bumblebee</w:t>
            </w:r>
          </w:p>
        </w:tc>
      </w:tr>
      <w:tr w:rsidR="00F86E9A" w14:paraId="36E99C82" w14:textId="77777777" w:rsidTr="00CF0864">
        <w:tc>
          <w:tcPr>
            <w:tcW w:w="2684" w:type="dxa"/>
          </w:tcPr>
          <w:p w14:paraId="72E08B6D" w14:textId="77777777" w:rsidR="00F86E9A" w:rsidRDefault="00F86E9A" w:rsidP="00C5772C">
            <w:pPr>
              <w:jc w:val="center"/>
            </w:pPr>
            <w:r>
              <w:t>Styles of Writing</w:t>
            </w:r>
          </w:p>
          <w:p w14:paraId="7DE1C844" w14:textId="77777777" w:rsidR="00F86E9A" w:rsidRDefault="00F86E9A" w:rsidP="00C5772C">
            <w:pPr>
              <w:jc w:val="center"/>
            </w:pPr>
          </w:p>
          <w:p w14:paraId="59CCE1AC" w14:textId="77777777" w:rsidR="00F86E9A" w:rsidRDefault="00F86E9A" w:rsidP="00F86E9A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(Literacy/Communication and Language/Physical Development)</w:t>
            </w:r>
          </w:p>
          <w:p w14:paraId="41987811" w14:textId="57452AD3" w:rsidR="00F86E9A" w:rsidRDefault="00F86E9A" w:rsidP="00C5772C">
            <w:pPr>
              <w:jc w:val="center"/>
            </w:pPr>
          </w:p>
        </w:tc>
        <w:tc>
          <w:tcPr>
            <w:tcW w:w="2234" w:type="dxa"/>
          </w:tcPr>
          <w:p w14:paraId="114300DE" w14:textId="27A91D92" w:rsidR="00F86E9A" w:rsidRDefault="00FB3A8B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Story Map</w:t>
            </w:r>
          </w:p>
        </w:tc>
        <w:tc>
          <w:tcPr>
            <w:tcW w:w="2299" w:type="dxa"/>
            <w:gridSpan w:val="2"/>
          </w:tcPr>
          <w:p w14:paraId="5284EC36" w14:textId="5F2B743F" w:rsidR="00F86E9A" w:rsidRDefault="00FB3A8B" w:rsidP="005D3CD0">
            <w:pPr>
              <w:jc w:val="center"/>
              <w:rPr>
                <w:noProof/>
              </w:rPr>
            </w:pPr>
            <w:r>
              <w:rPr>
                <w:noProof/>
              </w:rPr>
              <w:t>Card</w:t>
            </w:r>
          </w:p>
        </w:tc>
        <w:tc>
          <w:tcPr>
            <w:tcW w:w="2118" w:type="dxa"/>
          </w:tcPr>
          <w:p w14:paraId="5066A9DC" w14:textId="43DAD417" w:rsidR="00F86E9A" w:rsidRDefault="00FB3A8B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List</w:t>
            </w:r>
          </w:p>
        </w:tc>
        <w:tc>
          <w:tcPr>
            <w:tcW w:w="1872" w:type="dxa"/>
          </w:tcPr>
          <w:p w14:paraId="0D8F3963" w14:textId="604486FF" w:rsidR="00F86E9A" w:rsidRDefault="00F86E9A" w:rsidP="008E5377">
            <w:pPr>
              <w:jc w:val="center"/>
              <w:rPr>
                <w:noProof/>
              </w:rPr>
            </w:pPr>
            <w:r>
              <w:rPr>
                <w:noProof/>
              </w:rPr>
              <w:t>Letter</w:t>
            </w:r>
          </w:p>
        </w:tc>
        <w:tc>
          <w:tcPr>
            <w:tcW w:w="1769" w:type="dxa"/>
          </w:tcPr>
          <w:p w14:paraId="4A9943FC" w14:textId="3A23DD8E" w:rsidR="00F86E9A" w:rsidRDefault="00F86E9A" w:rsidP="009E2E14">
            <w:pPr>
              <w:jc w:val="center"/>
              <w:rPr>
                <w:noProof/>
              </w:rPr>
            </w:pPr>
            <w:r>
              <w:rPr>
                <w:noProof/>
              </w:rPr>
              <w:t>Book</w:t>
            </w:r>
          </w:p>
        </w:tc>
        <w:tc>
          <w:tcPr>
            <w:tcW w:w="2412" w:type="dxa"/>
          </w:tcPr>
          <w:p w14:paraId="74D1FD26" w14:textId="4CE1A057" w:rsidR="00F86E9A" w:rsidRDefault="00F86E9A" w:rsidP="00BB2E9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Story </w:t>
            </w:r>
          </w:p>
        </w:tc>
      </w:tr>
      <w:tr w:rsidR="00F52C3D" w14:paraId="6EF33056" w14:textId="77777777" w:rsidTr="00CF0864">
        <w:tc>
          <w:tcPr>
            <w:tcW w:w="2684" w:type="dxa"/>
          </w:tcPr>
          <w:p w14:paraId="00790B60" w14:textId="77777777" w:rsidR="00F52C3D" w:rsidRDefault="00F52C3D" w:rsidP="00C5772C">
            <w:pPr>
              <w:jc w:val="center"/>
            </w:pPr>
            <w:r>
              <w:t>Nursery Rhymes</w:t>
            </w:r>
          </w:p>
          <w:p w14:paraId="67BA6DC2" w14:textId="77777777" w:rsidR="00F52C3D" w:rsidRDefault="00F52C3D" w:rsidP="00C5772C">
            <w:pPr>
              <w:jc w:val="center"/>
            </w:pPr>
          </w:p>
          <w:p w14:paraId="729CFD65" w14:textId="1C4222EC" w:rsidR="00F52C3D" w:rsidRDefault="00F52C3D" w:rsidP="00C5772C">
            <w:pPr>
              <w:jc w:val="center"/>
            </w:pPr>
            <w:r w:rsidRPr="008C1AFE">
              <w:rPr>
                <w:b/>
                <w:bCs/>
              </w:rPr>
              <w:lastRenderedPageBreak/>
              <w:t>(Literacy/Communication and Language/Physical Development)</w:t>
            </w:r>
          </w:p>
        </w:tc>
        <w:tc>
          <w:tcPr>
            <w:tcW w:w="2234" w:type="dxa"/>
          </w:tcPr>
          <w:p w14:paraId="7B4A88EC" w14:textId="77777777" w:rsidR="00F52C3D" w:rsidRPr="00F52C3D" w:rsidRDefault="00F52C3D" w:rsidP="008E5377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lastRenderedPageBreak/>
              <w:t xml:space="preserve">1. This Little Piggy </w:t>
            </w:r>
          </w:p>
          <w:p w14:paraId="72BD198B" w14:textId="4DDFD6F4" w:rsidR="00F52C3D" w:rsidRPr="00F52C3D" w:rsidRDefault="00F52C3D" w:rsidP="008E5377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>2. Diddle Diddle Dumpling</w:t>
            </w:r>
          </w:p>
          <w:p w14:paraId="63CAAE7D" w14:textId="77777777" w:rsidR="00F52C3D" w:rsidRPr="00F52C3D" w:rsidRDefault="00F52C3D" w:rsidP="008E5377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lastRenderedPageBreak/>
              <w:t>3. Georgie Porgie</w:t>
            </w:r>
          </w:p>
          <w:p w14:paraId="52A4D387" w14:textId="77777777" w:rsidR="00F52C3D" w:rsidRPr="00F52C3D" w:rsidRDefault="00F52C3D" w:rsidP="008E5377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4. Pat a Cake </w:t>
            </w:r>
          </w:p>
          <w:p w14:paraId="7738CC0B" w14:textId="77777777" w:rsidR="00F52C3D" w:rsidRPr="00F52C3D" w:rsidRDefault="00F52C3D" w:rsidP="008E5377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5. One, Two, Buckle My Shoe </w:t>
            </w:r>
          </w:p>
          <w:p w14:paraId="0BB1FEC9" w14:textId="3D0756F0" w:rsidR="00F52C3D" w:rsidRDefault="00F52C3D" w:rsidP="008E5377">
            <w:pPr>
              <w:jc w:val="center"/>
              <w:rPr>
                <w:noProof/>
              </w:rPr>
            </w:pPr>
            <w:r w:rsidRPr="00F52C3D">
              <w:rPr>
                <w:noProof/>
                <w:sz w:val="22"/>
                <w:szCs w:val="22"/>
              </w:rPr>
              <w:t>6. Rain, rain, go away</w:t>
            </w:r>
          </w:p>
        </w:tc>
        <w:tc>
          <w:tcPr>
            <w:tcW w:w="2299" w:type="dxa"/>
            <w:gridSpan w:val="2"/>
          </w:tcPr>
          <w:p w14:paraId="74B4E583" w14:textId="77777777" w:rsid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lastRenderedPageBreak/>
              <w:t xml:space="preserve">1. I’m a Little Teapot </w:t>
            </w:r>
          </w:p>
          <w:p w14:paraId="767E0EE3" w14:textId="7D4C570F" w:rsidR="00F52C3D" w:rsidRP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2. Little Bo Peep </w:t>
            </w:r>
          </w:p>
          <w:p w14:paraId="58BC7F37" w14:textId="77777777" w:rsid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3. Little Miss Muffet </w:t>
            </w:r>
          </w:p>
          <w:p w14:paraId="739CBFD9" w14:textId="5AD5D796" w:rsidR="00F52C3D" w:rsidRP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lastRenderedPageBreak/>
              <w:t xml:space="preserve">4. London Bridge </w:t>
            </w:r>
          </w:p>
          <w:p w14:paraId="2BB4686F" w14:textId="77777777" w:rsid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5. Hey Diddle Diddle </w:t>
            </w:r>
          </w:p>
          <w:p w14:paraId="0BB02D51" w14:textId="52694622" w:rsidR="00F52C3D" w:rsidRPr="00F52C3D" w:rsidRDefault="00F52C3D" w:rsidP="005D3CD0">
            <w:pPr>
              <w:jc w:val="center"/>
              <w:rPr>
                <w:noProof/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>6. Hickory Dickory Dock</w:t>
            </w:r>
          </w:p>
          <w:p w14:paraId="4688187F" w14:textId="44F7A255" w:rsidR="00F52C3D" w:rsidRDefault="00F52C3D" w:rsidP="005D3CD0">
            <w:pPr>
              <w:jc w:val="center"/>
              <w:rPr>
                <w:noProof/>
              </w:rPr>
            </w:pPr>
            <w:r w:rsidRPr="00F52C3D">
              <w:rPr>
                <w:noProof/>
                <w:sz w:val="22"/>
                <w:szCs w:val="22"/>
              </w:rPr>
              <w:t>7.</w:t>
            </w:r>
            <w:r w:rsidRPr="00F52C3D">
              <w:rPr>
                <w:sz w:val="22"/>
                <w:szCs w:val="22"/>
              </w:rPr>
              <w:t xml:space="preserve"> Ring </w:t>
            </w:r>
            <w:proofErr w:type="spellStart"/>
            <w:r w:rsidRPr="00F52C3D">
              <w:rPr>
                <w:sz w:val="22"/>
                <w:szCs w:val="22"/>
              </w:rPr>
              <w:t>O’Roses</w:t>
            </w:r>
            <w:proofErr w:type="spellEnd"/>
          </w:p>
        </w:tc>
        <w:tc>
          <w:tcPr>
            <w:tcW w:w="2118" w:type="dxa"/>
          </w:tcPr>
          <w:p w14:paraId="7B079886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lastRenderedPageBreak/>
              <w:t xml:space="preserve">1. Wind the Bobbin Up </w:t>
            </w:r>
          </w:p>
          <w:p w14:paraId="6ED591A8" w14:textId="77777777" w:rsidR="00FE42D6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 xml:space="preserve">2. Rock a Bye Baby </w:t>
            </w:r>
          </w:p>
          <w:p w14:paraId="7CFFD8C2" w14:textId="69013831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lastRenderedPageBreak/>
              <w:t xml:space="preserve">3. Twinkle </w:t>
            </w:r>
            <w:proofErr w:type="spellStart"/>
            <w:r w:rsidRPr="00F52C3D">
              <w:rPr>
                <w:sz w:val="22"/>
                <w:szCs w:val="22"/>
              </w:rPr>
              <w:t>Twinkle</w:t>
            </w:r>
            <w:proofErr w:type="spellEnd"/>
            <w:r w:rsidRPr="00F52C3D">
              <w:rPr>
                <w:sz w:val="22"/>
                <w:szCs w:val="22"/>
              </w:rPr>
              <w:t xml:space="preserve"> Little Star </w:t>
            </w:r>
          </w:p>
          <w:p w14:paraId="689939C4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 xml:space="preserve">5. Heads, Shoulders, </w:t>
            </w:r>
            <w:proofErr w:type="gramStart"/>
            <w:r w:rsidRPr="00F52C3D">
              <w:rPr>
                <w:sz w:val="22"/>
                <w:szCs w:val="22"/>
              </w:rPr>
              <w:t>Knees</w:t>
            </w:r>
            <w:proofErr w:type="gramEnd"/>
            <w:r w:rsidRPr="00F52C3D">
              <w:rPr>
                <w:sz w:val="22"/>
                <w:szCs w:val="22"/>
              </w:rPr>
              <w:t xml:space="preserve"> and Toes </w:t>
            </w:r>
          </w:p>
          <w:p w14:paraId="057A1F72" w14:textId="74FBB09C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 xml:space="preserve">4. If You’re Happy and You Know It </w:t>
            </w:r>
          </w:p>
          <w:p w14:paraId="7872F01E" w14:textId="54A61BFD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 xml:space="preserve">5. It’s Raining, It’s Pouring </w:t>
            </w:r>
          </w:p>
          <w:p w14:paraId="6E2091CE" w14:textId="439319AA" w:rsidR="00F52C3D" w:rsidRDefault="00F52C3D" w:rsidP="008E5377">
            <w:pPr>
              <w:jc w:val="center"/>
              <w:rPr>
                <w:noProof/>
              </w:rPr>
            </w:pPr>
            <w:r w:rsidRPr="00F52C3D">
              <w:rPr>
                <w:sz w:val="22"/>
                <w:szCs w:val="22"/>
              </w:rPr>
              <w:t>6. Old King Cole</w:t>
            </w:r>
          </w:p>
        </w:tc>
        <w:tc>
          <w:tcPr>
            <w:tcW w:w="1872" w:type="dxa"/>
          </w:tcPr>
          <w:p w14:paraId="50A8CD27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lastRenderedPageBreak/>
              <w:t xml:space="preserve">1. The </w:t>
            </w:r>
            <w:proofErr w:type="spellStart"/>
            <w:r w:rsidRPr="00F52C3D">
              <w:rPr>
                <w:sz w:val="22"/>
                <w:szCs w:val="22"/>
              </w:rPr>
              <w:t>Hokey</w:t>
            </w:r>
            <w:proofErr w:type="spellEnd"/>
            <w:r w:rsidRPr="00F52C3D">
              <w:rPr>
                <w:sz w:val="22"/>
                <w:szCs w:val="22"/>
              </w:rPr>
              <w:t xml:space="preserve"> Cokey </w:t>
            </w:r>
          </w:p>
          <w:p w14:paraId="77BE6092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lastRenderedPageBreak/>
              <w:t xml:space="preserve">2. Hot Cross Buns 3. Humpty Dumpty </w:t>
            </w:r>
          </w:p>
          <w:p w14:paraId="37FC9AEB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 xml:space="preserve">4. </w:t>
            </w:r>
            <w:proofErr w:type="spellStart"/>
            <w:r w:rsidRPr="00F52C3D">
              <w:rPr>
                <w:sz w:val="22"/>
                <w:szCs w:val="22"/>
              </w:rPr>
              <w:t>Horsie</w:t>
            </w:r>
            <w:proofErr w:type="spellEnd"/>
            <w:r w:rsidRPr="00F52C3D">
              <w:rPr>
                <w:sz w:val="22"/>
                <w:szCs w:val="22"/>
              </w:rPr>
              <w:t xml:space="preserve"> </w:t>
            </w:r>
            <w:proofErr w:type="spellStart"/>
            <w:r w:rsidRPr="00F52C3D">
              <w:rPr>
                <w:sz w:val="22"/>
                <w:szCs w:val="22"/>
              </w:rPr>
              <w:t>Horsie</w:t>
            </w:r>
            <w:proofErr w:type="spellEnd"/>
            <w:r w:rsidRPr="00F52C3D">
              <w:rPr>
                <w:sz w:val="22"/>
                <w:szCs w:val="22"/>
              </w:rPr>
              <w:t xml:space="preserve"> </w:t>
            </w:r>
          </w:p>
          <w:p w14:paraId="749F9CBD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sz w:val="22"/>
                <w:szCs w:val="22"/>
              </w:rPr>
              <w:t>5. She’ll Be Coming Round the Mountain</w:t>
            </w:r>
          </w:p>
          <w:p w14:paraId="3BF5C1C4" w14:textId="77777777" w:rsidR="00F52C3D" w:rsidRPr="00F52C3D" w:rsidRDefault="00F52C3D" w:rsidP="008E5377">
            <w:pPr>
              <w:jc w:val="center"/>
              <w:rPr>
                <w:sz w:val="22"/>
                <w:szCs w:val="22"/>
              </w:rPr>
            </w:pPr>
            <w:r w:rsidRPr="00F52C3D">
              <w:rPr>
                <w:noProof/>
                <w:sz w:val="22"/>
                <w:szCs w:val="22"/>
              </w:rPr>
              <w:t xml:space="preserve">6. </w:t>
            </w:r>
            <w:r w:rsidRPr="00F52C3D">
              <w:rPr>
                <w:sz w:val="22"/>
                <w:szCs w:val="22"/>
              </w:rPr>
              <w:t>Sing A Song of Sixpence</w:t>
            </w:r>
          </w:p>
          <w:p w14:paraId="72868B96" w14:textId="2B74692E" w:rsidR="00F52C3D" w:rsidRDefault="00F52C3D" w:rsidP="008E5377">
            <w:pPr>
              <w:jc w:val="center"/>
              <w:rPr>
                <w:noProof/>
              </w:rPr>
            </w:pPr>
            <w:r w:rsidRPr="00F52C3D">
              <w:rPr>
                <w:noProof/>
                <w:sz w:val="22"/>
                <w:szCs w:val="22"/>
              </w:rPr>
              <w:t xml:space="preserve">7. </w:t>
            </w:r>
            <w:r w:rsidRPr="00F52C3D">
              <w:rPr>
                <w:sz w:val="22"/>
                <w:szCs w:val="22"/>
              </w:rPr>
              <w:t>Oranges and Lemons</w:t>
            </w:r>
          </w:p>
        </w:tc>
        <w:tc>
          <w:tcPr>
            <w:tcW w:w="1769" w:type="dxa"/>
          </w:tcPr>
          <w:p w14:paraId="1ED60264" w14:textId="70D76178" w:rsidR="00F52C3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lastRenderedPageBreak/>
              <w:t>1. Mary, Mary, Quite Contrary</w:t>
            </w:r>
          </w:p>
          <w:p w14:paraId="4A43DC76" w14:textId="77777777" w:rsidR="00FA6B0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lastRenderedPageBreak/>
              <w:t xml:space="preserve">2. Little Tommy Tucker </w:t>
            </w:r>
          </w:p>
          <w:p w14:paraId="629624A0" w14:textId="77777777" w:rsidR="00FA6B0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 xml:space="preserve">3. Pop Goes the Weasel </w:t>
            </w:r>
          </w:p>
          <w:p w14:paraId="3DA2A0CA" w14:textId="77777777" w:rsidR="00FA6B0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 xml:space="preserve">4. Old Mother Hubbard </w:t>
            </w:r>
          </w:p>
          <w:p w14:paraId="5BCFBB1D" w14:textId="35152049" w:rsidR="00FA6B0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 xml:space="preserve">5. Wee Willy </w:t>
            </w:r>
            <w:proofErr w:type="spellStart"/>
            <w:r w:rsidRPr="00FA6B0D">
              <w:rPr>
                <w:sz w:val="22"/>
                <w:szCs w:val="22"/>
              </w:rPr>
              <w:t>Winkie</w:t>
            </w:r>
            <w:proofErr w:type="spellEnd"/>
          </w:p>
          <w:p w14:paraId="2D09846E" w14:textId="77777777" w:rsidR="00FA6B0D" w:rsidRPr="00FA6B0D" w:rsidRDefault="00FA6B0D" w:rsidP="009E2E14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 xml:space="preserve">6. Jack be Nimble </w:t>
            </w:r>
          </w:p>
          <w:p w14:paraId="2EA5EE28" w14:textId="2D75399F" w:rsidR="00FA6B0D" w:rsidRPr="00FA6B0D" w:rsidRDefault="00FA6B0D" w:rsidP="009E2E14">
            <w:pPr>
              <w:jc w:val="center"/>
              <w:rPr>
                <w:noProof/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>7. Jack and Jill</w:t>
            </w:r>
          </w:p>
        </w:tc>
        <w:tc>
          <w:tcPr>
            <w:tcW w:w="2412" w:type="dxa"/>
          </w:tcPr>
          <w:p w14:paraId="467EA989" w14:textId="77777777" w:rsidR="00FA6B0D" w:rsidRPr="00FA6B0D" w:rsidRDefault="00FA6B0D" w:rsidP="00BB2E99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lastRenderedPageBreak/>
              <w:t xml:space="preserve">1. See Saw, Margery Daw </w:t>
            </w:r>
          </w:p>
          <w:p w14:paraId="21E60BEB" w14:textId="5FE1E053" w:rsidR="00F52C3D" w:rsidRPr="00FA6B0D" w:rsidRDefault="00FA6B0D" w:rsidP="00BB2E99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>2. Simple Simon</w:t>
            </w:r>
          </w:p>
          <w:p w14:paraId="55A80EED" w14:textId="77777777" w:rsidR="00FA6B0D" w:rsidRPr="00FA6B0D" w:rsidRDefault="00FA6B0D" w:rsidP="00BB2E99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lastRenderedPageBreak/>
              <w:t xml:space="preserve">3. Frere </w:t>
            </w:r>
            <w:proofErr w:type="spellStart"/>
            <w:r w:rsidRPr="00FA6B0D">
              <w:rPr>
                <w:sz w:val="22"/>
                <w:szCs w:val="22"/>
              </w:rPr>
              <w:t>Jaques</w:t>
            </w:r>
            <w:proofErr w:type="spellEnd"/>
            <w:r w:rsidRPr="00FA6B0D">
              <w:rPr>
                <w:sz w:val="22"/>
                <w:szCs w:val="22"/>
              </w:rPr>
              <w:t xml:space="preserve"> </w:t>
            </w:r>
          </w:p>
          <w:p w14:paraId="1E88119C" w14:textId="4D13F263" w:rsidR="00FA6B0D" w:rsidRPr="00FA6B0D" w:rsidRDefault="00FA6B0D" w:rsidP="00BB2E99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>4. There Was an Old 5. Woman Who Lived in A Shoe</w:t>
            </w:r>
          </w:p>
          <w:p w14:paraId="75B3FE34" w14:textId="77777777" w:rsidR="00FA6B0D" w:rsidRPr="00FA6B0D" w:rsidRDefault="00FA6B0D" w:rsidP="00BB2E99">
            <w:pPr>
              <w:jc w:val="center"/>
              <w:rPr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>6. The Queen of Hearts</w:t>
            </w:r>
          </w:p>
          <w:p w14:paraId="2EAE4754" w14:textId="5FD4E135" w:rsidR="00FA6B0D" w:rsidRPr="00FA6B0D" w:rsidRDefault="00FA6B0D" w:rsidP="00BB2E99">
            <w:pPr>
              <w:jc w:val="center"/>
              <w:rPr>
                <w:noProof/>
                <w:sz w:val="22"/>
                <w:szCs w:val="22"/>
              </w:rPr>
            </w:pPr>
            <w:r w:rsidRPr="00FA6B0D">
              <w:rPr>
                <w:sz w:val="22"/>
                <w:szCs w:val="22"/>
              </w:rPr>
              <w:t>7. Sing A Song of Sixpence</w:t>
            </w:r>
          </w:p>
        </w:tc>
      </w:tr>
      <w:tr w:rsidR="00FA6B0D" w14:paraId="1A8141F0" w14:textId="77777777" w:rsidTr="00CF0864">
        <w:tc>
          <w:tcPr>
            <w:tcW w:w="2684" w:type="dxa"/>
          </w:tcPr>
          <w:p w14:paraId="3E6C9565" w14:textId="4E2A74FF" w:rsidR="00FA6B0D" w:rsidRDefault="009100FA" w:rsidP="00C5772C">
            <w:pPr>
              <w:jc w:val="center"/>
            </w:pPr>
            <w:r>
              <w:lastRenderedPageBreak/>
              <w:t xml:space="preserve">Makaton </w:t>
            </w:r>
            <w:r w:rsidR="00FA6B0D">
              <w:t>Signs</w:t>
            </w:r>
          </w:p>
          <w:p w14:paraId="7338049C" w14:textId="77777777" w:rsidR="00FA6B0D" w:rsidRDefault="00FA6B0D" w:rsidP="00C5772C">
            <w:pPr>
              <w:jc w:val="center"/>
            </w:pPr>
          </w:p>
          <w:p w14:paraId="62EA1F0C" w14:textId="32457C3F" w:rsidR="00FA6B0D" w:rsidRDefault="00FA6B0D" w:rsidP="00C5772C">
            <w:pPr>
              <w:jc w:val="center"/>
            </w:pPr>
            <w:r w:rsidRPr="008C1AFE">
              <w:rPr>
                <w:b/>
                <w:bCs/>
              </w:rPr>
              <w:t>(Literacy/Communication and Language/Physical Development)</w:t>
            </w:r>
          </w:p>
        </w:tc>
        <w:tc>
          <w:tcPr>
            <w:tcW w:w="2234" w:type="dxa"/>
          </w:tcPr>
          <w:p w14:paraId="3A83FED0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Hello</w:t>
            </w:r>
          </w:p>
          <w:p w14:paraId="3941B77C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Goodbye</w:t>
            </w:r>
          </w:p>
          <w:p w14:paraId="14A79286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Good Morning</w:t>
            </w:r>
          </w:p>
          <w:p w14:paraId="4DB05DC4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Good Afternoon</w:t>
            </w:r>
          </w:p>
          <w:p w14:paraId="7E3409BF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Please</w:t>
            </w:r>
          </w:p>
          <w:p w14:paraId="2BEFA854" w14:textId="77777777" w:rsidR="00FA6B0D" w:rsidRDefault="00FA6B0D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Thank you</w:t>
            </w:r>
          </w:p>
          <w:p w14:paraId="57355943" w14:textId="322CF7A7" w:rsidR="009100FA" w:rsidRDefault="009100FA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Toilet</w:t>
            </w:r>
          </w:p>
          <w:p w14:paraId="4AB5EAFF" w14:textId="1C0851B8" w:rsidR="00FA6B0D" w:rsidRPr="00F52C3D" w:rsidRDefault="009100FA" w:rsidP="008E53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Weather</w:t>
            </w:r>
          </w:p>
        </w:tc>
        <w:tc>
          <w:tcPr>
            <w:tcW w:w="2299" w:type="dxa"/>
            <w:gridSpan w:val="2"/>
          </w:tcPr>
          <w:p w14:paraId="7380D9E4" w14:textId="6B090AEA" w:rsidR="00FA6B0D" w:rsidRDefault="009100FA" w:rsidP="005D3C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Classroom Signs</w:t>
            </w:r>
          </w:p>
          <w:p w14:paraId="19A648A5" w14:textId="77777777" w:rsidR="00FA6B0D" w:rsidRDefault="00FA6B0D" w:rsidP="005D3C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Christmas</w:t>
            </w:r>
          </w:p>
          <w:p w14:paraId="67CDA023" w14:textId="77777777" w:rsidR="00FA6B0D" w:rsidRDefault="00FA6B0D" w:rsidP="005D3C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Food Items</w:t>
            </w:r>
          </w:p>
          <w:p w14:paraId="40051818" w14:textId="38A10DB8" w:rsidR="00FA6B0D" w:rsidRPr="00F52C3D" w:rsidRDefault="009100FA" w:rsidP="005D3C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Alphabet</w:t>
            </w:r>
          </w:p>
        </w:tc>
        <w:tc>
          <w:tcPr>
            <w:tcW w:w="2118" w:type="dxa"/>
          </w:tcPr>
          <w:p w14:paraId="27443EA8" w14:textId="68368ACB" w:rsidR="00FA6B0D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Classroom Signs</w:t>
            </w:r>
          </w:p>
          <w:p w14:paraId="6B0EAB07" w14:textId="77777777" w:rsidR="009100FA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Items</w:t>
            </w:r>
          </w:p>
          <w:p w14:paraId="1E7A3A4C" w14:textId="00F83054" w:rsidR="009100FA" w:rsidRPr="00F52C3D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</w:t>
            </w:r>
          </w:p>
        </w:tc>
        <w:tc>
          <w:tcPr>
            <w:tcW w:w="1872" w:type="dxa"/>
          </w:tcPr>
          <w:p w14:paraId="17F56345" w14:textId="77777777" w:rsidR="00FA6B0D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Items</w:t>
            </w:r>
          </w:p>
          <w:p w14:paraId="748B431E" w14:textId="77777777" w:rsidR="009100FA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 Creatures</w:t>
            </w:r>
          </w:p>
          <w:p w14:paraId="521B2676" w14:textId="007F005A" w:rsidR="009100FA" w:rsidRPr="00F52C3D" w:rsidRDefault="009100FA" w:rsidP="008E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Days of the Week</w:t>
            </w:r>
          </w:p>
        </w:tc>
        <w:tc>
          <w:tcPr>
            <w:tcW w:w="1769" w:type="dxa"/>
          </w:tcPr>
          <w:p w14:paraId="09E30BCE" w14:textId="77777777" w:rsidR="00FA6B0D" w:rsidRDefault="009100FA" w:rsidP="009E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Colours Classroom Signs</w:t>
            </w:r>
          </w:p>
          <w:p w14:paraId="769F6730" w14:textId="27C8B544" w:rsidR="009100FA" w:rsidRPr="00FA6B0D" w:rsidRDefault="009100FA" w:rsidP="009E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Items</w:t>
            </w:r>
          </w:p>
        </w:tc>
        <w:tc>
          <w:tcPr>
            <w:tcW w:w="2412" w:type="dxa"/>
          </w:tcPr>
          <w:p w14:paraId="2F56FB8F" w14:textId="77777777" w:rsidR="00FA6B0D" w:rsidRDefault="009100FA" w:rsidP="00BB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Seaside Themed Signs</w:t>
            </w:r>
          </w:p>
          <w:p w14:paraId="5158297C" w14:textId="77777777" w:rsidR="009100FA" w:rsidRDefault="009100FA" w:rsidP="00BB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Items</w:t>
            </w:r>
          </w:p>
          <w:p w14:paraId="5C4692F9" w14:textId="05BEDE96" w:rsidR="009100FA" w:rsidRPr="00FA6B0D" w:rsidRDefault="009100FA" w:rsidP="00BB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Conversational Signs</w:t>
            </w:r>
          </w:p>
        </w:tc>
      </w:tr>
      <w:tr w:rsidR="007B0B04" w14:paraId="6AC93B4E" w14:textId="77777777" w:rsidTr="00CF0864">
        <w:tc>
          <w:tcPr>
            <w:tcW w:w="2684" w:type="dxa"/>
          </w:tcPr>
          <w:p w14:paraId="189F8779" w14:textId="77777777" w:rsidR="00C5772C" w:rsidRDefault="00C5772C" w:rsidP="00C5772C">
            <w:pPr>
              <w:jc w:val="center"/>
            </w:pPr>
            <w:r>
              <w:t>Numeracy</w:t>
            </w:r>
          </w:p>
          <w:p w14:paraId="5D1FFC67" w14:textId="77777777" w:rsidR="008C1AFE" w:rsidRDefault="008C1AFE" w:rsidP="00C5772C">
            <w:pPr>
              <w:jc w:val="center"/>
            </w:pPr>
          </w:p>
          <w:p w14:paraId="42D1F265" w14:textId="3E9CF1F8" w:rsidR="008C1AFE" w:rsidRPr="008C1AFE" w:rsidRDefault="008C1AFE" w:rsidP="00C5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2234" w:type="dxa"/>
          </w:tcPr>
          <w:p w14:paraId="18AEDF27" w14:textId="77777777" w:rsidR="00004ECD" w:rsidRPr="00004ECD" w:rsidRDefault="00004ECD" w:rsidP="00004E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04ECD">
              <w:rPr>
                <w:rFonts w:cstheme="minorHAnsi"/>
                <w:b/>
                <w:bCs/>
                <w:sz w:val="22"/>
                <w:szCs w:val="22"/>
              </w:rPr>
              <w:t xml:space="preserve">Match, sort and </w:t>
            </w:r>
            <w:proofErr w:type="gramStart"/>
            <w:r w:rsidRPr="00004ECD">
              <w:rPr>
                <w:rFonts w:cstheme="minorHAnsi"/>
                <w:b/>
                <w:bCs/>
                <w:sz w:val="22"/>
                <w:szCs w:val="22"/>
              </w:rPr>
              <w:t>compare</w:t>
            </w:r>
            <w:proofErr w:type="gramEnd"/>
          </w:p>
          <w:p w14:paraId="07B3A86C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Match objects</w:t>
            </w:r>
          </w:p>
          <w:p w14:paraId="1250F521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Match pictures and objects</w:t>
            </w:r>
          </w:p>
          <w:p w14:paraId="46D8A7D0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Identify a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set</w:t>
            </w:r>
            <w:proofErr w:type="gramEnd"/>
          </w:p>
          <w:p w14:paraId="00AAB294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Sort objects to a type</w:t>
            </w:r>
          </w:p>
          <w:p w14:paraId="2F918D57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Explore sorting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techniques</w:t>
            </w:r>
            <w:proofErr w:type="gramEnd"/>
          </w:p>
          <w:p w14:paraId="7DE81792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Create sorting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rules</w:t>
            </w:r>
            <w:proofErr w:type="gramEnd"/>
          </w:p>
          <w:p w14:paraId="4BDD46FE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Compare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amounts</w:t>
            </w:r>
            <w:proofErr w:type="gramEnd"/>
          </w:p>
          <w:p w14:paraId="02F9659B" w14:textId="77777777" w:rsidR="00004ECD" w:rsidRPr="00004ECD" w:rsidRDefault="00004ECD" w:rsidP="00004E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04ECD">
              <w:rPr>
                <w:rFonts w:cstheme="minorHAnsi"/>
                <w:b/>
                <w:bCs/>
                <w:sz w:val="22"/>
                <w:szCs w:val="22"/>
              </w:rPr>
              <w:t xml:space="preserve">Talk about measure and </w:t>
            </w:r>
            <w:proofErr w:type="gramStart"/>
            <w:r w:rsidRPr="00004ECD">
              <w:rPr>
                <w:rFonts w:cstheme="minorHAnsi"/>
                <w:b/>
                <w:bCs/>
                <w:sz w:val="22"/>
                <w:szCs w:val="22"/>
              </w:rPr>
              <w:t>patterns</w:t>
            </w:r>
            <w:proofErr w:type="gramEnd"/>
          </w:p>
          <w:p w14:paraId="34BB8AEE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Compare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size</w:t>
            </w:r>
            <w:proofErr w:type="gramEnd"/>
          </w:p>
          <w:p w14:paraId="19CD98F8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lastRenderedPageBreak/>
              <w:t xml:space="preserve">Compare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mass</w:t>
            </w:r>
            <w:proofErr w:type="gramEnd"/>
          </w:p>
          <w:p w14:paraId="7F7217AA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Compare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capacity</w:t>
            </w:r>
            <w:proofErr w:type="gramEnd"/>
          </w:p>
          <w:p w14:paraId="5702D017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Explore simple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patterns</w:t>
            </w:r>
            <w:proofErr w:type="gramEnd"/>
          </w:p>
          <w:p w14:paraId="21F5DB73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Copy and continue simple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patterns</w:t>
            </w:r>
            <w:proofErr w:type="gramEnd"/>
          </w:p>
          <w:p w14:paraId="6FF07D20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 xml:space="preserve">Create simple </w:t>
            </w:r>
            <w:proofErr w:type="gramStart"/>
            <w:r w:rsidRPr="00004ECD">
              <w:rPr>
                <w:rFonts w:cstheme="minorHAnsi"/>
                <w:sz w:val="22"/>
                <w:szCs w:val="22"/>
              </w:rPr>
              <w:t>patterns</w:t>
            </w:r>
            <w:proofErr w:type="gramEnd"/>
          </w:p>
          <w:p w14:paraId="77FD3739" w14:textId="77777777" w:rsidR="00004ECD" w:rsidRPr="00004ECD" w:rsidRDefault="00004ECD" w:rsidP="00004E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04ECD">
              <w:rPr>
                <w:rFonts w:cstheme="minorHAnsi"/>
                <w:b/>
                <w:bCs/>
                <w:sz w:val="22"/>
                <w:szCs w:val="22"/>
              </w:rPr>
              <w:t>It’s me 1, 2, 3</w:t>
            </w:r>
          </w:p>
          <w:p w14:paraId="483C76A0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Find 1, 2 and 3</w:t>
            </w:r>
          </w:p>
          <w:p w14:paraId="529FA7C6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Subitise 1, 2 and 3</w:t>
            </w:r>
          </w:p>
          <w:p w14:paraId="51F433FD" w14:textId="77777777" w:rsidR="00004ECD" w:rsidRPr="00004ECD" w:rsidRDefault="00004ECD" w:rsidP="00004ECD">
            <w:pPr>
              <w:rPr>
                <w:rFonts w:cstheme="minorHAnsi"/>
                <w:sz w:val="22"/>
                <w:szCs w:val="22"/>
              </w:rPr>
            </w:pPr>
            <w:r w:rsidRPr="00004ECD">
              <w:rPr>
                <w:rFonts w:cstheme="minorHAnsi"/>
                <w:sz w:val="22"/>
                <w:szCs w:val="22"/>
              </w:rPr>
              <w:t>Represent 1, 2 and 3</w:t>
            </w:r>
          </w:p>
          <w:p w14:paraId="0B4CDEAB" w14:textId="4D7A3AFA" w:rsidR="00D54F95" w:rsidRPr="00D54F95" w:rsidRDefault="00D54F95" w:rsidP="00D54F95">
            <w:pPr>
              <w:jc w:val="center"/>
            </w:pPr>
          </w:p>
        </w:tc>
        <w:tc>
          <w:tcPr>
            <w:tcW w:w="2299" w:type="dxa"/>
            <w:gridSpan w:val="2"/>
          </w:tcPr>
          <w:p w14:paraId="0481F9A9" w14:textId="77777777" w:rsidR="00004ECD" w:rsidRPr="00004ECD" w:rsidRDefault="00004ECD" w:rsidP="00004E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04ECD">
              <w:rPr>
                <w:rFonts w:cstheme="minorHAnsi"/>
                <w:b/>
                <w:bCs/>
                <w:sz w:val="22"/>
                <w:szCs w:val="22"/>
              </w:rPr>
              <w:lastRenderedPageBreak/>
              <w:t>It’s me 1, 2, 3</w:t>
            </w:r>
          </w:p>
          <w:p w14:paraId="6AB1F49B" w14:textId="77777777" w:rsidR="00004ECD" w:rsidRDefault="00004ECD" w:rsidP="00004ECD">
            <w:r>
              <w:t>1 more</w:t>
            </w:r>
          </w:p>
          <w:p w14:paraId="3B6633C4" w14:textId="77777777" w:rsidR="00004ECD" w:rsidRDefault="00004ECD" w:rsidP="00004ECD">
            <w:r>
              <w:t>1 less</w:t>
            </w:r>
          </w:p>
          <w:p w14:paraId="0F5B8C70" w14:textId="77777777" w:rsidR="00004ECD" w:rsidRDefault="00004ECD" w:rsidP="00004ECD">
            <w:r>
              <w:t>Composition of 1, 2 and 3</w:t>
            </w:r>
          </w:p>
          <w:p w14:paraId="777D74D8" w14:textId="77777777" w:rsidR="00004ECD" w:rsidRDefault="00EA4522" w:rsidP="00004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Circles and Triangles</w:t>
            </w:r>
          </w:p>
          <w:p w14:paraId="3CF95AC4" w14:textId="77777777" w:rsidR="00EA4522" w:rsidRDefault="00EA4522" w:rsidP="00EA4522">
            <w:r>
              <w:t xml:space="preserve">Identify and name circles and </w:t>
            </w:r>
            <w:proofErr w:type="gramStart"/>
            <w:r>
              <w:t>triangles</w:t>
            </w:r>
            <w:proofErr w:type="gramEnd"/>
          </w:p>
          <w:p w14:paraId="13E90C3F" w14:textId="77777777" w:rsidR="00EA4522" w:rsidRDefault="00EA4522" w:rsidP="00EA4522">
            <w:r>
              <w:t xml:space="preserve">Compare circles and </w:t>
            </w:r>
            <w:proofErr w:type="gramStart"/>
            <w:r>
              <w:t>triangles</w:t>
            </w:r>
            <w:proofErr w:type="gramEnd"/>
          </w:p>
          <w:p w14:paraId="66D2BCBD" w14:textId="77777777" w:rsidR="00EA4522" w:rsidRDefault="00EA4522" w:rsidP="00EA4522">
            <w:r>
              <w:t>Shapes in the environment</w:t>
            </w:r>
          </w:p>
          <w:p w14:paraId="6A7C447E" w14:textId="77777777" w:rsidR="00EA4522" w:rsidRDefault="00EA4522" w:rsidP="00EA4522">
            <w:r>
              <w:t xml:space="preserve">Describe </w:t>
            </w:r>
            <w:proofErr w:type="gramStart"/>
            <w:r>
              <w:t>position</w:t>
            </w:r>
            <w:proofErr w:type="gramEnd"/>
          </w:p>
          <w:p w14:paraId="0C549309" w14:textId="77777777" w:rsidR="00EA4522" w:rsidRDefault="00EA4522" w:rsidP="00EA4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1, 2, 3, 4, 5</w:t>
            </w:r>
          </w:p>
          <w:p w14:paraId="6E52A08E" w14:textId="77777777" w:rsidR="00EA4522" w:rsidRDefault="00EA4522" w:rsidP="00EA4522">
            <w:r>
              <w:t>Find 4 and 5</w:t>
            </w:r>
          </w:p>
          <w:p w14:paraId="16AB8228" w14:textId="77777777" w:rsidR="00EA4522" w:rsidRDefault="00EA4522" w:rsidP="00EA4522">
            <w:r>
              <w:t>Subitise 4 and 5</w:t>
            </w:r>
          </w:p>
          <w:p w14:paraId="52DC5F0F" w14:textId="77777777" w:rsidR="00EA4522" w:rsidRDefault="00EA4522" w:rsidP="00EA4522">
            <w:r>
              <w:t>Represent 4 and 5</w:t>
            </w:r>
          </w:p>
          <w:p w14:paraId="0BCDB901" w14:textId="77777777" w:rsidR="00EA4522" w:rsidRDefault="00EA4522" w:rsidP="00EA4522">
            <w:r>
              <w:t>1 more</w:t>
            </w:r>
          </w:p>
          <w:p w14:paraId="252E8F9B" w14:textId="0647EF53" w:rsidR="00EA4522" w:rsidRDefault="00EA4522" w:rsidP="00EA4522">
            <w:r>
              <w:t>1 less</w:t>
            </w:r>
          </w:p>
          <w:p w14:paraId="171B8AF0" w14:textId="77777777" w:rsidR="00EA4522" w:rsidRDefault="00EA4522" w:rsidP="00EA4522">
            <w:r>
              <w:t>Composition of 4 and 5</w:t>
            </w:r>
          </w:p>
          <w:p w14:paraId="1534C5CA" w14:textId="77777777" w:rsidR="00EA4522" w:rsidRDefault="00EA4522" w:rsidP="00EA4522">
            <w:r>
              <w:t>Composition of 1-5</w:t>
            </w:r>
          </w:p>
          <w:p w14:paraId="135C53F3" w14:textId="77777777" w:rsidR="00EA4522" w:rsidRDefault="00EA4522" w:rsidP="00EA4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Shapes with 4 Sides</w:t>
            </w:r>
          </w:p>
          <w:p w14:paraId="2157D9A9" w14:textId="77777777" w:rsidR="00EA4522" w:rsidRDefault="00EA4522" w:rsidP="00EA4522">
            <w:r>
              <w:t xml:space="preserve">Identify and name shapes with 4 </w:t>
            </w:r>
            <w:proofErr w:type="gramStart"/>
            <w:r>
              <w:t>sides</w:t>
            </w:r>
            <w:proofErr w:type="gramEnd"/>
          </w:p>
          <w:p w14:paraId="4873AEE6" w14:textId="77777777" w:rsidR="00EA4522" w:rsidRDefault="00EA4522" w:rsidP="00EA4522">
            <w:r>
              <w:t xml:space="preserve">Combine shapes with 4 </w:t>
            </w:r>
            <w:proofErr w:type="gramStart"/>
            <w:r>
              <w:t>sides</w:t>
            </w:r>
            <w:proofErr w:type="gramEnd"/>
          </w:p>
          <w:p w14:paraId="34F954EE" w14:textId="77777777" w:rsidR="00EA4522" w:rsidRDefault="00EA4522" w:rsidP="00EA4522">
            <w:r>
              <w:t>Shapes in the environment</w:t>
            </w:r>
          </w:p>
          <w:p w14:paraId="4E654421" w14:textId="77777777" w:rsidR="00EA4522" w:rsidRDefault="00EA4522" w:rsidP="00EA4522">
            <w:r>
              <w:t>My day and night</w:t>
            </w:r>
          </w:p>
          <w:p w14:paraId="1DF38539" w14:textId="77777777" w:rsidR="00EA4522" w:rsidRDefault="00EA4522" w:rsidP="00EA45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Alive in 5</w:t>
            </w:r>
          </w:p>
          <w:p w14:paraId="224AB061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 zero</w:t>
            </w:r>
          </w:p>
          <w:p w14:paraId="265D3675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0 to 5</w:t>
            </w:r>
          </w:p>
          <w:p w14:paraId="60FEE957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Subitise 0 to 5</w:t>
            </w:r>
          </w:p>
          <w:p w14:paraId="2E4A8958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0 – 5</w:t>
            </w:r>
          </w:p>
          <w:p w14:paraId="7C83CD88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more</w:t>
            </w:r>
          </w:p>
          <w:p w14:paraId="6770CF11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less</w:t>
            </w:r>
          </w:p>
          <w:p w14:paraId="6DC4B855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Composition</w:t>
            </w:r>
          </w:p>
          <w:p w14:paraId="2EE08A11" w14:textId="77777777" w:rsidR="00EA4522" w:rsidRDefault="00EA4522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Conceptual subitising to 5</w:t>
            </w:r>
          </w:p>
          <w:p w14:paraId="1F06EEA9" w14:textId="64444386" w:rsidR="00EA4522" w:rsidRPr="00EA4522" w:rsidRDefault="00EA4522" w:rsidP="00EA4522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</w:tcPr>
          <w:p w14:paraId="65B3990F" w14:textId="77777777" w:rsidR="00150218" w:rsidRDefault="00150218" w:rsidP="00150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Mass and Capacity</w:t>
            </w:r>
          </w:p>
          <w:p w14:paraId="3603AFF0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 </w:t>
            </w:r>
            <w:proofErr w:type="gramStart"/>
            <w:r>
              <w:rPr>
                <w:sz w:val="22"/>
                <w:szCs w:val="22"/>
              </w:rPr>
              <w:t>mass</w:t>
            </w:r>
            <w:proofErr w:type="gramEnd"/>
          </w:p>
          <w:p w14:paraId="46815BB6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a </w:t>
            </w:r>
            <w:proofErr w:type="gramStart"/>
            <w:r>
              <w:rPr>
                <w:sz w:val="22"/>
                <w:szCs w:val="22"/>
              </w:rPr>
              <w:t>balance</w:t>
            </w:r>
            <w:proofErr w:type="gramEnd"/>
          </w:p>
          <w:p w14:paraId="6BA82091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capacity</w:t>
            </w:r>
            <w:proofErr w:type="gramEnd"/>
          </w:p>
          <w:p w14:paraId="782CB1F2" w14:textId="2BF65782" w:rsidR="00150218" w:rsidRDefault="00150218" w:rsidP="00150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 </w:t>
            </w:r>
            <w:proofErr w:type="gramStart"/>
            <w:r>
              <w:rPr>
                <w:sz w:val="22"/>
                <w:szCs w:val="22"/>
              </w:rPr>
              <w:t>capacity</w:t>
            </w:r>
            <w:proofErr w:type="gramEnd"/>
          </w:p>
          <w:p w14:paraId="7C3F01C7" w14:textId="29DF5781" w:rsidR="00EA4522" w:rsidRDefault="00EA4522" w:rsidP="00EA45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Growing 6, 7, 8</w:t>
            </w:r>
          </w:p>
          <w:p w14:paraId="00E77F2C" w14:textId="77777777" w:rsidR="00EA4522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6, 7 and 8</w:t>
            </w:r>
          </w:p>
          <w:p w14:paraId="6B48B9E7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6, 7 and 8</w:t>
            </w:r>
          </w:p>
          <w:p w14:paraId="34C17BD7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more</w:t>
            </w:r>
          </w:p>
          <w:p w14:paraId="6573C1B8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less</w:t>
            </w:r>
          </w:p>
          <w:p w14:paraId="7C093E1C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Composition of 6, 7 and 8</w:t>
            </w:r>
          </w:p>
          <w:p w14:paraId="29EF198D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pairs – odd and </w:t>
            </w:r>
            <w:proofErr w:type="gramStart"/>
            <w:r>
              <w:rPr>
                <w:sz w:val="22"/>
                <w:szCs w:val="22"/>
              </w:rPr>
              <w:t>even</w:t>
            </w:r>
            <w:proofErr w:type="gramEnd"/>
          </w:p>
          <w:p w14:paraId="14236DDE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Double to 8 (find a double)</w:t>
            </w:r>
          </w:p>
          <w:p w14:paraId="53B43012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Double to 8 (make a double)</w:t>
            </w:r>
          </w:p>
          <w:p w14:paraId="585319C5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Combine 2 </w:t>
            </w:r>
            <w:proofErr w:type="gramStart"/>
            <w:r>
              <w:rPr>
                <w:sz w:val="22"/>
                <w:szCs w:val="22"/>
              </w:rPr>
              <w:t>groups</w:t>
            </w:r>
            <w:proofErr w:type="gramEnd"/>
          </w:p>
          <w:p w14:paraId="0B954F32" w14:textId="77777777" w:rsidR="00122B77" w:rsidRDefault="00122B77" w:rsidP="00EA4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Conceptual subitising</w:t>
            </w:r>
          </w:p>
          <w:p w14:paraId="3815B616" w14:textId="77777777" w:rsidR="00122B77" w:rsidRDefault="00122B77" w:rsidP="00122B77">
            <w:pPr>
              <w:jc w:val="center"/>
              <w:rPr>
                <w:b/>
                <w:bCs/>
                <w:sz w:val="22"/>
                <w:szCs w:val="22"/>
              </w:rPr>
            </w:pPr>
            <w:r w:rsidRPr="00122B77">
              <w:rPr>
                <w:b/>
                <w:bCs/>
                <w:sz w:val="22"/>
                <w:szCs w:val="22"/>
              </w:rPr>
              <w:t xml:space="preserve">Length, </w:t>
            </w:r>
            <w:proofErr w:type="gramStart"/>
            <w:r w:rsidRPr="00122B77">
              <w:rPr>
                <w:b/>
                <w:bCs/>
                <w:sz w:val="22"/>
                <w:szCs w:val="22"/>
              </w:rPr>
              <w:t>Height</w:t>
            </w:r>
            <w:proofErr w:type="gramEnd"/>
            <w:r w:rsidRPr="00122B77">
              <w:rPr>
                <w:b/>
                <w:bCs/>
                <w:sz w:val="22"/>
                <w:szCs w:val="22"/>
              </w:rPr>
              <w:t xml:space="preserve"> and Time</w:t>
            </w:r>
          </w:p>
          <w:p w14:paraId="21EF3D89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length</w:t>
            </w:r>
            <w:proofErr w:type="gramEnd"/>
          </w:p>
          <w:p w14:paraId="2300E319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 </w:t>
            </w:r>
            <w:proofErr w:type="gramStart"/>
            <w:r>
              <w:rPr>
                <w:sz w:val="22"/>
                <w:szCs w:val="22"/>
              </w:rPr>
              <w:t>length</w:t>
            </w:r>
            <w:proofErr w:type="gramEnd"/>
          </w:p>
          <w:p w14:paraId="1534F9E1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height</w:t>
            </w:r>
            <w:proofErr w:type="gramEnd"/>
          </w:p>
          <w:p w14:paraId="70FE7058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 </w:t>
            </w:r>
            <w:proofErr w:type="gramStart"/>
            <w:r>
              <w:rPr>
                <w:sz w:val="22"/>
                <w:szCs w:val="22"/>
              </w:rPr>
              <w:t>height</w:t>
            </w:r>
            <w:proofErr w:type="gramEnd"/>
          </w:p>
          <w:p w14:paraId="490D9A26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Talk about </w:t>
            </w:r>
            <w:proofErr w:type="gramStart"/>
            <w:r>
              <w:rPr>
                <w:sz w:val="22"/>
                <w:szCs w:val="22"/>
              </w:rPr>
              <w:t>time</w:t>
            </w:r>
            <w:proofErr w:type="gramEnd"/>
          </w:p>
          <w:p w14:paraId="4F00CB4D" w14:textId="77777777" w:rsidR="00122B77" w:rsidRDefault="00122B77" w:rsidP="00122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and sequence time</w:t>
            </w:r>
          </w:p>
          <w:p w14:paraId="67FE8722" w14:textId="6433D754" w:rsidR="00122B77" w:rsidRPr="00122B77" w:rsidRDefault="00122B77" w:rsidP="00150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245E7EF" w14:textId="77777777" w:rsidR="00122B77" w:rsidRDefault="00122B77" w:rsidP="00122B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Building 9 and 10</w:t>
            </w:r>
          </w:p>
          <w:p w14:paraId="36004303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9 and 10</w:t>
            </w:r>
          </w:p>
          <w:p w14:paraId="4317A50E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 numbers to </w:t>
            </w:r>
            <w:proofErr w:type="gramStart"/>
            <w:r>
              <w:rPr>
                <w:sz w:val="22"/>
                <w:szCs w:val="22"/>
              </w:rPr>
              <w:t>10</w:t>
            </w:r>
            <w:proofErr w:type="gramEnd"/>
          </w:p>
          <w:p w14:paraId="7D23D131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9 and 10</w:t>
            </w:r>
          </w:p>
          <w:p w14:paraId="28BB56DE" w14:textId="1458124B" w:rsidR="00150218" w:rsidRDefault="00150218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Conceptual subitising to 10</w:t>
            </w:r>
          </w:p>
          <w:p w14:paraId="5F50B3CA" w14:textId="273B4B0F" w:rsidR="00D54F95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more</w:t>
            </w:r>
          </w:p>
          <w:p w14:paraId="2E996AC7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less</w:t>
            </w:r>
          </w:p>
          <w:p w14:paraId="1BAFA061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Composition to 10</w:t>
            </w:r>
          </w:p>
          <w:p w14:paraId="3590A997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Bonds to 10 (2parts)</w:t>
            </w:r>
          </w:p>
          <w:p w14:paraId="469F699D" w14:textId="77777777" w:rsidR="00122B77" w:rsidRDefault="00122B77" w:rsidP="00122B7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Make arrangements</w:t>
            </w:r>
            <w:proofErr w:type="gramEnd"/>
            <w:r>
              <w:rPr>
                <w:sz w:val="22"/>
                <w:szCs w:val="22"/>
              </w:rPr>
              <w:t xml:space="preserve"> of 10</w:t>
            </w:r>
          </w:p>
          <w:p w14:paraId="0DABF47D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Bonds to 10 (3parts)</w:t>
            </w:r>
          </w:p>
          <w:p w14:paraId="7D36FBC5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Doubles to 10 (find a double)</w:t>
            </w:r>
          </w:p>
          <w:p w14:paraId="3733B6D3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Doubles to 10 (make a double)</w:t>
            </w:r>
          </w:p>
          <w:p w14:paraId="26FDEF3F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even and </w:t>
            </w:r>
            <w:proofErr w:type="gramStart"/>
            <w:r>
              <w:rPr>
                <w:sz w:val="22"/>
                <w:szCs w:val="22"/>
              </w:rPr>
              <w:t>odd</w:t>
            </w:r>
            <w:proofErr w:type="gramEnd"/>
          </w:p>
          <w:p w14:paraId="24726362" w14:textId="77777777" w:rsidR="00122B77" w:rsidRDefault="00122B77" w:rsidP="00122B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Explore 3-D Shapes</w:t>
            </w:r>
          </w:p>
          <w:p w14:paraId="63A6FAFF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Recognise and name 3-D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4805B018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2-D shapes within 3-D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46A47023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3-D shapes for </w:t>
            </w:r>
            <w:proofErr w:type="gramStart"/>
            <w:r>
              <w:rPr>
                <w:sz w:val="22"/>
                <w:szCs w:val="22"/>
              </w:rPr>
              <w:t>tasks</w:t>
            </w:r>
            <w:proofErr w:type="gramEnd"/>
          </w:p>
          <w:p w14:paraId="19BEAD5A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3-D shapes in the environment</w:t>
            </w:r>
          </w:p>
          <w:p w14:paraId="65D3EA17" w14:textId="35CC8E1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more complex </w:t>
            </w:r>
            <w:proofErr w:type="gramStart"/>
            <w:r>
              <w:rPr>
                <w:sz w:val="22"/>
                <w:szCs w:val="22"/>
              </w:rPr>
              <w:t>patterns</w:t>
            </w:r>
            <w:proofErr w:type="gramEnd"/>
          </w:p>
          <w:p w14:paraId="4E3488C2" w14:textId="77777777" w:rsid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Copy and continue </w:t>
            </w:r>
            <w:proofErr w:type="gramStart"/>
            <w:r>
              <w:rPr>
                <w:sz w:val="22"/>
                <w:szCs w:val="22"/>
              </w:rPr>
              <w:t>patterns</w:t>
            </w:r>
            <w:proofErr w:type="gramEnd"/>
          </w:p>
          <w:p w14:paraId="2A9316F8" w14:textId="59B3AFFE" w:rsidR="00122B77" w:rsidRPr="00122B77" w:rsidRDefault="00122B77" w:rsidP="0012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Patterns in the environment</w:t>
            </w:r>
          </w:p>
        </w:tc>
        <w:tc>
          <w:tcPr>
            <w:tcW w:w="1769" w:type="dxa"/>
          </w:tcPr>
          <w:p w14:paraId="0A25CDAB" w14:textId="77777777" w:rsidR="00C5772C" w:rsidRDefault="00D54F95" w:rsidP="00D5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 20 and Beyond</w:t>
            </w:r>
          </w:p>
          <w:p w14:paraId="6393726E" w14:textId="77777777" w:rsidR="00D54F95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 numbers beyond 10 (10-13)</w:t>
            </w:r>
          </w:p>
          <w:p w14:paraId="7AEACAA8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patterns beyond 10 (10-13)</w:t>
            </w:r>
          </w:p>
          <w:p w14:paraId="447B5E5C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 numbers beyond 10 (14-20)</w:t>
            </w:r>
          </w:p>
          <w:p w14:paraId="1560458F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patterns beyond 10 (14-20)</w:t>
            </w:r>
          </w:p>
          <w:p w14:paraId="18F230C8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Verbal counting beyond 20</w:t>
            </w:r>
          </w:p>
          <w:p w14:paraId="556C1851" w14:textId="77777777" w:rsidR="00150218" w:rsidRDefault="00150218" w:rsidP="001502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Verbal counting patterns</w:t>
            </w:r>
          </w:p>
          <w:p w14:paraId="0AE495F4" w14:textId="77777777" w:rsidR="00E60A0A" w:rsidRDefault="00E60A0A" w:rsidP="00E60A0A">
            <w:pPr>
              <w:jc w:val="center"/>
              <w:rPr>
                <w:b/>
                <w:bCs/>
                <w:sz w:val="22"/>
                <w:szCs w:val="22"/>
              </w:rPr>
            </w:pPr>
            <w:r w:rsidRPr="00E60A0A">
              <w:rPr>
                <w:b/>
                <w:bCs/>
                <w:sz w:val="22"/>
                <w:szCs w:val="22"/>
              </w:rPr>
              <w:t>How many now?</w:t>
            </w:r>
          </w:p>
          <w:p w14:paraId="374DBF25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proofErr w:type="gramStart"/>
            <w:r>
              <w:rPr>
                <w:sz w:val="22"/>
                <w:szCs w:val="22"/>
              </w:rPr>
              <w:t>more</w:t>
            </w:r>
            <w:proofErr w:type="gramEnd"/>
          </w:p>
          <w:p w14:paraId="663698D0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did I add?</w:t>
            </w:r>
          </w:p>
          <w:p w14:paraId="5401C269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</w:t>
            </w:r>
            <w:proofErr w:type="gramStart"/>
            <w:r>
              <w:rPr>
                <w:sz w:val="22"/>
                <w:szCs w:val="22"/>
              </w:rPr>
              <w:t>away</w:t>
            </w:r>
            <w:proofErr w:type="gramEnd"/>
          </w:p>
          <w:p w14:paraId="275B63F0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did I take away?</w:t>
            </w:r>
          </w:p>
          <w:p w14:paraId="007C2013" w14:textId="77777777" w:rsidR="00E60A0A" w:rsidRDefault="00E60A0A" w:rsidP="00E60A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Manipulate, Compose and Decompose</w:t>
            </w:r>
          </w:p>
          <w:p w14:paraId="401FC9EF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Select shapes for a </w:t>
            </w:r>
            <w:proofErr w:type="gramStart"/>
            <w:r>
              <w:rPr>
                <w:sz w:val="22"/>
                <w:szCs w:val="22"/>
              </w:rPr>
              <w:t>purpose</w:t>
            </w:r>
            <w:proofErr w:type="gramEnd"/>
          </w:p>
          <w:p w14:paraId="1CF0EDD5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Rotate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4DE6BE64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shape </w:t>
            </w:r>
            <w:proofErr w:type="gramStart"/>
            <w:r>
              <w:rPr>
                <w:sz w:val="22"/>
                <w:szCs w:val="22"/>
              </w:rPr>
              <w:t>arrangements</w:t>
            </w:r>
            <w:proofErr w:type="gramEnd"/>
          </w:p>
          <w:p w14:paraId="28BA4934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Compose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7603245D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Decompose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2DCEA16F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Copy 2-D shape </w:t>
            </w:r>
            <w:proofErr w:type="gramStart"/>
            <w:r>
              <w:rPr>
                <w:sz w:val="22"/>
                <w:szCs w:val="22"/>
              </w:rPr>
              <w:t>pictures</w:t>
            </w:r>
            <w:proofErr w:type="gramEnd"/>
          </w:p>
          <w:p w14:paraId="75513069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2-D shapes within 3-D </w:t>
            </w:r>
            <w:proofErr w:type="gramStart"/>
            <w:r>
              <w:rPr>
                <w:sz w:val="22"/>
                <w:szCs w:val="22"/>
              </w:rPr>
              <w:t>shapes</w:t>
            </w:r>
            <w:proofErr w:type="gramEnd"/>
          </w:p>
          <w:p w14:paraId="6E26878F" w14:textId="77777777" w:rsidR="00E60A0A" w:rsidRDefault="00E60A0A" w:rsidP="00E60A0A">
            <w:pPr>
              <w:jc w:val="center"/>
              <w:rPr>
                <w:b/>
                <w:bCs/>
                <w:sz w:val="22"/>
                <w:szCs w:val="22"/>
              </w:rPr>
            </w:pPr>
            <w:r w:rsidRPr="00E60A0A">
              <w:rPr>
                <w:b/>
                <w:bCs/>
                <w:sz w:val="22"/>
                <w:szCs w:val="22"/>
              </w:rPr>
              <w:t>Sharing and Grouping</w:t>
            </w:r>
          </w:p>
          <w:p w14:paraId="3AFF658A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sharing</w:t>
            </w:r>
            <w:proofErr w:type="gramEnd"/>
          </w:p>
          <w:p w14:paraId="17F8C0A6" w14:textId="4815DEC3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Sharing</w:t>
            </w:r>
          </w:p>
          <w:p w14:paraId="131C1692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grouping</w:t>
            </w:r>
            <w:proofErr w:type="gramEnd"/>
          </w:p>
          <w:p w14:paraId="67E4E5FB" w14:textId="0BDB29B1" w:rsidR="00E60A0A" w:rsidRP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Grouping </w:t>
            </w:r>
          </w:p>
        </w:tc>
        <w:tc>
          <w:tcPr>
            <w:tcW w:w="2412" w:type="dxa"/>
          </w:tcPr>
          <w:p w14:paraId="10C7F132" w14:textId="77777777" w:rsidR="00E60A0A" w:rsidRDefault="00E60A0A" w:rsidP="00E60A0A">
            <w:pPr>
              <w:jc w:val="center"/>
              <w:rPr>
                <w:b/>
                <w:bCs/>
                <w:sz w:val="22"/>
                <w:szCs w:val="22"/>
              </w:rPr>
            </w:pPr>
            <w:r w:rsidRPr="00E60A0A">
              <w:rPr>
                <w:b/>
                <w:bCs/>
                <w:sz w:val="22"/>
                <w:szCs w:val="22"/>
              </w:rPr>
              <w:lastRenderedPageBreak/>
              <w:t>Sharing and Grouping</w:t>
            </w:r>
          </w:p>
          <w:p w14:paraId="4DAE5550" w14:textId="77777777" w:rsidR="00D54F95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 and odd sharing</w:t>
            </w:r>
          </w:p>
          <w:p w14:paraId="1A00F653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Play with and build </w:t>
            </w:r>
            <w:proofErr w:type="gramStart"/>
            <w:r>
              <w:rPr>
                <w:sz w:val="22"/>
                <w:szCs w:val="22"/>
              </w:rPr>
              <w:t>doubles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0CCF21A" w14:textId="77777777" w:rsidR="00E60A0A" w:rsidRDefault="00E60A0A" w:rsidP="00E60A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Visualise, Build and Map</w:t>
            </w:r>
          </w:p>
          <w:p w14:paraId="0733D227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units of repeating patterns</w:t>
            </w:r>
          </w:p>
          <w:p w14:paraId="2A8C2979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own pattern </w:t>
            </w:r>
            <w:proofErr w:type="gramStart"/>
            <w:r>
              <w:rPr>
                <w:sz w:val="22"/>
                <w:szCs w:val="22"/>
              </w:rPr>
              <w:t>rules</w:t>
            </w:r>
            <w:proofErr w:type="gramEnd"/>
          </w:p>
          <w:p w14:paraId="0A508EF6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own pattern </w:t>
            </w:r>
            <w:proofErr w:type="gramStart"/>
            <w:r>
              <w:rPr>
                <w:sz w:val="22"/>
                <w:szCs w:val="22"/>
              </w:rPr>
              <w:t>rules</w:t>
            </w:r>
            <w:proofErr w:type="gramEnd"/>
          </w:p>
          <w:p w14:paraId="04394B01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Replicate and build scenes and </w:t>
            </w:r>
            <w:proofErr w:type="gramStart"/>
            <w:r>
              <w:rPr>
                <w:sz w:val="22"/>
                <w:szCs w:val="22"/>
              </w:rPr>
              <w:t>constructions</w:t>
            </w:r>
            <w:proofErr w:type="gramEnd"/>
          </w:p>
          <w:p w14:paraId="14EC11D8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Visualise from different </w:t>
            </w:r>
            <w:proofErr w:type="gramStart"/>
            <w:r>
              <w:rPr>
                <w:sz w:val="22"/>
                <w:szCs w:val="22"/>
              </w:rPr>
              <w:t>positions</w:t>
            </w:r>
            <w:proofErr w:type="gramEnd"/>
          </w:p>
          <w:p w14:paraId="0A5FBC6B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</w:t>
            </w:r>
            <w:proofErr w:type="gramStart"/>
            <w:r>
              <w:rPr>
                <w:sz w:val="22"/>
                <w:szCs w:val="22"/>
              </w:rPr>
              <w:t>positions</w:t>
            </w:r>
            <w:proofErr w:type="gramEnd"/>
          </w:p>
          <w:p w14:paraId="7D36E6EF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Give instructions to </w:t>
            </w:r>
            <w:proofErr w:type="gramStart"/>
            <w:r>
              <w:rPr>
                <w:sz w:val="22"/>
                <w:szCs w:val="22"/>
              </w:rPr>
              <w:t>build</w:t>
            </w:r>
            <w:proofErr w:type="gramEnd"/>
          </w:p>
          <w:p w14:paraId="17098EEE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Explore </w:t>
            </w:r>
            <w:proofErr w:type="gramStart"/>
            <w:r>
              <w:rPr>
                <w:sz w:val="22"/>
                <w:szCs w:val="22"/>
              </w:rPr>
              <w:t>mapping</w:t>
            </w:r>
            <w:proofErr w:type="gramEnd"/>
          </w:p>
          <w:p w14:paraId="029C3D71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 maps with </w:t>
            </w:r>
            <w:proofErr w:type="gramStart"/>
            <w:r>
              <w:rPr>
                <w:sz w:val="22"/>
                <w:szCs w:val="22"/>
              </w:rPr>
              <w:t>models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7859E5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own maps from familiar </w:t>
            </w:r>
            <w:proofErr w:type="gramStart"/>
            <w:r>
              <w:rPr>
                <w:sz w:val="22"/>
                <w:szCs w:val="22"/>
              </w:rPr>
              <w:t>places</w:t>
            </w:r>
            <w:proofErr w:type="gramEnd"/>
          </w:p>
          <w:p w14:paraId="5913E834" w14:textId="77777777" w:rsidR="00E60A0A" w:rsidRDefault="00E60A0A" w:rsidP="00E60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own maps and plans from story </w:t>
            </w:r>
            <w:proofErr w:type="gramStart"/>
            <w:r>
              <w:rPr>
                <w:sz w:val="22"/>
                <w:szCs w:val="22"/>
              </w:rPr>
              <w:t>situations</w:t>
            </w:r>
            <w:proofErr w:type="gramEnd"/>
          </w:p>
          <w:p w14:paraId="14A30735" w14:textId="77777777" w:rsidR="0071612A" w:rsidRDefault="0071612A" w:rsidP="007161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Make Connections</w:t>
            </w:r>
          </w:p>
          <w:p w14:paraId="24314785" w14:textId="77777777" w:rsidR="0071612A" w:rsidRDefault="0071612A" w:rsidP="00716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Deepen </w:t>
            </w:r>
            <w:proofErr w:type="gramStart"/>
            <w:r>
              <w:rPr>
                <w:sz w:val="22"/>
                <w:szCs w:val="22"/>
              </w:rPr>
              <w:t>understanding</w:t>
            </w:r>
            <w:proofErr w:type="gramEnd"/>
          </w:p>
          <w:p w14:paraId="5357CFBC" w14:textId="2AF98697" w:rsidR="0071612A" w:rsidRPr="0071612A" w:rsidRDefault="0071612A" w:rsidP="00716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Patterns and relationships </w:t>
            </w:r>
          </w:p>
        </w:tc>
      </w:tr>
      <w:tr w:rsidR="00D54F95" w14:paraId="3695E399" w14:textId="77777777" w:rsidTr="00D54F95">
        <w:tc>
          <w:tcPr>
            <w:tcW w:w="15388" w:type="dxa"/>
            <w:gridSpan w:val="8"/>
            <w:shd w:val="clear" w:color="auto" w:fill="8EAADB" w:themeFill="accent1" w:themeFillTint="99"/>
          </w:tcPr>
          <w:p w14:paraId="2AC08408" w14:textId="10D9D34C" w:rsidR="00D54F95" w:rsidRPr="00D54F95" w:rsidRDefault="00D54F95" w:rsidP="00D54F95">
            <w:pPr>
              <w:jc w:val="center"/>
              <w:rPr>
                <w:b/>
                <w:bCs/>
              </w:rPr>
            </w:pPr>
            <w:r w:rsidRPr="00D54F95">
              <w:rPr>
                <w:b/>
                <w:bCs/>
                <w:sz w:val="48"/>
                <w:szCs w:val="48"/>
              </w:rPr>
              <w:lastRenderedPageBreak/>
              <w:t>Understanding the World</w:t>
            </w:r>
          </w:p>
        </w:tc>
      </w:tr>
      <w:tr w:rsidR="007B0B04" w14:paraId="31403544" w14:textId="77777777" w:rsidTr="00CF0864">
        <w:tc>
          <w:tcPr>
            <w:tcW w:w="2684" w:type="dxa"/>
          </w:tcPr>
          <w:p w14:paraId="5C0C368C" w14:textId="77777777" w:rsidR="00C5772C" w:rsidRDefault="00C5772C" w:rsidP="00C5772C">
            <w:pPr>
              <w:jc w:val="center"/>
            </w:pPr>
            <w:r>
              <w:t>Science</w:t>
            </w:r>
          </w:p>
          <w:p w14:paraId="3F920B62" w14:textId="77777777" w:rsidR="008C1AFE" w:rsidRDefault="008C1AFE" w:rsidP="00C5772C">
            <w:pPr>
              <w:jc w:val="center"/>
            </w:pPr>
          </w:p>
          <w:p w14:paraId="2F49435E" w14:textId="7A4ABBB0" w:rsidR="00C5772C" w:rsidRPr="008C1AFE" w:rsidRDefault="00C5772C" w:rsidP="00C5772C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(Understanding the World)</w:t>
            </w:r>
          </w:p>
        </w:tc>
        <w:tc>
          <w:tcPr>
            <w:tcW w:w="2234" w:type="dxa"/>
          </w:tcPr>
          <w:p w14:paraId="5BF32979" w14:textId="3AF8C7EE" w:rsidR="004E4795" w:rsidRDefault="00BB2E99" w:rsidP="004E4795">
            <w:pPr>
              <w:jc w:val="center"/>
            </w:pPr>
            <w:r>
              <w:t>Our Bodies</w:t>
            </w:r>
          </w:p>
          <w:p w14:paraId="28AA3E5F" w14:textId="5108C8FD" w:rsidR="004E4795" w:rsidRDefault="004E4795" w:rsidP="00CB4032">
            <w:pPr>
              <w:jc w:val="center"/>
            </w:pPr>
            <w:r>
              <w:t>Night and Day</w:t>
            </w:r>
            <w:r w:rsidR="009D4B48">
              <w:t xml:space="preserve"> </w:t>
            </w:r>
          </w:p>
        </w:tc>
        <w:tc>
          <w:tcPr>
            <w:tcW w:w="2299" w:type="dxa"/>
            <w:gridSpan w:val="2"/>
          </w:tcPr>
          <w:p w14:paraId="28788F5D" w14:textId="76A757CC" w:rsidR="00C5772C" w:rsidRDefault="00CB4032" w:rsidP="00CB4032">
            <w:pPr>
              <w:jc w:val="center"/>
            </w:pPr>
            <w:r>
              <w:t xml:space="preserve">Water </w:t>
            </w:r>
            <w:r w:rsidR="009E3E54">
              <w:t>F</w:t>
            </w:r>
            <w:r>
              <w:t>reezing</w:t>
            </w:r>
          </w:p>
          <w:p w14:paraId="201E818F" w14:textId="77777777" w:rsidR="00CB4032" w:rsidRDefault="00CB4032" w:rsidP="00CB4032">
            <w:pPr>
              <w:jc w:val="center"/>
            </w:pPr>
            <w:r>
              <w:t>Shadows</w:t>
            </w:r>
          </w:p>
          <w:p w14:paraId="26279875" w14:textId="1D729189" w:rsidR="00CB4032" w:rsidRDefault="00CB4032" w:rsidP="00CB4032">
            <w:pPr>
              <w:jc w:val="center"/>
            </w:pPr>
            <w:r>
              <w:t>Materials</w:t>
            </w:r>
            <w:r w:rsidR="009E3E54">
              <w:t xml:space="preserve"> </w:t>
            </w:r>
          </w:p>
        </w:tc>
        <w:tc>
          <w:tcPr>
            <w:tcW w:w="2118" w:type="dxa"/>
          </w:tcPr>
          <w:p w14:paraId="20FA6452" w14:textId="77777777" w:rsidR="00C5772C" w:rsidRDefault="009E3E54" w:rsidP="009E3E54">
            <w:pPr>
              <w:jc w:val="center"/>
            </w:pPr>
            <w:r>
              <w:t>Hot and cold Climates</w:t>
            </w:r>
          </w:p>
          <w:p w14:paraId="58108117" w14:textId="09ECEC6D" w:rsidR="009E3E54" w:rsidRDefault="009E3E54" w:rsidP="009E3E54">
            <w:pPr>
              <w:jc w:val="center"/>
            </w:pPr>
            <w:r>
              <w:t>Animals and their Habitats</w:t>
            </w:r>
          </w:p>
        </w:tc>
        <w:tc>
          <w:tcPr>
            <w:tcW w:w="1872" w:type="dxa"/>
          </w:tcPr>
          <w:p w14:paraId="03E81D71" w14:textId="77777777" w:rsidR="00C5772C" w:rsidRDefault="00BB2E99" w:rsidP="00217151">
            <w:pPr>
              <w:jc w:val="center"/>
            </w:pPr>
            <w:r>
              <w:t>Sea Creatures and Animals</w:t>
            </w:r>
          </w:p>
          <w:p w14:paraId="0C353F3A" w14:textId="7F4ADD1F" w:rsidR="00BB2E99" w:rsidRDefault="00BB2E99" w:rsidP="00217151">
            <w:pPr>
              <w:jc w:val="center"/>
            </w:pPr>
            <w:r>
              <w:t>Floating</w:t>
            </w:r>
            <w:r w:rsidR="00505FE0">
              <w:t xml:space="preserve"> and Sinking</w:t>
            </w:r>
          </w:p>
        </w:tc>
        <w:tc>
          <w:tcPr>
            <w:tcW w:w="1769" w:type="dxa"/>
          </w:tcPr>
          <w:p w14:paraId="21CD2E71" w14:textId="6B9C8752" w:rsidR="00BB2E99" w:rsidRDefault="00BB2E99" w:rsidP="00BB2E99">
            <w:pPr>
              <w:jc w:val="center"/>
            </w:pPr>
            <w:r>
              <w:t>Plants and Growing</w:t>
            </w:r>
          </w:p>
          <w:p w14:paraId="779BEA8B" w14:textId="32E82075" w:rsidR="00BB2E99" w:rsidRDefault="00BB2E99" w:rsidP="00BB2E99">
            <w:pPr>
              <w:jc w:val="center"/>
            </w:pPr>
            <w:r>
              <w:t>Healthy Foods</w:t>
            </w:r>
          </w:p>
          <w:p w14:paraId="71C74ED0" w14:textId="04DE4033" w:rsidR="00BB2E99" w:rsidRDefault="00BB2E99" w:rsidP="00BB2E99">
            <w:pPr>
              <w:jc w:val="center"/>
            </w:pPr>
            <w:r>
              <w:t>Life Cycles</w:t>
            </w:r>
          </w:p>
        </w:tc>
        <w:tc>
          <w:tcPr>
            <w:tcW w:w="2412" w:type="dxa"/>
          </w:tcPr>
          <w:p w14:paraId="2EC1C4F4" w14:textId="77777777" w:rsidR="00C5772C" w:rsidRDefault="00BB2E99" w:rsidP="00BB2E99">
            <w:pPr>
              <w:jc w:val="center"/>
            </w:pPr>
            <w:r>
              <w:t>Magnets</w:t>
            </w:r>
          </w:p>
          <w:p w14:paraId="06276AFE" w14:textId="787AF0FB" w:rsidR="00BB2E99" w:rsidRDefault="00BB2E99" w:rsidP="00BB2E99">
            <w:pPr>
              <w:jc w:val="center"/>
            </w:pPr>
            <w:r>
              <w:t>Light and Dark</w:t>
            </w:r>
          </w:p>
        </w:tc>
      </w:tr>
      <w:tr w:rsidR="007B0B04" w14:paraId="489DA90E" w14:textId="77777777" w:rsidTr="00CF0864">
        <w:tc>
          <w:tcPr>
            <w:tcW w:w="2684" w:type="dxa"/>
          </w:tcPr>
          <w:p w14:paraId="0E8DDB36" w14:textId="77777777" w:rsidR="00D54F95" w:rsidRDefault="00D54F95" w:rsidP="00D54F95">
            <w:pPr>
              <w:jc w:val="center"/>
              <w:rPr>
                <w:i/>
                <w:iCs/>
              </w:rPr>
            </w:pPr>
            <w:r w:rsidRPr="008C1AFE">
              <w:rPr>
                <w:i/>
                <w:iCs/>
              </w:rPr>
              <w:t>Welly Walk Wednesdays</w:t>
            </w:r>
          </w:p>
          <w:p w14:paraId="7BB4036B" w14:textId="77777777" w:rsidR="008C1AFE" w:rsidRPr="008C1AFE" w:rsidRDefault="008C1AFE" w:rsidP="00D54F95">
            <w:pPr>
              <w:jc w:val="center"/>
              <w:rPr>
                <w:i/>
                <w:iCs/>
              </w:rPr>
            </w:pPr>
          </w:p>
          <w:p w14:paraId="731F6EFF" w14:textId="1B2EE380" w:rsidR="00D54F95" w:rsidRDefault="00D54F95" w:rsidP="00D54F95">
            <w:pPr>
              <w:jc w:val="center"/>
            </w:pPr>
            <w:r>
              <w:t>Science</w:t>
            </w:r>
            <w:r w:rsidR="009E2E14">
              <w:t xml:space="preserve"> and Geography</w:t>
            </w:r>
          </w:p>
          <w:p w14:paraId="051B0646" w14:textId="77777777" w:rsidR="008C1AFE" w:rsidRDefault="008C1AFE" w:rsidP="00D54F95">
            <w:pPr>
              <w:jc w:val="center"/>
            </w:pPr>
          </w:p>
          <w:p w14:paraId="422FB96C" w14:textId="17F21850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(Understanding the World)</w:t>
            </w:r>
          </w:p>
        </w:tc>
        <w:tc>
          <w:tcPr>
            <w:tcW w:w="2234" w:type="dxa"/>
          </w:tcPr>
          <w:p w14:paraId="7B6F5F25" w14:textId="77777777" w:rsidR="00D54F95" w:rsidRDefault="004E4795" w:rsidP="004E4795">
            <w:pPr>
              <w:jc w:val="center"/>
            </w:pPr>
            <w:r>
              <w:t>Autumn</w:t>
            </w:r>
          </w:p>
          <w:p w14:paraId="41D30A33" w14:textId="77777777" w:rsidR="004E4795" w:rsidRDefault="004E4795" w:rsidP="004E4795">
            <w:pPr>
              <w:jc w:val="center"/>
            </w:pPr>
            <w:r>
              <w:t>Leaves</w:t>
            </w:r>
          </w:p>
          <w:p w14:paraId="15A6F54A" w14:textId="77777777" w:rsidR="004E4795" w:rsidRDefault="004E4795" w:rsidP="004E4795">
            <w:pPr>
              <w:jc w:val="center"/>
            </w:pPr>
            <w:r>
              <w:t>Owls</w:t>
            </w:r>
          </w:p>
          <w:p w14:paraId="3E204EED" w14:textId="77777777" w:rsidR="004E4795" w:rsidRDefault="004E4795" w:rsidP="004E4795">
            <w:pPr>
              <w:jc w:val="center"/>
            </w:pPr>
            <w:r>
              <w:t>Spiders</w:t>
            </w:r>
          </w:p>
          <w:p w14:paraId="07D520FF" w14:textId="77777777" w:rsidR="009E2E14" w:rsidRDefault="009E2E14" w:rsidP="004E4795">
            <w:pPr>
              <w:jc w:val="center"/>
            </w:pPr>
            <w:r>
              <w:t>Nocturnal Animals</w:t>
            </w:r>
          </w:p>
          <w:p w14:paraId="3BE92F03" w14:textId="165F804D" w:rsidR="009E2E14" w:rsidRDefault="009E2E14" w:rsidP="004E4795">
            <w:pPr>
              <w:jc w:val="center"/>
            </w:pPr>
            <w:r>
              <w:t>Autumn Walk – Seasonal Changes</w:t>
            </w:r>
          </w:p>
        </w:tc>
        <w:tc>
          <w:tcPr>
            <w:tcW w:w="2299" w:type="dxa"/>
            <w:gridSpan w:val="2"/>
          </w:tcPr>
          <w:p w14:paraId="266A1D63" w14:textId="77777777" w:rsidR="00D54F95" w:rsidRDefault="00CB4032" w:rsidP="00CB4032">
            <w:pPr>
              <w:jc w:val="center"/>
            </w:pPr>
            <w:r>
              <w:t>Winter</w:t>
            </w:r>
          </w:p>
          <w:p w14:paraId="08E50C7E" w14:textId="6340F4A3" w:rsidR="009E3E54" w:rsidRDefault="009E3E54" w:rsidP="00CB4032">
            <w:pPr>
              <w:jc w:val="center"/>
            </w:pPr>
            <w:r>
              <w:t>Stars</w:t>
            </w:r>
          </w:p>
          <w:p w14:paraId="73A54BF0" w14:textId="21A55933" w:rsidR="009E3E54" w:rsidRDefault="009E3E54" w:rsidP="00CB4032">
            <w:pPr>
              <w:jc w:val="center"/>
            </w:pPr>
            <w:r>
              <w:t>Hibernation</w:t>
            </w:r>
          </w:p>
          <w:p w14:paraId="5E3EEC0C" w14:textId="2009C473" w:rsidR="009E3E54" w:rsidRDefault="009E3E54" w:rsidP="00CB4032">
            <w:pPr>
              <w:jc w:val="center"/>
            </w:pPr>
            <w:r>
              <w:t>Robins</w:t>
            </w:r>
          </w:p>
          <w:p w14:paraId="0FA80679" w14:textId="51FD7AB5" w:rsidR="000A5912" w:rsidRDefault="000A5912" w:rsidP="00CB4032">
            <w:pPr>
              <w:jc w:val="center"/>
            </w:pPr>
            <w:r>
              <w:t xml:space="preserve">Sticks </w:t>
            </w:r>
          </w:p>
          <w:p w14:paraId="0A6479DF" w14:textId="46B18F3D" w:rsidR="00E82C7E" w:rsidRDefault="00E82C7E" w:rsidP="00CB4032">
            <w:pPr>
              <w:jc w:val="center"/>
            </w:pPr>
            <w:r>
              <w:t>Worms</w:t>
            </w:r>
          </w:p>
          <w:p w14:paraId="7BBD6A91" w14:textId="5087EB47" w:rsidR="00CB4032" w:rsidRDefault="009E3E54" w:rsidP="009E3E54">
            <w:pPr>
              <w:jc w:val="center"/>
            </w:pPr>
            <w:r>
              <w:t>Winter Walk – Seasonal Changes</w:t>
            </w:r>
          </w:p>
        </w:tc>
        <w:tc>
          <w:tcPr>
            <w:tcW w:w="2118" w:type="dxa"/>
          </w:tcPr>
          <w:p w14:paraId="430CB43C" w14:textId="77777777" w:rsidR="00D54F95" w:rsidRDefault="009E3E54" w:rsidP="009E3E54">
            <w:pPr>
              <w:jc w:val="center"/>
            </w:pPr>
            <w:r>
              <w:t>Winter</w:t>
            </w:r>
          </w:p>
          <w:p w14:paraId="006149D4" w14:textId="77777777" w:rsidR="009E3E54" w:rsidRDefault="009E3E54" w:rsidP="009E3E54">
            <w:pPr>
              <w:jc w:val="center"/>
            </w:pPr>
            <w:r>
              <w:t>Ice</w:t>
            </w:r>
          </w:p>
          <w:p w14:paraId="2DC174AA" w14:textId="77777777" w:rsidR="009E3E54" w:rsidRDefault="009E3E54" w:rsidP="009E3E54">
            <w:pPr>
              <w:jc w:val="center"/>
            </w:pPr>
            <w:r>
              <w:t>Mountains</w:t>
            </w:r>
          </w:p>
          <w:p w14:paraId="18AACEC3" w14:textId="687CBF0C" w:rsidR="009E3E54" w:rsidRDefault="009E3E54" w:rsidP="009E3E54">
            <w:pPr>
              <w:jc w:val="center"/>
            </w:pPr>
            <w:r>
              <w:t>Winter Trees</w:t>
            </w:r>
          </w:p>
          <w:p w14:paraId="6F62C689" w14:textId="77777777" w:rsidR="009E3E54" w:rsidRDefault="009E3E54" w:rsidP="009E3E54">
            <w:pPr>
              <w:jc w:val="center"/>
            </w:pPr>
            <w:r>
              <w:t xml:space="preserve">Snowflakes </w:t>
            </w:r>
          </w:p>
          <w:p w14:paraId="2CAE2CC5" w14:textId="3B675FCB" w:rsidR="009E3E54" w:rsidRDefault="009E3E54" w:rsidP="009E3E54">
            <w:pPr>
              <w:jc w:val="center"/>
            </w:pPr>
            <w:r>
              <w:t>Winter Walk – Seasonal Changes</w:t>
            </w:r>
          </w:p>
        </w:tc>
        <w:tc>
          <w:tcPr>
            <w:tcW w:w="1872" w:type="dxa"/>
          </w:tcPr>
          <w:p w14:paraId="6F192E62" w14:textId="77777777" w:rsidR="00D54F95" w:rsidRDefault="00BB2E99" w:rsidP="00BB2E99">
            <w:pPr>
              <w:jc w:val="center"/>
            </w:pPr>
            <w:r>
              <w:t>Spring</w:t>
            </w:r>
          </w:p>
          <w:p w14:paraId="3EE92B56" w14:textId="77777777" w:rsidR="00BB2E99" w:rsidRDefault="00BB2E99" w:rsidP="00BB2E99">
            <w:pPr>
              <w:jc w:val="center"/>
            </w:pPr>
            <w:r>
              <w:t>Rain</w:t>
            </w:r>
          </w:p>
          <w:p w14:paraId="41A24E4D" w14:textId="77777777" w:rsidR="00BB2E99" w:rsidRDefault="00BB2E99" w:rsidP="00BB2E99">
            <w:pPr>
              <w:jc w:val="center"/>
            </w:pPr>
            <w:r>
              <w:t>Nests</w:t>
            </w:r>
          </w:p>
          <w:p w14:paraId="0D5AFAC3" w14:textId="77777777" w:rsidR="00BB2E99" w:rsidRDefault="00BB2E99" w:rsidP="00BB2E99">
            <w:pPr>
              <w:jc w:val="center"/>
            </w:pPr>
            <w:r>
              <w:t>Moon</w:t>
            </w:r>
          </w:p>
          <w:p w14:paraId="47081E4B" w14:textId="77777777" w:rsidR="00D40D0F" w:rsidRDefault="00D40D0F" w:rsidP="00D40D0F">
            <w:pPr>
              <w:jc w:val="center"/>
            </w:pPr>
            <w:r>
              <w:t>Spring Flowers</w:t>
            </w:r>
          </w:p>
          <w:p w14:paraId="0C7D8947" w14:textId="77777777" w:rsidR="00D40D0F" w:rsidRDefault="00D40D0F" w:rsidP="00BB2E99">
            <w:pPr>
              <w:jc w:val="center"/>
            </w:pPr>
          </w:p>
          <w:p w14:paraId="30F85137" w14:textId="2523C2D6" w:rsidR="00BB2E99" w:rsidRDefault="00BB2E99" w:rsidP="00BB2E99">
            <w:pPr>
              <w:jc w:val="center"/>
            </w:pPr>
            <w:r>
              <w:t>Spring Walk – Seasonal Changes</w:t>
            </w:r>
          </w:p>
        </w:tc>
        <w:tc>
          <w:tcPr>
            <w:tcW w:w="1769" w:type="dxa"/>
          </w:tcPr>
          <w:p w14:paraId="7548EB39" w14:textId="09B1D2CA" w:rsidR="00BB2E99" w:rsidRDefault="00BB2E99" w:rsidP="00BB2E99">
            <w:pPr>
              <w:jc w:val="center"/>
            </w:pPr>
            <w:r>
              <w:t>Spring</w:t>
            </w:r>
          </w:p>
          <w:p w14:paraId="5F1CF2B1" w14:textId="77777777" w:rsidR="00BB2E99" w:rsidRDefault="00BB2E99" w:rsidP="00BB2E99">
            <w:pPr>
              <w:jc w:val="center"/>
            </w:pPr>
            <w:r>
              <w:t>Beans</w:t>
            </w:r>
          </w:p>
          <w:p w14:paraId="71F8ACA4" w14:textId="219482C5" w:rsidR="00BB2E99" w:rsidRDefault="00BB2E99" w:rsidP="00BB2E99">
            <w:pPr>
              <w:jc w:val="center"/>
            </w:pPr>
            <w:r>
              <w:t>Seeds</w:t>
            </w:r>
          </w:p>
          <w:p w14:paraId="02C58299" w14:textId="5FF44BF7" w:rsidR="00BB2E99" w:rsidRDefault="00BB2E99" w:rsidP="00BB2E99">
            <w:pPr>
              <w:jc w:val="center"/>
            </w:pPr>
            <w:r>
              <w:t>Tadpoles</w:t>
            </w:r>
          </w:p>
          <w:p w14:paraId="7157266B" w14:textId="734FDB5B" w:rsidR="00D40D0F" w:rsidRDefault="00D40D0F" w:rsidP="00D40D0F">
            <w:pPr>
              <w:jc w:val="center"/>
            </w:pPr>
            <w:r>
              <w:t>Rainbows</w:t>
            </w:r>
          </w:p>
          <w:p w14:paraId="4150880B" w14:textId="0F22FC2A" w:rsidR="00BB2E99" w:rsidRDefault="00BB2E99" w:rsidP="00BB2E99">
            <w:pPr>
              <w:jc w:val="center"/>
            </w:pPr>
            <w:r>
              <w:t>Spring Walk – Seasonal Changes</w:t>
            </w:r>
          </w:p>
        </w:tc>
        <w:tc>
          <w:tcPr>
            <w:tcW w:w="2412" w:type="dxa"/>
          </w:tcPr>
          <w:p w14:paraId="37549F91" w14:textId="456D4A4C" w:rsidR="00BB2E99" w:rsidRDefault="00BB2E99" w:rsidP="00BB2E99">
            <w:pPr>
              <w:jc w:val="center"/>
            </w:pPr>
            <w:r>
              <w:t>Summer</w:t>
            </w:r>
          </w:p>
          <w:p w14:paraId="7FE7C1B4" w14:textId="77777777" w:rsidR="00D54F95" w:rsidRDefault="00BB2E99" w:rsidP="00BB2E99">
            <w:pPr>
              <w:jc w:val="center"/>
            </w:pPr>
            <w:r>
              <w:t>Caterpillars and Butterflies</w:t>
            </w:r>
          </w:p>
          <w:p w14:paraId="2343344C" w14:textId="77777777" w:rsidR="00BB2E99" w:rsidRDefault="00BB2E99" w:rsidP="00BB2E99">
            <w:pPr>
              <w:jc w:val="center"/>
            </w:pPr>
            <w:r>
              <w:t>Bees</w:t>
            </w:r>
          </w:p>
          <w:p w14:paraId="29EFBF9C" w14:textId="77777777" w:rsidR="00BB2E99" w:rsidRDefault="00BB2E99" w:rsidP="00BB2E99">
            <w:pPr>
              <w:jc w:val="center"/>
            </w:pPr>
            <w:r>
              <w:t>Clouds</w:t>
            </w:r>
          </w:p>
          <w:p w14:paraId="497FD866" w14:textId="407771BD" w:rsidR="00BB2E99" w:rsidRDefault="00BB2E99" w:rsidP="00BB2E99">
            <w:pPr>
              <w:jc w:val="center"/>
            </w:pPr>
            <w:r>
              <w:t>Summer Walk – Seasonal Changes</w:t>
            </w:r>
          </w:p>
        </w:tc>
      </w:tr>
      <w:tr w:rsidR="007B0B04" w14:paraId="323B26A7" w14:textId="77777777" w:rsidTr="00CF0864">
        <w:tc>
          <w:tcPr>
            <w:tcW w:w="2684" w:type="dxa"/>
          </w:tcPr>
          <w:p w14:paraId="7B9C3594" w14:textId="77777777" w:rsidR="00D54F95" w:rsidRDefault="00D54F95" w:rsidP="00D54F95">
            <w:pPr>
              <w:jc w:val="center"/>
            </w:pPr>
            <w:r>
              <w:t>Geography</w:t>
            </w:r>
          </w:p>
          <w:p w14:paraId="54B7CC90" w14:textId="77777777" w:rsidR="008C1AFE" w:rsidRDefault="008C1AFE" w:rsidP="00D54F95">
            <w:pPr>
              <w:jc w:val="center"/>
            </w:pPr>
          </w:p>
          <w:p w14:paraId="074844E1" w14:textId="32C077D0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(Understanding the World)</w:t>
            </w:r>
          </w:p>
        </w:tc>
        <w:tc>
          <w:tcPr>
            <w:tcW w:w="2234" w:type="dxa"/>
          </w:tcPr>
          <w:p w14:paraId="59189057" w14:textId="77777777" w:rsidR="004E4795" w:rsidRDefault="004E4795" w:rsidP="004E4795">
            <w:pPr>
              <w:jc w:val="center"/>
            </w:pPr>
            <w:r>
              <w:t>School Environment</w:t>
            </w:r>
          </w:p>
          <w:p w14:paraId="369A1CF1" w14:textId="1B7DCC6A" w:rsidR="004E4795" w:rsidRDefault="004E4795" w:rsidP="004E4795">
            <w:pPr>
              <w:jc w:val="center"/>
            </w:pPr>
            <w:r>
              <w:t xml:space="preserve">Where </w:t>
            </w:r>
            <w:r w:rsidR="009E2E14">
              <w:t>we</w:t>
            </w:r>
            <w:r>
              <w:t xml:space="preserve"> </w:t>
            </w:r>
            <w:r w:rsidR="009E2E14">
              <w:t>l</w:t>
            </w:r>
            <w:r>
              <w:t>ive</w:t>
            </w:r>
          </w:p>
          <w:p w14:paraId="7A8710AD" w14:textId="68C9BD26" w:rsidR="004E4795" w:rsidRDefault="004E4795" w:rsidP="009E2E14">
            <w:pPr>
              <w:jc w:val="center"/>
            </w:pPr>
            <w:r>
              <w:t>Floor Plans</w:t>
            </w:r>
          </w:p>
        </w:tc>
        <w:tc>
          <w:tcPr>
            <w:tcW w:w="2299" w:type="dxa"/>
            <w:gridSpan w:val="2"/>
          </w:tcPr>
          <w:p w14:paraId="7FB204AD" w14:textId="002BEE01" w:rsidR="007F44C3" w:rsidRDefault="007F44C3" w:rsidP="00CB4032">
            <w:pPr>
              <w:jc w:val="center"/>
            </w:pPr>
            <w:r>
              <w:t>Our Homes</w:t>
            </w:r>
          </w:p>
          <w:p w14:paraId="0CB7DF6B" w14:textId="0E8494C6" w:rsidR="00D40D0F" w:rsidRDefault="00D40D0F" w:rsidP="00CB4032">
            <w:pPr>
              <w:jc w:val="center"/>
            </w:pPr>
            <w:r>
              <w:t>Homes in other countries</w:t>
            </w:r>
            <w:r w:rsidR="00AA72BD">
              <w:t xml:space="preserve"> </w:t>
            </w:r>
          </w:p>
          <w:p w14:paraId="756ADD29" w14:textId="0BB37C3E" w:rsidR="00D54F95" w:rsidRDefault="00CB4032" w:rsidP="00CB4032">
            <w:pPr>
              <w:jc w:val="center"/>
            </w:pPr>
            <w:r>
              <w:t>Local Area</w:t>
            </w:r>
          </w:p>
          <w:p w14:paraId="6238F5CB" w14:textId="131A996C" w:rsidR="009E3E54" w:rsidRDefault="00CB4032" w:rsidP="002B7D54">
            <w:pPr>
              <w:jc w:val="center"/>
            </w:pPr>
            <w:r>
              <w:t>Local Buildings</w:t>
            </w:r>
          </w:p>
          <w:p w14:paraId="2A97ABBE" w14:textId="4825F86B" w:rsidR="00BB2E99" w:rsidRDefault="00BB2E99" w:rsidP="007F44C3">
            <w:pPr>
              <w:jc w:val="center"/>
            </w:pPr>
          </w:p>
        </w:tc>
        <w:tc>
          <w:tcPr>
            <w:tcW w:w="2118" w:type="dxa"/>
          </w:tcPr>
          <w:p w14:paraId="3A5B050B" w14:textId="2F862FFE" w:rsidR="00D54F95" w:rsidRDefault="00BB2E99" w:rsidP="002B7D54">
            <w:pPr>
              <w:jc w:val="center"/>
            </w:pPr>
            <w:r>
              <w:t xml:space="preserve">Simple maps based on </w:t>
            </w:r>
            <w:proofErr w:type="gramStart"/>
            <w:r>
              <w:t>journeys</w:t>
            </w:r>
            <w:proofErr w:type="gramEnd"/>
          </w:p>
          <w:p w14:paraId="745A518A" w14:textId="5A0801FF" w:rsidR="00BB2E99" w:rsidRDefault="00BB2E99" w:rsidP="002B7D54">
            <w:pPr>
              <w:jc w:val="center"/>
            </w:pPr>
            <w:r>
              <w:t>Hot and Cold Countries</w:t>
            </w:r>
          </w:p>
          <w:p w14:paraId="17A46B46" w14:textId="5433D2ED" w:rsidR="002B7D54" w:rsidRDefault="002B7D54" w:rsidP="002B7D54">
            <w:pPr>
              <w:jc w:val="center"/>
            </w:pPr>
          </w:p>
        </w:tc>
        <w:tc>
          <w:tcPr>
            <w:tcW w:w="1872" w:type="dxa"/>
          </w:tcPr>
          <w:p w14:paraId="52EE4B91" w14:textId="19F4CB8C" w:rsidR="00D54F95" w:rsidRDefault="00BB2E99" w:rsidP="00BB2E99">
            <w:pPr>
              <w:jc w:val="center"/>
            </w:pPr>
            <w:r>
              <w:t>Names of different countries</w:t>
            </w:r>
          </w:p>
          <w:p w14:paraId="7AF8AE9F" w14:textId="0EBF3EE2" w:rsidR="00BB2E99" w:rsidRDefault="00BB2E99" w:rsidP="00BB2E99">
            <w:pPr>
              <w:jc w:val="center"/>
            </w:pPr>
            <w:r>
              <w:t>Simple Maps</w:t>
            </w:r>
          </w:p>
          <w:p w14:paraId="6DA9419B" w14:textId="1FBCE0A5" w:rsidR="00BB2E99" w:rsidRDefault="00BB2E99" w:rsidP="00BB2E99">
            <w:pPr>
              <w:jc w:val="center"/>
            </w:pPr>
            <w:r>
              <w:t>Pollution</w:t>
            </w:r>
          </w:p>
          <w:p w14:paraId="19B40857" w14:textId="7A701598" w:rsidR="00BB2E99" w:rsidRDefault="00BB2E99" w:rsidP="00BB2E99">
            <w:pPr>
              <w:jc w:val="center"/>
            </w:pPr>
          </w:p>
        </w:tc>
        <w:tc>
          <w:tcPr>
            <w:tcW w:w="1769" w:type="dxa"/>
          </w:tcPr>
          <w:p w14:paraId="745E4A2C" w14:textId="77777777" w:rsidR="00D54F95" w:rsidRDefault="00BB2E99" w:rsidP="00BB2E99">
            <w:pPr>
              <w:jc w:val="center"/>
            </w:pPr>
            <w:r>
              <w:t xml:space="preserve">Volcanoes </w:t>
            </w:r>
          </w:p>
          <w:p w14:paraId="2AB0B604" w14:textId="18198B59" w:rsidR="00BB2E99" w:rsidRDefault="00BB2E99" w:rsidP="00BB2E99">
            <w:pPr>
              <w:jc w:val="center"/>
            </w:pPr>
            <w:r>
              <w:t>Plants in the environment around them</w:t>
            </w:r>
          </w:p>
        </w:tc>
        <w:tc>
          <w:tcPr>
            <w:tcW w:w="2412" w:type="dxa"/>
          </w:tcPr>
          <w:p w14:paraId="5551B53F" w14:textId="77777777" w:rsidR="00D54F95" w:rsidRDefault="00BB2E99" w:rsidP="00BB2E99">
            <w:pPr>
              <w:jc w:val="center"/>
            </w:pPr>
            <w:r>
              <w:t>Weather</w:t>
            </w:r>
          </w:p>
          <w:p w14:paraId="58438B12" w14:textId="72527220" w:rsidR="00BB2E99" w:rsidRDefault="00BB2E99" w:rsidP="00BB2E99">
            <w:pPr>
              <w:jc w:val="center"/>
            </w:pPr>
            <w:r>
              <w:t>Costal Features</w:t>
            </w:r>
          </w:p>
        </w:tc>
      </w:tr>
      <w:tr w:rsidR="007B0B04" w14:paraId="2E9682D7" w14:textId="77777777" w:rsidTr="00CF0864">
        <w:tc>
          <w:tcPr>
            <w:tcW w:w="2684" w:type="dxa"/>
          </w:tcPr>
          <w:p w14:paraId="38587490" w14:textId="77777777" w:rsidR="00D54F95" w:rsidRDefault="00D54F95" w:rsidP="00D54F95">
            <w:pPr>
              <w:jc w:val="center"/>
            </w:pPr>
            <w:r>
              <w:t>History</w:t>
            </w:r>
          </w:p>
          <w:p w14:paraId="7E047E21" w14:textId="77777777" w:rsidR="008C1AFE" w:rsidRDefault="008C1AFE" w:rsidP="00D54F95">
            <w:pPr>
              <w:jc w:val="center"/>
            </w:pPr>
          </w:p>
          <w:p w14:paraId="2246AAD6" w14:textId="347C8843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(Understanding the World)</w:t>
            </w:r>
          </w:p>
        </w:tc>
        <w:tc>
          <w:tcPr>
            <w:tcW w:w="2234" w:type="dxa"/>
          </w:tcPr>
          <w:p w14:paraId="69CBEEA2" w14:textId="16019EA2" w:rsidR="00D54F95" w:rsidRDefault="004E4795" w:rsidP="004E4795">
            <w:pPr>
              <w:jc w:val="center"/>
            </w:pPr>
            <w:r>
              <w:t xml:space="preserve">My Family </w:t>
            </w:r>
            <w:r w:rsidR="00BB2E99">
              <w:t>and Me</w:t>
            </w:r>
          </w:p>
          <w:p w14:paraId="4F168D9E" w14:textId="77777777" w:rsidR="00BB2E99" w:rsidRDefault="00BB2E99" w:rsidP="004E4795">
            <w:pPr>
              <w:jc w:val="center"/>
            </w:pPr>
          </w:p>
          <w:p w14:paraId="573DB6D5" w14:textId="77777777" w:rsidR="006401DB" w:rsidRDefault="006401DB" w:rsidP="004E4795">
            <w:pPr>
              <w:jc w:val="center"/>
              <w:rPr>
                <w:i/>
                <w:iCs/>
              </w:rPr>
            </w:pPr>
          </w:p>
          <w:p w14:paraId="7CC3FAD5" w14:textId="77777777" w:rsidR="006401DB" w:rsidRDefault="006401DB" w:rsidP="004E4795">
            <w:pPr>
              <w:jc w:val="center"/>
              <w:rPr>
                <w:i/>
                <w:iCs/>
              </w:rPr>
            </w:pPr>
          </w:p>
          <w:p w14:paraId="37C005C2" w14:textId="759C004A" w:rsidR="00CB4032" w:rsidRPr="00BB2E99" w:rsidRDefault="00CB4032" w:rsidP="004E4795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t>The Stove – Home Corner</w:t>
            </w:r>
          </w:p>
          <w:p w14:paraId="432A1DDE" w14:textId="3F16495D" w:rsidR="00CB4032" w:rsidRPr="00BB2E99" w:rsidRDefault="005231F5" w:rsidP="004E47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Sweeping Brush</w:t>
            </w:r>
            <w:r w:rsidR="00CB4032" w:rsidRPr="00BB2E99">
              <w:rPr>
                <w:i/>
                <w:iCs/>
              </w:rPr>
              <w:t xml:space="preserve"> – Home Corner</w:t>
            </w:r>
          </w:p>
          <w:p w14:paraId="7470F7AC" w14:textId="77777777" w:rsidR="00CB4032" w:rsidRDefault="00CB4032" w:rsidP="004E4795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lastRenderedPageBreak/>
              <w:t>Cuckoo Clock – Home Corner</w:t>
            </w:r>
          </w:p>
          <w:p w14:paraId="5191FE04" w14:textId="77777777" w:rsidR="00514427" w:rsidRDefault="00514427" w:rsidP="004E4795">
            <w:pPr>
              <w:jc w:val="center"/>
              <w:rPr>
                <w:i/>
                <w:iCs/>
              </w:rPr>
            </w:pPr>
          </w:p>
          <w:p w14:paraId="27B4FF8A" w14:textId="77777777" w:rsidR="00514427" w:rsidRDefault="00514427" w:rsidP="004E4795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7B6B0AEC" w14:textId="77777777" w:rsidR="00514427" w:rsidRDefault="00514427" w:rsidP="004E4795">
            <w:pPr>
              <w:jc w:val="center"/>
              <w:rPr>
                <w:sz w:val="22"/>
                <w:szCs w:val="22"/>
              </w:rPr>
            </w:pPr>
          </w:p>
          <w:p w14:paraId="752FE9C0" w14:textId="77777777" w:rsidR="00514427" w:rsidRDefault="00514427" w:rsidP="004E4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Carrots </w:t>
            </w:r>
          </w:p>
          <w:p w14:paraId="66DEFC6F" w14:textId="3F84A313" w:rsidR="00514427" w:rsidRDefault="00514427" w:rsidP="004E4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Potatoes</w:t>
            </w:r>
          </w:p>
          <w:p w14:paraId="2B1D62B5" w14:textId="77777777" w:rsidR="00514427" w:rsidRDefault="00514427" w:rsidP="004E4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Broccoli </w:t>
            </w:r>
          </w:p>
          <w:p w14:paraId="667CDC90" w14:textId="5F6B642C" w:rsidR="00514427" w:rsidRDefault="00514427" w:rsidP="004E4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Apples</w:t>
            </w:r>
          </w:p>
          <w:p w14:paraId="55FA56C2" w14:textId="77777777" w:rsidR="00514427" w:rsidRDefault="00514427" w:rsidP="004E4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Bananas </w:t>
            </w:r>
          </w:p>
          <w:p w14:paraId="0C14A93D" w14:textId="32A1CE67" w:rsidR="00514427" w:rsidRPr="00514427" w:rsidRDefault="00514427" w:rsidP="004E4795">
            <w:pPr>
              <w:jc w:val="center"/>
            </w:pPr>
            <w:r>
              <w:rPr>
                <w:sz w:val="22"/>
                <w:szCs w:val="22"/>
              </w:rPr>
              <w:t>lemons</w:t>
            </w:r>
          </w:p>
        </w:tc>
        <w:tc>
          <w:tcPr>
            <w:tcW w:w="2299" w:type="dxa"/>
            <w:gridSpan w:val="2"/>
          </w:tcPr>
          <w:p w14:paraId="55504B39" w14:textId="3C5F25DE" w:rsidR="002B7D54" w:rsidRDefault="00BB2E99" w:rsidP="00CB4032">
            <w:pPr>
              <w:jc w:val="center"/>
            </w:pPr>
            <w:r>
              <w:lastRenderedPageBreak/>
              <w:t>Haslingden through the years</w:t>
            </w:r>
          </w:p>
          <w:p w14:paraId="3273B148" w14:textId="77777777" w:rsidR="00BB2E99" w:rsidRDefault="00BB2E99" w:rsidP="00CB4032">
            <w:pPr>
              <w:jc w:val="center"/>
            </w:pPr>
          </w:p>
          <w:p w14:paraId="0E6DBE98" w14:textId="77777777" w:rsidR="006401DB" w:rsidRDefault="006401DB" w:rsidP="00CB4032">
            <w:pPr>
              <w:jc w:val="center"/>
              <w:rPr>
                <w:i/>
                <w:iCs/>
              </w:rPr>
            </w:pPr>
          </w:p>
          <w:p w14:paraId="68CD9EE1" w14:textId="4E50D7A5" w:rsidR="00D54F95" w:rsidRPr="00BB2E99" w:rsidRDefault="00CB4032" w:rsidP="00CB4032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t>Christmas Decorations – Home Corner</w:t>
            </w:r>
          </w:p>
          <w:p w14:paraId="7182386A" w14:textId="77777777" w:rsidR="00CB4032" w:rsidRPr="00BB2E99" w:rsidRDefault="00CB4032" w:rsidP="00CB4032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t>Clothes Horse – Home corner</w:t>
            </w:r>
          </w:p>
          <w:p w14:paraId="318AA340" w14:textId="77777777" w:rsidR="00CB4032" w:rsidRDefault="00CB4032" w:rsidP="00CB4032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lastRenderedPageBreak/>
              <w:t>Easy Chair – Home Corner</w:t>
            </w:r>
          </w:p>
          <w:p w14:paraId="21E9A627" w14:textId="77777777" w:rsidR="00514427" w:rsidRDefault="00514427" w:rsidP="00CB4032">
            <w:pPr>
              <w:jc w:val="center"/>
              <w:rPr>
                <w:i/>
                <w:iCs/>
              </w:rPr>
            </w:pPr>
          </w:p>
          <w:p w14:paraId="0B7CE4E2" w14:textId="77777777" w:rsidR="00514427" w:rsidRDefault="00514427" w:rsidP="00CB4032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3864428B" w14:textId="77777777" w:rsidR="00514427" w:rsidRDefault="00514427" w:rsidP="00CB4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24857B" w14:textId="12B2E1E5" w:rsidR="00514427" w:rsidRDefault="00514427" w:rsidP="00CB4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Pumpkins</w:t>
            </w:r>
          </w:p>
          <w:p w14:paraId="65600AF9" w14:textId="25AA0B7C" w:rsidR="00514427" w:rsidRDefault="00514427" w:rsidP="00CB4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Sprouts </w:t>
            </w:r>
          </w:p>
          <w:p w14:paraId="128D7953" w14:textId="374FF105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Cauliflower </w:t>
            </w:r>
          </w:p>
          <w:p w14:paraId="0F4C9D8C" w14:textId="2E64F6F5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Plums</w:t>
            </w:r>
          </w:p>
          <w:p w14:paraId="2144E5DA" w14:textId="2CB61262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Cranberries </w:t>
            </w:r>
          </w:p>
          <w:p w14:paraId="0FAD464E" w14:textId="55EB022C" w:rsidR="00514427" w:rsidRP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Oranges </w:t>
            </w:r>
          </w:p>
        </w:tc>
        <w:tc>
          <w:tcPr>
            <w:tcW w:w="2118" w:type="dxa"/>
          </w:tcPr>
          <w:p w14:paraId="07425D8F" w14:textId="1856EAB3" w:rsidR="00BB2E99" w:rsidRDefault="00BB2E99" w:rsidP="002B7D54">
            <w:pPr>
              <w:jc w:val="center"/>
            </w:pPr>
            <w:r>
              <w:lastRenderedPageBreak/>
              <w:t>Toys from the Past</w:t>
            </w:r>
          </w:p>
          <w:p w14:paraId="1BBFEE30" w14:textId="77777777" w:rsidR="00BB2E99" w:rsidRDefault="00BB2E99" w:rsidP="002B7D54">
            <w:pPr>
              <w:jc w:val="center"/>
            </w:pPr>
          </w:p>
          <w:p w14:paraId="50ECA1AC" w14:textId="77777777" w:rsidR="006401DB" w:rsidRDefault="006401DB" w:rsidP="002B7D54">
            <w:pPr>
              <w:jc w:val="center"/>
              <w:rPr>
                <w:i/>
                <w:iCs/>
              </w:rPr>
            </w:pPr>
          </w:p>
          <w:p w14:paraId="12A7E6E0" w14:textId="77777777" w:rsidR="006401DB" w:rsidRDefault="006401DB" w:rsidP="002B7D54">
            <w:pPr>
              <w:jc w:val="center"/>
              <w:rPr>
                <w:i/>
                <w:iCs/>
              </w:rPr>
            </w:pPr>
          </w:p>
          <w:p w14:paraId="13FBD5C2" w14:textId="21033228" w:rsidR="00D54F95" w:rsidRPr="00BB2E99" w:rsidRDefault="002B7D54" w:rsidP="002B7D54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t>Bathing a baby</w:t>
            </w:r>
            <w:r w:rsidR="00217151" w:rsidRPr="00BB2E99">
              <w:rPr>
                <w:i/>
                <w:iCs/>
              </w:rPr>
              <w:t xml:space="preserve"> – Home Corner</w:t>
            </w:r>
          </w:p>
          <w:p w14:paraId="152CB53F" w14:textId="2577F34B" w:rsidR="00217151" w:rsidRPr="00BB2E99" w:rsidRDefault="00217151" w:rsidP="002B7D54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t>Baby clothes – Home corner</w:t>
            </w:r>
          </w:p>
          <w:p w14:paraId="4C4B099D" w14:textId="4C757A30" w:rsidR="00217151" w:rsidRPr="00BB2E99" w:rsidRDefault="00BB2E99" w:rsidP="002B7D54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lastRenderedPageBreak/>
              <w:t>Telephones</w:t>
            </w:r>
            <w:r w:rsidR="00217151" w:rsidRPr="00BB2E99">
              <w:rPr>
                <w:i/>
                <w:iCs/>
              </w:rPr>
              <w:t xml:space="preserve"> – Home Corner</w:t>
            </w:r>
          </w:p>
          <w:p w14:paraId="7549B549" w14:textId="77777777" w:rsidR="00217151" w:rsidRDefault="00217151" w:rsidP="002B7D54">
            <w:pPr>
              <w:jc w:val="center"/>
            </w:pPr>
          </w:p>
          <w:p w14:paraId="57A9D9F0" w14:textId="2A1AAB33" w:rsidR="00514427" w:rsidRDefault="00514427" w:rsidP="002B7D54">
            <w:pPr>
              <w:jc w:val="center"/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4796B41C" w14:textId="77777777" w:rsidR="00217151" w:rsidRDefault="00217151" w:rsidP="002B7D54">
            <w:pPr>
              <w:jc w:val="center"/>
            </w:pPr>
          </w:p>
          <w:p w14:paraId="16C8D8B7" w14:textId="77777777" w:rsidR="00514427" w:rsidRDefault="00514427" w:rsidP="002B7D54">
            <w:pPr>
              <w:jc w:val="center"/>
            </w:pPr>
            <w:r>
              <w:t>Sweet Potato</w:t>
            </w:r>
          </w:p>
          <w:p w14:paraId="0A91692E" w14:textId="77777777" w:rsidR="00514427" w:rsidRDefault="00514427" w:rsidP="00514427">
            <w:pPr>
              <w:jc w:val="center"/>
            </w:pPr>
            <w:r>
              <w:t>Green beans</w:t>
            </w:r>
          </w:p>
          <w:p w14:paraId="2D70A8D2" w14:textId="3ED3A12C" w:rsidR="00514427" w:rsidRDefault="00514427" w:rsidP="00514427">
            <w:pPr>
              <w:jc w:val="center"/>
            </w:pPr>
            <w:r>
              <w:t>Peppers</w:t>
            </w:r>
          </w:p>
          <w:p w14:paraId="0C78123B" w14:textId="04A87262" w:rsidR="00514427" w:rsidRDefault="00514427" w:rsidP="00514427">
            <w:pPr>
              <w:jc w:val="center"/>
            </w:pPr>
            <w:r>
              <w:t>Grapes</w:t>
            </w:r>
          </w:p>
          <w:p w14:paraId="55DCBCE5" w14:textId="20860164" w:rsidR="00514427" w:rsidRDefault="00514427" w:rsidP="00514427">
            <w:pPr>
              <w:jc w:val="center"/>
            </w:pPr>
            <w:r>
              <w:t>Strawberries</w:t>
            </w:r>
          </w:p>
          <w:p w14:paraId="056EDA35" w14:textId="631A72DF" w:rsidR="00514427" w:rsidRDefault="00514427" w:rsidP="00514427">
            <w:pPr>
              <w:jc w:val="center"/>
            </w:pPr>
            <w:r>
              <w:t xml:space="preserve">Grapefruit </w:t>
            </w:r>
          </w:p>
        </w:tc>
        <w:tc>
          <w:tcPr>
            <w:tcW w:w="1872" w:type="dxa"/>
          </w:tcPr>
          <w:p w14:paraId="5B11D1F0" w14:textId="77777777" w:rsidR="00D54F95" w:rsidRDefault="00BB2E99" w:rsidP="00BB2E99">
            <w:pPr>
              <w:jc w:val="center"/>
            </w:pPr>
            <w:r>
              <w:lastRenderedPageBreak/>
              <w:t>Games from the Past</w:t>
            </w:r>
          </w:p>
          <w:p w14:paraId="3A449BF2" w14:textId="77777777" w:rsidR="006401DB" w:rsidRDefault="006401DB" w:rsidP="006401DB">
            <w:pPr>
              <w:rPr>
                <w:i/>
                <w:iCs/>
              </w:rPr>
            </w:pPr>
          </w:p>
          <w:p w14:paraId="7DD1DBEE" w14:textId="4A3A510F" w:rsidR="00BB2E99" w:rsidRPr="00BB2E99" w:rsidRDefault="00BB2E99" w:rsidP="006401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Washing Clothes</w:t>
            </w:r>
            <w:r w:rsidRPr="00BB2E99">
              <w:rPr>
                <w:i/>
                <w:iCs/>
              </w:rPr>
              <w:t>– Home Corner</w:t>
            </w:r>
          </w:p>
          <w:p w14:paraId="76EF37B6" w14:textId="63C0F693" w:rsidR="00BB2E99" w:rsidRPr="00BB2E99" w:rsidRDefault="00BB2E99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Ironing</w:t>
            </w:r>
            <w:r w:rsidRPr="00BB2E99">
              <w:rPr>
                <w:i/>
                <w:iCs/>
              </w:rPr>
              <w:t xml:space="preserve"> – Home corner</w:t>
            </w:r>
          </w:p>
          <w:p w14:paraId="523943DE" w14:textId="35852EAA" w:rsidR="00BB2E99" w:rsidRPr="00BB2E99" w:rsidRDefault="005D3CD0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Typewriter</w:t>
            </w:r>
            <w:r w:rsidR="00BB2E99" w:rsidRPr="00BB2E99">
              <w:rPr>
                <w:i/>
                <w:iCs/>
              </w:rPr>
              <w:t xml:space="preserve"> – Home Corner</w:t>
            </w:r>
          </w:p>
          <w:p w14:paraId="4C879DD3" w14:textId="77777777" w:rsidR="00BB2E99" w:rsidRDefault="00BB2E99" w:rsidP="005D3CD0"/>
          <w:p w14:paraId="3FFE5078" w14:textId="77777777" w:rsidR="00514427" w:rsidRDefault="00514427" w:rsidP="005144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354D4BCB" w14:textId="77777777" w:rsidR="00514427" w:rsidRDefault="00514427" w:rsidP="005144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038FF2" w14:textId="77777777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Onions </w:t>
            </w:r>
          </w:p>
          <w:p w14:paraId="3D763B07" w14:textId="106A39DF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Beetroot</w:t>
            </w:r>
          </w:p>
          <w:p w14:paraId="59FA1090" w14:textId="77777777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Celery </w:t>
            </w:r>
          </w:p>
          <w:p w14:paraId="2A88AE28" w14:textId="57BC9E61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Figs</w:t>
            </w:r>
          </w:p>
          <w:p w14:paraId="68F8B4CD" w14:textId="47FB5321" w:rsidR="00514427" w:rsidRDefault="00514427" w:rsidP="00514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Kiwi</w:t>
            </w:r>
          </w:p>
          <w:p w14:paraId="08B5DBC1" w14:textId="500B0BE6" w:rsidR="00514427" w:rsidRPr="00514427" w:rsidRDefault="00514427" w:rsidP="00514427">
            <w:pPr>
              <w:jc w:val="center"/>
            </w:pPr>
            <w:r>
              <w:rPr>
                <w:sz w:val="22"/>
                <w:szCs w:val="22"/>
              </w:rPr>
              <w:t xml:space="preserve">Pomegranate </w:t>
            </w:r>
          </w:p>
        </w:tc>
        <w:tc>
          <w:tcPr>
            <w:tcW w:w="1769" w:type="dxa"/>
          </w:tcPr>
          <w:p w14:paraId="51AC9AA1" w14:textId="77777777" w:rsidR="00D54F95" w:rsidRDefault="00BB2E99" w:rsidP="00BB2E99">
            <w:pPr>
              <w:jc w:val="center"/>
            </w:pPr>
            <w:r>
              <w:lastRenderedPageBreak/>
              <w:t xml:space="preserve">A very long time ago when Dinosaurs </w:t>
            </w:r>
            <w:proofErr w:type="gramStart"/>
            <w:r>
              <w:t>lived</w:t>
            </w:r>
            <w:proofErr w:type="gramEnd"/>
          </w:p>
          <w:p w14:paraId="68C70517" w14:textId="77777777" w:rsidR="00BB2E99" w:rsidRDefault="00BB2E99" w:rsidP="00BB2E99">
            <w:pPr>
              <w:jc w:val="center"/>
            </w:pPr>
          </w:p>
          <w:p w14:paraId="55D4A92B" w14:textId="72CA901E" w:rsidR="00BB2E99" w:rsidRPr="00BB2E99" w:rsidRDefault="00BB2E99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Allotment </w:t>
            </w:r>
            <w:r w:rsidRPr="00BB2E99">
              <w:rPr>
                <w:i/>
                <w:iCs/>
              </w:rPr>
              <w:t>– Home Corner</w:t>
            </w:r>
          </w:p>
          <w:p w14:paraId="5A6AADEA" w14:textId="6B065349" w:rsidR="00BB2E99" w:rsidRPr="00BB2E99" w:rsidRDefault="00BB2E99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Tea Pot</w:t>
            </w:r>
            <w:r w:rsidRPr="00BB2E99">
              <w:rPr>
                <w:i/>
                <w:iCs/>
              </w:rPr>
              <w:t xml:space="preserve"> – Home corner</w:t>
            </w:r>
          </w:p>
          <w:p w14:paraId="046BC4BF" w14:textId="77777777" w:rsidR="00BB2E99" w:rsidRDefault="00BB2E99" w:rsidP="005D3CD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Radio</w:t>
            </w:r>
            <w:r w:rsidRPr="00BB2E99">
              <w:rPr>
                <w:i/>
                <w:iCs/>
              </w:rPr>
              <w:t xml:space="preserve"> – Home Corner</w:t>
            </w:r>
          </w:p>
          <w:p w14:paraId="5FB35DB2" w14:textId="77777777" w:rsidR="00514427" w:rsidRDefault="00514427" w:rsidP="005D3CD0">
            <w:pPr>
              <w:jc w:val="center"/>
              <w:rPr>
                <w:i/>
                <w:iCs/>
              </w:rPr>
            </w:pPr>
          </w:p>
          <w:p w14:paraId="37873412" w14:textId="77777777" w:rsidR="00514427" w:rsidRDefault="00514427" w:rsidP="005D3CD0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71F02F1E" w14:textId="77777777" w:rsidR="00514427" w:rsidRDefault="00514427" w:rsidP="005D3C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13476FC" w14:textId="77777777" w:rsidR="00514427" w:rsidRDefault="00514427" w:rsidP="005D3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Lettuce </w:t>
            </w:r>
          </w:p>
          <w:p w14:paraId="7B4A9D3D" w14:textId="3ECE9F0E" w:rsidR="00514427" w:rsidRDefault="00514427" w:rsidP="005D3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Peas</w:t>
            </w:r>
          </w:p>
          <w:p w14:paraId="29256202" w14:textId="77777777" w:rsidR="00514427" w:rsidRDefault="00514427" w:rsidP="005D3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Asparagus </w:t>
            </w:r>
          </w:p>
          <w:p w14:paraId="16C45031" w14:textId="77777777" w:rsidR="00514427" w:rsidRDefault="00514427" w:rsidP="005D3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Peach </w:t>
            </w:r>
          </w:p>
          <w:p w14:paraId="557A0B6F" w14:textId="44D48162" w:rsidR="00514427" w:rsidRDefault="00514427" w:rsidP="005D3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Lime</w:t>
            </w:r>
          </w:p>
          <w:p w14:paraId="43BC2CF1" w14:textId="274F5D54" w:rsidR="00514427" w:rsidRPr="00514427" w:rsidRDefault="00514427" w:rsidP="005D3CD0">
            <w:pPr>
              <w:jc w:val="center"/>
            </w:pPr>
            <w:r>
              <w:rPr>
                <w:sz w:val="22"/>
                <w:szCs w:val="22"/>
              </w:rPr>
              <w:t xml:space="preserve">Passion Fruit </w:t>
            </w:r>
          </w:p>
        </w:tc>
        <w:tc>
          <w:tcPr>
            <w:tcW w:w="2412" w:type="dxa"/>
          </w:tcPr>
          <w:p w14:paraId="2CAAB6DF" w14:textId="77777777" w:rsidR="00D54F95" w:rsidRDefault="00BB2E99" w:rsidP="00BB2E99">
            <w:pPr>
              <w:jc w:val="center"/>
            </w:pPr>
            <w:r>
              <w:lastRenderedPageBreak/>
              <w:t>Going to the Seaside</w:t>
            </w:r>
          </w:p>
          <w:p w14:paraId="3950BDDA" w14:textId="77777777" w:rsidR="00BB2E99" w:rsidRDefault="00BB2E99" w:rsidP="00BB2E99">
            <w:pPr>
              <w:jc w:val="center"/>
            </w:pPr>
          </w:p>
          <w:p w14:paraId="507A9CC2" w14:textId="77777777" w:rsidR="005231F5" w:rsidRDefault="005231F5" w:rsidP="00BB2E99">
            <w:pPr>
              <w:jc w:val="center"/>
              <w:rPr>
                <w:i/>
                <w:iCs/>
              </w:rPr>
            </w:pPr>
          </w:p>
          <w:p w14:paraId="4F7B02AE" w14:textId="77777777" w:rsidR="005231F5" w:rsidRDefault="005231F5" w:rsidP="00BB2E99">
            <w:pPr>
              <w:jc w:val="center"/>
              <w:rPr>
                <w:i/>
                <w:iCs/>
              </w:rPr>
            </w:pPr>
          </w:p>
          <w:p w14:paraId="69901EE6" w14:textId="0ADCB0E5" w:rsidR="00BB2E99" w:rsidRPr="00BB2E99" w:rsidRDefault="00BB2E99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Swimming Costume </w:t>
            </w:r>
            <w:r w:rsidRPr="00BB2E99">
              <w:rPr>
                <w:i/>
                <w:iCs/>
              </w:rPr>
              <w:t>– Home Corner</w:t>
            </w:r>
          </w:p>
          <w:p w14:paraId="58FE3B10" w14:textId="47E29312" w:rsidR="00BB2E99" w:rsidRPr="00BB2E99" w:rsidRDefault="00BB2E99" w:rsidP="00BB2E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Punch and Judy</w:t>
            </w:r>
            <w:r w:rsidRPr="00BB2E99">
              <w:rPr>
                <w:i/>
                <w:iCs/>
              </w:rPr>
              <w:t xml:space="preserve"> – Home corner</w:t>
            </w:r>
          </w:p>
          <w:p w14:paraId="707E02DC" w14:textId="77777777" w:rsidR="00BB2E99" w:rsidRDefault="00BB2E99" w:rsidP="005D3CD0">
            <w:pPr>
              <w:jc w:val="center"/>
              <w:rPr>
                <w:i/>
                <w:iCs/>
              </w:rPr>
            </w:pPr>
            <w:r w:rsidRPr="00BB2E99">
              <w:rPr>
                <w:i/>
                <w:iCs/>
              </w:rPr>
              <w:lastRenderedPageBreak/>
              <w:t xml:space="preserve"> </w:t>
            </w:r>
            <w:r w:rsidR="005231F5">
              <w:rPr>
                <w:i/>
                <w:iCs/>
              </w:rPr>
              <w:t>Camera</w:t>
            </w:r>
            <w:r>
              <w:rPr>
                <w:i/>
                <w:iCs/>
              </w:rPr>
              <w:t xml:space="preserve"> </w:t>
            </w:r>
            <w:r w:rsidRPr="00BB2E99">
              <w:rPr>
                <w:i/>
                <w:iCs/>
              </w:rPr>
              <w:t>– Home Corner</w:t>
            </w:r>
          </w:p>
          <w:p w14:paraId="237D4423" w14:textId="77777777" w:rsidR="00514427" w:rsidRDefault="00514427" w:rsidP="005D3CD0">
            <w:pPr>
              <w:jc w:val="center"/>
              <w:rPr>
                <w:i/>
                <w:iCs/>
              </w:rPr>
            </w:pPr>
          </w:p>
          <w:p w14:paraId="0CD54494" w14:textId="77777777" w:rsidR="00514427" w:rsidRDefault="00514427" w:rsidP="005D3CD0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27">
              <w:rPr>
                <w:b/>
                <w:bCs/>
                <w:sz w:val="22"/>
                <w:szCs w:val="22"/>
              </w:rPr>
              <w:t>Fruit and Vegetables</w:t>
            </w:r>
          </w:p>
          <w:p w14:paraId="6607E61E" w14:textId="77777777" w:rsidR="00514427" w:rsidRDefault="00514427" w:rsidP="005D3CD0">
            <w:pPr>
              <w:jc w:val="center"/>
              <w:rPr>
                <w:b/>
                <w:bCs/>
                <w:i/>
                <w:iCs/>
              </w:rPr>
            </w:pPr>
          </w:p>
          <w:p w14:paraId="6DC45306" w14:textId="77777777" w:rsidR="00514427" w:rsidRDefault="00514427" w:rsidP="005D3CD0">
            <w:pPr>
              <w:jc w:val="center"/>
            </w:pPr>
            <w:r>
              <w:t xml:space="preserve">Spinach </w:t>
            </w:r>
          </w:p>
          <w:p w14:paraId="31D80646" w14:textId="77777777" w:rsidR="00514427" w:rsidRDefault="00514427" w:rsidP="005D3CD0">
            <w:pPr>
              <w:jc w:val="center"/>
            </w:pPr>
            <w:r>
              <w:t xml:space="preserve">Cucumber </w:t>
            </w:r>
          </w:p>
          <w:p w14:paraId="23DB3AA6" w14:textId="547B8579" w:rsidR="00514427" w:rsidRDefault="00514427" w:rsidP="005D3CD0">
            <w:pPr>
              <w:jc w:val="center"/>
            </w:pPr>
            <w:r>
              <w:t>Sweetcorn</w:t>
            </w:r>
          </w:p>
          <w:p w14:paraId="2B7A1D44" w14:textId="77777777" w:rsidR="00514427" w:rsidRDefault="00514427" w:rsidP="005D3CD0">
            <w:pPr>
              <w:jc w:val="center"/>
            </w:pPr>
            <w:r>
              <w:t xml:space="preserve">Papaya </w:t>
            </w:r>
          </w:p>
          <w:p w14:paraId="7C72B4CD" w14:textId="77777777" w:rsidR="00514427" w:rsidRDefault="00514427" w:rsidP="005D3CD0">
            <w:pPr>
              <w:jc w:val="center"/>
            </w:pPr>
            <w:r>
              <w:t xml:space="preserve">Tomatoes </w:t>
            </w:r>
          </w:p>
          <w:p w14:paraId="2514EB60" w14:textId="729906FA" w:rsidR="00514427" w:rsidRPr="00514427" w:rsidRDefault="00514427" w:rsidP="005D3CD0">
            <w:pPr>
              <w:jc w:val="center"/>
            </w:pPr>
            <w:r>
              <w:t xml:space="preserve">Cherries </w:t>
            </w:r>
          </w:p>
        </w:tc>
      </w:tr>
      <w:tr w:rsidR="004D5724" w14:paraId="014A2CA4" w14:textId="77777777" w:rsidTr="00227C66">
        <w:tc>
          <w:tcPr>
            <w:tcW w:w="2684" w:type="dxa"/>
          </w:tcPr>
          <w:p w14:paraId="75547EED" w14:textId="77777777" w:rsidR="004D5724" w:rsidRPr="008C1AFE" w:rsidRDefault="004D5724" w:rsidP="00D54F95">
            <w:pPr>
              <w:jc w:val="center"/>
            </w:pPr>
            <w:r w:rsidRPr="008C1AFE">
              <w:lastRenderedPageBreak/>
              <w:t>Religious Education</w:t>
            </w:r>
          </w:p>
          <w:p w14:paraId="5CC79BEE" w14:textId="77777777" w:rsidR="004D5724" w:rsidRPr="008C1AFE" w:rsidRDefault="004D5724" w:rsidP="00D54F95">
            <w:pPr>
              <w:jc w:val="center"/>
              <w:rPr>
                <w:b/>
                <w:bCs/>
              </w:rPr>
            </w:pPr>
          </w:p>
          <w:p w14:paraId="5F263816" w14:textId="45963399" w:rsidR="004D5724" w:rsidRPr="008C1AFE" w:rsidRDefault="004D5724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(Understanding the World)</w:t>
            </w:r>
          </w:p>
        </w:tc>
        <w:tc>
          <w:tcPr>
            <w:tcW w:w="4533" w:type="dxa"/>
            <w:gridSpan w:val="3"/>
          </w:tcPr>
          <w:p w14:paraId="3D9936DE" w14:textId="77777777" w:rsidR="004D5724" w:rsidRDefault="004D5724" w:rsidP="004D5724">
            <w:pPr>
              <w:jc w:val="center"/>
              <w:rPr>
                <w:b/>
                <w:bCs/>
              </w:rPr>
            </w:pPr>
            <w:r>
              <w:t xml:space="preserve">Key Question – </w:t>
            </w:r>
            <w:r>
              <w:rPr>
                <w:b/>
                <w:bCs/>
              </w:rPr>
              <w:t>Why are some things special?</w:t>
            </w:r>
          </w:p>
          <w:p w14:paraId="72E0D25C" w14:textId="77777777" w:rsidR="004D5724" w:rsidRDefault="004D5724" w:rsidP="004D5724">
            <w:pPr>
              <w:jc w:val="center"/>
              <w:rPr>
                <w:b/>
                <w:bCs/>
              </w:rPr>
            </w:pPr>
          </w:p>
          <w:p w14:paraId="7A34B092" w14:textId="77777777" w:rsidR="004D5724" w:rsidRDefault="004D5724" w:rsidP="004D5724">
            <w:pPr>
              <w:jc w:val="center"/>
            </w:pPr>
            <w:r>
              <w:t>Focus Question – Special Times</w:t>
            </w:r>
          </w:p>
          <w:p w14:paraId="0DA23ADC" w14:textId="678EAAA1" w:rsidR="004D5724" w:rsidRPr="004D5724" w:rsidRDefault="004D5724" w:rsidP="004D5724">
            <w:pPr>
              <w:jc w:val="center"/>
            </w:pPr>
            <w:r>
              <w:t>How and why do we celebrate?</w:t>
            </w:r>
          </w:p>
        </w:tc>
        <w:tc>
          <w:tcPr>
            <w:tcW w:w="3990" w:type="dxa"/>
            <w:gridSpan w:val="2"/>
          </w:tcPr>
          <w:p w14:paraId="7BD18228" w14:textId="77777777" w:rsidR="004D5724" w:rsidRDefault="004D5724" w:rsidP="004D5724">
            <w:pPr>
              <w:jc w:val="center"/>
              <w:rPr>
                <w:b/>
                <w:bCs/>
              </w:rPr>
            </w:pPr>
            <w:r>
              <w:t xml:space="preserve">Key Question – </w:t>
            </w:r>
            <w:r>
              <w:rPr>
                <w:b/>
                <w:bCs/>
              </w:rPr>
              <w:t>Why are some things special?</w:t>
            </w:r>
          </w:p>
          <w:p w14:paraId="3E83324C" w14:textId="77777777" w:rsidR="004D5724" w:rsidRDefault="004D5724" w:rsidP="00D54F95"/>
          <w:p w14:paraId="3EA0CBC3" w14:textId="6D214406" w:rsidR="004D5724" w:rsidRDefault="004D5724" w:rsidP="004D5724">
            <w:pPr>
              <w:jc w:val="center"/>
            </w:pPr>
            <w:r>
              <w:t>Focus Question – Special Stories</w:t>
            </w:r>
          </w:p>
          <w:p w14:paraId="21E6EDE3" w14:textId="77777777" w:rsidR="004D5724" w:rsidRDefault="004D5724" w:rsidP="004D5724">
            <w:pPr>
              <w:jc w:val="center"/>
            </w:pPr>
            <w:r>
              <w:t>Why are some stories special?</w:t>
            </w:r>
          </w:p>
          <w:p w14:paraId="01E7BC7D" w14:textId="4FF40A60" w:rsidR="004D5724" w:rsidRDefault="004D5724" w:rsidP="004D5724">
            <w:pPr>
              <w:jc w:val="center"/>
            </w:pPr>
            <w:r>
              <w:t>What special messages can we learn from stories?</w:t>
            </w:r>
          </w:p>
        </w:tc>
        <w:tc>
          <w:tcPr>
            <w:tcW w:w="4181" w:type="dxa"/>
            <w:gridSpan w:val="2"/>
          </w:tcPr>
          <w:p w14:paraId="30880C33" w14:textId="77777777" w:rsidR="004D5724" w:rsidRDefault="004D5724" w:rsidP="004D5724">
            <w:pPr>
              <w:jc w:val="center"/>
              <w:rPr>
                <w:b/>
                <w:bCs/>
              </w:rPr>
            </w:pPr>
            <w:r>
              <w:t xml:space="preserve">Key Question – </w:t>
            </w:r>
            <w:r>
              <w:rPr>
                <w:b/>
                <w:bCs/>
              </w:rPr>
              <w:t>Why are some things special?</w:t>
            </w:r>
          </w:p>
          <w:p w14:paraId="774AEF3B" w14:textId="77777777" w:rsidR="004D5724" w:rsidRDefault="004D5724" w:rsidP="004D5724">
            <w:pPr>
              <w:jc w:val="center"/>
            </w:pPr>
          </w:p>
          <w:p w14:paraId="01383DCF" w14:textId="1ADA32F7" w:rsidR="004D5724" w:rsidRDefault="004D5724" w:rsidP="004D5724">
            <w:pPr>
              <w:jc w:val="center"/>
            </w:pPr>
            <w:r>
              <w:t>Focus Question – Special Places</w:t>
            </w:r>
          </w:p>
          <w:p w14:paraId="65A7EFC2" w14:textId="3DF47B2F" w:rsidR="004D5724" w:rsidRDefault="004D5724" w:rsidP="004D5724">
            <w:pPr>
              <w:jc w:val="center"/>
            </w:pPr>
            <w:r>
              <w:t>What is special about our world?</w:t>
            </w:r>
          </w:p>
          <w:p w14:paraId="788429F2" w14:textId="77777777" w:rsidR="004D5724" w:rsidRDefault="004D5724" w:rsidP="004D5724">
            <w:pPr>
              <w:jc w:val="center"/>
            </w:pPr>
          </w:p>
        </w:tc>
      </w:tr>
      <w:tr w:rsidR="00467D6E" w14:paraId="6D6FCDB8" w14:textId="77777777" w:rsidTr="00467D6E">
        <w:tc>
          <w:tcPr>
            <w:tcW w:w="15388" w:type="dxa"/>
            <w:gridSpan w:val="8"/>
            <w:shd w:val="clear" w:color="auto" w:fill="8EAADB" w:themeFill="accent1" w:themeFillTint="99"/>
          </w:tcPr>
          <w:p w14:paraId="6C32A1A3" w14:textId="618D3C0D" w:rsidR="00467D6E" w:rsidRDefault="00467D6E" w:rsidP="00467D6E">
            <w:pPr>
              <w:jc w:val="center"/>
            </w:pPr>
            <w:r>
              <w:rPr>
                <w:b/>
                <w:bCs/>
                <w:sz w:val="48"/>
                <w:szCs w:val="48"/>
              </w:rPr>
              <w:t>Expressive Arts and Design</w:t>
            </w:r>
          </w:p>
        </w:tc>
      </w:tr>
      <w:tr w:rsidR="007B0B04" w14:paraId="73E9B035" w14:textId="77777777" w:rsidTr="00CF0864">
        <w:tc>
          <w:tcPr>
            <w:tcW w:w="2684" w:type="dxa"/>
            <w:vMerge w:val="restart"/>
          </w:tcPr>
          <w:p w14:paraId="58CB6775" w14:textId="77777777" w:rsidR="006401DB" w:rsidRPr="008C1AFE" w:rsidRDefault="006401DB" w:rsidP="00D54F95">
            <w:pPr>
              <w:jc w:val="center"/>
            </w:pPr>
            <w:r w:rsidRPr="008C1AFE">
              <w:t>Art</w:t>
            </w:r>
          </w:p>
          <w:p w14:paraId="0AF39D16" w14:textId="77777777" w:rsidR="008C1AFE" w:rsidRDefault="008C1AFE" w:rsidP="00D54F95">
            <w:pPr>
              <w:jc w:val="center"/>
            </w:pPr>
          </w:p>
          <w:p w14:paraId="7533EE12" w14:textId="70B5D685" w:rsidR="006401DB" w:rsidRPr="008C1AFE" w:rsidRDefault="006401DB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(Expressive Arts and Design)</w:t>
            </w:r>
          </w:p>
        </w:tc>
        <w:tc>
          <w:tcPr>
            <w:tcW w:w="2234" w:type="dxa"/>
          </w:tcPr>
          <w:p w14:paraId="148797EA" w14:textId="77777777" w:rsidR="006401DB" w:rsidRPr="005D3CD0" w:rsidRDefault="006401DB" w:rsidP="00C65580">
            <w:pPr>
              <w:jc w:val="center"/>
            </w:pPr>
            <w:r w:rsidRPr="005D3CD0">
              <w:t>Lines Artwork</w:t>
            </w:r>
          </w:p>
          <w:p w14:paraId="33000C7E" w14:textId="3236BA25" w:rsidR="006401DB" w:rsidRDefault="006401DB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Bridget Riley</w:t>
            </w:r>
          </w:p>
          <w:p w14:paraId="34134B0B" w14:textId="788FFBB3" w:rsidR="006401DB" w:rsidRDefault="006401DB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6672" behindDoc="1" locked="0" layoutInCell="1" allowOverlap="1" wp14:anchorId="4C56E13B" wp14:editId="357233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212000</wp:posOffset>
                  </wp:positionV>
                  <wp:extent cx="1316990" cy="751205"/>
                  <wp:effectExtent l="0" t="0" r="3810" b="0"/>
                  <wp:wrapTight wrapText="bothSides">
                    <wp:wrapPolygon edited="0">
                      <wp:start x="0" y="0"/>
                      <wp:lineTo x="0" y="21180"/>
                      <wp:lineTo x="21454" y="21180"/>
                      <wp:lineTo x="2145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806275" w14:textId="77777777" w:rsidR="006401DB" w:rsidRDefault="006401DB" w:rsidP="00C65580">
            <w:pPr>
              <w:jc w:val="center"/>
              <w:rPr>
                <w:b/>
                <w:bCs/>
              </w:rPr>
            </w:pPr>
          </w:p>
          <w:p w14:paraId="6E80B944" w14:textId="77F482F3" w:rsidR="00217965" w:rsidRDefault="00217965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  <w:p w14:paraId="03C868BE" w14:textId="54A19442" w:rsidR="00217965" w:rsidRDefault="00217965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Painting</w:t>
            </w:r>
          </w:p>
          <w:p w14:paraId="7A33D0E4" w14:textId="3C09F248" w:rsidR="00217965" w:rsidRDefault="00217965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7CE79327" w14:textId="57653DDB" w:rsidR="00217965" w:rsidRDefault="00217965" w:rsidP="00C65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Collage </w:t>
            </w:r>
          </w:p>
          <w:p w14:paraId="5076955C" w14:textId="77777777" w:rsidR="006401DB" w:rsidRDefault="006401DB" w:rsidP="00C65580">
            <w:pPr>
              <w:jc w:val="center"/>
              <w:rPr>
                <w:b/>
                <w:bCs/>
              </w:rPr>
            </w:pPr>
          </w:p>
          <w:p w14:paraId="4D3D0290" w14:textId="77777777" w:rsidR="006401DB" w:rsidRDefault="006401DB" w:rsidP="00C65580">
            <w:pPr>
              <w:jc w:val="center"/>
              <w:rPr>
                <w:b/>
                <w:bCs/>
              </w:rPr>
            </w:pPr>
          </w:p>
          <w:p w14:paraId="64412DD6" w14:textId="23EC1CA2" w:rsidR="006401DB" w:rsidRPr="00C65580" w:rsidRDefault="006401DB" w:rsidP="00217965">
            <w:pPr>
              <w:rPr>
                <w:b/>
                <w:bCs/>
              </w:rPr>
            </w:pPr>
          </w:p>
        </w:tc>
        <w:tc>
          <w:tcPr>
            <w:tcW w:w="2299" w:type="dxa"/>
            <w:gridSpan w:val="2"/>
          </w:tcPr>
          <w:p w14:paraId="137E0EDD" w14:textId="23AC7E7F" w:rsidR="006401DB" w:rsidRPr="006401DB" w:rsidRDefault="006401DB" w:rsidP="005D3CD0">
            <w:pPr>
              <w:jc w:val="center"/>
            </w:pPr>
            <w:r w:rsidRPr="006401DB">
              <w:lastRenderedPageBreak/>
              <w:t>Starry Night Artwork</w:t>
            </w:r>
          </w:p>
          <w:p w14:paraId="09C54B7E" w14:textId="79F91BDA" w:rsidR="006401DB" w:rsidRDefault="006401DB" w:rsidP="005D3CD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D0C5369" wp14:editId="6956FF68">
                  <wp:simplePos x="0" y="0"/>
                  <wp:positionH relativeFrom="column">
                    <wp:posOffset>1331</wp:posOffset>
                  </wp:positionH>
                  <wp:positionV relativeFrom="paragraph">
                    <wp:posOffset>302811</wp:posOffset>
                  </wp:positionV>
                  <wp:extent cx="1355075" cy="894870"/>
                  <wp:effectExtent l="0" t="0" r="4445" b="0"/>
                  <wp:wrapTight wrapText="bothSides">
                    <wp:wrapPolygon edited="0">
                      <wp:start x="0" y="0"/>
                      <wp:lineTo x="0" y="21155"/>
                      <wp:lineTo x="21468" y="21155"/>
                      <wp:lineTo x="21468" y="0"/>
                      <wp:lineTo x="0" y="0"/>
                    </wp:wrapPolygon>
                  </wp:wrapTight>
                  <wp:docPr id="12" name="Picture 12" descr="Van Gogh “Starry Night” ~ Art Appreciation | Practical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an Gogh “Starry Night” ~ Art Appreciation | Practical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75" cy="89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Vincent Van Gough</w:t>
            </w:r>
          </w:p>
          <w:p w14:paraId="23268FEC" w14:textId="7B663502" w:rsidR="006401DB" w:rsidRDefault="006401DB" w:rsidP="005D3CD0">
            <w:pPr>
              <w:jc w:val="center"/>
              <w:rPr>
                <w:b/>
                <w:bCs/>
              </w:rPr>
            </w:pPr>
          </w:p>
          <w:p w14:paraId="354DB83E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  <w:p w14:paraId="01A1E4FD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Painting</w:t>
            </w:r>
          </w:p>
          <w:p w14:paraId="3ADA75CF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69E64D01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Collage </w:t>
            </w:r>
          </w:p>
          <w:p w14:paraId="338849FA" w14:textId="71699153" w:rsidR="006401DB" w:rsidRDefault="006401DB" w:rsidP="005D3CD0">
            <w:pPr>
              <w:jc w:val="center"/>
            </w:pPr>
          </w:p>
        </w:tc>
        <w:tc>
          <w:tcPr>
            <w:tcW w:w="2118" w:type="dxa"/>
          </w:tcPr>
          <w:p w14:paraId="54CD2069" w14:textId="77777777" w:rsidR="006401DB" w:rsidRPr="005D3CD0" w:rsidRDefault="006401DB" w:rsidP="005D3CD0">
            <w:pPr>
              <w:jc w:val="center"/>
            </w:pPr>
            <w:r w:rsidRPr="005D3CD0">
              <w:lastRenderedPageBreak/>
              <w:t>Hot and Cold Colours</w:t>
            </w:r>
          </w:p>
          <w:p w14:paraId="508BC2E1" w14:textId="388656F9" w:rsidR="006401DB" w:rsidRDefault="006401DB" w:rsidP="0021796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832ED6D" wp14:editId="07841773">
                  <wp:simplePos x="0" y="0"/>
                  <wp:positionH relativeFrom="column">
                    <wp:posOffset>29715</wp:posOffset>
                  </wp:positionH>
                  <wp:positionV relativeFrom="paragraph">
                    <wp:posOffset>231462</wp:posOffset>
                  </wp:positionV>
                  <wp:extent cx="1183640" cy="1288415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22" y="21291"/>
                      <wp:lineTo x="21322" y="0"/>
                      <wp:lineTo x="0" y="0"/>
                    </wp:wrapPolygon>
                  </wp:wrapTight>
                  <wp:docPr id="10" name="Picture 10" descr="Animals in Art - Franz Ma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mals in Art - Franz Ma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CD0">
              <w:rPr>
                <w:b/>
                <w:bCs/>
              </w:rPr>
              <w:t>Franz Marc</w:t>
            </w:r>
          </w:p>
          <w:p w14:paraId="43251D9E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Drawing</w:t>
            </w:r>
          </w:p>
          <w:p w14:paraId="01EE12B7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</w:t>
            </w:r>
          </w:p>
          <w:p w14:paraId="2550A191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118E3BA7" w14:textId="07A0A27D" w:rsidR="00CF0864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Collage </w:t>
            </w:r>
          </w:p>
          <w:p w14:paraId="0E8AD07E" w14:textId="3493B58D" w:rsidR="00CF0864" w:rsidRPr="005D3CD0" w:rsidRDefault="00CF0864" w:rsidP="00217965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14:paraId="19BF180A" w14:textId="5FCB965C" w:rsidR="006401DB" w:rsidRDefault="007B0B04" w:rsidP="005D3CD0">
            <w:pPr>
              <w:jc w:val="center"/>
            </w:pPr>
            <w:r>
              <w:lastRenderedPageBreak/>
              <w:t>Printing from Nature</w:t>
            </w:r>
          </w:p>
          <w:p w14:paraId="73A63C92" w14:textId="77777777" w:rsidR="007B0B04" w:rsidRDefault="007B0B04" w:rsidP="005D3CD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5DDE326C" wp14:editId="10199B4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310515</wp:posOffset>
                  </wp:positionV>
                  <wp:extent cx="1020445" cy="1207135"/>
                  <wp:effectExtent l="0" t="0" r="0" b="0"/>
                  <wp:wrapTight wrapText="bothSides">
                    <wp:wrapPolygon edited="0">
                      <wp:start x="0" y="0"/>
                      <wp:lineTo x="0" y="21361"/>
                      <wp:lineTo x="21237" y="21361"/>
                      <wp:lineTo x="21237" y="0"/>
                      <wp:lineTo x="0" y="0"/>
                    </wp:wrapPolygon>
                  </wp:wrapTight>
                  <wp:docPr id="27" name="Picture 27" descr="Wandle Chintz - William Morris Pattern Artwork Print. Framed Wall Art –  Vintage F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ndle Chintz - William Morris Pattern Artwork Print. Framed Wall Art –  Vintage F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William </w:t>
            </w:r>
            <w:r>
              <w:fldChar w:fldCharType="begin"/>
            </w:r>
            <w:r>
              <w:instrText xml:space="preserve"> INCLUDEPICTURE "https://cdn.shopify.com/s/files/1/0035/6548/6129/products/wandle-chintz-william-morris-pattern-artwork-print-framed-wall-art-picturevintage-frog-ta-326278_1024x.png?v=1615243622"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>Morris</w:t>
            </w:r>
          </w:p>
          <w:p w14:paraId="0DE8D581" w14:textId="77777777" w:rsidR="002B27AF" w:rsidRDefault="002B27AF" w:rsidP="002B2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Drawing</w:t>
            </w:r>
          </w:p>
          <w:p w14:paraId="2781AA5D" w14:textId="77777777" w:rsidR="002B27AF" w:rsidRDefault="002B27AF" w:rsidP="002B2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</w:t>
            </w:r>
          </w:p>
          <w:p w14:paraId="1D5C8504" w14:textId="77777777" w:rsidR="002B27AF" w:rsidRDefault="002B27AF" w:rsidP="002B2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7E6D2EFD" w14:textId="4A514932" w:rsidR="002B27AF" w:rsidRPr="007B0B04" w:rsidRDefault="002B27AF" w:rsidP="002B2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Collage</w:t>
            </w:r>
          </w:p>
        </w:tc>
        <w:tc>
          <w:tcPr>
            <w:tcW w:w="1769" w:type="dxa"/>
          </w:tcPr>
          <w:p w14:paraId="705F2EE4" w14:textId="09A40F1B" w:rsidR="006401DB" w:rsidRDefault="006401DB" w:rsidP="005D3CD0">
            <w:pPr>
              <w:jc w:val="center"/>
            </w:pPr>
            <w:r>
              <w:lastRenderedPageBreak/>
              <w:t>Sunflowers Artwork</w:t>
            </w:r>
          </w:p>
          <w:p w14:paraId="3CBC51E1" w14:textId="50D3157B" w:rsidR="006401DB" w:rsidRDefault="006401DB" w:rsidP="005D3C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14FAE2C5" wp14:editId="0FB2BF24">
                  <wp:simplePos x="0" y="0"/>
                  <wp:positionH relativeFrom="column">
                    <wp:posOffset>23365</wp:posOffset>
                  </wp:positionH>
                  <wp:positionV relativeFrom="paragraph">
                    <wp:posOffset>476151</wp:posOffset>
                  </wp:positionV>
                  <wp:extent cx="966979" cy="1266940"/>
                  <wp:effectExtent l="0" t="0" r="0" b="3175"/>
                  <wp:wrapTight wrapText="bothSides">
                    <wp:wrapPolygon edited="0">
                      <wp:start x="0" y="0"/>
                      <wp:lineTo x="0" y="21438"/>
                      <wp:lineTo x="21288" y="21438"/>
                      <wp:lineTo x="21288" y="0"/>
                      <wp:lineTo x="0" y="0"/>
                    </wp:wrapPolygon>
                  </wp:wrapTight>
                  <wp:docPr id="11" name="Picture 11" descr="Vincent van Gogh - Sunflowers - Van Gogh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incent van Gogh - Sunflowers - Van Gogh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79" cy="126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CD0">
              <w:rPr>
                <w:b/>
                <w:bCs/>
              </w:rPr>
              <w:t>Vincent Van Gough</w:t>
            </w:r>
          </w:p>
          <w:p w14:paraId="14C365D4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  <w:p w14:paraId="2726218D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</w:t>
            </w:r>
          </w:p>
          <w:p w14:paraId="7CE1E627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3DB0891C" w14:textId="553F8249" w:rsidR="006401DB" w:rsidRPr="005D3CD0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Collage </w:t>
            </w:r>
          </w:p>
        </w:tc>
        <w:tc>
          <w:tcPr>
            <w:tcW w:w="2412" w:type="dxa"/>
          </w:tcPr>
          <w:p w14:paraId="6F91AC82" w14:textId="77777777" w:rsidR="006401DB" w:rsidRPr="005D3CD0" w:rsidRDefault="006401DB" w:rsidP="006401DB">
            <w:pPr>
              <w:jc w:val="center"/>
            </w:pPr>
            <w:r w:rsidRPr="005D3CD0">
              <w:lastRenderedPageBreak/>
              <w:t>Shapes in Art</w:t>
            </w:r>
          </w:p>
          <w:p w14:paraId="4293DF01" w14:textId="207F1B8F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0599018" wp14:editId="7F581B01">
                  <wp:simplePos x="0" y="0"/>
                  <wp:positionH relativeFrom="column">
                    <wp:posOffset>1332</wp:posOffset>
                  </wp:positionH>
                  <wp:positionV relativeFrom="paragraph">
                    <wp:posOffset>249264</wp:posOffset>
                  </wp:positionV>
                  <wp:extent cx="1437361" cy="894424"/>
                  <wp:effectExtent l="0" t="0" r="0" b="0"/>
                  <wp:wrapTight wrapText="bothSides">
                    <wp:wrapPolygon edited="0">
                      <wp:start x="0" y="0"/>
                      <wp:lineTo x="0" y="21170"/>
                      <wp:lineTo x="21380" y="21170"/>
                      <wp:lineTo x="21380" y="0"/>
                      <wp:lineTo x="0" y="0"/>
                    </wp:wrapPolygon>
                  </wp:wrapTight>
                  <wp:docPr id="9" name="Picture 9" descr="How Wassily Kandinsky's synaethesia changed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Wassily Kandinsky's synaethesia changed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361" cy="89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CD0">
              <w:rPr>
                <w:b/>
                <w:bCs/>
              </w:rPr>
              <w:t xml:space="preserve">Kandinsky </w:t>
            </w:r>
          </w:p>
          <w:p w14:paraId="279745A5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  <w:p w14:paraId="71579352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</w:t>
            </w:r>
          </w:p>
          <w:p w14:paraId="47BBA7F6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Sculpture</w:t>
            </w:r>
          </w:p>
          <w:p w14:paraId="052771A5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Collage </w:t>
            </w:r>
          </w:p>
          <w:p w14:paraId="3888D1E9" w14:textId="7ED3DAD5" w:rsidR="006401DB" w:rsidRDefault="006401DB" w:rsidP="00D54F95"/>
        </w:tc>
      </w:tr>
      <w:tr w:rsidR="007B0B04" w14:paraId="137B5B88" w14:textId="77777777" w:rsidTr="00CF0864">
        <w:tc>
          <w:tcPr>
            <w:tcW w:w="2684" w:type="dxa"/>
            <w:vMerge/>
          </w:tcPr>
          <w:p w14:paraId="51C93C63" w14:textId="77777777" w:rsidR="006401DB" w:rsidRDefault="006401DB" w:rsidP="00D54F95">
            <w:pPr>
              <w:jc w:val="center"/>
            </w:pPr>
          </w:p>
        </w:tc>
        <w:tc>
          <w:tcPr>
            <w:tcW w:w="12704" w:type="dxa"/>
            <w:gridSpan w:val="7"/>
          </w:tcPr>
          <w:p w14:paraId="484D107C" w14:textId="4F7E4927" w:rsidR="002B27AF" w:rsidRDefault="006401DB" w:rsidP="002B27AF">
            <w:pPr>
              <w:jc w:val="center"/>
              <w:rPr>
                <w:b/>
                <w:bCs/>
              </w:rPr>
            </w:pPr>
            <w:r w:rsidRPr="006401DB">
              <w:rPr>
                <w:b/>
                <w:bCs/>
              </w:rPr>
              <w:t xml:space="preserve">Forest School </w:t>
            </w:r>
          </w:p>
          <w:p w14:paraId="526D2F20" w14:textId="77777777" w:rsidR="002B27AF" w:rsidRPr="006401DB" w:rsidRDefault="002B27AF" w:rsidP="002B27AF">
            <w:pPr>
              <w:jc w:val="center"/>
              <w:rPr>
                <w:b/>
                <w:bCs/>
              </w:rPr>
            </w:pPr>
          </w:p>
          <w:p w14:paraId="76ED9508" w14:textId="0E5DBE4E" w:rsidR="006401DB" w:rsidRPr="006401DB" w:rsidRDefault="006401DB" w:rsidP="00CF0864">
            <w:pPr>
              <w:jc w:val="center"/>
              <w:rPr>
                <w:b/>
                <w:bCs/>
              </w:rPr>
            </w:pPr>
            <w:r w:rsidRPr="006401DB">
              <w:rPr>
                <w:b/>
                <w:bCs/>
              </w:rPr>
              <w:t>Art Inspired by our Living World</w:t>
            </w:r>
          </w:p>
        </w:tc>
      </w:tr>
      <w:tr w:rsidR="007B0B04" w14:paraId="462F4B09" w14:textId="77777777" w:rsidTr="004D5724">
        <w:tc>
          <w:tcPr>
            <w:tcW w:w="2684" w:type="dxa"/>
            <w:vMerge/>
          </w:tcPr>
          <w:p w14:paraId="6F23D766" w14:textId="77777777" w:rsidR="006401DB" w:rsidRDefault="006401DB" w:rsidP="00D54F95">
            <w:pPr>
              <w:jc w:val="center"/>
            </w:pPr>
          </w:p>
        </w:tc>
        <w:tc>
          <w:tcPr>
            <w:tcW w:w="4463" w:type="dxa"/>
            <w:gridSpan w:val="2"/>
          </w:tcPr>
          <w:p w14:paraId="61ABDFE8" w14:textId="77777777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Andy Goldsworthy </w:t>
            </w:r>
          </w:p>
          <w:p w14:paraId="7BA53095" w14:textId="0A665CA7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54F45067" wp14:editId="66F2B4B0">
                  <wp:simplePos x="0" y="0"/>
                  <wp:positionH relativeFrom="column">
                    <wp:posOffset>539180</wp:posOffset>
                  </wp:positionH>
                  <wp:positionV relativeFrom="paragraph">
                    <wp:posOffset>76873</wp:posOffset>
                  </wp:positionV>
                  <wp:extent cx="1560231" cy="1412331"/>
                  <wp:effectExtent l="0" t="0" r="1905" b="0"/>
                  <wp:wrapTight wrapText="bothSides">
                    <wp:wrapPolygon edited="0">
                      <wp:start x="0" y="0"/>
                      <wp:lineTo x="0" y="21367"/>
                      <wp:lineTo x="21451" y="21367"/>
                      <wp:lineTo x="21451" y="0"/>
                      <wp:lineTo x="0" y="0"/>
                    </wp:wrapPolygon>
                  </wp:wrapTight>
                  <wp:docPr id="13" name="Picture 13" descr="Andy Goldswor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dy Goldswor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231" cy="141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129473" w14:textId="71FBCC31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2A2769CC" w14:textId="5CF7C8B9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7483499E" w14:textId="328155E8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486E8C12" w14:textId="4D86CD8F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2FA2980C" w14:textId="73022A36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74B85E86" w14:textId="0D592312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78D2CD2A" w14:textId="3AFA8FDB" w:rsidR="006401DB" w:rsidRDefault="006401DB" w:rsidP="006401DB">
            <w:pPr>
              <w:rPr>
                <w:b/>
                <w:bCs/>
              </w:rPr>
            </w:pPr>
          </w:p>
          <w:p w14:paraId="5A2BC64F" w14:textId="24E39A43" w:rsidR="006401DB" w:rsidRPr="006401DB" w:rsidRDefault="006401DB" w:rsidP="006401DB">
            <w:pP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"https://theartofeducation.edu/wp-content/uploads/2019/03/Screen-Shot-2019-03-19-at-8.57.48-AM-1024x927.png"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002" w:type="dxa"/>
            <w:gridSpan w:val="3"/>
          </w:tcPr>
          <w:p w14:paraId="0238654D" w14:textId="77777777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Miranda Lloyd</w:t>
            </w:r>
          </w:p>
          <w:p w14:paraId="416B6CBD" w14:textId="06B198D8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5C9A670" wp14:editId="696A3A30">
                  <wp:simplePos x="0" y="0"/>
                  <wp:positionH relativeFrom="column">
                    <wp:posOffset>440592</wp:posOffset>
                  </wp:positionH>
                  <wp:positionV relativeFrom="paragraph">
                    <wp:posOffset>80240</wp:posOffset>
                  </wp:positionV>
                  <wp:extent cx="1696143" cy="1690328"/>
                  <wp:effectExtent l="0" t="0" r="5715" b="0"/>
                  <wp:wrapTight wrapText="bothSides">
                    <wp:wrapPolygon edited="0">
                      <wp:start x="0" y="0"/>
                      <wp:lineTo x="0" y="21430"/>
                      <wp:lineTo x="21511" y="21430"/>
                      <wp:lineTo x="21511" y="0"/>
                      <wp:lineTo x="0" y="0"/>
                    </wp:wrapPolygon>
                  </wp:wrapTight>
                  <wp:docPr id="14" name="Picture 14" descr="Miranda Llo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randa Llo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143" cy="169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C480E9" w14:textId="5CF6DBAE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7D8B2407" w14:textId="32FAF970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2B46E380" w14:textId="1F7D4E3B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60DC046D" w14:textId="35752565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454A447C" w14:textId="4EB9ED82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15CD8305" w14:textId="7645CCE1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06FC846F" w14:textId="77777777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355CCCD1" w14:textId="54C69CF6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25607841" w14:textId="77777777" w:rsidR="006401DB" w:rsidRDefault="006401DB" w:rsidP="006401DB">
            <w:pPr>
              <w:jc w:val="center"/>
              <w:rPr>
                <w:b/>
                <w:bCs/>
              </w:rPr>
            </w:pPr>
          </w:p>
          <w:p w14:paraId="5C63A8F4" w14:textId="23D575BE" w:rsidR="006401DB" w:rsidRPr="006401DB" w:rsidRDefault="006401DB" w:rsidP="006401DB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"https://theartofeducation.edu/wp-content/uploads/2019/03/Screen-Shot-2019-03-19-at-8.51.47-AM-1024x1021.png"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239" w:type="dxa"/>
            <w:gridSpan w:val="2"/>
          </w:tcPr>
          <w:p w14:paraId="596F67E1" w14:textId="71F3D51E" w:rsidR="006401DB" w:rsidRDefault="006401DB" w:rsidP="006401D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C7E3155" wp14:editId="3A88D3B0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262255</wp:posOffset>
                  </wp:positionV>
                  <wp:extent cx="2044215" cy="1509364"/>
                  <wp:effectExtent l="0" t="0" r="635" b="2540"/>
                  <wp:wrapTight wrapText="bothSides">
                    <wp:wrapPolygon edited="0">
                      <wp:start x="0" y="0"/>
                      <wp:lineTo x="0" y="21455"/>
                      <wp:lineTo x="21473" y="21455"/>
                      <wp:lineTo x="21473" y="0"/>
                      <wp:lineTo x="0" y="0"/>
                    </wp:wrapPolygon>
                  </wp:wrapTight>
                  <wp:docPr id="15" name="Picture 15" descr="12 things to know about Georgia O'Keeffe - Art Short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2 things to know about Georgia O'Keeffe - Art Short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215" cy="150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Georgia O’Keeffe</w:t>
            </w:r>
          </w:p>
          <w:p w14:paraId="4D0B5100" w14:textId="2B0B777E" w:rsidR="006401DB" w:rsidRPr="006401DB" w:rsidRDefault="006401DB" w:rsidP="006401DB">
            <w:pP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"https://encrypted-tbn0.gstatic.com/images?q=tbn:ANd9GcQGo1_ALB-mlirEw5AWUhWBuuRO3TQoDUGQ3Q&amp;usqp=CAU"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7B0B04" w14:paraId="16C98101" w14:textId="77777777" w:rsidTr="00CF0864">
        <w:tc>
          <w:tcPr>
            <w:tcW w:w="2684" w:type="dxa"/>
          </w:tcPr>
          <w:p w14:paraId="68AD7CA3" w14:textId="77777777" w:rsidR="00D54F95" w:rsidRDefault="00D54F95" w:rsidP="00D54F95">
            <w:pPr>
              <w:jc w:val="center"/>
            </w:pPr>
            <w:r w:rsidRPr="008C1AFE">
              <w:lastRenderedPageBreak/>
              <w:t>Design and Technology</w:t>
            </w:r>
          </w:p>
          <w:p w14:paraId="6919DCB1" w14:textId="77777777" w:rsidR="008C1AFE" w:rsidRPr="008C1AFE" w:rsidRDefault="008C1AFE" w:rsidP="00D54F95">
            <w:pPr>
              <w:jc w:val="center"/>
            </w:pPr>
          </w:p>
          <w:p w14:paraId="6719D5EA" w14:textId="6293602A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(Expressive Arts and Design)</w:t>
            </w:r>
          </w:p>
        </w:tc>
        <w:tc>
          <w:tcPr>
            <w:tcW w:w="2234" w:type="dxa"/>
          </w:tcPr>
          <w:p w14:paraId="64193F9F" w14:textId="77777777" w:rsidR="00D54F95" w:rsidRPr="00467D6E" w:rsidRDefault="00467D6E" w:rsidP="00467D6E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31ABE96B" w14:textId="77777777" w:rsidR="00467D6E" w:rsidRDefault="00467D6E" w:rsidP="00467D6E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49C31868" w14:textId="01688D1F" w:rsidR="00217965" w:rsidRDefault="00217965" w:rsidP="00467D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000324DD" w14:textId="77777777" w:rsidR="00467D6E" w:rsidRDefault="00467D6E" w:rsidP="00467D6E">
            <w:pPr>
              <w:jc w:val="center"/>
              <w:rPr>
                <w:b/>
                <w:bCs/>
              </w:rPr>
            </w:pPr>
          </w:p>
          <w:p w14:paraId="0D1317A3" w14:textId="77777777" w:rsidR="00467D6E" w:rsidRDefault="00467D6E" w:rsidP="00467D6E">
            <w:pPr>
              <w:jc w:val="center"/>
            </w:pPr>
            <w:r>
              <w:t>Fold</w:t>
            </w:r>
            <w:r w:rsidR="00217965">
              <w:t xml:space="preserve"> </w:t>
            </w:r>
          </w:p>
          <w:p w14:paraId="2BF588FA" w14:textId="77777777" w:rsidR="00217965" w:rsidRDefault="00217965" w:rsidP="00467D6E">
            <w:pPr>
              <w:jc w:val="center"/>
            </w:pPr>
            <w:r>
              <w:t>Sticking</w:t>
            </w:r>
          </w:p>
          <w:p w14:paraId="2FD4B559" w14:textId="37A7C079" w:rsidR="00AA72BD" w:rsidRDefault="00AA72BD" w:rsidP="00467D6E">
            <w:pPr>
              <w:jc w:val="center"/>
            </w:pPr>
            <w:r>
              <w:t>Glue stick</w:t>
            </w:r>
          </w:p>
          <w:p w14:paraId="61EB274B" w14:textId="31240F86" w:rsidR="00337AAE" w:rsidRDefault="00337AAE" w:rsidP="00467D6E">
            <w:pPr>
              <w:jc w:val="center"/>
            </w:pPr>
            <w:r>
              <w:t>PVA glue</w:t>
            </w:r>
          </w:p>
          <w:p w14:paraId="65D53442" w14:textId="7305F8DC" w:rsidR="00217965" w:rsidRDefault="00217965" w:rsidP="00467D6E">
            <w:pPr>
              <w:jc w:val="center"/>
            </w:pPr>
            <w:r>
              <w:t>Scissor Skills</w:t>
            </w:r>
          </w:p>
          <w:p w14:paraId="3C27CB74" w14:textId="77777777" w:rsidR="00337AAE" w:rsidRDefault="00337AAE" w:rsidP="00467D6E">
            <w:pPr>
              <w:jc w:val="center"/>
            </w:pPr>
          </w:p>
          <w:p w14:paraId="65306B2A" w14:textId="7E642958" w:rsidR="00217965" w:rsidRPr="00467D6E" w:rsidRDefault="00217965" w:rsidP="00467D6E">
            <w:pPr>
              <w:jc w:val="center"/>
            </w:pPr>
            <w:r>
              <w:t>Using materials to make a room in their home.</w:t>
            </w:r>
          </w:p>
        </w:tc>
        <w:tc>
          <w:tcPr>
            <w:tcW w:w="2299" w:type="dxa"/>
            <w:gridSpan w:val="2"/>
          </w:tcPr>
          <w:p w14:paraId="430AE074" w14:textId="77777777" w:rsidR="00217965" w:rsidRPr="00467D6E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1351A92C" w14:textId="77777777" w:rsidR="00217965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3ED3A718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58BE20B4" w14:textId="77777777" w:rsidR="00217965" w:rsidRDefault="00217965" w:rsidP="00217965">
            <w:pPr>
              <w:jc w:val="center"/>
              <w:rPr>
                <w:b/>
                <w:bCs/>
              </w:rPr>
            </w:pPr>
          </w:p>
          <w:p w14:paraId="527B96DF" w14:textId="77777777" w:rsidR="00D54F95" w:rsidRDefault="00217965" w:rsidP="00217965">
            <w:pPr>
              <w:jc w:val="center"/>
            </w:pPr>
            <w:r>
              <w:t xml:space="preserve">Bend </w:t>
            </w:r>
          </w:p>
          <w:p w14:paraId="755805BB" w14:textId="77777777" w:rsidR="00217965" w:rsidRDefault="00217965" w:rsidP="00217965">
            <w:pPr>
              <w:jc w:val="center"/>
            </w:pPr>
            <w:r>
              <w:t>Tape</w:t>
            </w:r>
          </w:p>
          <w:p w14:paraId="1A6069E8" w14:textId="41E1E94B" w:rsidR="00217965" w:rsidRDefault="00217965" w:rsidP="00217965">
            <w:pPr>
              <w:jc w:val="center"/>
            </w:pPr>
            <w:r>
              <w:t>Scissor Skills</w:t>
            </w:r>
          </w:p>
          <w:p w14:paraId="5BA86152" w14:textId="722EEBEC" w:rsidR="00AA72BD" w:rsidRDefault="00337AAE" w:rsidP="00217965">
            <w:pPr>
              <w:jc w:val="center"/>
            </w:pPr>
            <w:r>
              <w:t>Masking tape</w:t>
            </w:r>
          </w:p>
          <w:p w14:paraId="466231E7" w14:textId="7146E658" w:rsidR="00337AAE" w:rsidRDefault="00337AAE" w:rsidP="00217965">
            <w:pPr>
              <w:jc w:val="center"/>
            </w:pPr>
            <w:r>
              <w:t xml:space="preserve">Sellotape </w:t>
            </w:r>
          </w:p>
          <w:p w14:paraId="005B5FE6" w14:textId="77777777" w:rsidR="00337AAE" w:rsidRDefault="00337AAE" w:rsidP="00217965">
            <w:pPr>
              <w:jc w:val="center"/>
            </w:pPr>
          </w:p>
          <w:p w14:paraId="0D8C1F73" w14:textId="4AF1324F" w:rsidR="00217965" w:rsidRDefault="00217965" w:rsidP="00217965">
            <w:pPr>
              <w:jc w:val="center"/>
            </w:pPr>
            <w:r>
              <w:t>Using materials to make a home for the Three Little Pigs.</w:t>
            </w:r>
          </w:p>
        </w:tc>
        <w:tc>
          <w:tcPr>
            <w:tcW w:w="2118" w:type="dxa"/>
          </w:tcPr>
          <w:p w14:paraId="08D6EB69" w14:textId="77777777" w:rsidR="00217965" w:rsidRPr="00467D6E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3811D6B7" w14:textId="77777777" w:rsidR="00217965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1F66ED78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4AB0D6E8" w14:textId="77777777" w:rsidR="00217965" w:rsidRDefault="00217965" w:rsidP="00217965">
            <w:pPr>
              <w:jc w:val="center"/>
              <w:rPr>
                <w:b/>
                <w:bCs/>
              </w:rPr>
            </w:pPr>
          </w:p>
          <w:p w14:paraId="6D0247C8" w14:textId="77777777" w:rsidR="00D54F95" w:rsidRDefault="00217965" w:rsidP="00217965">
            <w:pPr>
              <w:jc w:val="center"/>
            </w:pPr>
            <w:r>
              <w:t xml:space="preserve">Scrunch </w:t>
            </w:r>
          </w:p>
          <w:p w14:paraId="241BA7F0" w14:textId="6CDC9369" w:rsidR="00217965" w:rsidRDefault="00337AAE" w:rsidP="00217965">
            <w:pPr>
              <w:jc w:val="center"/>
            </w:pPr>
            <w:r>
              <w:t xml:space="preserve">Weave </w:t>
            </w:r>
          </w:p>
          <w:p w14:paraId="62545601" w14:textId="024EB6DB" w:rsidR="00217965" w:rsidRDefault="00217965" w:rsidP="00217965">
            <w:pPr>
              <w:jc w:val="center"/>
            </w:pPr>
            <w:r>
              <w:t>Scissor Skills</w:t>
            </w:r>
          </w:p>
          <w:p w14:paraId="182009D8" w14:textId="053F9697" w:rsidR="00337AAE" w:rsidRDefault="00337AAE" w:rsidP="00217965">
            <w:pPr>
              <w:jc w:val="center"/>
            </w:pPr>
            <w:r>
              <w:t xml:space="preserve">Split pins </w:t>
            </w:r>
          </w:p>
          <w:p w14:paraId="315F498D" w14:textId="77777777" w:rsidR="00337AAE" w:rsidRDefault="00337AAE" w:rsidP="00217965">
            <w:pPr>
              <w:jc w:val="center"/>
            </w:pPr>
          </w:p>
          <w:p w14:paraId="539F358D" w14:textId="0308D3C8" w:rsidR="00217965" w:rsidRDefault="00217965" w:rsidP="00217965">
            <w:pPr>
              <w:jc w:val="center"/>
            </w:pPr>
            <w:r>
              <w:t>Using recycled materials to make an animal.</w:t>
            </w:r>
          </w:p>
        </w:tc>
        <w:tc>
          <w:tcPr>
            <w:tcW w:w="1872" w:type="dxa"/>
          </w:tcPr>
          <w:p w14:paraId="180A1BEC" w14:textId="77777777" w:rsidR="00217965" w:rsidRPr="00467D6E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56DDEFA5" w14:textId="77777777" w:rsidR="00217965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1B3F6EA7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6B84AABF" w14:textId="77777777" w:rsidR="00217965" w:rsidRDefault="00217965" w:rsidP="00217965">
            <w:pPr>
              <w:jc w:val="center"/>
              <w:rPr>
                <w:b/>
                <w:bCs/>
              </w:rPr>
            </w:pPr>
          </w:p>
          <w:p w14:paraId="52838473" w14:textId="77777777" w:rsidR="00D54F95" w:rsidRDefault="00217965" w:rsidP="00217965">
            <w:pPr>
              <w:jc w:val="center"/>
            </w:pPr>
            <w:r>
              <w:t>Rip</w:t>
            </w:r>
          </w:p>
          <w:p w14:paraId="1F370EE7" w14:textId="77777777" w:rsidR="00217965" w:rsidRDefault="00217965" w:rsidP="00217965">
            <w:pPr>
              <w:jc w:val="center"/>
            </w:pPr>
            <w:r>
              <w:t>Tie</w:t>
            </w:r>
          </w:p>
          <w:p w14:paraId="70A8F727" w14:textId="347689D2" w:rsidR="00217965" w:rsidRDefault="00217965" w:rsidP="00217965">
            <w:pPr>
              <w:jc w:val="center"/>
            </w:pPr>
            <w:r>
              <w:t>Scissor Skills</w:t>
            </w:r>
          </w:p>
          <w:p w14:paraId="3E981A19" w14:textId="10387336" w:rsidR="00AA72BD" w:rsidRDefault="00AA72BD" w:rsidP="00217965">
            <w:pPr>
              <w:jc w:val="center"/>
            </w:pPr>
            <w:r>
              <w:t>Hole punch</w:t>
            </w:r>
          </w:p>
          <w:p w14:paraId="7A1BD0FF" w14:textId="77777777" w:rsidR="00337AAE" w:rsidRDefault="00337AAE" w:rsidP="00217965">
            <w:pPr>
              <w:jc w:val="center"/>
            </w:pPr>
          </w:p>
          <w:p w14:paraId="1DD63399" w14:textId="7713BFAA" w:rsidR="00217965" w:rsidRDefault="00217965" w:rsidP="00217965">
            <w:pPr>
              <w:jc w:val="center"/>
            </w:pPr>
            <w:r>
              <w:t xml:space="preserve">Using recycled materials to make a pirate ship. </w:t>
            </w:r>
          </w:p>
        </w:tc>
        <w:tc>
          <w:tcPr>
            <w:tcW w:w="1769" w:type="dxa"/>
          </w:tcPr>
          <w:p w14:paraId="1C836C2B" w14:textId="77777777" w:rsidR="00217965" w:rsidRPr="00467D6E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78D971CD" w14:textId="77777777" w:rsidR="00217965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48EFD0EA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332E7C32" w14:textId="77777777" w:rsidR="00217965" w:rsidRDefault="00217965" w:rsidP="00217965">
            <w:pPr>
              <w:jc w:val="center"/>
              <w:rPr>
                <w:b/>
                <w:bCs/>
              </w:rPr>
            </w:pPr>
          </w:p>
          <w:p w14:paraId="170E75A5" w14:textId="77777777" w:rsidR="00D54F95" w:rsidRDefault="00217965" w:rsidP="00217965">
            <w:pPr>
              <w:jc w:val="center"/>
            </w:pPr>
            <w:r>
              <w:t>Curl</w:t>
            </w:r>
          </w:p>
          <w:p w14:paraId="4AA8C91C" w14:textId="515866FC" w:rsidR="00AA72BD" w:rsidRDefault="00DB0E8A" w:rsidP="00AA72BD">
            <w:pPr>
              <w:jc w:val="center"/>
            </w:pPr>
            <w:r>
              <w:t>Link</w:t>
            </w:r>
          </w:p>
          <w:p w14:paraId="77E1D1ED" w14:textId="75E1C908" w:rsidR="00217965" w:rsidRDefault="00217965" w:rsidP="00217965">
            <w:pPr>
              <w:jc w:val="center"/>
            </w:pPr>
            <w:r>
              <w:t>Scissor Skills</w:t>
            </w:r>
          </w:p>
          <w:p w14:paraId="4479F632" w14:textId="78CC9E8A" w:rsidR="00AA72BD" w:rsidRDefault="00AA72BD" w:rsidP="00217965">
            <w:pPr>
              <w:jc w:val="center"/>
            </w:pPr>
            <w:r>
              <w:t xml:space="preserve">Stapler </w:t>
            </w:r>
          </w:p>
          <w:p w14:paraId="2E464275" w14:textId="77777777" w:rsidR="00337AAE" w:rsidRDefault="00337AAE" w:rsidP="00217965">
            <w:pPr>
              <w:jc w:val="center"/>
            </w:pPr>
          </w:p>
          <w:p w14:paraId="3D863219" w14:textId="43EF397C" w:rsidR="00217965" w:rsidRDefault="00217965" w:rsidP="00217965">
            <w:pPr>
              <w:jc w:val="center"/>
            </w:pPr>
            <w:r>
              <w:t xml:space="preserve">Using recycled materials to make a dinosaur. </w:t>
            </w:r>
          </w:p>
        </w:tc>
        <w:tc>
          <w:tcPr>
            <w:tcW w:w="2412" w:type="dxa"/>
          </w:tcPr>
          <w:p w14:paraId="6F38B145" w14:textId="77777777" w:rsidR="00217965" w:rsidRPr="00467D6E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Creating with Materials</w:t>
            </w:r>
          </w:p>
          <w:p w14:paraId="6CF58C4A" w14:textId="77777777" w:rsidR="00217965" w:rsidRDefault="00217965" w:rsidP="00217965">
            <w:pPr>
              <w:jc w:val="center"/>
              <w:rPr>
                <w:b/>
                <w:bCs/>
              </w:rPr>
            </w:pPr>
            <w:r w:rsidRPr="00467D6E">
              <w:rPr>
                <w:b/>
                <w:bCs/>
              </w:rPr>
              <w:t>Paper Manipulation</w:t>
            </w:r>
          </w:p>
          <w:p w14:paraId="2313E633" w14:textId="77777777" w:rsidR="00217965" w:rsidRDefault="00217965" w:rsidP="0021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Joining Materials</w:t>
            </w:r>
          </w:p>
          <w:p w14:paraId="4D72FAFC" w14:textId="77777777" w:rsidR="00217965" w:rsidRDefault="00217965" w:rsidP="00217965">
            <w:pPr>
              <w:jc w:val="center"/>
              <w:rPr>
                <w:b/>
                <w:bCs/>
              </w:rPr>
            </w:pPr>
          </w:p>
          <w:p w14:paraId="4320D1AB" w14:textId="4F46FE3B" w:rsidR="00D54F95" w:rsidRDefault="00DB0E8A" w:rsidP="00217965">
            <w:pPr>
              <w:jc w:val="center"/>
            </w:pPr>
            <w:r>
              <w:t xml:space="preserve">Brace </w:t>
            </w:r>
          </w:p>
          <w:p w14:paraId="1A639250" w14:textId="77777777" w:rsidR="00217965" w:rsidRDefault="00217965" w:rsidP="00217965">
            <w:pPr>
              <w:jc w:val="center"/>
            </w:pPr>
            <w:r>
              <w:t>Flange</w:t>
            </w:r>
          </w:p>
          <w:p w14:paraId="3D80A9A5" w14:textId="6AFF5038" w:rsidR="00217965" w:rsidRDefault="00217965" w:rsidP="00217965">
            <w:pPr>
              <w:jc w:val="center"/>
            </w:pPr>
            <w:r>
              <w:t>Scissor Skills</w:t>
            </w:r>
          </w:p>
          <w:p w14:paraId="3F1047D9" w14:textId="17E2CCE4" w:rsidR="00AA72BD" w:rsidRDefault="00AA72BD" w:rsidP="00217965">
            <w:pPr>
              <w:jc w:val="center"/>
            </w:pPr>
            <w:r>
              <w:t>Glue gun</w:t>
            </w:r>
          </w:p>
          <w:p w14:paraId="6973CF10" w14:textId="77777777" w:rsidR="00337AAE" w:rsidRDefault="00337AAE" w:rsidP="00217965">
            <w:pPr>
              <w:jc w:val="center"/>
            </w:pPr>
          </w:p>
          <w:p w14:paraId="603CC7CA" w14:textId="55D74E9C" w:rsidR="00217965" w:rsidRDefault="00217965" w:rsidP="00217965">
            <w:pPr>
              <w:jc w:val="center"/>
            </w:pPr>
            <w:r>
              <w:t xml:space="preserve">Using recycled materials to </w:t>
            </w:r>
            <w:proofErr w:type="gramStart"/>
            <w:r>
              <w:t>make</w:t>
            </w:r>
            <w:proofErr w:type="gramEnd"/>
            <w:r>
              <w:t xml:space="preserve"> a picture of the beach. </w:t>
            </w:r>
          </w:p>
        </w:tc>
      </w:tr>
      <w:tr w:rsidR="007B0B04" w14:paraId="77788CCF" w14:textId="77777777" w:rsidTr="00CF0864">
        <w:tc>
          <w:tcPr>
            <w:tcW w:w="2684" w:type="dxa"/>
          </w:tcPr>
          <w:p w14:paraId="1F667BBC" w14:textId="77777777" w:rsidR="00D54F95" w:rsidRDefault="00D54F95" w:rsidP="00D54F95">
            <w:pPr>
              <w:jc w:val="center"/>
            </w:pPr>
            <w:r>
              <w:t>Music</w:t>
            </w:r>
          </w:p>
          <w:p w14:paraId="14ACAC79" w14:textId="77777777" w:rsidR="008C1AFE" w:rsidRDefault="008C1AFE" w:rsidP="00D54F95">
            <w:pPr>
              <w:jc w:val="center"/>
            </w:pPr>
          </w:p>
          <w:p w14:paraId="4B66B710" w14:textId="39A59E5C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(Expressive Arts and Design)</w:t>
            </w:r>
          </w:p>
        </w:tc>
        <w:tc>
          <w:tcPr>
            <w:tcW w:w="2234" w:type="dxa"/>
          </w:tcPr>
          <w:p w14:paraId="4BBB385E" w14:textId="77777777" w:rsidR="00D54F95" w:rsidRDefault="00F61C56" w:rsidP="00F61C56">
            <w:pPr>
              <w:jc w:val="center"/>
              <w:rPr>
                <w:b/>
                <w:bCs/>
              </w:rPr>
            </w:pPr>
            <w:r w:rsidRPr="00F61C56">
              <w:rPr>
                <w:b/>
                <w:bCs/>
              </w:rPr>
              <w:t>Music and Movement</w:t>
            </w:r>
          </w:p>
          <w:p w14:paraId="5C88AB00" w14:textId="77777777" w:rsidR="00F61C56" w:rsidRDefault="00F61C56" w:rsidP="00F61C56">
            <w:pPr>
              <w:jc w:val="center"/>
            </w:pPr>
            <w:r>
              <w:t>Action songs</w:t>
            </w:r>
          </w:p>
          <w:p w14:paraId="6BBD766D" w14:textId="77777777" w:rsidR="00F61C56" w:rsidRDefault="00F61C56" w:rsidP="00F61C56">
            <w:pPr>
              <w:jc w:val="center"/>
            </w:pPr>
            <w:r>
              <w:t>Finding the beat</w:t>
            </w:r>
          </w:p>
          <w:p w14:paraId="219B0518" w14:textId="77777777" w:rsidR="00F61C56" w:rsidRDefault="00F61C56" w:rsidP="00F61C56">
            <w:pPr>
              <w:jc w:val="center"/>
            </w:pPr>
            <w:r>
              <w:t>Exploring tempo</w:t>
            </w:r>
          </w:p>
          <w:p w14:paraId="4FDD9A3B" w14:textId="77777777" w:rsidR="00F61C56" w:rsidRDefault="00F61C56" w:rsidP="00F61C56">
            <w:pPr>
              <w:jc w:val="center"/>
            </w:pPr>
            <w:r>
              <w:t>Exploring tempo and pitch through dance</w:t>
            </w:r>
          </w:p>
          <w:p w14:paraId="20145078" w14:textId="77777777" w:rsidR="00F61C56" w:rsidRDefault="00F61C56" w:rsidP="00F61C56">
            <w:pPr>
              <w:jc w:val="center"/>
            </w:pPr>
            <w:r>
              <w:t>Performance</w:t>
            </w:r>
          </w:p>
          <w:p w14:paraId="62F27E8B" w14:textId="77777777" w:rsidR="0062457A" w:rsidRDefault="0062457A" w:rsidP="00F61C56">
            <w:pPr>
              <w:jc w:val="center"/>
            </w:pPr>
          </w:p>
          <w:p w14:paraId="0BED92AF" w14:textId="77777777" w:rsidR="0062457A" w:rsidRPr="0062457A" w:rsidRDefault="0062457A" w:rsidP="0062457A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3E89C764" w14:textId="59329124" w:rsidR="0062457A" w:rsidRPr="00F61C56" w:rsidRDefault="0062457A" w:rsidP="00F61C56">
            <w:pPr>
              <w:jc w:val="center"/>
            </w:pPr>
          </w:p>
        </w:tc>
        <w:tc>
          <w:tcPr>
            <w:tcW w:w="2299" w:type="dxa"/>
            <w:gridSpan w:val="2"/>
          </w:tcPr>
          <w:p w14:paraId="5E1C716C" w14:textId="77777777" w:rsidR="00D54F95" w:rsidRDefault="00F61C56" w:rsidP="00F61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Celebration Music</w:t>
            </w:r>
          </w:p>
          <w:p w14:paraId="0851F127" w14:textId="019D44EA" w:rsidR="00F61C56" w:rsidRDefault="00F61C56" w:rsidP="00F61C56">
            <w:pPr>
              <w:jc w:val="center"/>
            </w:pPr>
            <w:r>
              <w:t>Diwali music</w:t>
            </w:r>
          </w:p>
          <w:p w14:paraId="2AA95259" w14:textId="77777777" w:rsidR="00F61C56" w:rsidRDefault="00F61C56" w:rsidP="00F61C56">
            <w:pPr>
              <w:jc w:val="center"/>
            </w:pPr>
            <w:r>
              <w:t>Hanukkah music</w:t>
            </w:r>
          </w:p>
          <w:p w14:paraId="63925701" w14:textId="0020B1C3" w:rsidR="00F61C56" w:rsidRDefault="00F61C56" w:rsidP="00F61C56">
            <w:pPr>
              <w:jc w:val="center"/>
            </w:pPr>
            <w:proofErr w:type="spellStart"/>
            <w:r>
              <w:t>Kwanzaa</w:t>
            </w:r>
            <w:proofErr w:type="spellEnd"/>
            <w:r>
              <w:t xml:space="preserve"> music</w:t>
            </w:r>
          </w:p>
          <w:p w14:paraId="1738ED10" w14:textId="77777777" w:rsidR="00F61C56" w:rsidRDefault="00F61C56" w:rsidP="00F61C56">
            <w:pPr>
              <w:jc w:val="center"/>
            </w:pPr>
            <w:r>
              <w:t>Traditional Christmas music</w:t>
            </w:r>
          </w:p>
          <w:p w14:paraId="71B7E81D" w14:textId="77777777" w:rsidR="00F61C56" w:rsidRDefault="00F61C56" w:rsidP="00F61C56">
            <w:pPr>
              <w:jc w:val="center"/>
            </w:pPr>
            <w:r>
              <w:t>Christmas action songs</w:t>
            </w:r>
          </w:p>
          <w:p w14:paraId="29339B6E" w14:textId="77777777" w:rsidR="0062457A" w:rsidRDefault="0062457A" w:rsidP="00F61C56">
            <w:pPr>
              <w:jc w:val="center"/>
            </w:pPr>
          </w:p>
          <w:p w14:paraId="6351AD17" w14:textId="6775F21D" w:rsidR="0062457A" w:rsidRPr="0062457A" w:rsidRDefault="0062457A" w:rsidP="0062457A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i/>
                <w:iCs/>
              </w:rPr>
              <w:t xml:space="preserve"> </w:t>
            </w: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3AD6A84B" w14:textId="77777777" w:rsidR="0062457A" w:rsidRDefault="0062457A" w:rsidP="00F61C56">
            <w:pPr>
              <w:jc w:val="center"/>
            </w:pPr>
          </w:p>
          <w:p w14:paraId="085C9CBB" w14:textId="77777777" w:rsidR="00FB3A8B" w:rsidRDefault="00FB3A8B" w:rsidP="00F61C56">
            <w:pPr>
              <w:jc w:val="center"/>
            </w:pPr>
          </w:p>
          <w:p w14:paraId="59F80B07" w14:textId="77777777" w:rsidR="00FB3A8B" w:rsidRDefault="00FB3A8B" w:rsidP="00F61C56">
            <w:pPr>
              <w:jc w:val="center"/>
            </w:pPr>
          </w:p>
          <w:p w14:paraId="7B592DAC" w14:textId="77777777" w:rsidR="00FB3A8B" w:rsidRDefault="00FB3A8B" w:rsidP="00F61C56">
            <w:pPr>
              <w:jc w:val="center"/>
            </w:pPr>
          </w:p>
          <w:p w14:paraId="797FEFE5" w14:textId="77777777" w:rsidR="00FB3A8B" w:rsidRDefault="00FB3A8B" w:rsidP="00F61C56">
            <w:pPr>
              <w:jc w:val="center"/>
            </w:pPr>
          </w:p>
          <w:p w14:paraId="293B3F41" w14:textId="77777777" w:rsidR="00FB3A8B" w:rsidRDefault="00FB3A8B" w:rsidP="00F61C56">
            <w:pPr>
              <w:jc w:val="center"/>
            </w:pPr>
          </w:p>
          <w:p w14:paraId="6AC765AE" w14:textId="77777777" w:rsidR="00FB3A8B" w:rsidRDefault="00FB3A8B" w:rsidP="00F61C56">
            <w:pPr>
              <w:jc w:val="center"/>
            </w:pPr>
          </w:p>
          <w:p w14:paraId="2B909012" w14:textId="77777777" w:rsidR="00FB3A8B" w:rsidRDefault="00FB3A8B" w:rsidP="00F61C56">
            <w:pPr>
              <w:jc w:val="center"/>
            </w:pPr>
          </w:p>
          <w:p w14:paraId="46B3145B" w14:textId="4F6A2485" w:rsidR="00FB3A8B" w:rsidRPr="00F61C56" w:rsidRDefault="00FB3A8B" w:rsidP="00F61C56">
            <w:pPr>
              <w:jc w:val="center"/>
            </w:pPr>
          </w:p>
        </w:tc>
        <w:tc>
          <w:tcPr>
            <w:tcW w:w="2118" w:type="dxa"/>
          </w:tcPr>
          <w:p w14:paraId="344CB14B" w14:textId="77777777" w:rsidR="00D54F95" w:rsidRDefault="00F61C56" w:rsidP="00F61C56">
            <w:pPr>
              <w:jc w:val="center"/>
              <w:rPr>
                <w:b/>
                <w:bCs/>
              </w:rPr>
            </w:pPr>
            <w:r w:rsidRPr="00F61C56">
              <w:rPr>
                <w:b/>
                <w:bCs/>
              </w:rPr>
              <w:lastRenderedPageBreak/>
              <w:t>Exploring Sound</w:t>
            </w:r>
          </w:p>
          <w:p w14:paraId="166E9D8E" w14:textId="77777777" w:rsidR="00F61C56" w:rsidRDefault="00F61C56" w:rsidP="00F61C56">
            <w:pPr>
              <w:jc w:val="center"/>
            </w:pPr>
            <w:r>
              <w:t>Vocal sounds</w:t>
            </w:r>
          </w:p>
          <w:p w14:paraId="4D3E7157" w14:textId="77777777" w:rsidR="00F61C56" w:rsidRDefault="00F61C56" w:rsidP="00F61C56">
            <w:pPr>
              <w:jc w:val="center"/>
            </w:pPr>
            <w:r>
              <w:t>Body sounds</w:t>
            </w:r>
          </w:p>
          <w:p w14:paraId="4B35C619" w14:textId="77777777" w:rsidR="00F61C56" w:rsidRDefault="00F61C56" w:rsidP="00F61C56">
            <w:pPr>
              <w:jc w:val="center"/>
            </w:pPr>
            <w:r>
              <w:t>Instrumental sounds</w:t>
            </w:r>
          </w:p>
          <w:p w14:paraId="2878AAC3" w14:textId="77777777" w:rsidR="00F61C56" w:rsidRDefault="00F61C56" w:rsidP="00F61C56">
            <w:pPr>
              <w:jc w:val="center"/>
            </w:pPr>
            <w:r>
              <w:t>Environmental sounds</w:t>
            </w:r>
          </w:p>
          <w:p w14:paraId="5E8C3832" w14:textId="77777777" w:rsidR="00F61C56" w:rsidRDefault="00F61C56" w:rsidP="00F61C56">
            <w:pPr>
              <w:jc w:val="center"/>
            </w:pPr>
            <w:r>
              <w:t>Nature sounds</w:t>
            </w:r>
          </w:p>
          <w:p w14:paraId="02A888BE" w14:textId="77777777" w:rsidR="0062457A" w:rsidRPr="0062457A" w:rsidRDefault="0062457A" w:rsidP="00F61C56">
            <w:pPr>
              <w:jc w:val="center"/>
              <w:rPr>
                <w:b/>
                <w:bCs/>
              </w:rPr>
            </w:pPr>
          </w:p>
          <w:p w14:paraId="16929434" w14:textId="77777777" w:rsidR="0062457A" w:rsidRPr="0062457A" w:rsidRDefault="0062457A" w:rsidP="0062457A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5F20B668" w14:textId="0EE702B7" w:rsidR="0062457A" w:rsidRPr="00F61C56" w:rsidRDefault="0062457A" w:rsidP="00F61C56">
            <w:pPr>
              <w:jc w:val="center"/>
            </w:pPr>
          </w:p>
        </w:tc>
        <w:tc>
          <w:tcPr>
            <w:tcW w:w="1872" w:type="dxa"/>
          </w:tcPr>
          <w:p w14:paraId="223DEE23" w14:textId="77777777" w:rsidR="00D54F95" w:rsidRDefault="00F61C56" w:rsidP="00F61C56">
            <w:pPr>
              <w:jc w:val="center"/>
              <w:rPr>
                <w:b/>
                <w:bCs/>
              </w:rPr>
            </w:pPr>
            <w:r w:rsidRPr="00F61C56">
              <w:rPr>
                <w:b/>
                <w:bCs/>
              </w:rPr>
              <w:t>Musical Stories</w:t>
            </w:r>
          </w:p>
          <w:p w14:paraId="27DABEF8" w14:textId="77777777" w:rsidR="00F61C56" w:rsidRDefault="00F61C56" w:rsidP="00F61C56">
            <w:pPr>
              <w:jc w:val="center"/>
            </w:pPr>
            <w:r>
              <w:t>Moving to music</w:t>
            </w:r>
          </w:p>
          <w:p w14:paraId="726F065C" w14:textId="77777777" w:rsidR="00F61C56" w:rsidRDefault="00F61C56" w:rsidP="00F61C56">
            <w:pPr>
              <w:jc w:val="center"/>
            </w:pPr>
            <w:r>
              <w:t xml:space="preserve">Using instruments to represent </w:t>
            </w:r>
            <w:proofErr w:type="gramStart"/>
            <w:r>
              <w:t>characters</w:t>
            </w:r>
            <w:proofErr w:type="gramEnd"/>
          </w:p>
          <w:p w14:paraId="1BD55225" w14:textId="77777777" w:rsidR="00F61C56" w:rsidRDefault="00F61C56" w:rsidP="00F61C56">
            <w:pPr>
              <w:jc w:val="center"/>
            </w:pPr>
            <w:r>
              <w:t>Storytelling with actions</w:t>
            </w:r>
          </w:p>
          <w:p w14:paraId="6585D36E" w14:textId="77777777" w:rsidR="00F61C56" w:rsidRDefault="00F61C56" w:rsidP="00F61C56">
            <w:pPr>
              <w:jc w:val="center"/>
            </w:pPr>
            <w:r>
              <w:t xml:space="preserve">Sing instruments to represent </w:t>
            </w:r>
            <w:proofErr w:type="gramStart"/>
            <w:r>
              <w:t>actions</w:t>
            </w:r>
            <w:proofErr w:type="gramEnd"/>
          </w:p>
          <w:p w14:paraId="044D31A4" w14:textId="77777777" w:rsidR="00303523" w:rsidRDefault="00303523" w:rsidP="00F61C56">
            <w:pPr>
              <w:jc w:val="center"/>
            </w:pPr>
            <w:r>
              <w:t xml:space="preserve">Musical story composition </w:t>
            </w:r>
          </w:p>
          <w:p w14:paraId="58F414D0" w14:textId="77777777" w:rsidR="00303523" w:rsidRDefault="00303523" w:rsidP="00F61C56">
            <w:pPr>
              <w:jc w:val="center"/>
            </w:pPr>
            <w:r>
              <w:t>Performance</w:t>
            </w:r>
          </w:p>
          <w:p w14:paraId="7BACAA27" w14:textId="77777777" w:rsidR="0062457A" w:rsidRDefault="0062457A" w:rsidP="00F61C56">
            <w:pPr>
              <w:jc w:val="center"/>
            </w:pPr>
          </w:p>
          <w:p w14:paraId="2A089221" w14:textId="77777777" w:rsidR="0062457A" w:rsidRPr="0062457A" w:rsidRDefault="0062457A" w:rsidP="0062457A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05029B56" w14:textId="46AE56EE" w:rsidR="0062457A" w:rsidRPr="00F61C56" w:rsidRDefault="0062457A" w:rsidP="00F61C56">
            <w:pPr>
              <w:jc w:val="center"/>
            </w:pPr>
          </w:p>
        </w:tc>
        <w:tc>
          <w:tcPr>
            <w:tcW w:w="1769" w:type="dxa"/>
          </w:tcPr>
          <w:p w14:paraId="1794A989" w14:textId="77777777" w:rsidR="00D54F95" w:rsidRDefault="00B376E5" w:rsidP="00B376E5">
            <w:pPr>
              <w:jc w:val="center"/>
              <w:rPr>
                <w:b/>
                <w:bCs/>
              </w:rPr>
            </w:pPr>
            <w:r w:rsidRPr="00B376E5">
              <w:rPr>
                <w:b/>
                <w:bCs/>
              </w:rPr>
              <w:lastRenderedPageBreak/>
              <w:t>Choir Time</w:t>
            </w:r>
          </w:p>
          <w:p w14:paraId="43171EC0" w14:textId="77777777" w:rsidR="00B376E5" w:rsidRDefault="00B376E5" w:rsidP="00B376E5">
            <w:pPr>
              <w:jc w:val="center"/>
            </w:pPr>
            <w:r>
              <w:t xml:space="preserve">The children will learn a selection of songs together which they will sing as a choir and perform to </w:t>
            </w:r>
            <w:proofErr w:type="gramStart"/>
            <w:r>
              <w:t>parents</w:t>
            </w:r>
            <w:proofErr w:type="gramEnd"/>
          </w:p>
          <w:p w14:paraId="44266630" w14:textId="77777777" w:rsidR="00B376E5" w:rsidRDefault="00B376E5" w:rsidP="00B376E5">
            <w:pPr>
              <w:jc w:val="center"/>
            </w:pPr>
          </w:p>
          <w:p w14:paraId="7CF2A915" w14:textId="77777777" w:rsidR="00B376E5" w:rsidRPr="0062457A" w:rsidRDefault="00B376E5" w:rsidP="00B376E5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500DE6C4" w14:textId="2FC001AF" w:rsidR="00B376E5" w:rsidRPr="00B376E5" w:rsidRDefault="00B376E5" w:rsidP="00B376E5">
            <w:pPr>
              <w:jc w:val="center"/>
            </w:pPr>
          </w:p>
        </w:tc>
        <w:tc>
          <w:tcPr>
            <w:tcW w:w="2412" w:type="dxa"/>
          </w:tcPr>
          <w:p w14:paraId="459DB00B" w14:textId="77777777" w:rsidR="00D54F95" w:rsidRDefault="00303523" w:rsidP="003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Band</w:t>
            </w:r>
          </w:p>
          <w:p w14:paraId="7E5E18E2" w14:textId="77777777" w:rsidR="00303523" w:rsidRDefault="00303523" w:rsidP="00303523">
            <w:pPr>
              <w:jc w:val="center"/>
            </w:pPr>
            <w:r>
              <w:t>What makes an instrument?</w:t>
            </w:r>
          </w:p>
          <w:p w14:paraId="18337D3A" w14:textId="77777777" w:rsidR="00303523" w:rsidRDefault="00303523" w:rsidP="00303523">
            <w:pPr>
              <w:jc w:val="center"/>
            </w:pPr>
            <w:r>
              <w:t>Introduction to orchestra</w:t>
            </w:r>
          </w:p>
          <w:p w14:paraId="59CAEA60" w14:textId="77777777" w:rsidR="00303523" w:rsidRDefault="00303523" w:rsidP="00303523">
            <w:pPr>
              <w:jc w:val="center"/>
            </w:pPr>
            <w:r>
              <w:t xml:space="preserve">Follow the </w:t>
            </w:r>
            <w:proofErr w:type="gramStart"/>
            <w:r>
              <w:t>beat</w:t>
            </w:r>
            <w:proofErr w:type="gramEnd"/>
          </w:p>
          <w:p w14:paraId="5630445C" w14:textId="14BB6B0C" w:rsidR="0062457A" w:rsidRDefault="00303523" w:rsidP="0062457A">
            <w:pPr>
              <w:jc w:val="center"/>
            </w:pPr>
            <w:r>
              <w:t>Tunes and untuned instruments</w:t>
            </w:r>
          </w:p>
          <w:p w14:paraId="6E8EC509" w14:textId="525550F5" w:rsidR="00303523" w:rsidRDefault="00303523" w:rsidP="00303523">
            <w:pPr>
              <w:jc w:val="center"/>
            </w:pPr>
            <w:r>
              <w:t xml:space="preserve">Performance </w:t>
            </w:r>
          </w:p>
          <w:p w14:paraId="0EF2BA9E" w14:textId="77777777" w:rsidR="0062457A" w:rsidRDefault="0062457A" w:rsidP="00303523">
            <w:pPr>
              <w:jc w:val="center"/>
            </w:pPr>
          </w:p>
          <w:p w14:paraId="0D265B3A" w14:textId="77777777" w:rsidR="0062457A" w:rsidRPr="0062457A" w:rsidRDefault="0062457A" w:rsidP="0062457A">
            <w:pPr>
              <w:jc w:val="center"/>
              <w:rPr>
                <w:b/>
                <w:bCs/>
                <w:i/>
                <w:iCs/>
              </w:rPr>
            </w:pPr>
            <w:r w:rsidRPr="0062457A">
              <w:rPr>
                <w:b/>
                <w:bCs/>
                <w:i/>
                <w:iCs/>
              </w:rPr>
              <w:t>Nursery Rhymes and Action Songs</w:t>
            </w:r>
          </w:p>
          <w:p w14:paraId="15237AAF" w14:textId="77777777" w:rsidR="0062457A" w:rsidRDefault="0062457A" w:rsidP="00303523">
            <w:pPr>
              <w:jc w:val="center"/>
            </w:pPr>
          </w:p>
          <w:p w14:paraId="405AD3B5" w14:textId="527CA666" w:rsidR="00303523" w:rsidRPr="00303523" w:rsidRDefault="00303523" w:rsidP="00303523">
            <w:pPr>
              <w:jc w:val="center"/>
            </w:pPr>
          </w:p>
        </w:tc>
      </w:tr>
      <w:tr w:rsidR="008C1AFE" w14:paraId="6EE8D9E7" w14:textId="77777777" w:rsidTr="008C1AFE">
        <w:tc>
          <w:tcPr>
            <w:tcW w:w="15388" w:type="dxa"/>
            <w:gridSpan w:val="8"/>
            <w:shd w:val="clear" w:color="auto" w:fill="8EAADB" w:themeFill="accent1" w:themeFillTint="99"/>
          </w:tcPr>
          <w:p w14:paraId="1B4CDDE2" w14:textId="7BBE08CC" w:rsidR="008C1AFE" w:rsidRDefault="008C1AFE" w:rsidP="008C1AFE">
            <w:pPr>
              <w:jc w:val="center"/>
            </w:pPr>
            <w:r>
              <w:rPr>
                <w:b/>
                <w:bCs/>
                <w:sz w:val="48"/>
                <w:szCs w:val="48"/>
              </w:rPr>
              <w:t>Other Areas of Learning</w:t>
            </w:r>
          </w:p>
        </w:tc>
      </w:tr>
      <w:tr w:rsidR="007B0B04" w14:paraId="7F34E1C0" w14:textId="77777777" w:rsidTr="00CF0864">
        <w:tc>
          <w:tcPr>
            <w:tcW w:w="2684" w:type="dxa"/>
          </w:tcPr>
          <w:p w14:paraId="75FC5299" w14:textId="217820EA" w:rsidR="00CF0864" w:rsidRDefault="00CF0864" w:rsidP="00D54F95">
            <w:pPr>
              <w:jc w:val="center"/>
            </w:pPr>
            <w:r>
              <w:t>Computing</w:t>
            </w:r>
          </w:p>
        </w:tc>
        <w:tc>
          <w:tcPr>
            <w:tcW w:w="12704" w:type="dxa"/>
            <w:gridSpan w:val="7"/>
          </w:tcPr>
          <w:p w14:paraId="65857A2E" w14:textId="77777777" w:rsidR="0062457A" w:rsidRDefault="0062457A" w:rsidP="0062457A">
            <w:pPr>
              <w:jc w:val="center"/>
            </w:pPr>
          </w:p>
          <w:p w14:paraId="3A7BD290" w14:textId="12D08B87" w:rsidR="00CF0864" w:rsidRDefault="0062457A" w:rsidP="0062457A">
            <w:pPr>
              <w:jc w:val="center"/>
            </w:pPr>
            <w:r>
              <w:t>In Reception, children have a computing session each week where they learn basic keyboard and mouse skills.</w:t>
            </w:r>
          </w:p>
          <w:p w14:paraId="2929A2D3" w14:textId="77777777" w:rsidR="0062457A" w:rsidRDefault="0062457A" w:rsidP="0062457A">
            <w:pPr>
              <w:jc w:val="center"/>
            </w:pPr>
            <w:r>
              <w:t>Children have opportunities to se ICT in class during lessons and through continuous provision.</w:t>
            </w:r>
          </w:p>
          <w:p w14:paraId="7B441DB7" w14:textId="4C32B286" w:rsidR="0062457A" w:rsidRDefault="0062457A" w:rsidP="0062457A">
            <w:pPr>
              <w:jc w:val="center"/>
            </w:pPr>
          </w:p>
        </w:tc>
      </w:tr>
      <w:tr w:rsidR="007B0B04" w14:paraId="2E199657" w14:textId="77777777" w:rsidTr="00CF0864">
        <w:tc>
          <w:tcPr>
            <w:tcW w:w="2684" w:type="dxa"/>
          </w:tcPr>
          <w:p w14:paraId="2AC56EB9" w14:textId="249F9F64" w:rsidR="00CF0864" w:rsidRDefault="00CF0864" w:rsidP="00D54F95">
            <w:pPr>
              <w:jc w:val="center"/>
            </w:pPr>
            <w:r>
              <w:t>Online Safety</w:t>
            </w:r>
          </w:p>
        </w:tc>
        <w:tc>
          <w:tcPr>
            <w:tcW w:w="12704" w:type="dxa"/>
            <w:gridSpan w:val="7"/>
          </w:tcPr>
          <w:p w14:paraId="51DB41CA" w14:textId="77777777" w:rsidR="0062457A" w:rsidRDefault="0062457A" w:rsidP="0062457A">
            <w:pPr>
              <w:jc w:val="center"/>
            </w:pPr>
          </w:p>
          <w:p w14:paraId="0750DC48" w14:textId="77777777" w:rsidR="0062457A" w:rsidRDefault="0062457A" w:rsidP="0062457A">
            <w:pPr>
              <w:jc w:val="center"/>
            </w:pPr>
            <w:r>
              <w:t>During Computing session, children learn about how to keep safe online. Online safety is also taught through PSHE in Reception.</w:t>
            </w:r>
          </w:p>
          <w:p w14:paraId="44CAAB47" w14:textId="6377D5C5" w:rsidR="00CF0864" w:rsidRDefault="0062457A" w:rsidP="0062457A">
            <w:pPr>
              <w:jc w:val="center"/>
            </w:pPr>
            <w:r>
              <w:t xml:space="preserve"> </w:t>
            </w:r>
          </w:p>
        </w:tc>
      </w:tr>
      <w:tr w:rsidR="007B0B04" w14:paraId="0495EAA7" w14:textId="77777777" w:rsidTr="00CF0864">
        <w:tc>
          <w:tcPr>
            <w:tcW w:w="2684" w:type="dxa"/>
            <w:vMerge w:val="restart"/>
          </w:tcPr>
          <w:p w14:paraId="5029DD98" w14:textId="77777777" w:rsidR="008C58E8" w:rsidRDefault="008C58E8" w:rsidP="00D54F95">
            <w:pPr>
              <w:jc w:val="center"/>
            </w:pPr>
            <w:r>
              <w:t>Physical Education</w:t>
            </w:r>
          </w:p>
          <w:p w14:paraId="14979453" w14:textId="77777777" w:rsidR="008C58E8" w:rsidRDefault="008C58E8" w:rsidP="00D54F95">
            <w:pPr>
              <w:jc w:val="center"/>
            </w:pPr>
          </w:p>
          <w:p w14:paraId="6E8F883F" w14:textId="3CCA721B" w:rsidR="008C58E8" w:rsidRPr="008C1AFE" w:rsidRDefault="008C58E8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(Physical Development)</w:t>
            </w:r>
          </w:p>
        </w:tc>
        <w:tc>
          <w:tcPr>
            <w:tcW w:w="2234" w:type="dxa"/>
          </w:tcPr>
          <w:p w14:paraId="41F0041C" w14:textId="2A404DFB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0E74551E" w14:textId="4E8C2D96" w:rsidR="008C58E8" w:rsidRDefault="008C58E8" w:rsidP="008C58E8">
            <w:pPr>
              <w:jc w:val="center"/>
            </w:pPr>
            <w:r>
              <w:t>To negotiate space</w:t>
            </w:r>
          </w:p>
          <w:p w14:paraId="215A2CD3" w14:textId="17FBCBDD" w:rsidR="008C58E8" w:rsidRDefault="008C58E8" w:rsidP="008C58E8">
            <w:pPr>
              <w:jc w:val="center"/>
            </w:pPr>
            <w:r>
              <w:t>Fundamental Movement Skills</w:t>
            </w:r>
          </w:p>
          <w:p w14:paraId="6F053486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7EA8390B" w14:textId="77777777" w:rsidR="008C58E8" w:rsidRDefault="008C58E8" w:rsidP="008C58E8">
            <w:pPr>
              <w:jc w:val="center"/>
            </w:pPr>
            <w:r>
              <w:t>To develop gymnastic rolls</w:t>
            </w:r>
          </w:p>
          <w:p w14:paraId="45E15489" w14:textId="77777777" w:rsidR="008C58E8" w:rsidRDefault="008C58E8" w:rsidP="008C58E8">
            <w:pPr>
              <w:jc w:val="center"/>
            </w:pPr>
          </w:p>
          <w:p w14:paraId="136AC982" w14:textId="00F037ED" w:rsidR="008C58E8" w:rsidRDefault="008C58E8" w:rsidP="008C58E8">
            <w:pPr>
              <w:jc w:val="center"/>
            </w:pPr>
          </w:p>
        </w:tc>
        <w:tc>
          <w:tcPr>
            <w:tcW w:w="2299" w:type="dxa"/>
            <w:gridSpan w:val="2"/>
          </w:tcPr>
          <w:p w14:paraId="3634EEE0" w14:textId="77777777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27BCD886" w14:textId="77777777" w:rsidR="008C58E8" w:rsidRDefault="008C58E8" w:rsidP="008C58E8">
            <w:pPr>
              <w:jc w:val="center"/>
            </w:pPr>
            <w:r>
              <w:t>To negotiate space</w:t>
            </w:r>
          </w:p>
          <w:p w14:paraId="12CB5BA8" w14:textId="77777777" w:rsidR="008C58E8" w:rsidRDefault="008C58E8" w:rsidP="008C58E8">
            <w:pPr>
              <w:jc w:val="center"/>
            </w:pPr>
            <w:r>
              <w:t>Fundamental Movement Skills</w:t>
            </w:r>
          </w:p>
          <w:p w14:paraId="1E8800BE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02C13402" w14:textId="62914227" w:rsidR="008C58E8" w:rsidRDefault="008C58E8" w:rsidP="008C58E8">
            <w:pPr>
              <w:jc w:val="center"/>
            </w:pPr>
            <w:r>
              <w:t>To develop gymnastic rolls</w:t>
            </w:r>
          </w:p>
        </w:tc>
        <w:tc>
          <w:tcPr>
            <w:tcW w:w="2118" w:type="dxa"/>
          </w:tcPr>
          <w:p w14:paraId="79A3B6CB" w14:textId="77777777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18A887C7" w14:textId="77777777" w:rsidR="008C58E8" w:rsidRDefault="008C58E8" w:rsidP="008C58E8">
            <w:pPr>
              <w:jc w:val="center"/>
            </w:pPr>
            <w:r>
              <w:t>To negotiate space</w:t>
            </w:r>
          </w:p>
          <w:p w14:paraId="4688396C" w14:textId="05E945FC" w:rsidR="008C58E8" w:rsidRDefault="008C58E8" w:rsidP="008C58E8">
            <w:pPr>
              <w:jc w:val="center"/>
            </w:pPr>
            <w:r>
              <w:t>To develop different ways of travelling</w:t>
            </w:r>
          </w:p>
          <w:p w14:paraId="146DA4DA" w14:textId="77777777" w:rsidR="008C58E8" w:rsidRDefault="008C58E8" w:rsidP="008C58E8">
            <w:pPr>
              <w:jc w:val="center"/>
            </w:pPr>
            <w:r>
              <w:t>Fundamental Movement Skills</w:t>
            </w:r>
          </w:p>
          <w:p w14:paraId="4D5A0494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48F4D18C" w14:textId="116E8340" w:rsidR="008C58E8" w:rsidRDefault="008C58E8" w:rsidP="008C58E8">
            <w:pPr>
              <w:jc w:val="center"/>
            </w:pPr>
            <w:r>
              <w:t>To develop gymnastic rolls</w:t>
            </w:r>
          </w:p>
        </w:tc>
        <w:tc>
          <w:tcPr>
            <w:tcW w:w="1872" w:type="dxa"/>
          </w:tcPr>
          <w:p w14:paraId="612E8DB7" w14:textId="77777777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51FF9606" w14:textId="77777777" w:rsidR="008C58E8" w:rsidRDefault="008C58E8" w:rsidP="008C58E8">
            <w:pPr>
              <w:jc w:val="center"/>
            </w:pPr>
            <w:r>
              <w:t>To negotiate space</w:t>
            </w:r>
          </w:p>
          <w:p w14:paraId="552B3746" w14:textId="77777777" w:rsidR="008C58E8" w:rsidRDefault="008C58E8" w:rsidP="008C58E8">
            <w:pPr>
              <w:jc w:val="center"/>
            </w:pPr>
            <w:r>
              <w:t>Fundamental Movement Skills</w:t>
            </w:r>
          </w:p>
          <w:p w14:paraId="75F46320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7317B0C4" w14:textId="3B8BB5A4" w:rsidR="008C58E8" w:rsidRDefault="008C58E8" w:rsidP="008C58E8">
            <w:r>
              <w:t>To develop gymnastic rolls</w:t>
            </w:r>
          </w:p>
        </w:tc>
        <w:tc>
          <w:tcPr>
            <w:tcW w:w="1769" w:type="dxa"/>
          </w:tcPr>
          <w:p w14:paraId="7DCD8EC1" w14:textId="77777777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51EA80F7" w14:textId="77777777" w:rsidR="008C58E8" w:rsidRDefault="008C58E8" w:rsidP="008C58E8">
            <w:pPr>
              <w:jc w:val="center"/>
            </w:pPr>
            <w:r>
              <w:t>To negotiate space</w:t>
            </w:r>
          </w:p>
          <w:p w14:paraId="2C627180" w14:textId="77777777" w:rsidR="008C58E8" w:rsidRDefault="008C58E8" w:rsidP="008C58E8">
            <w:pPr>
              <w:jc w:val="center"/>
            </w:pPr>
            <w:r>
              <w:t>Fundamental Movement Skills</w:t>
            </w:r>
          </w:p>
          <w:p w14:paraId="57A9194F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6EE535ED" w14:textId="0D3CD56D" w:rsidR="008C58E8" w:rsidRPr="008C58E8" w:rsidRDefault="008C58E8" w:rsidP="008C58E8">
            <w:pPr>
              <w:jc w:val="center"/>
            </w:pPr>
            <w:r>
              <w:t>To develop gymnastic rolls</w:t>
            </w:r>
          </w:p>
        </w:tc>
        <w:tc>
          <w:tcPr>
            <w:tcW w:w="2412" w:type="dxa"/>
          </w:tcPr>
          <w:p w14:paraId="50FB8967" w14:textId="77777777" w:rsidR="008C58E8" w:rsidRDefault="008C58E8" w:rsidP="008C58E8">
            <w:pPr>
              <w:jc w:val="center"/>
            </w:pPr>
            <w:r>
              <w:t xml:space="preserve">Develop </w:t>
            </w:r>
            <w:proofErr w:type="gramStart"/>
            <w:r>
              <w:t>balance</w:t>
            </w:r>
            <w:proofErr w:type="gramEnd"/>
          </w:p>
          <w:p w14:paraId="5CD32808" w14:textId="77777777" w:rsidR="008C58E8" w:rsidRDefault="008C58E8" w:rsidP="008C58E8">
            <w:pPr>
              <w:jc w:val="center"/>
            </w:pPr>
            <w:r>
              <w:t>To negotiate space</w:t>
            </w:r>
          </w:p>
          <w:p w14:paraId="2BB39F29" w14:textId="77777777" w:rsidR="008C58E8" w:rsidRDefault="008C58E8" w:rsidP="008C58E8">
            <w:pPr>
              <w:jc w:val="center"/>
            </w:pPr>
            <w:r>
              <w:t>Fundamental Movement Skills</w:t>
            </w:r>
          </w:p>
          <w:p w14:paraId="24EDC316" w14:textId="77777777" w:rsidR="008C58E8" w:rsidRDefault="008C58E8" w:rsidP="008C58E8">
            <w:pPr>
              <w:jc w:val="center"/>
            </w:pPr>
            <w:r>
              <w:t>To climb with confidence</w:t>
            </w:r>
          </w:p>
          <w:p w14:paraId="6A52C67F" w14:textId="5061D8A4" w:rsidR="008C58E8" w:rsidRDefault="008C58E8" w:rsidP="008C58E8">
            <w:pPr>
              <w:jc w:val="center"/>
            </w:pPr>
            <w:r>
              <w:t>To develop gymnastic rolls</w:t>
            </w:r>
          </w:p>
        </w:tc>
      </w:tr>
      <w:tr w:rsidR="007B0B04" w14:paraId="56401BD2" w14:textId="77777777" w:rsidTr="00CF0864">
        <w:tc>
          <w:tcPr>
            <w:tcW w:w="2684" w:type="dxa"/>
            <w:vMerge/>
          </w:tcPr>
          <w:p w14:paraId="0EF20D30" w14:textId="77777777" w:rsidR="008C58E8" w:rsidRDefault="008C58E8" w:rsidP="00D54F95">
            <w:pPr>
              <w:jc w:val="center"/>
            </w:pPr>
          </w:p>
        </w:tc>
        <w:tc>
          <w:tcPr>
            <w:tcW w:w="2234" w:type="dxa"/>
          </w:tcPr>
          <w:p w14:paraId="76F0A1A8" w14:textId="32A6F752" w:rsidR="008C58E8" w:rsidRDefault="008C58E8" w:rsidP="008C58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3D164165" wp14:editId="7E92D330">
                  <wp:simplePos x="0" y="0"/>
                  <wp:positionH relativeFrom="column">
                    <wp:posOffset>68641</wp:posOffset>
                  </wp:positionH>
                  <wp:positionV relativeFrom="paragraph">
                    <wp:posOffset>173355</wp:posOffset>
                  </wp:positionV>
                  <wp:extent cx="1167765" cy="1352550"/>
                  <wp:effectExtent l="0" t="0" r="635" b="6350"/>
                  <wp:wrapTight wrapText="bothSides">
                    <wp:wrapPolygon edited="0">
                      <wp:start x="0" y="0"/>
                      <wp:lineTo x="0" y="21499"/>
                      <wp:lineTo x="21377" y="21499"/>
                      <wp:lineTo x="21377" y="0"/>
                      <wp:lineTo x="0" y="0"/>
                    </wp:wrapPolygon>
                  </wp:wrapTight>
                  <wp:docPr id="16" name="Picture 16" descr="Elmer: 30th Anniversary Edition: 1 (Elmer Picture Books): Amazon.co.uk:  McKee, David: 978184270731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lmer: 30th Anniversary Edition: 1 (Elmer Picture Books): Amazon.co.uk:  McKee, David: 978184270731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9" w:type="dxa"/>
            <w:gridSpan w:val="2"/>
          </w:tcPr>
          <w:p w14:paraId="6BF2BBA3" w14:textId="77777777" w:rsidR="008C58E8" w:rsidRDefault="008C58E8" w:rsidP="008C58E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4406E1D" wp14:editId="2F33F31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1581150</wp:posOffset>
                  </wp:positionV>
                  <wp:extent cx="1288415" cy="126238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91" y="21296"/>
                      <wp:lineTo x="21291" y="0"/>
                      <wp:lineTo x="0" y="0"/>
                    </wp:wrapPolygon>
                  </wp:wrapTight>
                  <wp:docPr id="18" name="Picture 18" descr="How to Catch a Star: Amazon.co.uk: Jeffers, Oliver, Jeffers, Oliver:  978000715034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w to Catch a Star: Amazon.co.uk: Jeffers, Oliver, Jeffers, Oliver:  978000715034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954F615" wp14:editId="196E1E99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122800</wp:posOffset>
                  </wp:positionV>
                  <wp:extent cx="1167765" cy="1310640"/>
                  <wp:effectExtent l="0" t="0" r="635" b="0"/>
                  <wp:wrapTight wrapText="bothSides">
                    <wp:wrapPolygon edited="0">
                      <wp:start x="0" y="0"/>
                      <wp:lineTo x="0" y="21349"/>
                      <wp:lineTo x="21377" y="21349"/>
                      <wp:lineTo x="21377" y="0"/>
                      <wp:lineTo x="0" y="0"/>
                    </wp:wrapPolygon>
                  </wp:wrapTight>
                  <wp:docPr id="17" name="Picture 17" descr="Look Inside: Space (Look Inside): 1: Amazon.co.uk: Rob Lloyd Jones,  Benedetta Giaufret;Enrica Rusina, Benedetta Giaufret;Enrica Rusina:  978140952338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ok Inside: Space (Look Inside): 1: Amazon.co.uk: Rob Lloyd Jones,  Benedetta Giaufret;Enrica Rusina, Benedetta Giaufret;Enrica Rusina:  978140952338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7E599FB4" w14:textId="77777777" w:rsidR="002413BA" w:rsidRDefault="002413BA" w:rsidP="008C58E8">
            <w:pPr>
              <w:jc w:val="center"/>
              <w:rPr>
                <w:noProof/>
              </w:rPr>
            </w:pPr>
          </w:p>
          <w:p w14:paraId="0876A538" w14:textId="405CC648" w:rsidR="002413BA" w:rsidRDefault="002413BA" w:rsidP="002413BA">
            <w:pPr>
              <w:rPr>
                <w:noProof/>
              </w:rPr>
            </w:pPr>
          </w:p>
        </w:tc>
        <w:tc>
          <w:tcPr>
            <w:tcW w:w="2118" w:type="dxa"/>
          </w:tcPr>
          <w:p w14:paraId="4AACFA22" w14:textId="6EEB2BB4" w:rsidR="008C58E8" w:rsidRDefault="008C58E8" w:rsidP="008C58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0EBDB06F" wp14:editId="4328E524">
                  <wp:simplePos x="0" y="0"/>
                  <wp:positionH relativeFrom="column">
                    <wp:posOffset>32698</wp:posOffset>
                  </wp:positionH>
                  <wp:positionV relativeFrom="paragraph">
                    <wp:posOffset>1523487</wp:posOffset>
                  </wp:positionV>
                  <wp:extent cx="1046480" cy="84328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233" y="21145"/>
                      <wp:lineTo x="21233" y="0"/>
                      <wp:lineTo x="0" y="0"/>
                    </wp:wrapPolygon>
                  </wp:wrapTight>
                  <wp:docPr id="20" name="Picture 20" descr="Rosie's Walk: Amazon.co.uk: Hutchins, Pat: 978186230998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osie's Walk: Amazon.co.uk: Hutchins, Pat: 978186230998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3BCFFE3E" wp14:editId="392DB143">
                  <wp:simplePos x="0" y="0"/>
                  <wp:positionH relativeFrom="column">
                    <wp:posOffset>87722</wp:posOffset>
                  </wp:positionH>
                  <wp:positionV relativeFrom="paragraph">
                    <wp:posOffset>173209</wp:posOffset>
                  </wp:positionV>
                  <wp:extent cx="991235" cy="1193165"/>
                  <wp:effectExtent l="0" t="0" r="0" b="635"/>
                  <wp:wrapTight wrapText="bothSides">
                    <wp:wrapPolygon edited="0">
                      <wp:start x="0" y="0"/>
                      <wp:lineTo x="0" y="21382"/>
                      <wp:lineTo x="21309" y="21382"/>
                      <wp:lineTo x="21309" y="0"/>
                      <wp:lineTo x="0" y="0"/>
                    </wp:wrapPolygon>
                  </wp:wrapTight>
                  <wp:docPr id="19" name="Picture 19" descr="Transport topic books for children - School Reading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ransport topic books for children - School Reading 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2" w:type="dxa"/>
          </w:tcPr>
          <w:p w14:paraId="6904CB4E" w14:textId="10D21B9D" w:rsidR="008C58E8" w:rsidRDefault="008C58E8" w:rsidP="008C58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5866B603" wp14:editId="04717A8F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996950</wp:posOffset>
                  </wp:positionV>
                  <wp:extent cx="980440" cy="1553210"/>
                  <wp:effectExtent l="0" t="0" r="0" b="0"/>
                  <wp:wrapTight wrapText="bothSides">
                    <wp:wrapPolygon edited="0">
                      <wp:start x="0" y="0"/>
                      <wp:lineTo x="0" y="21370"/>
                      <wp:lineTo x="21264" y="21370"/>
                      <wp:lineTo x="21264" y="0"/>
                      <wp:lineTo x="0" y="0"/>
                    </wp:wrapPolygon>
                  </wp:wrapTight>
                  <wp:docPr id="22" name="Picture 22" descr="See Inside Castles (Usborne Flap Books): 1: Amazon.co.uk: Daynes, Katie,  David Hancock: 978074606446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ee Inside Castles (Usborne Flap Books): 1: Amazon.co.uk: Daynes, Katie,  David Hancock: 978074606446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2FE3D539" wp14:editId="4C0AED92">
                  <wp:simplePos x="0" y="0"/>
                  <wp:positionH relativeFrom="column">
                    <wp:posOffset>54037</wp:posOffset>
                  </wp:positionH>
                  <wp:positionV relativeFrom="paragraph">
                    <wp:posOffset>128982</wp:posOffset>
                  </wp:positionV>
                  <wp:extent cx="980440" cy="668020"/>
                  <wp:effectExtent l="0" t="0" r="0" b="5080"/>
                  <wp:wrapTight wrapText="bothSides">
                    <wp:wrapPolygon edited="0">
                      <wp:start x="0" y="0"/>
                      <wp:lineTo x="0" y="21354"/>
                      <wp:lineTo x="21264" y="21354"/>
                      <wp:lineTo x="21264" y="0"/>
                      <wp:lineTo x="0" y="0"/>
                    </wp:wrapPolygon>
                  </wp:wrapTight>
                  <wp:docPr id="21" name="Picture 21" descr="Yr 1 Whole Class Reading The Very Hungry Caterpillar - The Teach 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Yr 1 Whole Class Reading The Very Hungry Caterpillar - The Teach 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9" w:type="dxa"/>
          </w:tcPr>
          <w:p w14:paraId="77F8712F" w14:textId="2745B4DB" w:rsidR="008C58E8" w:rsidRDefault="008C58E8" w:rsidP="008C58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505F4378" wp14:editId="37C9994D">
                  <wp:simplePos x="0" y="0"/>
                  <wp:positionH relativeFrom="column">
                    <wp:posOffset>55084</wp:posOffset>
                  </wp:positionH>
                  <wp:positionV relativeFrom="paragraph">
                    <wp:posOffset>1206500</wp:posOffset>
                  </wp:positionV>
                  <wp:extent cx="866140" cy="770890"/>
                  <wp:effectExtent l="0" t="0" r="0" b="3810"/>
                  <wp:wrapTight wrapText="bothSides">
                    <wp:wrapPolygon edited="0">
                      <wp:start x="0" y="0"/>
                      <wp:lineTo x="0" y="21351"/>
                      <wp:lineTo x="21220" y="21351"/>
                      <wp:lineTo x="21220" y="0"/>
                      <wp:lineTo x="0" y="0"/>
                    </wp:wrapPolygon>
                  </wp:wrapTight>
                  <wp:docPr id="24" name="Picture 24" descr="Superworm : Donaldson, Julia, Scheffler, Axe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uperworm : Donaldson, Julia, Scheffler, Axe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55298FBB" wp14:editId="0209ABC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77118</wp:posOffset>
                  </wp:positionV>
                  <wp:extent cx="1002535" cy="1002535"/>
                  <wp:effectExtent l="0" t="0" r="1270" b="127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23" name="Picture 23" descr="My Very First Story Time: Jack and the Beanstalk by Ronne Randall |  Hachette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y Very First Story Time: Jack and the Beanstalk by Ronne Randall |  Hachette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35" cy="100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2" w:type="dxa"/>
          </w:tcPr>
          <w:p w14:paraId="111B0FF6" w14:textId="2E14EDCB" w:rsidR="008C58E8" w:rsidRDefault="008C58E8" w:rsidP="00D54F95"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2C5EE08" wp14:editId="712CF6C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1437640</wp:posOffset>
                  </wp:positionV>
                  <wp:extent cx="1365885" cy="1284605"/>
                  <wp:effectExtent l="0" t="0" r="5715" b="0"/>
                  <wp:wrapTight wrapText="bothSides">
                    <wp:wrapPolygon edited="0">
                      <wp:start x="0" y="0"/>
                      <wp:lineTo x="0" y="21354"/>
                      <wp:lineTo x="21490" y="21354"/>
                      <wp:lineTo x="21490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"https://nosycrow.com/wp-content/uploads/imported-books/National-Trust-Look-What-I-Found-at-the-Seaside-26593-1-600x565.jpg"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17BA1457" wp14:editId="04703D51">
                  <wp:simplePos x="0" y="0"/>
                  <wp:positionH relativeFrom="column">
                    <wp:posOffset>198716</wp:posOffset>
                  </wp:positionH>
                  <wp:positionV relativeFrom="paragraph">
                    <wp:posOffset>129739</wp:posOffset>
                  </wp:positionV>
                  <wp:extent cx="969010" cy="1230630"/>
                  <wp:effectExtent l="0" t="0" r="0" b="1270"/>
                  <wp:wrapTight wrapText="bothSides">
                    <wp:wrapPolygon edited="0">
                      <wp:start x="0" y="0"/>
                      <wp:lineTo x="0" y="21399"/>
                      <wp:lineTo x="21232" y="21399"/>
                      <wp:lineTo x="21232" y="0"/>
                      <wp:lineTo x="0" y="0"/>
                    </wp:wrapPolygon>
                  </wp:wrapTight>
                  <wp:docPr id="25" name="Picture 25" descr="Mad About Minibeasts! : Andreae, Giles, Wojtowycz, David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ad About Minibeasts! : Andreae, Giles, Wojtowycz, David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B04" w14:paraId="2CD710AE" w14:textId="77777777" w:rsidTr="00CF0864">
        <w:tc>
          <w:tcPr>
            <w:tcW w:w="2684" w:type="dxa"/>
          </w:tcPr>
          <w:p w14:paraId="2DD80DD8" w14:textId="77777777" w:rsidR="00D54F95" w:rsidRDefault="00D54F95" w:rsidP="00D54F95">
            <w:pPr>
              <w:jc w:val="center"/>
            </w:pPr>
            <w:r>
              <w:t>PSHE</w:t>
            </w:r>
          </w:p>
          <w:p w14:paraId="30663EA4" w14:textId="77777777" w:rsidR="008C1AFE" w:rsidRDefault="008C1AFE" w:rsidP="00D54F95">
            <w:pPr>
              <w:jc w:val="center"/>
            </w:pPr>
          </w:p>
          <w:p w14:paraId="0657CD75" w14:textId="51E648FD" w:rsidR="00D54F95" w:rsidRPr="008C1AFE" w:rsidRDefault="00D54F95" w:rsidP="00D54F95">
            <w:pPr>
              <w:jc w:val="center"/>
              <w:rPr>
                <w:b/>
                <w:bCs/>
              </w:rPr>
            </w:pPr>
            <w:r w:rsidRPr="008C1AFE">
              <w:rPr>
                <w:b/>
                <w:bCs/>
              </w:rPr>
              <w:t>(Personal, Social and Emotional Development)</w:t>
            </w:r>
          </w:p>
        </w:tc>
        <w:tc>
          <w:tcPr>
            <w:tcW w:w="2234" w:type="dxa"/>
          </w:tcPr>
          <w:p w14:paraId="5FC8228C" w14:textId="77777777" w:rsidR="00D54F95" w:rsidRDefault="0036574A" w:rsidP="0036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 and My Relationships</w:t>
            </w:r>
          </w:p>
          <w:p w14:paraId="7F99EB6D" w14:textId="77777777" w:rsidR="0036574A" w:rsidRDefault="0036574A" w:rsidP="0036574A">
            <w:pPr>
              <w:jc w:val="center"/>
            </w:pPr>
            <w:r>
              <w:t>All about me</w:t>
            </w:r>
          </w:p>
          <w:p w14:paraId="34EBD217" w14:textId="77777777" w:rsidR="0036574A" w:rsidRDefault="0036574A" w:rsidP="0036574A">
            <w:pPr>
              <w:jc w:val="center"/>
            </w:pPr>
            <w:r>
              <w:t xml:space="preserve">What makes me </w:t>
            </w:r>
            <w:proofErr w:type="gramStart"/>
            <w:r>
              <w:t>special</w:t>
            </w:r>
            <w:proofErr w:type="gramEnd"/>
          </w:p>
          <w:p w14:paraId="02EB1656" w14:textId="77777777" w:rsidR="0036574A" w:rsidRDefault="0036574A" w:rsidP="0036574A">
            <w:pPr>
              <w:jc w:val="center"/>
            </w:pPr>
            <w:r>
              <w:t>Me and my special people</w:t>
            </w:r>
          </w:p>
          <w:p w14:paraId="2F9495FF" w14:textId="77777777" w:rsidR="0036574A" w:rsidRDefault="0036574A" w:rsidP="0036574A">
            <w:pPr>
              <w:jc w:val="center"/>
            </w:pPr>
            <w:r>
              <w:t>Who can help me?</w:t>
            </w:r>
          </w:p>
          <w:p w14:paraId="7171AB3C" w14:textId="41CCC59F" w:rsidR="0036574A" w:rsidRPr="0036574A" w:rsidRDefault="0036574A" w:rsidP="0036574A">
            <w:pPr>
              <w:jc w:val="center"/>
            </w:pPr>
            <w:r>
              <w:t>My feelings</w:t>
            </w:r>
          </w:p>
        </w:tc>
        <w:tc>
          <w:tcPr>
            <w:tcW w:w="2299" w:type="dxa"/>
            <w:gridSpan w:val="2"/>
          </w:tcPr>
          <w:p w14:paraId="05446CF5" w14:textId="77777777" w:rsidR="00D54F95" w:rsidRDefault="0036574A" w:rsidP="0036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Valuing Difference</w:t>
            </w:r>
          </w:p>
          <w:p w14:paraId="0D3AC33D" w14:textId="77777777" w:rsidR="0036574A" w:rsidRDefault="0036574A" w:rsidP="0036574A">
            <w:pPr>
              <w:jc w:val="center"/>
            </w:pPr>
          </w:p>
          <w:p w14:paraId="3FB9F77D" w14:textId="77777777" w:rsidR="0036574A" w:rsidRDefault="0036574A" w:rsidP="0036574A">
            <w:pPr>
              <w:jc w:val="center"/>
            </w:pPr>
            <w:r>
              <w:t xml:space="preserve">I’m special, you’re </w:t>
            </w:r>
            <w:proofErr w:type="gramStart"/>
            <w:r>
              <w:t>special</w:t>
            </w:r>
            <w:proofErr w:type="gramEnd"/>
          </w:p>
          <w:p w14:paraId="336B3E23" w14:textId="77777777" w:rsidR="0036574A" w:rsidRDefault="0036574A" w:rsidP="0036574A">
            <w:pPr>
              <w:jc w:val="center"/>
            </w:pPr>
            <w:r>
              <w:t>Same and different</w:t>
            </w:r>
          </w:p>
          <w:p w14:paraId="58108E51" w14:textId="77777777" w:rsidR="0036574A" w:rsidRDefault="0036574A" w:rsidP="0036574A">
            <w:pPr>
              <w:jc w:val="center"/>
            </w:pPr>
            <w:r>
              <w:t>Same and different families</w:t>
            </w:r>
          </w:p>
          <w:p w14:paraId="75FFF5EE" w14:textId="77777777" w:rsidR="0036574A" w:rsidRDefault="0036574A" w:rsidP="0036574A">
            <w:pPr>
              <w:jc w:val="center"/>
            </w:pPr>
            <w:r>
              <w:t>Same and different homes</w:t>
            </w:r>
          </w:p>
          <w:p w14:paraId="3AD85D55" w14:textId="77777777" w:rsidR="0036574A" w:rsidRDefault="0036574A" w:rsidP="0036574A">
            <w:pPr>
              <w:jc w:val="center"/>
            </w:pPr>
            <w:r>
              <w:t xml:space="preserve">I am </w:t>
            </w:r>
            <w:proofErr w:type="gramStart"/>
            <w:r>
              <w:t>caring</w:t>
            </w:r>
            <w:proofErr w:type="gramEnd"/>
          </w:p>
          <w:p w14:paraId="30C323AB" w14:textId="03DC67CB" w:rsidR="0036574A" w:rsidRPr="0036574A" w:rsidRDefault="0036574A" w:rsidP="0036574A">
            <w:pPr>
              <w:jc w:val="center"/>
            </w:pPr>
            <w:r>
              <w:t>I am a friend</w:t>
            </w:r>
          </w:p>
        </w:tc>
        <w:tc>
          <w:tcPr>
            <w:tcW w:w="2118" w:type="dxa"/>
          </w:tcPr>
          <w:p w14:paraId="6F01427B" w14:textId="77777777" w:rsidR="00D54F95" w:rsidRDefault="0036574A" w:rsidP="0036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Keeping Safe</w:t>
            </w:r>
          </w:p>
          <w:p w14:paraId="735CC184" w14:textId="77777777" w:rsidR="0036574A" w:rsidRDefault="0036574A" w:rsidP="0036574A">
            <w:pPr>
              <w:jc w:val="center"/>
              <w:rPr>
                <w:b/>
                <w:bCs/>
              </w:rPr>
            </w:pPr>
          </w:p>
          <w:p w14:paraId="18508A93" w14:textId="77777777" w:rsidR="0036574A" w:rsidRDefault="0036574A" w:rsidP="0036574A">
            <w:pPr>
              <w:jc w:val="center"/>
            </w:pPr>
            <w:r>
              <w:t xml:space="preserve">What’s safe to go onto my </w:t>
            </w:r>
            <w:proofErr w:type="gramStart"/>
            <w:r>
              <w:t>body</w:t>
            </w:r>
            <w:proofErr w:type="gramEnd"/>
          </w:p>
          <w:p w14:paraId="38B18380" w14:textId="77777777" w:rsidR="0036574A" w:rsidRDefault="0036574A" w:rsidP="0036574A">
            <w:pPr>
              <w:jc w:val="center"/>
            </w:pPr>
            <w:r>
              <w:t>Keeping myself safe – What’s safe to go into my body (medicines)</w:t>
            </w:r>
          </w:p>
          <w:p w14:paraId="6F8E04F1" w14:textId="77777777" w:rsidR="0036574A" w:rsidRDefault="0036574A" w:rsidP="0036574A">
            <w:pPr>
              <w:jc w:val="center"/>
            </w:pPr>
            <w:r>
              <w:t>Safe indoors and outdoors</w:t>
            </w:r>
          </w:p>
          <w:p w14:paraId="40AA4347" w14:textId="77777777" w:rsidR="0036574A" w:rsidRDefault="0036574A" w:rsidP="0036574A">
            <w:pPr>
              <w:jc w:val="center"/>
            </w:pPr>
            <w:r>
              <w:lastRenderedPageBreak/>
              <w:t>Listening to my feelings</w:t>
            </w:r>
          </w:p>
          <w:p w14:paraId="38446611" w14:textId="77777777" w:rsidR="0036574A" w:rsidRDefault="0036574A" w:rsidP="0036574A">
            <w:pPr>
              <w:jc w:val="center"/>
            </w:pPr>
            <w:r>
              <w:t>Keeping safe online</w:t>
            </w:r>
          </w:p>
          <w:p w14:paraId="493C2F29" w14:textId="6FF02A3E" w:rsidR="0036574A" w:rsidRPr="0036574A" w:rsidRDefault="0036574A" w:rsidP="0036574A">
            <w:pPr>
              <w:jc w:val="center"/>
            </w:pPr>
            <w:r>
              <w:t>People who keep me safe</w:t>
            </w:r>
          </w:p>
        </w:tc>
        <w:tc>
          <w:tcPr>
            <w:tcW w:w="1872" w:type="dxa"/>
          </w:tcPr>
          <w:p w14:paraId="2FF94897" w14:textId="4E9AD082" w:rsidR="00D54F95" w:rsidRDefault="0036574A" w:rsidP="0036574A">
            <w:pPr>
              <w:jc w:val="center"/>
              <w:rPr>
                <w:b/>
                <w:bCs/>
              </w:rPr>
            </w:pPr>
            <w:r w:rsidRPr="0036574A">
              <w:rPr>
                <w:b/>
                <w:bCs/>
              </w:rPr>
              <w:lastRenderedPageBreak/>
              <w:t xml:space="preserve">Rights and </w:t>
            </w:r>
            <w:r>
              <w:rPr>
                <w:b/>
                <w:bCs/>
              </w:rPr>
              <w:t>R</w:t>
            </w:r>
            <w:r w:rsidRPr="0036574A">
              <w:rPr>
                <w:b/>
                <w:bCs/>
              </w:rPr>
              <w:t>espect</w:t>
            </w:r>
          </w:p>
          <w:p w14:paraId="383DDDF2" w14:textId="77777777" w:rsidR="0036574A" w:rsidRDefault="0036574A" w:rsidP="0036574A">
            <w:pPr>
              <w:jc w:val="center"/>
            </w:pPr>
            <w:r>
              <w:t>Looking after my special people</w:t>
            </w:r>
          </w:p>
          <w:p w14:paraId="1FC2EA20" w14:textId="77777777" w:rsidR="0036574A" w:rsidRDefault="0036574A" w:rsidP="0036574A">
            <w:pPr>
              <w:jc w:val="center"/>
            </w:pPr>
            <w:r>
              <w:t>Looking after my friends</w:t>
            </w:r>
          </w:p>
          <w:p w14:paraId="0D2BA064" w14:textId="66202C4B" w:rsidR="0036574A" w:rsidRDefault="0036574A" w:rsidP="0036574A">
            <w:pPr>
              <w:jc w:val="center"/>
            </w:pPr>
            <w:r>
              <w:t>Being helpful at home and caring for our classroom</w:t>
            </w:r>
          </w:p>
          <w:p w14:paraId="4D502F9E" w14:textId="77777777" w:rsidR="0036574A" w:rsidRDefault="0036574A" w:rsidP="0036574A">
            <w:pPr>
              <w:jc w:val="center"/>
            </w:pPr>
            <w:r>
              <w:lastRenderedPageBreak/>
              <w:t>Caring for our world</w:t>
            </w:r>
          </w:p>
          <w:p w14:paraId="4BD06F74" w14:textId="77777777" w:rsidR="0036574A" w:rsidRDefault="0036574A" w:rsidP="0036574A">
            <w:pPr>
              <w:jc w:val="center"/>
            </w:pPr>
            <w:r>
              <w:t xml:space="preserve">Looking after money: recognising, spending, using </w:t>
            </w:r>
          </w:p>
          <w:p w14:paraId="24EA2225" w14:textId="01AE41FF" w:rsidR="0036574A" w:rsidRPr="0036574A" w:rsidRDefault="0036574A" w:rsidP="0036574A">
            <w:pPr>
              <w:jc w:val="center"/>
            </w:pPr>
            <w:r>
              <w:t>Looking after money: saving money and keeping it safe</w:t>
            </w:r>
          </w:p>
        </w:tc>
        <w:tc>
          <w:tcPr>
            <w:tcW w:w="1769" w:type="dxa"/>
          </w:tcPr>
          <w:p w14:paraId="75C02C63" w14:textId="77777777" w:rsidR="00D54F95" w:rsidRDefault="0036574A" w:rsidP="0036574A">
            <w:pPr>
              <w:jc w:val="center"/>
              <w:rPr>
                <w:b/>
                <w:bCs/>
              </w:rPr>
            </w:pPr>
            <w:r w:rsidRPr="0036574A">
              <w:rPr>
                <w:b/>
                <w:bCs/>
              </w:rPr>
              <w:lastRenderedPageBreak/>
              <w:t>Being my Best</w:t>
            </w:r>
          </w:p>
          <w:p w14:paraId="3E04F0C9" w14:textId="77777777" w:rsidR="0036574A" w:rsidRDefault="0036574A" w:rsidP="0036574A">
            <w:pPr>
              <w:jc w:val="center"/>
              <w:rPr>
                <w:b/>
                <w:bCs/>
              </w:rPr>
            </w:pPr>
          </w:p>
          <w:p w14:paraId="58F898D7" w14:textId="77777777" w:rsidR="0036574A" w:rsidRDefault="0036574A" w:rsidP="0036574A">
            <w:pPr>
              <w:jc w:val="center"/>
            </w:pPr>
            <w:r>
              <w:t xml:space="preserve">Bouncing back when things go </w:t>
            </w:r>
            <w:proofErr w:type="gramStart"/>
            <w:r>
              <w:t>wrong</w:t>
            </w:r>
            <w:proofErr w:type="gramEnd"/>
          </w:p>
          <w:p w14:paraId="5952687E" w14:textId="77777777" w:rsidR="0036574A" w:rsidRDefault="0036574A" w:rsidP="0036574A">
            <w:pPr>
              <w:jc w:val="center"/>
            </w:pPr>
            <w:r>
              <w:t>Yeas, I can!</w:t>
            </w:r>
          </w:p>
          <w:p w14:paraId="3AED4E13" w14:textId="0E08150C" w:rsidR="0036574A" w:rsidRDefault="0036574A" w:rsidP="0036574A">
            <w:pPr>
              <w:jc w:val="center"/>
            </w:pPr>
            <w:r>
              <w:t>Healthy eating</w:t>
            </w:r>
          </w:p>
          <w:p w14:paraId="7E266D1A" w14:textId="77777777" w:rsidR="0036574A" w:rsidRDefault="0036574A" w:rsidP="0036574A">
            <w:pPr>
              <w:jc w:val="center"/>
            </w:pPr>
            <w:r>
              <w:t>My healthy mind</w:t>
            </w:r>
          </w:p>
          <w:p w14:paraId="67E10AD6" w14:textId="77777777" w:rsidR="0036574A" w:rsidRDefault="0036574A" w:rsidP="0036574A">
            <w:pPr>
              <w:jc w:val="center"/>
            </w:pPr>
            <w:r>
              <w:t xml:space="preserve">Move your </w:t>
            </w:r>
            <w:proofErr w:type="gramStart"/>
            <w:r>
              <w:t>body</w:t>
            </w:r>
            <w:proofErr w:type="gramEnd"/>
          </w:p>
          <w:p w14:paraId="452CAEA5" w14:textId="1FED7AFC" w:rsidR="0036574A" w:rsidRPr="0036574A" w:rsidRDefault="0036574A" w:rsidP="0036574A">
            <w:pPr>
              <w:jc w:val="center"/>
            </w:pPr>
            <w:r>
              <w:lastRenderedPageBreak/>
              <w:t>A good night’s sleep</w:t>
            </w:r>
          </w:p>
        </w:tc>
        <w:tc>
          <w:tcPr>
            <w:tcW w:w="2412" w:type="dxa"/>
          </w:tcPr>
          <w:p w14:paraId="344BF2D4" w14:textId="77777777" w:rsidR="00D54F95" w:rsidRDefault="0036574A" w:rsidP="0036574A">
            <w:pPr>
              <w:jc w:val="center"/>
              <w:rPr>
                <w:b/>
                <w:bCs/>
              </w:rPr>
            </w:pPr>
            <w:r w:rsidRPr="0036574A">
              <w:rPr>
                <w:b/>
                <w:bCs/>
              </w:rPr>
              <w:lastRenderedPageBreak/>
              <w:t>Growing and Changing</w:t>
            </w:r>
          </w:p>
          <w:p w14:paraId="7B145695" w14:textId="77777777" w:rsidR="004A56AE" w:rsidRDefault="004A56AE" w:rsidP="0036574A">
            <w:pPr>
              <w:jc w:val="center"/>
            </w:pPr>
            <w:r>
              <w:t>Seasons</w:t>
            </w:r>
          </w:p>
          <w:p w14:paraId="47E53FC6" w14:textId="560C589B" w:rsidR="004A56AE" w:rsidRDefault="004A56AE" w:rsidP="0036574A">
            <w:pPr>
              <w:jc w:val="center"/>
            </w:pPr>
            <w:r>
              <w:t>Life stages – plants, animals, humans</w:t>
            </w:r>
          </w:p>
          <w:p w14:paraId="2B628A11" w14:textId="77777777" w:rsidR="004A56AE" w:rsidRDefault="004A56AE" w:rsidP="0036574A">
            <w:pPr>
              <w:jc w:val="center"/>
            </w:pPr>
            <w:r>
              <w:t>Life stages: Human life stage – who will I be?</w:t>
            </w:r>
          </w:p>
          <w:p w14:paraId="672FF28E" w14:textId="77777777" w:rsidR="004A56AE" w:rsidRDefault="004A56AE" w:rsidP="0036574A">
            <w:pPr>
              <w:jc w:val="center"/>
            </w:pPr>
            <w:r>
              <w:t>Where do babies come from?</w:t>
            </w:r>
          </w:p>
          <w:p w14:paraId="0DD98C11" w14:textId="77777777" w:rsidR="004A56AE" w:rsidRDefault="004A56AE" w:rsidP="0036574A">
            <w:pPr>
              <w:jc w:val="center"/>
            </w:pPr>
            <w:r>
              <w:t>Getting bigger</w:t>
            </w:r>
          </w:p>
          <w:p w14:paraId="5E34DB89" w14:textId="15F358C7" w:rsidR="004A56AE" w:rsidRPr="004A56AE" w:rsidRDefault="004A56AE" w:rsidP="0036574A">
            <w:pPr>
              <w:jc w:val="center"/>
            </w:pPr>
            <w:r>
              <w:lastRenderedPageBreak/>
              <w:t>Me and my body – girls and boys</w:t>
            </w:r>
          </w:p>
        </w:tc>
      </w:tr>
      <w:tr w:rsidR="007B0B04" w14:paraId="41C7E801" w14:textId="77777777" w:rsidTr="00CF0864">
        <w:tc>
          <w:tcPr>
            <w:tcW w:w="2684" w:type="dxa"/>
          </w:tcPr>
          <w:p w14:paraId="00CC18C0" w14:textId="77777777" w:rsidR="00D54F95" w:rsidRDefault="00D54F95" w:rsidP="00D54F95">
            <w:pPr>
              <w:jc w:val="center"/>
            </w:pPr>
            <w:r>
              <w:lastRenderedPageBreak/>
              <w:t>British Values</w:t>
            </w:r>
          </w:p>
          <w:p w14:paraId="41D97999" w14:textId="77777777" w:rsidR="008C1AFE" w:rsidRPr="008C1AFE" w:rsidRDefault="008C1AFE" w:rsidP="00D54F95">
            <w:pPr>
              <w:jc w:val="center"/>
              <w:rPr>
                <w:b/>
                <w:bCs/>
              </w:rPr>
            </w:pPr>
          </w:p>
          <w:p w14:paraId="51A7AAFE" w14:textId="30DE32BA" w:rsidR="00D54F95" w:rsidRDefault="00D54F95" w:rsidP="00D54F95">
            <w:pPr>
              <w:jc w:val="center"/>
            </w:pPr>
            <w:r w:rsidRPr="008C1AFE">
              <w:rPr>
                <w:b/>
                <w:bCs/>
              </w:rPr>
              <w:t>(Personal, Social and Emotional Development)</w:t>
            </w:r>
          </w:p>
        </w:tc>
        <w:tc>
          <w:tcPr>
            <w:tcW w:w="2234" w:type="dxa"/>
          </w:tcPr>
          <w:p w14:paraId="71CA263C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Respect </w:t>
            </w:r>
          </w:p>
          <w:p w14:paraId="3E61A944" w14:textId="77777777" w:rsidR="0055696B" w:rsidRDefault="0055696B" w:rsidP="0055696B">
            <w:pPr>
              <w:jc w:val="center"/>
            </w:pPr>
            <w:r>
              <w:t xml:space="preserve">We value respect by showing good behaviour and polite </w:t>
            </w:r>
            <w:proofErr w:type="gramStart"/>
            <w:r>
              <w:t>manners</w:t>
            </w:r>
            <w:proofErr w:type="gramEnd"/>
          </w:p>
          <w:p w14:paraId="074160A6" w14:textId="77777777" w:rsidR="0055696B" w:rsidRDefault="0055696B" w:rsidP="0055696B">
            <w:pPr>
              <w:jc w:val="center"/>
            </w:pPr>
          </w:p>
          <w:p w14:paraId="636BC5E3" w14:textId="77777777" w:rsidR="0055696B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Responsibility </w:t>
            </w:r>
          </w:p>
          <w:p w14:paraId="2857AC90" w14:textId="0C565C4E" w:rsidR="0055696B" w:rsidRPr="0055696B" w:rsidRDefault="0055696B" w:rsidP="0055696B">
            <w:pPr>
              <w:jc w:val="center"/>
            </w:pPr>
            <w:r>
              <w:t xml:space="preserve">We value our responsibility within our community </w:t>
            </w:r>
          </w:p>
        </w:tc>
        <w:tc>
          <w:tcPr>
            <w:tcW w:w="2299" w:type="dxa"/>
            <w:gridSpan w:val="2"/>
          </w:tcPr>
          <w:p w14:paraId="14B60243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Kindness </w:t>
            </w:r>
          </w:p>
          <w:p w14:paraId="596ADD09" w14:textId="77777777" w:rsidR="0055696B" w:rsidRDefault="0055696B" w:rsidP="0055696B">
            <w:pPr>
              <w:jc w:val="center"/>
            </w:pPr>
            <w:r>
              <w:t xml:space="preserve">We value kindness as it helps us build </w:t>
            </w:r>
            <w:proofErr w:type="gramStart"/>
            <w:r>
              <w:t>friendships</w:t>
            </w:r>
            <w:proofErr w:type="gramEnd"/>
          </w:p>
          <w:p w14:paraId="07FE8E4C" w14:textId="77777777" w:rsidR="0055696B" w:rsidRDefault="0055696B" w:rsidP="0055696B">
            <w:pPr>
              <w:jc w:val="center"/>
            </w:pPr>
          </w:p>
          <w:p w14:paraId="54469176" w14:textId="77777777" w:rsidR="0055696B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Diversity </w:t>
            </w:r>
          </w:p>
          <w:p w14:paraId="4683E56E" w14:textId="58C0E6CA" w:rsidR="0055696B" w:rsidRPr="0055696B" w:rsidRDefault="0055696B" w:rsidP="0055696B">
            <w:pPr>
              <w:jc w:val="center"/>
            </w:pPr>
            <w:r>
              <w:t xml:space="preserve">We value diversity by respecting everyone’s differences </w:t>
            </w:r>
          </w:p>
        </w:tc>
        <w:tc>
          <w:tcPr>
            <w:tcW w:w="2118" w:type="dxa"/>
          </w:tcPr>
          <w:p w14:paraId="1A87133C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Loyalty </w:t>
            </w:r>
          </w:p>
          <w:p w14:paraId="66FF7653" w14:textId="77777777" w:rsidR="0055696B" w:rsidRDefault="0055696B" w:rsidP="0055696B">
            <w:pPr>
              <w:jc w:val="center"/>
            </w:pPr>
            <w:r>
              <w:t xml:space="preserve">We value loyalty because it means we can trust and depend on </w:t>
            </w:r>
            <w:proofErr w:type="gramStart"/>
            <w:r>
              <w:t>each other</w:t>
            </w:r>
            <w:proofErr w:type="gramEnd"/>
          </w:p>
          <w:p w14:paraId="3B50DA40" w14:textId="77777777" w:rsidR="0055696B" w:rsidRDefault="0055696B" w:rsidP="0055696B">
            <w:pPr>
              <w:jc w:val="center"/>
            </w:pPr>
          </w:p>
          <w:p w14:paraId="70070587" w14:textId="77777777" w:rsidR="0055696B" w:rsidRDefault="0055696B" w:rsidP="0055696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Team Work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4D0593FD" w14:textId="29927914" w:rsidR="0055696B" w:rsidRPr="0055696B" w:rsidRDefault="0055696B" w:rsidP="0055696B">
            <w:pPr>
              <w:jc w:val="center"/>
            </w:pPr>
            <w:r>
              <w:t>We value team work as together we learn</w:t>
            </w:r>
          </w:p>
        </w:tc>
        <w:tc>
          <w:tcPr>
            <w:tcW w:w="1872" w:type="dxa"/>
          </w:tcPr>
          <w:p w14:paraId="0610B071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Honesty </w:t>
            </w:r>
          </w:p>
          <w:p w14:paraId="296C77E4" w14:textId="77777777" w:rsidR="0055696B" w:rsidRDefault="0055696B" w:rsidP="0055696B">
            <w:pPr>
              <w:jc w:val="center"/>
            </w:pPr>
            <w:r>
              <w:t xml:space="preserve">We value honesty by always telling the truth and taking responsibility for our </w:t>
            </w:r>
            <w:proofErr w:type="gramStart"/>
            <w:r>
              <w:t>actions</w:t>
            </w:r>
            <w:proofErr w:type="gramEnd"/>
          </w:p>
          <w:p w14:paraId="55481DCA" w14:textId="77777777" w:rsidR="0055696B" w:rsidRDefault="0055696B" w:rsidP="0055696B">
            <w:pPr>
              <w:jc w:val="center"/>
            </w:pPr>
          </w:p>
          <w:p w14:paraId="1911BA41" w14:textId="2AD7E999" w:rsidR="0055696B" w:rsidRPr="0055696B" w:rsidRDefault="0055696B" w:rsidP="0055696B">
            <w:pPr>
              <w:jc w:val="center"/>
              <w:rPr>
                <w:b/>
                <w:bCs/>
              </w:rPr>
            </w:pPr>
            <w:r w:rsidRPr="0055696B">
              <w:rPr>
                <w:b/>
                <w:bCs/>
              </w:rPr>
              <w:t>Forgiveness</w:t>
            </w:r>
          </w:p>
          <w:p w14:paraId="6A0B2162" w14:textId="638EAC79" w:rsidR="0055696B" w:rsidRPr="0055696B" w:rsidRDefault="0055696B" w:rsidP="0055696B">
            <w:pPr>
              <w:jc w:val="center"/>
            </w:pPr>
            <w:r>
              <w:t>We value forgiveness as it shows strength of character</w:t>
            </w:r>
          </w:p>
        </w:tc>
        <w:tc>
          <w:tcPr>
            <w:tcW w:w="1769" w:type="dxa"/>
          </w:tcPr>
          <w:p w14:paraId="23E223BE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Effort</w:t>
            </w:r>
          </w:p>
          <w:p w14:paraId="60E21E02" w14:textId="77777777" w:rsidR="0055696B" w:rsidRDefault="0055696B" w:rsidP="0055696B">
            <w:pPr>
              <w:jc w:val="center"/>
            </w:pPr>
            <w:r>
              <w:t xml:space="preserve">We value effort as it shows our determination to </w:t>
            </w:r>
            <w:proofErr w:type="gramStart"/>
            <w:r>
              <w:t>succeed</w:t>
            </w:r>
            <w:proofErr w:type="gramEnd"/>
          </w:p>
          <w:p w14:paraId="4795D8D4" w14:textId="77777777" w:rsidR="0055696B" w:rsidRDefault="0055696B" w:rsidP="0055696B">
            <w:pPr>
              <w:jc w:val="center"/>
            </w:pPr>
          </w:p>
          <w:p w14:paraId="77666324" w14:textId="77777777" w:rsidR="0055696B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Determination</w:t>
            </w:r>
          </w:p>
          <w:p w14:paraId="480C8996" w14:textId="26BFEFAE" w:rsidR="0055696B" w:rsidRPr="0055696B" w:rsidRDefault="0055696B" w:rsidP="0055696B">
            <w:pPr>
              <w:jc w:val="center"/>
            </w:pPr>
            <w:r>
              <w:t>We value determination so we can tackle difficulties in school and in life</w:t>
            </w:r>
          </w:p>
        </w:tc>
        <w:tc>
          <w:tcPr>
            <w:tcW w:w="2412" w:type="dxa"/>
          </w:tcPr>
          <w:p w14:paraId="212A4DC2" w14:textId="77777777" w:rsidR="00D54F95" w:rsidRDefault="0055696B" w:rsidP="00556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Courage</w:t>
            </w:r>
          </w:p>
          <w:p w14:paraId="7EB80AD0" w14:textId="77777777" w:rsidR="0055696B" w:rsidRDefault="0055696B" w:rsidP="0055696B">
            <w:pPr>
              <w:jc w:val="center"/>
            </w:pPr>
            <w:r>
              <w:t xml:space="preserve">We value courage as taking risks helps us become confident </w:t>
            </w:r>
            <w:proofErr w:type="gramStart"/>
            <w:r>
              <w:t>people</w:t>
            </w:r>
            <w:proofErr w:type="gramEnd"/>
          </w:p>
          <w:p w14:paraId="5E70B364" w14:textId="77777777" w:rsidR="009716A9" w:rsidRDefault="009716A9" w:rsidP="0055696B">
            <w:pPr>
              <w:jc w:val="center"/>
            </w:pPr>
          </w:p>
          <w:p w14:paraId="3AFCA2DF" w14:textId="77777777" w:rsidR="009716A9" w:rsidRDefault="009716A9" w:rsidP="0055696B">
            <w:pPr>
              <w:jc w:val="center"/>
              <w:rPr>
                <w:b/>
                <w:bCs/>
              </w:rPr>
            </w:pPr>
            <w:r w:rsidRPr="009716A9">
              <w:rPr>
                <w:b/>
                <w:bCs/>
              </w:rPr>
              <w:t>Curiosity</w:t>
            </w:r>
          </w:p>
          <w:p w14:paraId="2407294B" w14:textId="30940E19" w:rsidR="009716A9" w:rsidRPr="009716A9" w:rsidRDefault="009716A9" w:rsidP="0055696B">
            <w:pPr>
              <w:jc w:val="center"/>
            </w:pPr>
            <w:r>
              <w:t>We value curiosity as this creates an atmosphere where all questions are valued</w:t>
            </w:r>
          </w:p>
        </w:tc>
      </w:tr>
      <w:tr w:rsidR="007B0B04" w14:paraId="3275203A" w14:textId="77777777" w:rsidTr="00CF0864">
        <w:tc>
          <w:tcPr>
            <w:tcW w:w="2684" w:type="dxa"/>
          </w:tcPr>
          <w:p w14:paraId="2D1C4C53" w14:textId="01948277" w:rsidR="00D54F95" w:rsidRDefault="00D54F95" w:rsidP="00D54F95">
            <w:pPr>
              <w:jc w:val="center"/>
            </w:pPr>
            <w:r>
              <w:t>Curriculum Enhancements</w:t>
            </w:r>
          </w:p>
        </w:tc>
        <w:tc>
          <w:tcPr>
            <w:tcW w:w="2234" w:type="dxa"/>
          </w:tcPr>
          <w:p w14:paraId="0BDBCD15" w14:textId="77777777" w:rsidR="00D54F95" w:rsidRDefault="00CA7131" w:rsidP="00CA7131">
            <w:pPr>
              <w:jc w:val="center"/>
            </w:pPr>
            <w:r>
              <w:t>Visit from the Life Education Van</w:t>
            </w:r>
          </w:p>
          <w:p w14:paraId="68C0FBBC" w14:textId="77777777" w:rsidR="00CA7131" w:rsidRDefault="00CA7131" w:rsidP="00CA7131">
            <w:pPr>
              <w:jc w:val="center"/>
            </w:pPr>
            <w:r>
              <w:t>Seasonal Walk in Haslingden</w:t>
            </w:r>
          </w:p>
          <w:p w14:paraId="31A8DD73" w14:textId="58EA83A8" w:rsidR="00EF4380" w:rsidRDefault="00EF4380" w:rsidP="00FB3A8B">
            <w:pPr>
              <w:jc w:val="center"/>
            </w:pPr>
          </w:p>
        </w:tc>
        <w:tc>
          <w:tcPr>
            <w:tcW w:w="2299" w:type="dxa"/>
            <w:gridSpan w:val="2"/>
          </w:tcPr>
          <w:p w14:paraId="21FB4820" w14:textId="77777777" w:rsidR="00D54F95" w:rsidRDefault="00CA7131" w:rsidP="00CA7131">
            <w:pPr>
              <w:jc w:val="center"/>
            </w:pPr>
            <w:r>
              <w:t>Visit from a Police Officer</w:t>
            </w:r>
          </w:p>
          <w:p w14:paraId="364461B0" w14:textId="4BDE2A27" w:rsidR="00CA7131" w:rsidRDefault="00CA7131" w:rsidP="006E05EA">
            <w:pPr>
              <w:jc w:val="center"/>
            </w:pPr>
            <w:r>
              <w:t>Seasonal Walk in Haslingden</w:t>
            </w:r>
          </w:p>
        </w:tc>
        <w:tc>
          <w:tcPr>
            <w:tcW w:w="2118" w:type="dxa"/>
          </w:tcPr>
          <w:p w14:paraId="2723DBE4" w14:textId="77777777" w:rsidR="00D54F95" w:rsidRDefault="00CA7131" w:rsidP="00CA7131">
            <w:pPr>
              <w:jc w:val="center"/>
            </w:pPr>
            <w:r>
              <w:t>African Drumming Workshop</w:t>
            </w:r>
          </w:p>
          <w:p w14:paraId="75727535" w14:textId="77777777" w:rsidR="00CA7131" w:rsidRDefault="00CA7131" w:rsidP="00CA7131">
            <w:pPr>
              <w:jc w:val="center"/>
            </w:pPr>
            <w:r>
              <w:t>A parent and baby</w:t>
            </w:r>
          </w:p>
          <w:p w14:paraId="50F1187E" w14:textId="77777777" w:rsidR="00CA7131" w:rsidRDefault="00CA7131" w:rsidP="00CA7131">
            <w:pPr>
              <w:jc w:val="center"/>
            </w:pPr>
            <w:r>
              <w:t>A visit from a midwife</w:t>
            </w:r>
          </w:p>
          <w:p w14:paraId="78647FC4" w14:textId="3C05D789" w:rsidR="00CA7131" w:rsidRDefault="00CA7131" w:rsidP="00CA7131">
            <w:pPr>
              <w:jc w:val="center"/>
            </w:pPr>
            <w:r>
              <w:lastRenderedPageBreak/>
              <w:t>Trip to the Travel Agents</w:t>
            </w:r>
          </w:p>
        </w:tc>
        <w:tc>
          <w:tcPr>
            <w:tcW w:w="1872" w:type="dxa"/>
          </w:tcPr>
          <w:p w14:paraId="1968919B" w14:textId="016D8221" w:rsidR="00D54F95" w:rsidRDefault="006E05EA" w:rsidP="00CA7131">
            <w:pPr>
              <w:jc w:val="center"/>
            </w:pPr>
            <w:r>
              <w:lastRenderedPageBreak/>
              <w:t>Visit to the Post Office</w:t>
            </w:r>
          </w:p>
          <w:p w14:paraId="79B55AFD" w14:textId="77777777" w:rsidR="00CA7131" w:rsidRDefault="00CA7131" w:rsidP="00CA7131">
            <w:pPr>
              <w:jc w:val="center"/>
            </w:pPr>
            <w:r>
              <w:t>Seasonal Walk in Haslingden</w:t>
            </w:r>
          </w:p>
          <w:p w14:paraId="42867272" w14:textId="328E4B62" w:rsidR="00CA7131" w:rsidRDefault="00CA7131" w:rsidP="00227C66">
            <w:pPr>
              <w:jc w:val="center"/>
            </w:pPr>
          </w:p>
        </w:tc>
        <w:tc>
          <w:tcPr>
            <w:tcW w:w="1769" w:type="dxa"/>
          </w:tcPr>
          <w:p w14:paraId="6FA58DA5" w14:textId="77777777" w:rsidR="00D54F95" w:rsidRDefault="00CA7131" w:rsidP="00CA7131">
            <w:pPr>
              <w:jc w:val="center"/>
            </w:pPr>
            <w:r>
              <w:t>Duckling Hatching</w:t>
            </w:r>
          </w:p>
          <w:p w14:paraId="3AE15D26" w14:textId="3A65CD94" w:rsidR="00CA7131" w:rsidRDefault="00CA7131" w:rsidP="00CA7131">
            <w:pPr>
              <w:jc w:val="center"/>
            </w:pPr>
            <w:r>
              <w:t>Visit from Firefighter</w:t>
            </w:r>
          </w:p>
        </w:tc>
        <w:tc>
          <w:tcPr>
            <w:tcW w:w="2412" w:type="dxa"/>
          </w:tcPr>
          <w:p w14:paraId="421E13D0" w14:textId="77777777" w:rsidR="00D54F95" w:rsidRDefault="00CA7131" w:rsidP="00CA7131">
            <w:pPr>
              <w:jc w:val="center"/>
            </w:pPr>
            <w:r>
              <w:t>Seasonal Walk in Haslingden</w:t>
            </w:r>
          </w:p>
          <w:p w14:paraId="5336BE4D" w14:textId="77777777" w:rsidR="00CA7131" w:rsidRDefault="00CA7131" w:rsidP="00CA7131">
            <w:pPr>
              <w:jc w:val="center"/>
            </w:pPr>
            <w:r>
              <w:t>Trip to the Seaside</w:t>
            </w:r>
          </w:p>
          <w:p w14:paraId="1141D809" w14:textId="77777777" w:rsidR="00227C66" w:rsidRDefault="00227C66" w:rsidP="00227C66">
            <w:pPr>
              <w:jc w:val="center"/>
            </w:pPr>
            <w:r>
              <w:t>Visit from RNLI</w:t>
            </w:r>
          </w:p>
          <w:p w14:paraId="72BF5D8F" w14:textId="65B60C91" w:rsidR="00CA7131" w:rsidRDefault="00CA7131" w:rsidP="00CA7131">
            <w:pPr>
              <w:jc w:val="center"/>
            </w:pPr>
          </w:p>
        </w:tc>
      </w:tr>
      <w:tr w:rsidR="00D41312" w14:paraId="3F980735" w14:textId="77777777" w:rsidTr="00CF0864">
        <w:tc>
          <w:tcPr>
            <w:tcW w:w="2684" w:type="dxa"/>
          </w:tcPr>
          <w:p w14:paraId="0B85814E" w14:textId="4847E378" w:rsidR="00D41312" w:rsidRDefault="00D41312" w:rsidP="00D54F95">
            <w:pPr>
              <w:jc w:val="center"/>
            </w:pPr>
            <w:r>
              <w:t>Celebrations</w:t>
            </w:r>
          </w:p>
        </w:tc>
        <w:tc>
          <w:tcPr>
            <w:tcW w:w="2234" w:type="dxa"/>
          </w:tcPr>
          <w:p w14:paraId="1BBE3952" w14:textId="5ED36D89" w:rsidR="00D41312" w:rsidRDefault="00D41312" w:rsidP="00FB3A8B">
            <w:pPr>
              <w:jc w:val="center"/>
            </w:pPr>
            <w:r>
              <w:t>Harvest Festival</w:t>
            </w:r>
          </w:p>
        </w:tc>
        <w:tc>
          <w:tcPr>
            <w:tcW w:w="2299" w:type="dxa"/>
            <w:gridSpan w:val="2"/>
          </w:tcPr>
          <w:p w14:paraId="5042D9BF" w14:textId="261AF72D" w:rsidR="00D41312" w:rsidRDefault="00D41312" w:rsidP="00CA7131">
            <w:pPr>
              <w:jc w:val="center"/>
            </w:pPr>
            <w:r>
              <w:t>Halloween</w:t>
            </w:r>
          </w:p>
          <w:p w14:paraId="74FE98FB" w14:textId="77777777" w:rsidR="00D41312" w:rsidRDefault="00D41312" w:rsidP="00CA7131">
            <w:pPr>
              <w:jc w:val="center"/>
            </w:pPr>
            <w:r>
              <w:t>Bonfire Night</w:t>
            </w:r>
          </w:p>
          <w:p w14:paraId="5AC04985" w14:textId="77777777" w:rsidR="00D41312" w:rsidRDefault="00D41312" w:rsidP="00CA7131">
            <w:pPr>
              <w:jc w:val="center"/>
            </w:pPr>
            <w:r>
              <w:t>Remembrance Day</w:t>
            </w:r>
          </w:p>
          <w:p w14:paraId="7A63C076" w14:textId="77777777" w:rsidR="00D41312" w:rsidRDefault="00D41312" w:rsidP="00CA7131">
            <w:pPr>
              <w:jc w:val="center"/>
            </w:pPr>
            <w:r>
              <w:t>Diwali</w:t>
            </w:r>
          </w:p>
          <w:p w14:paraId="02406F6A" w14:textId="77777777" w:rsidR="00D41312" w:rsidRDefault="00D41312" w:rsidP="00CA7131">
            <w:pPr>
              <w:jc w:val="center"/>
            </w:pPr>
            <w:r>
              <w:t>Advent</w:t>
            </w:r>
          </w:p>
          <w:p w14:paraId="6BA9CA2A" w14:textId="09CECF82" w:rsidR="00D41312" w:rsidRDefault="00D41312" w:rsidP="00CA7131">
            <w:pPr>
              <w:jc w:val="center"/>
            </w:pPr>
            <w:r>
              <w:t>Christmas</w:t>
            </w:r>
          </w:p>
        </w:tc>
        <w:tc>
          <w:tcPr>
            <w:tcW w:w="2118" w:type="dxa"/>
          </w:tcPr>
          <w:p w14:paraId="71DEF0BF" w14:textId="77777777" w:rsidR="00D41312" w:rsidRDefault="00D41312" w:rsidP="00CA7131">
            <w:pPr>
              <w:jc w:val="center"/>
            </w:pPr>
            <w:r>
              <w:t>Chinese New Year</w:t>
            </w:r>
          </w:p>
          <w:p w14:paraId="7495D658" w14:textId="77777777" w:rsidR="00D41312" w:rsidRDefault="00D41312" w:rsidP="00CA7131">
            <w:pPr>
              <w:jc w:val="center"/>
            </w:pPr>
            <w:r>
              <w:t>Pancake Day</w:t>
            </w:r>
          </w:p>
          <w:p w14:paraId="6BBDA31E" w14:textId="490D13A4" w:rsidR="00D41312" w:rsidRDefault="00D41312" w:rsidP="00CA7131">
            <w:pPr>
              <w:jc w:val="center"/>
            </w:pPr>
            <w:r>
              <w:t>Valentine’s Day</w:t>
            </w:r>
          </w:p>
        </w:tc>
        <w:tc>
          <w:tcPr>
            <w:tcW w:w="1872" w:type="dxa"/>
          </w:tcPr>
          <w:p w14:paraId="2A1E2B35" w14:textId="725D4157" w:rsidR="00D41312" w:rsidRDefault="00D41312" w:rsidP="00CA7131">
            <w:pPr>
              <w:jc w:val="center"/>
            </w:pPr>
            <w:r>
              <w:t>Ramadan</w:t>
            </w:r>
          </w:p>
          <w:p w14:paraId="2611E36A" w14:textId="77777777" w:rsidR="00D41312" w:rsidRDefault="00D41312" w:rsidP="00CA7131">
            <w:pPr>
              <w:jc w:val="center"/>
            </w:pPr>
            <w:r>
              <w:t>St Patrick’s Day</w:t>
            </w:r>
          </w:p>
          <w:p w14:paraId="0F79D9FF" w14:textId="7D2B1C2A" w:rsidR="00D41312" w:rsidRDefault="00D41312" w:rsidP="00CA7131">
            <w:pPr>
              <w:jc w:val="center"/>
            </w:pPr>
            <w:r>
              <w:t>Mother’s Day</w:t>
            </w:r>
          </w:p>
          <w:p w14:paraId="46C42615" w14:textId="77777777" w:rsidR="00D41312" w:rsidRDefault="00D41312" w:rsidP="00CA7131">
            <w:pPr>
              <w:jc w:val="center"/>
            </w:pPr>
            <w:r>
              <w:t>Holi</w:t>
            </w:r>
          </w:p>
          <w:p w14:paraId="6CC8956F" w14:textId="77777777" w:rsidR="00D41312" w:rsidRDefault="00D41312" w:rsidP="00CA7131">
            <w:pPr>
              <w:jc w:val="center"/>
            </w:pPr>
            <w:r>
              <w:t>Easter</w:t>
            </w:r>
          </w:p>
          <w:p w14:paraId="6527AB76" w14:textId="27E41CC5" w:rsidR="00D41312" w:rsidRDefault="00D41312" w:rsidP="00CA7131">
            <w:pPr>
              <w:jc w:val="center"/>
            </w:pPr>
            <w:r>
              <w:t>Eid</w:t>
            </w:r>
          </w:p>
        </w:tc>
        <w:tc>
          <w:tcPr>
            <w:tcW w:w="1769" w:type="dxa"/>
          </w:tcPr>
          <w:p w14:paraId="3DE9A78F" w14:textId="251A49BC" w:rsidR="00D41312" w:rsidRDefault="00D41312" w:rsidP="00CA7131">
            <w:pPr>
              <w:jc w:val="center"/>
            </w:pPr>
            <w:r>
              <w:t>Father’s Day</w:t>
            </w:r>
          </w:p>
        </w:tc>
        <w:tc>
          <w:tcPr>
            <w:tcW w:w="2412" w:type="dxa"/>
          </w:tcPr>
          <w:p w14:paraId="47CDDCAF" w14:textId="77777777" w:rsidR="00D41312" w:rsidRDefault="00D41312" w:rsidP="00CA7131">
            <w:pPr>
              <w:jc w:val="center"/>
            </w:pPr>
          </w:p>
        </w:tc>
      </w:tr>
    </w:tbl>
    <w:p w14:paraId="6101D4A7" w14:textId="4B37FAC4" w:rsidR="00C5772C" w:rsidRDefault="00C5772C"/>
    <w:sectPr w:rsidR="00C5772C" w:rsidSect="00C5772C">
      <w:headerReference w:type="default" r:id="rId3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F653" w14:textId="77777777" w:rsidR="006F6CC1" w:rsidRDefault="006F6CC1" w:rsidP="00C5772C">
      <w:r>
        <w:separator/>
      </w:r>
    </w:p>
  </w:endnote>
  <w:endnote w:type="continuationSeparator" w:id="0">
    <w:p w14:paraId="00F81DF7" w14:textId="77777777" w:rsidR="006F6CC1" w:rsidRDefault="006F6CC1" w:rsidP="00C5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82ED" w14:textId="77777777" w:rsidR="006F6CC1" w:rsidRDefault="006F6CC1" w:rsidP="00C5772C">
      <w:r>
        <w:separator/>
      </w:r>
    </w:p>
  </w:footnote>
  <w:footnote w:type="continuationSeparator" w:id="0">
    <w:p w14:paraId="14C813E7" w14:textId="77777777" w:rsidR="006F6CC1" w:rsidRDefault="006F6CC1" w:rsidP="00C5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D578" w14:textId="7FE432F2" w:rsidR="00C5772C" w:rsidRDefault="00467D6E">
    <w:pPr>
      <w:pStyle w:val="Header"/>
      <w:rPr>
        <w:b/>
        <w:bCs/>
        <w:sz w:val="40"/>
        <w:szCs w:val="40"/>
      </w:rPr>
    </w:pPr>
    <w:r w:rsidRPr="00C5772C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CCC8572" wp14:editId="08097D88">
          <wp:simplePos x="0" y="0"/>
          <wp:positionH relativeFrom="column">
            <wp:posOffset>8936173</wp:posOffset>
          </wp:positionH>
          <wp:positionV relativeFrom="paragraph">
            <wp:posOffset>-364581</wp:posOffset>
          </wp:positionV>
          <wp:extent cx="1001395" cy="1250315"/>
          <wp:effectExtent l="0" t="0" r="1905" b="0"/>
          <wp:wrapTight wrapText="bothSides">
            <wp:wrapPolygon edited="0">
              <wp:start x="6027" y="1536"/>
              <wp:lineTo x="3013" y="2194"/>
              <wp:lineTo x="822" y="3510"/>
              <wp:lineTo x="822" y="12506"/>
              <wp:lineTo x="1918" y="16016"/>
              <wp:lineTo x="5479" y="19527"/>
              <wp:lineTo x="9588" y="21062"/>
              <wp:lineTo x="10684" y="21282"/>
              <wp:lineTo x="12053" y="21282"/>
              <wp:lineTo x="13423" y="21062"/>
              <wp:lineTo x="17532" y="19527"/>
              <wp:lineTo x="21093" y="16236"/>
              <wp:lineTo x="21367" y="14700"/>
              <wp:lineTo x="21367" y="2194"/>
              <wp:lineTo x="16710" y="1536"/>
              <wp:lineTo x="6027" y="1536"/>
            </wp:wrapPolygon>
          </wp:wrapTight>
          <wp:docPr id="1" name="Picture 1" descr="Broadway Primary School | Broadwa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oadway Primary School | Broadway Primary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296"/>
                  <a:stretch/>
                </pic:blipFill>
                <pic:spPr bwMode="auto">
                  <a:xfrm>
                    <a:off x="0" y="0"/>
                    <a:ext cx="1001395" cy="1250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72C">
      <w:rPr>
        <w:b/>
        <w:bCs/>
        <w:sz w:val="40"/>
        <w:szCs w:val="40"/>
      </w:rPr>
      <w:t>Broadway Primary School</w:t>
    </w:r>
  </w:p>
  <w:p w14:paraId="1C5D3F58" w14:textId="1E5D6479" w:rsidR="00C5772C" w:rsidRPr="00C5772C" w:rsidRDefault="00C5772C">
    <w:pPr>
      <w:pStyle w:val="Header"/>
      <w:rPr>
        <w:b/>
        <w:bCs/>
        <w:sz w:val="40"/>
        <w:szCs w:val="40"/>
      </w:rPr>
    </w:pPr>
    <w:r w:rsidRPr="00C5772C">
      <w:rPr>
        <w:b/>
        <w:bCs/>
        <w:sz w:val="40"/>
        <w:szCs w:val="40"/>
      </w:rPr>
      <w:t>Reception Yearly Overview</w:t>
    </w:r>
    <w:r w:rsidRPr="00C5772C">
      <w:rPr>
        <w:b/>
        <w:bCs/>
        <w:sz w:val="40"/>
        <w:szCs w:val="40"/>
      </w:rPr>
      <w:fldChar w:fldCharType="begin"/>
    </w:r>
    <w:r w:rsidRPr="00C5772C">
      <w:rPr>
        <w:b/>
        <w:bCs/>
        <w:sz w:val="40"/>
        <w:szCs w:val="40"/>
      </w:rPr>
      <w:instrText xml:space="preserve"> INCLUDEPICTURE "https://www.broadway.lancs.sch.uk/wp-content/uploads/2021/03/Main-Logo@x2.png" \* MERGEFORMATINET </w:instrText>
    </w:r>
    <w:r w:rsidR="00000000">
      <w:rPr>
        <w:b/>
        <w:bCs/>
        <w:sz w:val="40"/>
        <w:szCs w:val="40"/>
      </w:rPr>
      <w:fldChar w:fldCharType="separate"/>
    </w:r>
    <w:r w:rsidRPr="00C5772C">
      <w:rPr>
        <w:b/>
        <w:bCs/>
        <w:sz w:val="40"/>
        <w:szCs w:val="40"/>
      </w:rPr>
      <w:fldChar w:fldCharType="end"/>
    </w:r>
  </w:p>
  <w:p w14:paraId="6B65965D" w14:textId="77777777" w:rsidR="00C5772C" w:rsidRDefault="00C57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17A9"/>
    <w:multiLevelType w:val="hybridMultilevel"/>
    <w:tmpl w:val="06C0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2C"/>
    <w:rsid w:val="00004ECD"/>
    <w:rsid w:val="000669CA"/>
    <w:rsid w:val="000A5912"/>
    <w:rsid w:val="00122B77"/>
    <w:rsid w:val="001308A4"/>
    <w:rsid w:val="00150218"/>
    <w:rsid w:val="00157411"/>
    <w:rsid w:val="00217151"/>
    <w:rsid w:val="00217965"/>
    <w:rsid w:val="00227C66"/>
    <w:rsid w:val="002413BA"/>
    <w:rsid w:val="00244142"/>
    <w:rsid w:val="002B27AF"/>
    <w:rsid w:val="002B7D54"/>
    <w:rsid w:val="003030D5"/>
    <w:rsid w:val="00303523"/>
    <w:rsid w:val="00337AAE"/>
    <w:rsid w:val="0036574A"/>
    <w:rsid w:val="00467D6E"/>
    <w:rsid w:val="004A56AE"/>
    <w:rsid w:val="004D5724"/>
    <w:rsid w:val="004E4795"/>
    <w:rsid w:val="00505FE0"/>
    <w:rsid w:val="00514427"/>
    <w:rsid w:val="005231F5"/>
    <w:rsid w:val="00541988"/>
    <w:rsid w:val="0055696B"/>
    <w:rsid w:val="0057326F"/>
    <w:rsid w:val="005D3CD0"/>
    <w:rsid w:val="0062457A"/>
    <w:rsid w:val="006401DB"/>
    <w:rsid w:val="006E05EA"/>
    <w:rsid w:val="006F6CC1"/>
    <w:rsid w:val="0071612A"/>
    <w:rsid w:val="007873E3"/>
    <w:rsid w:val="007B0B04"/>
    <w:rsid w:val="007F44C3"/>
    <w:rsid w:val="00832007"/>
    <w:rsid w:val="00876AAF"/>
    <w:rsid w:val="008B0AE2"/>
    <w:rsid w:val="008C1AFE"/>
    <w:rsid w:val="008C58E8"/>
    <w:rsid w:val="008E5377"/>
    <w:rsid w:val="009100FA"/>
    <w:rsid w:val="009333D1"/>
    <w:rsid w:val="009716A9"/>
    <w:rsid w:val="009D4B48"/>
    <w:rsid w:val="009E2E14"/>
    <w:rsid w:val="009E3E54"/>
    <w:rsid w:val="00AA72BD"/>
    <w:rsid w:val="00B376E5"/>
    <w:rsid w:val="00B75A9B"/>
    <w:rsid w:val="00BB2E99"/>
    <w:rsid w:val="00BD69D4"/>
    <w:rsid w:val="00BF678E"/>
    <w:rsid w:val="00C5772C"/>
    <w:rsid w:val="00C57ED4"/>
    <w:rsid w:val="00C65580"/>
    <w:rsid w:val="00CA7131"/>
    <w:rsid w:val="00CB4032"/>
    <w:rsid w:val="00CF0864"/>
    <w:rsid w:val="00D40D0F"/>
    <w:rsid w:val="00D41312"/>
    <w:rsid w:val="00D54F95"/>
    <w:rsid w:val="00DB0E8A"/>
    <w:rsid w:val="00E60A0A"/>
    <w:rsid w:val="00E67954"/>
    <w:rsid w:val="00E82C7E"/>
    <w:rsid w:val="00EA4522"/>
    <w:rsid w:val="00EC5B0D"/>
    <w:rsid w:val="00EE005E"/>
    <w:rsid w:val="00EF0C22"/>
    <w:rsid w:val="00EF4380"/>
    <w:rsid w:val="00F457F1"/>
    <w:rsid w:val="00F47943"/>
    <w:rsid w:val="00F52C3D"/>
    <w:rsid w:val="00F61C56"/>
    <w:rsid w:val="00F86E9A"/>
    <w:rsid w:val="00F92BFE"/>
    <w:rsid w:val="00FA6B0D"/>
    <w:rsid w:val="00FB3A8B"/>
    <w:rsid w:val="00FE3A2A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0D8E9"/>
  <w15:docId w15:val="{532ED22B-9B50-7E4B-9590-ABF1B81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2C"/>
  </w:style>
  <w:style w:type="paragraph" w:styleId="Footer">
    <w:name w:val="footer"/>
    <w:basedOn w:val="Normal"/>
    <w:link w:val="FooterChar"/>
    <w:uiPriority w:val="99"/>
    <w:unhideWhenUsed/>
    <w:rsid w:val="00C57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2C"/>
  </w:style>
  <w:style w:type="table" w:styleId="TableGrid">
    <w:name w:val="Table Grid"/>
    <w:basedOn w:val="TableNormal"/>
    <w:uiPriority w:val="39"/>
    <w:rsid w:val="00C5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ECD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11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moss</dc:creator>
  <cp:keywords/>
  <dc:description/>
  <cp:lastModifiedBy>rebecca moss</cp:lastModifiedBy>
  <cp:revision>3</cp:revision>
  <dcterms:created xsi:type="dcterms:W3CDTF">2024-02-17T21:20:00Z</dcterms:created>
  <dcterms:modified xsi:type="dcterms:W3CDTF">2024-10-22T09:52:00Z</dcterms:modified>
</cp:coreProperties>
</file>