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5BB" w:rsidRDefault="003875BB" w:rsidP="003875B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My Childhood by Charlie Mellen-Daniel</w:t>
      </w:r>
    </w:p>
    <w:p w:rsidR="003875BB" w:rsidRDefault="003875BB" w:rsidP="003875BB">
      <w:pPr>
        <w:rPr>
          <w:rFonts w:ascii="Arial" w:hAnsi="Arial" w:cs="Arial"/>
        </w:rPr>
      </w:pPr>
      <w:r>
        <w:rPr>
          <w:rFonts w:ascii="Arial" w:hAnsi="Arial" w:cs="Arial"/>
        </w:rPr>
        <w:t>In my childhood, I made many friends.</w:t>
      </w:r>
    </w:p>
    <w:p w:rsidR="003875BB" w:rsidRDefault="003875BB" w:rsidP="003875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Wizards, Witches, </w:t>
      </w:r>
    </w:p>
    <w:p w:rsidR="003875BB" w:rsidRDefault="003875BB" w:rsidP="003875BB">
      <w:pPr>
        <w:rPr>
          <w:rFonts w:ascii="Arial" w:hAnsi="Arial" w:cs="Arial"/>
        </w:rPr>
      </w:pPr>
      <w:r>
        <w:rPr>
          <w:rFonts w:ascii="Arial" w:hAnsi="Arial" w:cs="Arial"/>
        </w:rPr>
        <w:t>Hobbits, Dwarves, Elves,</w:t>
      </w:r>
    </w:p>
    <w:p w:rsidR="003875BB" w:rsidRDefault="003875BB" w:rsidP="003875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Rebels, Smugglers, </w:t>
      </w:r>
    </w:p>
    <w:p w:rsidR="003875BB" w:rsidRDefault="003875BB" w:rsidP="003875BB">
      <w:pPr>
        <w:rPr>
          <w:rFonts w:ascii="Arial" w:hAnsi="Arial" w:cs="Arial"/>
        </w:rPr>
      </w:pPr>
      <w:r>
        <w:rPr>
          <w:rFonts w:ascii="Arial" w:hAnsi="Arial" w:cs="Arial"/>
        </w:rPr>
        <w:t>Half-Bloods and Satyrs.</w:t>
      </w:r>
    </w:p>
    <w:p w:rsidR="003875BB" w:rsidRDefault="003875BB" w:rsidP="003875BB">
      <w:pPr>
        <w:rPr>
          <w:rFonts w:ascii="Arial" w:hAnsi="Arial" w:cs="Arial"/>
        </w:rPr>
      </w:pPr>
      <w:r>
        <w:rPr>
          <w:rFonts w:ascii="Arial" w:hAnsi="Arial" w:cs="Arial"/>
        </w:rPr>
        <w:t>We went everywhere together:</w:t>
      </w:r>
    </w:p>
    <w:p w:rsidR="003875BB" w:rsidRDefault="003875BB" w:rsidP="003875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school, </w:t>
      </w:r>
    </w:p>
    <w:p w:rsidR="003875BB" w:rsidRDefault="003875BB" w:rsidP="003875BB">
      <w:pPr>
        <w:rPr>
          <w:rFonts w:ascii="Arial" w:hAnsi="Arial" w:cs="Arial"/>
        </w:rPr>
      </w:pPr>
      <w:r>
        <w:rPr>
          <w:rFonts w:ascii="Arial" w:hAnsi="Arial" w:cs="Arial"/>
        </w:rPr>
        <w:t>A camp,</w:t>
      </w:r>
    </w:p>
    <w:p w:rsidR="003875BB" w:rsidRDefault="003875BB" w:rsidP="003875BB">
      <w:pPr>
        <w:rPr>
          <w:rFonts w:ascii="Arial" w:hAnsi="Arial" w:cs="Arial"/>
        </w:rPr>
      </w:pPr>
      <w:r>
        <w:rPr>
          <w:rFonts w:ascii="Arial" w:hAnsi="Arial" w:cs="Arial"/>
        </w:rPr>
        <w:t>Across not just the entire world</w:t>
      </w:r>
    </w:p>
    <w:p w:rsidR="003875BB" w:rsidRDefault="003875BB" w:rsidP="003875BB">
      <w:pPr>
        <w:rPr>
          <w:rFonts w:ascii="Arial" w:hAnsi="Arial" w:cs="Arial"/>
        </w:rPr>
      </w:pPr>
      <w:r>
        <w:rPr>
          <w:rFonts w:ascii="Arial" w:hAnsi="Arial" w:cs="Arial"/>
        </w:rPr>
        <w:t>But entire galaxies.</w:t>
      </w:r>
    </w:p>
    <w:p w:rsidR="003875BB" w:rsidRDefault="003875BB" w:rsidP="003875BB">
      <w:pPr>
        <w:rPr>
          <w:rFonts w:ascii="Arial" w:hAnsi="Arial" w:cs="Arial"/>
        </w:rPr>
      </w:pPr>
      <w:r>
        <w:rPr>
          <w:rFonts w:ascii="Arial" w:hAnsi="Arial" w:cs="Arial"/>
        </w:rPr>
        <w:t>We conquered Dark Lords together,</w:t>
      </w:r>
    </w:p>
    <w:p w:rsidR="003875BB" w:rsidRDefault="003875BB" w:rsidP="003875BB">
      <w:pPr>
        <w:rPr>
          <w:rFonts w:ascii="Arial" w:hAnsi="Arial" w:cs="Arial"/>
        </w:rPr>
      </w:pPr>
      <w:r>
        <w:rPr>
          <w:rFonts w:ascii="Arial" w:hAnsi="Arial" w:cs="Arial"/>
        </w:rPr>
        <w:t>Fought together</w:t>
      </w:r>
    </w:p>
    <w:p w:rsidR="003875BB" w:rsidRDefault="003875BB" w:rsidP="003875BB">
      <w:pPr>
        <w:rPr>
          <w:rFonts w:ascii="Arial" w:hAnsi="Arial" w:cs="Arial"/>
        </w:rPr>
      </w:pPr>
      <w:r>
        <w:rPr>
          <w:rFonts w:ascii="Arial" w:hAnsi="Arial" w:cs="Arial"/>
        </w:rPr>
        <w:t>And died together.</w:t>
      </w:r>
    </w:p>
    <w:p w:rsidR="003875BB" w:rsidRDefault="003875BB" w:rsidP="003875BB">
      <w:pPr>
        <w:rPr>
          <w:rFonts w:ascii="Arial" w:hAnsi="Arial" w:cs="Arial"/>
        </w:rPr>
      </w:pPr>
      <w:r>
        <w:rPr>
          <w:rFonts w:ascii="Arial" w:hAnsi="Arial" w:cs="Arial"/>
        </w:rPr>
        <w:t>And all that time</w:t>
      </w:r>
    </w:p>
    <w:p w:rsidR="003875BB" w:rsidRDefault="003875BB" w:rsidP="003875BB">
      <w:pPr>
        <w:rPr>
          <w:rFonts w:ascii="Arial" w:hAnsi="Arial" w:cs="Arial"/>
        </w:rPr>
      </w:pPr>
      <w:r>
        <w:rPr>
          <w:rFonts w:ascii="Arial" w:hAnsi="Arial" w:cs="Arial"/>
        </w:rPr>
        <w:t>They were never really there.</w:t>
      </w:r>
    </w:p>
    <w:p w:rsidR="003875BB" w:rsidRDefault="003875BB" w:rsidP="003875BB">
      <w:pPr>
        <w:rPr>
          <w:rFonts w:ascii="Arial" w:hAnsi="Arial" w:cs="Arial"/>
        </w:rPr>
      </w:pPr>
      <w:r>
        <w:rPr>
          <w:rFonts w:ascii="Arial" w:hAnsi="Arial" w:cs="Arial"/>
        </w:rPr>
        <w:t>But they are real to me.</w:t>
      </w:r>
    </w:p>
    <w:p w:rsidR="003875BB" w:rsidRDefault="003875BB" w:rsidP="003875BB">
      <w:pPr>
        <w:rPr>
          <w:rFonts w:ascii="Arial" w:hAnsi="Arial" w:cs="Arial"/>
        </w:rPr>
      </w:pPr>
    </w:p>
    <w:p w:rsidR="003875BB" w:rsidRDefault="003875BB" w:rsidP="003875BB">
      <w:pPr>
        <w:rPr>
          <w:rFonts w:ascii="Arial" w:hAnsi="Arial" w:cs="Arial"/>
        </w:rPr>
      </w:pPr>
      <w:r>
        <w:rPr>
          <w:rFonts w:ascii="Arial" w:hAnsi="Arial" w:cs="Arial"/>
        </w:rPr>
        <w:t>Lord of the Rings taught me</w:t>
      </w:r>
    </w:p>
    <w:p w:rsidR="003875BB" w:rsidRDefault="003875BB" w:rsidP="003875BB">
      <w:pPr>
        <w:rPr>
          <w:rFonts w:ascii="Arial" w:hAnsi="Arial" w:cs="Arial"/>
        </w:rPr>
      </w:pPr>
      <w:r>
        <w:rPr>
          <w:rFonts w:ascii="Arial" w:hAnsi="Arial" w:cs="Arial"/>
        </w:rPr>
        <w:t>That the company of others is always best</w:t>
      </w:r>
    </w:p>
    <w:p w:rsidR="003875BB" w:rsidRDefault="003875BB" w:rsidP="003875BB">
      <w:pPr>
        <w:rPr>
          <w:rFonts w:ascii="Arial" w:hAnsi="Arial" w:cs="Arial"/>
        </w:rPr>
      </w:pPr>
      <w:r>
        <w:rPr>
          <w:rFonts w:ascii="Arial" w:hAnsi="Arial" w:cs="Arial"/>
        </w:rPr>
        <w:t>And that you should go on ‘til the end.</w:t>
      </w:r>
    </w:p>
    <w:p w:rsidR="003875BB" w:rsidRDefault="003875BB" w:rsidP="003875BB">
      <w:pPr>
        <w:rPr>
          <w:rFonts w:ascii="Arial" w:hAnsi="Arial" w:cs="Arial"/>
        </w:rPr>
      </w:pPr>
      <w:r>
        <w:rPr>
          <w:rFonts w:ascii="Arial" w:hAnsi="Arial" w:cs="Arial"/>
        </w:rPr>
        <w:t>Star Wars taught me</w:t>
      </w:r>
    </w:p>
    <w:p w:rsidR="003875BB" w:rsidRDefault="003875BB" w:rsidP="003875BB">
      <w:pPr>
        <w:rPr>
          <w:rFonts w:ascii="Arial" w:hAnsi="Arial" w:cs="Arial"/>
        </w:rPr>
      </w:pPr>
      <w:r>
        <w:rPr>
          <w:rFonts w:ascii="Arial" w:hAnsi="Arial" w:cs="Arial"/>
        </w:rPr>
        <w:t>To stand up for what I believe in</w:t>
      </w:r>
    </w:p>
    <w:p w:rsidR="003875BB" w:rsidRDefault="003875BB" w:rsidP="003875BB">
      <w:pPr>
        <w:rPr>
          <w:rFonts w:ascii="Arial" w:hAnsi="Arial" w:cs="Arial"/>
        </w:rPr>
      </w:pPr>
      <w:r>
        <w:rPr>
          <w:rFonts w:ascii="Arial" w:hAnsi="Arial" w:cs="Arial"/>
        </w:rPr>
        <w:t>And that we choose our own sides.</w:t>
      </w:r>
    </w:p>
    <w:p w:rsidR="003875BB" w:rsidRDefault="003875BB" w:rsidP="003875BB">
      <w:pPr>
        <w:rPr>
          <w:rFonts w:ascii="Arial" w:hAnsi="Arial" w:cs="Arial"/>
        </w:rPr>
      </w:pPr>
      <w:r>
        <w:rPr>
          <w:rFonts w:ascii="Arial" w:hAnsi="Arial" w:cs="Arial"/>
        </w:rPr>
        <w:t>Harry Potter taught me</w:t>
      </w:r>
    </w:p>
    <w:p w:rsidR="003875BB" w:rsidRDefault="003875BB" w:rsidP="003875BB">
      <w:pPr>
        <w:rPr>
          <w:rFonts w:ascii="Arial" w:hAnsi="Arial" w:cs="Arial"/>
        </w:rPr>
      </w:pPr>
      <w:r>
        <w:rPr>
          <w:rFonts w:ascii="Arial" w:hAnsi="Arial" w:cs="Arial"/>
        </w:rPr>
        <w:t>That true friends always stay by your side</w:t>
      </w:r>
    </w:p>
    <w:p w:rsidR="003875BB" w:rsidRDefault="003875BB" w:rsidP="003875BB">
      <w:pPr>
        <w:rPr>
          <w:rFonts w:ascii="Arial" w:hAnsi="Arial" w:cs="Arial"/>
        </w:rPr>
      </w:pPr>
      <w:r>
        <w:rPr>
          <w:rFonts w:ascii="Arial" w:hAnsi="Arial" w:cs="Arial"/>
        </w:rPr>
        <w:t>And to never give up.</w:t>
      </w:r>
    </w:p>
    <w:p w:rsidR="003875BB" w:rsidRDefault="003875BB" w:rsidP="003875BB">
      <w:pPr>
        <w:rPr>
          <w:rFonts w:ascii="Arial" w:hAnsi="Arial" w:cs="Arial"/>
        </w:rPr>
      </w:pPr>
      <w:r>
        <w:rPr>
          <w:rFonts w:ascii="Arial" w:hAnsi="Arial" w:cs="Arial"/>
        </w:rPr>
        <w:t>Percy Jackson taught me</w:t>
      </w:r>
    </w:p>
    <w:p w:rsidR="003875BB" w:rsidRDefault="003875BB" w:rsidP="003875BB">
      <w:pPr>
        <w:rPr>
          <w:rFonts w:ascii="Arial" w:hAnsi="Arial" w:cs="Arial"/>
        </w:rPr>
      </w:pPr>
      <w:r>
        <w:rPr>
          <w:rFonts w:ascii="Arial" w:hAnsi="Arial" w:cs="Arial"/>
        </w:rPr>
        <w:t>That people can be both evil and good</w:t>
      </w:r>
    </w:p>
    <w:p w:rsidR="003875BB" w:rsidRDefault="003875BB" w:rsidP="003875BB">
      <w:pPr>
        <w:rPr>
          <w:rFonts w:ascii="Arial" w:hAnsi="Arial" w:cs="Arial"/>
        </w:rPr>
      </w:pPr>
      <w:r>
        <w:rPr>
          <w:rFonts w:ascii="Arial" w:hAnsi="Arial" w:cs="Arial"/>
        </w:rPr>
        <w:t>And to not judge a book by its cover.</w:t>
      </w:r>
    </w:p>
    <w:p w:rsidR="003875BB" w:rsidRDefault="003875BB" w:rsidP="003875BB">
      <w:pPr>
        <w:rPr>
          <w:rFonts w:ascii="Arial" w:hAnsi="Arial" w:cs="Arial"/>
        </w:rPr>
      </w:pPr>
      <w:r>
        <w:rPr>
          <w:rFonts w:ascii="Arial" w:hAnsi="Arial" w:cs="Arial"/>
        </w:rPr>
        <w:t>They taught me so much.</w:t>
      </w:r>
    </w:p>
    <w:p w:rsidR="003875BB" w:rsidRDefault="003875BB" w:rsidP="003875BB">
      <w:pPr>
        <w:rPr>
          <w:rFonts w:ascii="Arial" w:hAnsi="Arial" w:cs="Arial"/>
        </w:rPr>
      </w:pPr>
      <w:r>
        <w:rPr>
          <w:rFonts w:ascii="Arial" w:hAnsi="Arial" w:cs="Arial"/>
        </w:rPr>
        <w:t>And all that time</w:t>
      </w:r>
    </w:p>
    <w:p w:rsidR="003875BB" w:rsidRDefault="003875BB" w:rsidP="003875B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They were never really there.</w:t>
      </w:r>
    </w:p>
    <w:p w:rsidR="003875BB" w:rsidRDefault="003875BB" w:rsidP="003875BB">
      <w:pPr>
        <w:rPr>
          <w:rFonts w:ascii="Arial" w:hAnsi="Arial" w:cs="Arial"/>
        </w:rPr>
      </w:pPr>
      <w:r>
        <w:rPr>
          <w:rFonts w:ascii="Arial" w:hAnsi="Arial" w:cs="Arial"/>
        </w:rPr>
        <w:t>But they are real to me.</w:t>
      </w:r>
    </w:p>
    <w:p w:rsidR="003875BB" w:rsidRDefault="003875BB" w:rsidP="003875BB">
      <w:pPr>
        <w:rPr>
          <w:rFonts w:ascii="Arial" w:hAnsi="Arial" w:cs="Arial"/>
        </w:rPr>
      </w:pPr>
    </w:p>
    <w:p w:rsidR="003875BB" w:rsidRDefault="003875BB" w:rsidP="003875BB">
      <w:pPr>
        <w:rPr>
          <w:rFonts w:ascii="Arial" w:hAnsi="Arial" w:cs="Arial"/>
        </w:rPr>
      </w:pPr>
      <w:r>
        <w:rPr>
          <w:rFonts w:ascii="Arial" w:hAnsi="Arial" w:cs="Arial"/>
        </w:rPr>
        <w:t>They taught me one last thing.</w:t>
      </w:r>
    </w:p>
    <w:p w:rsidR="003875BB" w:rsidRPr="003875BB" w:rsidRDefault="003875BB" w:rsidP="003875BB">
      <w:pPr>
        <w:rPr>
          <w:rFonts w:ascii="Arial" w:hAnsi="Arial" w:cs="Arial"/>
        </w:rPr>
      </w:pPr>
      <w:r>
        <w:rPr>
          <w:rFonts w:ascii="Arial" w:hAnsi="Arial" w:cs="Arial"/>
        </w:rPr>
        <w:t>They taught me to believe.</w:t>
      </w:r>
      <w:bookmarkStart w:id="0" w:name="_GoBack"/>
      <w:bookmarkEnd w:id="0"/>
    </w:p>
    <w:sectPr w:rsidR="003875BB" w:rsidRPr="003875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5BB"/>
    <w:rsid w:val="003875BB"/>
    <w:rsid w:val="00CB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1E6F3-AA7B-4E57-B5CC-B0FF8C32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Daniel</dc:creator>
  <cp:keywords/>
  <dc:description/>
  <cp:lastModifiedBy>Clare Daniel</cp:lastModifiedBy>
  <cp:revision>1</cp:revision>
  <dcterms:created xsi:type="dcterms:W3CDTF">2020-03-25T18:41:00Z</dcterms:created>
  <dcterms:modified xsi:type="dcterms:W3CDTF">2020-03-25T18:51:00Z</dcterms:modified>
</cp:coreProperties>
</file>