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7FBE" w14:textId="77777777" w:rsidR="009A062C" w:rsidRPr="00101082" w:rsidRDefault="009A062C" w:rsidP="009A062C">
      <w:pPr>
        <w:spacing w:line="437" w:lineRule="exact"/>
        <w:jc w:val="both"/>
        <w:rPr>
          <w:color w:val="7030A0"/>
        </w:rPr>
      </w:pPr>
      <w:r w:rsidRPr="00101082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87938" wp14:editId="336F27F2">
                <wp:simplePos x="0" y="0"/>
                <wp:positionH relativeFrom="page">
                  <wp:posOffset>5249542</wp:posOffset>
                </wp:positionH>
                <wp:positionV relativeFrom="paragraph">
                  <wp:posOffset>20317</wp:posOffset>
                </wp:positionV>
                <wp:extent cx="1506858" cy="1849758"/>
                <wp:effectExtent l="0" t="0" r="17142" b="17142"/>
                <wp:wrapNone/>
                <wp:docPr id="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8" cy="184975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DA97F" w14:textId="77777777" w:rsidR="009A062C" w:rsidRDefault="009A062C" w:rsidP="009A062C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B9879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3.35pt;margin-top:1.6pt;width:118.65pt;height:145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CQ0wEAAJsDAAAOAAAAZHJzL2Uyb0RvYy54bWysU9uO2yAQfa/Uf0C8N3aiZpu14qzajbaq&#10;tGpXSvsBBEOMhBk6kNjp13fATtLLW1U/4IGZOZw5M6wfhs6yk8JgwNV8Pis5U05CY9yh5t++Pr1Z&#10;cRaicI2w4FTNzyrwh83rV+veV2oBLdhGISMQF6re17yN0VdFEWSrOhFm4JUjpwbsRKQtHooGRU/o&#10;nS0WZXlX9ICNR5AqBDrdjk6+yfhaKxm/aB1UZLbmxC3mFfO6T2uxWYvqgMK3Rk40xD+w6IRxdOkV&#10;aiuiYEc0f0F1RiIE0HEmoStAayNVroGqmZd/VLNrhVe5FhIn+KtM4f/Bys+nnX9BFocPMFADkyC9&#10;D1Wgw1TPoLFLf2LKyE8Snq+yqSEymZKW5d1qSY2W5Juv3t6/ow3hFLd0jyF+VNCxZNQcqS9ZLnF6&#10;DnEMvYSk2xw8GWtzb6xjfc3vl4tVTghgTZOcKSzgYf9okZ1E6m7+pnt/C0vIWxHaMS67pjDriOWt&#10;3GTFYT9MGuyhOZM0NN1EuQX8wVlPk1Lz8P0oUHFmPzlqRRqri4EXY38xhJOUWvPI2Wg+xnH8qP9e&#10;xGe38zJhjGW/P0bQJiuSyIwMJo40AVnTaVrTiP26z1G3N7X5CQAA//8DAFBLAwQUAAYACAAAACEA&#10;Sh6HWOAAAAAKAQAADwAAAGRycy9kb3ducmV2LnhtbEyPzU7DMBCE70i8g7VIXBB1SNO0hDgVQgJx&#10;q/ojet3EJomI1yF2m/D2bE9wHM1o5pt8PdlOnM3gW0cKHmYRCEOV0y3VCg771/sVCB+QNHaOjIIf&#10;42FdXF/lmGk30tacd6EWXEI+QwVNCH0mpa8aY9HPXG+IvU83WAwsh1rqAUcut52MoyiVFlvihQZ7&#10;89KY6mt3srw7tQd3fB/3pZ1/DJtkgXdv22+lbm+m5ycQwUzhLwwXfEaHgplKdyLtRadgFadLjiqY&#10;xyAufpQmfK5UED8mC5BFLv9fKH4BAAD//wMAUEsBAi0AFAAGAAgAAAAhALaDOJL+AAAA4QEAABMA&#10;AAAAAAAAAAAAAAAAAAAAAFtDb250ZW50X1R5cGVzXS54bWxQSwECLQAUAAYACAAAACEAOP0h/9YA&#10;AACUAQAACwAAAAAAAAAAAAAAAAAvAQAAX3JlbHMvLnJlbHNQSwECLQAUAAYACAAAACEAMhEAkNMB&#10;AACbAwAADgAAAAAAAAAAAAAAAAAuAgAAZHJzL2Uyb0RvYy54bWxQSwECLQAUAAYACAAAACEASh6H&#10;WOAAAAAKAQAADwAAAAAAAAAAAAAAAAAtBAAAZHJzL2Rvd25yZXYueG1sUEsFBgAAAAAEAAQA8wAA&#10;ADoFAAAAAA==&#10;" filled="f" strokeweight=".26467mm">
                <v:textbox inset="0,0,0,0">
                  <w:txbxContent>
                    <w:p w14:paraId="2AEDA97F" w14:textId="77777777" w:rsidR="009A062C" w:rsidRDefault="009A062C" w:rsidP="009A062C">
                      <w:pPr>
                        <w:spacing w:before="72"/>
                        <w:ind w:left="144"/>
                      </w:pPr>
                      <w:r>
                        <w:rPr>
                          <w:spacing w:val="-2"/>
                          <w:sz w:val="20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082">
        <w:rPr>
          <w:b/>
          <w:color w:val="7030A0"/>
          <w:sz w:val="36"/>
        </w:rPr>
        <w:t>Pupil</w:t>
      </w:r>
      <w:r w:rsidRPr="00101082">
        <w:rPr>
          <w:b/>
          <w:color w:val="7030A0"/>
          <w:spacing w:val="-13"/>
          <w:sz w:val="36"/>
        </w:rPr>
        <w:t xml:space="preserve"> </w:t>
      </w:r>
      <w:r w:rsidRPr="00101082">
        <w:rPr>
          <w:b/>
          <w:color w:val="7030A0"/>
          <w:sz w:val="36"/>
        </w:rPr>
        <w:t xml:space="preserve">Medical </w:t>
      </w:r>
      <w:r w:rsidRPr="00101082">
        <w:rPr>
          <w:b/>
          <w:color w:val="7030A0"/>
          <w:spacing w:val="-2"/>
          <w:sz w:val="36"/>
        </w:rPr>
        <w:t>Sheet</w:t>
      </w:r>
    </w:p>
    <w:p w14:paraId="40893F3D" w14:textId="77777777" w:rsidR="009A062C" w:rsidRDefault="009A062C" w:rsidP="009A062C">
      <w:pPr>
        <w:pStyle w:val="BodyText"/>
        <w:spacing w:before="5"/>
        <w:rPr>
          <w:b/>
          <w:sz w:val="44"/>
        </w:rPr>
      </w:pPr>
    </w:p>
    <w:p w14:paraId="6C4BEF3C" w14:textId="0736AE8C" w:rsidR="009A062C" w:rsidRDefault="009A062C" w:rsidP="009A062C">
      <w:r>
        <w:rPr>
          <w:bCs/>
          <w:position w:val="5"/>
          <w:sz w:val="28"/>
          <w:szCs w:val="28"/>
        </w:rPr>
        <w:t>Date diet commences:</w:t>
      </w:r>
      <w:r>
        <w:rPr>
          <w:bCs/>
          <w:spacing w:val="-17"/>
          <w:position w:val="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……………….……………</w:t>
      </w:r>
      <w:r w:rsidR="00A25EF4">
        <w:rPr>
          <w:bCs/>
          <w:spacing w:val="-2"/>
          <w:sz w:val="28"/>
          <w:szCs w:val="28"/>
        </w:rPr>
        <w:t>…</w:t>
      </w:r>
      <w:r>
        <w:rPr>
          <w:bCs/>
          <w:color w:val="C00000"/>
          <w:spacing w:val="-2"/>
          <w:sz w:val="28"/>
          <w:szCs w:val="28"/>
        </w:rPr>
        <w:br/>
      </w:r>
    </w:p>
    <w:p w14:paraId="14680DB1" w14:textId="5CF35337" w:rsidR="009A062C" w:rsidRDefault="009A062C" w:rsidP="009A062C">
      <w:pPr>
        <w:pStyle w:val="Heading4"/>
        <w:spacing w:line="420" w:lineRule="auto"/>
        <w:ind w:left="0" w:right="349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Name:</w:t>
      </w:r>
      <w:r w:rsidR="00A25EF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…………………………………………………………</w:t>
      </w:r>
    </w:p>
    <w:p w14:paraId="0411AD1D" w14:textId="57D2E42F" w:rsidR="00A25EF4" w:rsidRDefault="009A062C" w:rsidP="009A062C">
      <w:pPr>
        <w:pStyle w:val="Heading4"/>
        <w:spacing w:line="420" w:lineRule="auto"/>
        <w:ind w:left="0" w:right="3639"/>
        <w:jc w:val="both"/>
        <w:rPr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3725" wp14:editId="3A4B4927">
                <wp:simplePos x="0" y="0"/>
                <wp:positionH relativeFrom="column">
                  <wp:posOffset>4197350</wp:posOffset>
                </wp:positionH>
                <wp:positionV relativeFrom="paragraph">
                  <wp:posOffset>481965</wp:posOffset>
                </wp:positionV>
                <wp:extent cx="1805309" cy="476887"/>
                <wp:effectExtent l="0" t="0" r="4441" b="0"/>
                <wp:wrapNone/>
                <wp:docPr id="90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9" cy="47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D4D52E3" w14:textId="77777777" w:rsidR="009A062C" w:rsidRDefault="009A062C" w:rsidP="009A062C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Photograph</w:t>
                            </w:r>
                            <w:r>
                              <w:rPr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Cs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updated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each September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A5C3725" id="Rectangle 54" o:spid="_x0000_s1027" style="position:absolute;left:0;text-align:left;margin-left:330.5pt;margin-top:37.95pt;width:142.15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VH2wEAAKsDAAAOAAAAZHJzL2Uyb0RvYy54bWysU8GO2jAQvVfqP1i+lwTKLiwirKpFVJVW&#10;7Up0P8A4NrHkeNyxIaFf37FDgXZvVXNwPJ7xy5s3L8vHvrXsqDAYcBUfj0rOlJNQG7ev+Ov3zYc5&#10;ZyEKVwsLTlX8pAJ/XL1/t+z8Qk2gAVsrZATiwqLzFW9i9IuiCLJRrQgj8MpRUgO2IlKI+6JG0RF6&#10;a4tJWd4XHWDtEaQKgU7XQ5KvMr7WSsZvWgcVma04cYt5xbzu0lqslmKxR+EbI880xD+waIVx9NEL&#10;1FpEwQ5o3kC1RiIE0HEkoS1AayNV7oG6GZd/dbNthFe5FxIn+ItM4f/Byq/HrX9BkqHzYRFom7ro&#10;NbbpTfxYn8U6XcRSfWSSDsfz8u5j+cCZpNx0dj+fz5KaxfW2xxA/K2hZ2lQcaRhZI3F8DnEo/V2S&#10;PhbAmnpjrM0B7ndPFtlR0OA2+Tmj/1FmHZOCbKOtGLAdJIQ81YS9FqEZMPK1M4R1xPPab9rFftcz&#10;U1NbqSad7KA+vRABhcS9AfzJWUc+qXj4cRCoOLNfHA3iYTydJmPlYHo3m1CAt5ndbUY4SVAVlxE5&#10;G4KnONiR/OBFfHZbLxOLJIKDT4cI2mSxrpzO5MkRWe6ze5PlbuNcdf3HVr8AAAD//wMAUEsDBBQA&#10;BgAIAAAAIQA7k3nl3wAAAAoBAAAPAAAAZHJzL2Rvd25yZXYueG1sTI/LTsMwEEX3SPyDNUjsqF1o&#10;QhviVAiJRTe0hHyAG0+TqH5EsdOkfD3DCpaje3Tn3Hw7W8MuOITOOwnLhQCGrva6c42E6uv9YQ0s&#10;ROW0Mt6hhCsG2Ba3N7nKtJ/cJ17K2DAqcSFTEtoY+4zzULdoVVj4Hh1lJz9YFekcGq4HNVG5NfxR&#10;iJRb1Tn60Koe31qsz+VoJewP+10lVuJ7TK87PZWH84cJlZT3d/PrC7CIc/yD4Vef1KEgp6MfnQ7M&#10;SEjTJW2JEp6TDTACNqvkCdiRyIQSXuT8/4TiBwAA//8DAFBLAQItABQABgAIAAAAIQC2gziS/gAA&#10;AOEBAAATAAAAAAAAAAAAAAAAAAAAAABbQ29udGVudF9UeXBlc10ueG1sUEsBAi0AFAAGAAgAAAAh&#10;ADj9If/WAAAAlAEAAAsAAAAAAAAAAAAAAAAALwEAAF9yZWxzLy5yZWxzUEsBAi0AFAAGAAgAAAAh&#10;AD5RtUfbAQAAqwMAAA4AAAAAAAAAAAAAAAAALgIAAGRycy9lMm9Eb2MueG1sUEsBAi0AFAAGAAgA&#10;AAAhADuTeeXfAAAACgEAAA8AAAAAAAAAAAAAAAAANQQAAGRycy9kb3ducmV2LnhtbFBLBQYAAAAA&#10;BAAEAPMAAABBBQAAAAA=&#10;" stroked="f">
                <v:textbox>
                  <w:txbxContent>
                    <w:p w14:paraId="6D4D52E3" w14:textId="77777777" w:rsidR="009A062C" w:rsidRDefault="009A062C" w:rsidP="009A062C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>Photograph</w:t>
                      </w:r>
                      <w:r>
                        <w:rPr>
                          <w:bCs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bCs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bCs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updated</w:t>
                      </w:r>
                      <w:r>
                        <w:rPr>
                          <w:bCs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pacing w:val="-2"/>
                          <w:sz w:val="24"/>
                        </w:rPr>
                        <w:t>each September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2"/>
          <w:sz w:val="28"/>
          <w:szCs w:val="28"/>
        </w:rPr>
        <w:t>Class/Year:</w:t>
      </w:r>
      <w:r w:rsidR="00A25EF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…………………………………………………</w:t>
      </w:r>
      <w:r w:rsidR="00A25EF4">
        <w:rPr>
          <w:spacing w:val="-2"/>
          <w:sz w:val="28"/>
          <w:szCs w:val="28"/>
        </w:rPr>
        <w:t>.</w:t>
      </w:r>
    </w:p>
    <w:p w14:paraId="19C7CD1A" w14:textId="07CCB8E5" w:rsidR="009A062C" w:rsidRPr="009A062C" w:rsidRDefault="009A062C" w:rsidP="009A062C">
      <w:pPr>
        <w:pStyle w:val="Heading4"/>
        <w:spacing w:line="420" w:lineRule="auto"/>
        <w:ind w:left="0" w:right="363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Medical </w:t>
      </w:r>
      <w:r w:rsidR="00A25EF4">
        <w:rPr>
          <w:spacing w:val="-2"/>
          <w:sz w:val="28"/>
          <w:szCs w:val="28"/>
        </w:rPr>
        <w:t>confirmation from Edsential HQ state</w:t>
      </w:r>
      <w:r w:rsidR="00A320AB">
        <w:rPr>
          <w:spacing w:val="-2"/>
          <w:sz w:val="28"/>
          <w:szCs w:val="28"/>
        </w:rPr>
        <w:t>s</w:t>
      </w:r>
      <w:r w:rsidR="00A25EF4">
        <w:rPr>
          <w:spacing w:val="-2"/>
          <w:sz w:val="28"/>
          <w:szCs w:val="28"/>
        </w:rPr>
        <w:t xml:space="preserve"> I </w:t>
      </w:r>
      <w:r w:rsidR="00A320AB">
        <w:rPr>
          <w:spacing w:val="-2"/>
          <w:sz w:val="28"/>
          <w:szCs w:val="28"/>
        </w:rPr>
        <w:t xml:space="preserve">am </w:t>
      </w:r>
      <w:r>
        <w:rPr>
          <w:spacing w:val="-2"/>
          <w:sz w:val="28"/>
          <w:szCs w:val="28"/>
        </w:rPr>
        <w:t>allergic to:</w:t>
      </w:r>
    </w:p>
    <w:p w14:paraId="2889780E" w14:textId="77777777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1.……………………….……………………………………</w:t>
      </w:r>
    </w:p>
    <w:p w14:paraId="1D2DD7CF" w14:textId="51C5B3A4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2…………………………………………………………</w:t>
      </w:r>
      <w:proofErr w:type="gramStart"/>
      <w:r>
        <w:t>…..</w:t>
      </w:r>
      <w:proofErr w:type="gramEnd"/>
    </w:p>
    <w:p w14:paraId="24D31695" w14:textId="77777777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3…………………………………………………………</w:t>
      </w:r>
      <w:proofErr w:type="gramStart"/>
      <w:r>
        <w:t>…..</w:t>
      </w:r>
      <w:proofErr w:type="gramEnd"/>
    </w:p>
    <w:p w14:paraId="24729E98" w14:textId="7BDE93A5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4……………………………………………………</w:t>
      </w:r>
      <w:r>
        <w:rPr>
          <w:spacing w:val="-2"/>
          <w:szCs w:val="22"/>
        </w:rPr>
        <w:t>…………</w:t>
      </w:r>
    </w:p>
    <w:p w14:paraId="28576C4D" w14:textId="4483AFD2" w:rsidR="009A062C" w:rsidRDefault="009A062C" w:rsidP="009A062C">
      <w:pPr>
        <w:spacing w:before="73"/>
        <w:rPr>
          <w:spacing w:val="-2"/>
          <w:sz w:val="28"/>
          <w:szCs w:val="28"/>
        </w:rPr>
      </w:pPr>
      <w:r w:rsidRPr="00A25EF4">
        <w:rPr>
          <w:b/>
          <w:bCs/>
          <w:spacing w:val="-2"/>
          <w:sz w:val="28"/>
          <w:szCs w:val="28"/>
        </w:rPr>
        <w:t>School Management Plan</w:t>
      </w:r>
      <w:r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br/>
        <w:t>What is the process of identifying this pupil to the catering team on a daily basis</w:t>
      </w:r>
      <w:r w:rsidR="00A25EF4">
        <w:rPr>
          <w:spacing w:val="-2"/>
          <w:sz w:val="28"/>
          <w:szCs w:val="28"/>
        </w:rPr>
        <w:t xml:space="preserve"> other than this document</w:t>
      </w:r>
      <w:r w:rsidR="00A320AB">
        <w:rPr>
          <w:spacing w:val="-2"/>
          <w:sz w:val="28"/>
          <w:szCs w:val="28"/>
        </w:rPr>
        <w:t xml:space="preserve"> - please </w:t>
      </w:r>
      <w:proofErr w:type="gramStart"/>
      <w:r w:rsidR="00A320AB">
        <w:rPr>
          <w:spacing w:val="-2"/>
          <w:sz w:val="28"/>
          <w:szCs w:val="28"/>
        </w:rPr>
        <w:t>refer  to</w:t>
      </w:r>
      <w:proofErr w:type="gramEnd"/>
      <w:r w:rsidR="00A320AB">
        <w:rPr>
          <w:spacing w:val="-2"/>
          <w:sz w:val="28"/>
          <w:szCs w:val="28"/>
        </w:rPr>
        <w:t xml:space="preserve"> the Allergen policy.</w:t>
      </w:r>
    </w:p>
    <w:p w14:paraId="2A3619E2" w14:textId="0DF84828" w:rsidR="00A25EF4" w:rsidRPr="009A062C" w:rsidRDefault="00A25EF4" w:rsidP="009A062C">
      <w:pPr>
        <w:spacing w:before="7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29F70" w14:textId="77777777" w:rsidR="009A062C" w:rsidRDefault="009A062C" w:rsidP="009A062C">
      <w:pPr>
        <w:pStyle w:val="BodyText"/>
        <w:rPr>
          <w:sz w:val="32"/>
        </w:rPr>
      </w:pPr>
    </w:p>
    <w:tbl>
      <w:tblPr>
        <w:tblW w:w="10343" w:type="dxa"/>
        <w:tblInd w:w="-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5293"/>
      </w:tblGrid>
      <w:tr w:rsidR="009A062C" w14:paraId="40843121" w14:textId="77777777" w:rsidTr="00101082">
        <w:trPr>
          <w:trHeight w:val="373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60E1" w14:textId="77777777" w:rsidR="009A062C" w:rsidRPr="00101082" w:rsidRDefault="009A062C" w:rsidP="00745131">
            <w:pPr>
              <w:pStyle w:val="BodyText"/>
              <w:rPr>
                <w:b/>
                <w:bCs/>
                <w:color w:val="7030A0"/>
                <w:sz w:val="24"/>
                <w:szCs w:val="24"/>
              </w:rPr>
            </w:pPr>
            <w:r w:rsidRPr="00101082">
              <w:rPr>
                <w:b/>
                <w:bCs/>
                <w:color w:val="7030A0"/>
                <w:sz w:val="24"/>
                <w:szCs w:val="24"/>
              </w:rPr>
              <w:t>ONSITE CATERING TEAM TO COMPLETE:</w:t>
            </w:r>
          </w:p>
          <w:p w14:paraId="189085BC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confirm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read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understood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2"/>
                <w:sz w:val="24"/>
                <w:szCs w:val="24"/>
              </w:rPr>
              <w:t xml:space="preserve"> above.</w:t>
            </w:r>
          </w:p>
          <w:p w14:paraId="7B6749A5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confirm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reviewed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tailored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diet sheet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448142AA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br/>
              <w:t>SIGNED ………………………………………………………………</w:t>
            </w:r>
            <w:r>
              <w:rPr>
                <w:sz w:val="24"/>
                <w:szCs w:val="24"/>
              </w:rPr>
              <w:br/>
            </w:r>
          </w:p>
          <w:p w14:paraId="1F7BA288" w14:textId="58A10446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 ………………………………………………………</w:t>
            </w:r>
            <w:r>
              <w:rPr>
                <w:sz w:val="24"/>
                <w:szCs w:val="24"/>
              </w:rPr>
              <w:br/>
            </w:r>
          </w:p>
          <w:p w14:paraId="6516ECA2" w14:textId="77777777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………………………………………………………………….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9A7" w14:textId="77777777" w:rsidR="009A062C" w:rsidRPr="00101082" w:rsidRDefault="009A062C" w:rsidP="00745131">
            <w:pPr>
              <w:pStyle w:val="BodyText"/>
              <w:rPr>
                <w:b/>
                <w:bCs/>
                <w:color w:val="7030A0"/>
                <w:sz w:val="24"/>
                <w:szCs w:val="24"/>
              </w:rPr>
            </w:pPr>
            <w:r w:rsidRPr="00101082">
              <w:rPr>
                <w:b/>
                <w:bCs/>
                <w:color w:val="7030A0"/>
                <w:sz w:val="24"/>
                <w:szCs w:val="24"/>
              </w:rPr>
              <w:t>SCHOOL TO COMPLETE:</w:t>
            </w:r>
          </w:p>
          <w:p w14:paraId="5B908D99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53950FEE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18910623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0EA53D0B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742377AE" w14:textId="77777777" w:rsidR="009A062C" w:rsidRDefault="009A062C" w:rsidP="00745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SIGNED ………………………………………………………………….</w:t>
            </w:r>
            <w:r>
              <w:rPr>
                <w:sz w:val="24"/>
                <w:szCs w:val="24"/>
              </w:rPr>
              <w:br/>
            </w:r>
          </w:p>
          <w:p w14:paraId="6AB4C2C5" w14:textId="74AB6A0A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 ………………………………</w:t>
            </w:r>
            <w:proofErr w:type="gramStart"/>
            <w:r>
              <w:rPr>
                <w:sz w:val="24"/>
                <w:szCs w:val="24"/>
              </w:rPr>
              <w:t>…</w:t>
            </w:r>
            <w:r w:rsidR="00101082"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…………………….</w:t>
            </w:r>
            <w:r>
              <w:rPr>
                <w:sz w:val="24"/>
                <w:szCs w:val="24"/>
              </w:rPr>
              <w:br/>
            </w:r>
          </w:p>
          <w:p w14:paraId="33A0F282" w14:textId="77777777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………………………………………………………………………</w:t>
            </w:r>
          </w:p>
        </w:tc>
      </w:tr>
    </w:tbl>
    <w:p w14:paraId="2A5D98E7" w14:textId="77777777" w:rsidR="009A062C" w:rsidRDefault="009A062C" w:rsidP="009A062C">
      <w:pPr>
        <w:spacing w:before="1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14:paraId="1F00D236" w14:textId="77777777" w:rsidR="00101082" w:rsidRDefault="00101082" w:rsidP="009A062C">
      <w:pPr>
        <w:rPr>
          <w:b/>
          <w:color w:val="7030A0"/>
          <w:sz w:val="24"/>
        </w:rPr>
      </w:pPr>
    </w:p>
    <w:p w14:paraId="65CD3CE7" w14:textId="09E13026" w:rsidR="00F63861" w:rsidRPr="00101082" w:rsidRDefault="009A062C" w:rsidP="009A062C">
      <w:pPr>
        <w:rPr>
          <w:color w:val="7030A0"/>
        </w:rPr>
      </w:pPr>
      <w:r w:rsidRPr="00101082">
        <w:rPr>
          <w:b/>
          <w:color w:val="7030A0"/>
          <w:sz w:val="24"/>
        </w:rPr>
        <w:t xml:space="preserve"> PLEASE</w:t>
      </w:r>
      <w:r w:rsidRPr="00101082">
        <w:rPr>
          <w:b/>
          <w:color w:val="7030A0"/>
          <w:spacing w:val="-4"/>
          <w:sz w:val="24"/>
        </w:rPr>
        <w:t xml:space="preserve"> </w:t>
      </w:r>
      <w:r w:rsidRPr="00101082">
        <w:rPr>
          <w:b/>
          <w:color w:val="7030A0"/>
          <w:sz w:val="24"/>
        </w:rPr>
        <w:t>ENSURE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THIS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FORM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z w:val="24"/>
        </w:rPr>
        <w:t>IS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EASILY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ACCESSIBLE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BY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ALL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STAFF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z w:val="24"/>
        </w:rPr>
        <w:t>WORKING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IN</w:t>
      </w:r>
      <w:r w:rsidRPr="00101082">
        <w:rPr>
          <w:b/>
          <w:color w:val="7030A0"/>
          <w:spacing w:val="-4"/>
          <w:sz w:val="24"/>
        </w:rPr>
        <w:t xml:space="preserve"> </w:t>
      </w:r>
      <w:r w:rsidRPr="00101082">
        <w:rPr>
          <w:b/>
          <w:color w:val="7030A0"/>
          <w:sz w:val="24"/>
        </w:rPr>
        <w:t>THE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pacing w:val="-2"/>
          <w:sz w:val="24"/>
        </w:rPr>
        <w:t>KITCHEN</w:t>
      </w:r>
    </w:p>
    <w:sectPr w:rsidR="00F63861" w:rsidRPr="00101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FAD2" w14:textId="77777777" w:rsidR="00471A84" w:rsidRDefault="00471A84" w:rsidP="009A062C">
      <w:r>
        <w:separator/>
      </w:r>
    </w:p>
  </w:endnote>
  <w:endnote w:type="continuationSeparator" w:id="0">
    <w:p w14:paraId="02765967" w14:textId="77777777" w:rsidR="00471A84" w:rsidRDefault="00471A84" w:rsidP="009A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03E5" w14:textId="77777777" w:rsidR="00207F03" w:rsidRDefault="00207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4808" w14:textId="77777777" w:rsidR="00207F03" w:rsidRDefault="00207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CD50" w14:textId="77777777" w:rsidR="00207F03" w:rsidRDefault="00207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118B" w14:textId="77777777" w:rsidR="00471A84" w:rsidRDefault="00471A84" w:rsidP="009A062C">
      <w:r>
        <w:separator/>
      </w:r>
    </w:p>
  </w:footnote>
  <w:footnote w:type="continuationSeparator" w:id="0">
    <w:p w14:paraId="64718120" w14:textId="77777777" w:rsidR="00471A84" w:rsidRDefault="00471A84" w:rsidP="009A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1826" w14:textId="77777777" w:rsidR="00207F03" w:rsidRDefault="00207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8357" w14:textId="56249DCF" w:rsidR="009A062C" w:rsidRDefault="00207F03">
    <w:pPr>
      <w:pStyle w:val="Header"/>
    </w:pPr>
    <w:r>
      <w:rPr>
        <w:b/>
        <w:noProof/>
        <w:color w:val="0B3B5D"/>
      </w:rPr>
      <w:drawing>
        <wp:anchor distT="0" distB="0" distL="114300" distR="114300" simplePos="0" relativeHeight="251663360" behindDoc="1" locked="0" layoutInCell="1" allowOverlap="1" wp14:anchorId="77654890" wp14:editId="03CE1B1B">
          <wp:simplePos x="0" y="0"/>
          <wp:positionH relativeFrom="margin">
            <wp:posOffset>2676525</wp:posOffset>
          </wp:positionH>
          <wp:positionV relativeFrom="page">
            <wp:posOffset>96520</wp:posOffset>
          </wp:positionV>
          <wp:extent cx="3448050" cy="628650"/>
          <wp:effectExtent l="0" t="0" r="0" b="0"/>
          <wp:wrapSquare wrapText="bothSides"/>
          <wp:docPr id="64" name="Picture 6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AF729F" wp14:editId="5E776E70">
              <wp:simplePos x="0" y="0"/>
              <wp:positionH relativeFrom="page">
                <wp:posOffset>7096125</wp:posOffset>
              </wp:positionH>
              <wp:positionV relativeFrom="page">
                <wp:posOffset>-8255</wp:posOffset>
              </wp:positionV>
              <wp:extent cx="433705" cy="814705"/>
              <wp:effectExtent l="0" t="0" r="4445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D7596C9" id="Rectangle 2" o:spid="_x0000_s1026" style="position:absolute;margin-left:558.75pt;margin-top:-.65pt;width:34.15pt;height: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io1wEAAJ0DAAAOAAAAZHJzL2Uyb0RvYy54bWysU9tu2zAMfR+wfxD0vthO3aUz4hRDigwD&#10;ugvQ7QNkWbaFyaJGKXGyrx8lp2mwvQ17EUiROuQhj9b3x9Gwg0Kvwda8WOScKSuh1bav+fdvuzd3&#10;nPkgbCsMWFXzk/L8fvP61XpylVrCAKZVyAjE+mpyNR9CcFWWeTmoUfgFOGUp2AGOIpCLfdaimAh9&#10;NNkyz99mE2DrEKTynm4f5iDfJPyuUzJ86TqvAjM1p95COjGdTTyzzVpUPQo3aHluQ/xDF6PQlope&#10;oB5EEGyP+i+oUUsED11YSBgz6DotVeJAbIr8DzZPg3AqcaHheHcZk/9/sPLz4cl9xdi6d48gf3ia&#10;SDY5X10i0fGUw5rpE7S0Q7EPkMgeOxzjS6LBjmmmp8tM1TEwSZflzc0qv+VMUuiuKKMdK4jq+bFD&#10;Hz4oGFk0ao60sgQuDo8+zKnPKalLMLrdaWOSg32zNcgOgta72m3zcnlG99dpxsZkC/HZjBhvEstI&#10;LIrFVw20JyKJMGuENE3GAPiLs4n0UXP/cy9QcWY+WlrAu6Iso6CSU96uluTgdaS5jggrCarmgbPZ&#10;3IZZhHuHuh+oUpFIW3hPw+10Iv7S1blZ0kAa3VmvUWTXfsp6+VWb3wAAAP//AwBQSwMEFAAGAAgA&#10;AAAhAD2W1cviAAAADAEAAA8AAABkcnMvZG93bnJldi54bWxMj8tOwzAQRfdI/IM1SGxQ67ghbRTi&#10;VFDEpkUVfYi1E5skIh5HsduGv2e6gt1czdF95MvRduxsBt86lCCmETCDldMt1hKOh7dJCswHhVp1&#10;Do2EH+NhWdze5CrT7oI7c96HmpEJ+kxJaELoM8591Rir/NT1Bun35QarAsmh5npQFzK3HZ9F0Zxb&#10;1SIlNKo3q8ZU3/uTlXAoP9Jtol/e54+bdbz+XG1fMX6Q8v5ufH4CFswY/mC41qfqUFCn0p1Qe9aR&#10;FmKRECthImJgV0KkCa0p6ZotIuBFzv+PKH4BAAD//wMAUEsBAi0AFAAGAAgAAAAhALaDOJL+AAAA&#10;4QEAABMAAAAAAAAAAAAAAAAAAAAAAFtDb250ZW50X1R5cGVzXS54bWxQSwECLQAUAAYACAAAACEA&#10;OP0h/9YAAACUAQAACwAAAAAAAAAAAAAAAAAvAQAAX3JlbHMvLnJlbHNQSwECLQAUAAYACAAAACEA&#10;oMsoqNcBAACdAwAADgAAAAAAAAAAAAAAAAAuAgAAZHJzL2Uyb0RvYy54bWxQSwECLQAUAAYACAAA&#10;ACEAPZbVy+IAAAAMAQAADwAAAAAAAAAAAAAAAAAxBAAAZHJzL2Rvd25yZXYueG1sUEsFBgAAAAAE&#10;AAQA8wAAAEAFAAAAAA==&#10;" fillcolor="#7fc042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D2AA" w14:textId="77777777" w:rsidR="00207F03" w:rsidRDefault="00207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2C"/>
    <w:rsid w:val="00101082"/>
    <w:rsid w:val="00207F03"/>
    <w:rsid w:val="002F2A97"/>
    <w:rsid w:val="0043461C"/>
    <w:rsid w:val="00471A84"/>
    <w:rsid w:val="004D2F7B"/>
    <w:rsid w:val="009A062C"/>
    <w:rsid w:val="00A25EF4"/>
    <w:rsid w:val="00A320AB"/>
    <w:rsid w:val="00C23EED"/>
    <w:rsid w:val="00D10743"/>
    <w:rsid w:val="00F6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3F58"/>
  <w15:chartTrackingRefBased/>
  <w15:docId w15:val="{8930FBCF-D534-46C3-9884-7B7B27C8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2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9A062C"/>
    <w:pPr>
      <w:ind w:left="822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A062C"/>
    <w:rPr>
      <w:rFonts w:ascii="Calibri" w:eastAsia="Calibri" w:hAnsi="Calibri" w:cs="Calibri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9A062C"/>
  </w:style>
  <w:style w:type="character" w:customStyle="1" w:styleId="BodyTextChar">
    <w:name w:val="Body Text Char"/>
    <w:basedOn w:val="DefaultParagraphFont"/>
    <w:link w:val="BodyText"/>
    <w:rsid w:val="009A062C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62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0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62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67331-d28a-4683-b8d7-8dd18084a761" xsi:nil="true"/>
    <lcf76f155ced4ddcb4097134ff3c332f xmlns="e6cae936-4414-468a-97f0-24313b2592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3CD736DE874FA8C3296AFF38EE3F" ma:contentTypeVersion="13" ma:contentTypeDescription="Create a new document." ma:contentTypeScope="" ma:versionID="45ff6819df307c60b9fb68dce037528f">
  <xsd:schema xmlns:xsd="http://www.w3.org/2001/XMLSchema" xmlns:xs="http://www.w3.org/2001/XMLSchema" xmlns:p="http://schemas.microsoft.com/office/2006/metadata/properties" xmlns:ns2="e6cae936-4414-468a-97f0-24313b259271" xmlns:ns3="3e567331-d28a-4683-b8d7-8dd18084a761" targetNamespace="http://schemas.microsoft.com/office/2006/metadata/properties" ma:root="true" ma:fieldsID="5dc377ac5db54acf23b43a169128aefb" ns2:_="" ns3:_="">
    <xsd:import namespace="e6cae936-4414-468a-97f0-24313b259271"/>
    <xsd:import namespace="3e567331-d28a-4683-b8d7-8dd1808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e936-4414-468a-97f0-24313b25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7331-d28a-4683-b8d7-8dd18084a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6cb267-2637-495e-8851-1bc410e6ef3f}" ma:internalName="TaxCatchAll" ma:showField="CatchAllData" ma:web="3e567331-d28a-4683-b8d7-8dd1808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C8E06-12A1-4722-A1DA-6A93B612B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3CF8E-0914-43C8-9F5C-D5A68154973B}">
  <ds:schemaRefs>
    <ds:schemaRef ds:uri="http://schemas.microsoft.com/office/2006/metadata/properties"/>
    <ds:schemaRef ds:uri="http://schemas.microsoft.com/office/infopath/2007/PartnerControls"/>
    <ds:schemaRef ds:uri="3e567331-d28a-4683-b8d7-8dd18084a761"/>
    <ds:schemaRef ds:uri="e6cae936-4414-468a-97f0-24313b259271"/>
  </ds:schemaRefs>
</ds:datastoreItem>
</file>

<file path=customXml/itemProps3.xml><?xml version="1.0" encoding="utf-8"?>
<ds:datastoreItem xmlns:ds="http://schemas.openxmlformats.org/officeDocument/2006/customXml" ds:itemID="{E5EE4A05-9DC9-4384-9BBB-5B9538155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e936-4414-468a-97f0-24313b259271"/>
    <ds:schemaRef ds:uri="3e567331-d28a-4683-b8d7-8dd1808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Spina</dc:creator>
  <cp:keywords/>
  <dc:description/>
  <cp:lastModifiedBy>Lucy Wilson</cp:lastModifiedBy>
  <cp:revision>2</cp:revision>
  <dcterms:created xsi:type="dcterms:W3CDTF">2024-07-12T14:26:00Z</dcterms:created>
  <dcterms:modified xsi:type="dcterms:W3CDTF">2024-07-12T14:26:00Z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0x01010088173CD736DE874FA8C3296AFF38EE3F</vt:lpwstr>
  </property>
  <property fmtid="{D5CDD505-2E9C-101B-9397-08002B2CF9AE}" pid="3" name="Order">
    <vt:r8>1039800</vt:r8>
  </property>
</Properties>
</file>