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1F948" w14:textId="7D13976D" w:rsidR="00EA1B4C" w:rsidRDefault="002F162F">
      <w:r>
        <w:t>St. Martin’s Year 6                                                        Name ________________________</w:t>
      </w:r>
    </w:p>
    <w:p w14:paraId="73A538AA" w14:textId="0D1A66D2" w:rsidR="002F162F" w:rsidRDefault="002F162F">
      <w:r>
        <w:t>November isolation 2020</w:t>
      </w:r>
      <w:r w:rsidR="00B01460">
        <w:t xml:space="preserve"> - History</w:t>
      </w:r>
    </w:p>
    <w:p w14:paraId="3DCEFB0E" w14:textId="6465146D" w:rsidR="002F162F" w:rsidRDefault="002F162F">
      <w:r>
        <w:t>Anne Frank House – 1-15 videos Notes.</w:t>
      </w:r>
    </w:p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1838"/>
        <w:gridCol w:w="9361"/>
      </w:tblGrid>
      <w:tr w:rsidR="002F162F" w14:paraId="066AFC36" w14:textId="77777777" w:rsidTr="002F162F">
        <w:trPr>
          <w:trHeight w:val="780"/>
        </w:trPr>
        <w:tc>
          <w:tcPr>
            <w:tcW w:w="1838" w:type="dxa"/>
          </w:tcPr>
          <w:p w14:paraId="2D890D03" w14:textId="5ABAEBD3" w:rsidR="002F162F" w:rsidRDefault="002F162F">
            <w:r>
              <w:t>Episode number</w:t>
            </w:r>
            <w:r w:rsidR="00D1686C">
              <w:t xml:space="preserve"> and title</w:t>
            </w:r>
          </w:p>
        </w:tc>
        <w:tc>
          <w:tcPr>
            <w:tcW w:w="9361" w:type="dxa"/>
          </w:tcPr>
          <w:p w14:paraId="7DC4EAA7" w14:textId="65E46ADE" w:rsidR="002F162F" w:rsidRDefault="002F162F">
            <w:r>
              <w:t>Notes or comments</w:t>
            </w:r>
          </w:p>
        </w:tc>
      </w:tr>
      <w:tr w:rsidR="002F162F" w14:paraId="082B8179" w14:textId="77777777" w:rsidTr="002F162F">
        <w:trPr>
          <w:trHeight w:val="807"/>
        </w:trPr>
        <w:tc>
          <w:tcPr>
            <w:tcW w:w="1838" w:type="dxa"/>
          </w:tcPr>
          <w:p w14:paraId="515A5AB0" w14:textId="54DB6E9D" w:rsidR="002F162F" w:rsidRDefault="002F162F">
            <w:r>
              <w:t>1</w:t>
            </w:r>
            <w:r w:rsidR="00226CC6">
              <w:t xml:space="preserve"> - My best present</w:t>
            </w:r>
          </w:p>
        </w:tc>
        <w:tc>
          <w:tcPr>
            <w:tcW w:w="9361" w:type="dxa"/>
          </w:tcPr>
          <w:p w14:paraId="1255FF30" w14:textId="77777777" w:rsidR="002F162F" w:rsidRDefault="002F162F"/>
        </w:tc>
      </w:tr>
      <w:tr w:rsidR="002F162F" w14:paraId="6370C1BB" w14:textId="77777777" w:rsidTr="002F162F">
        <w:trPr>
          <w:trHeight w:val="780"/>
        </w:trPr>
        <w:tc>
          <w:tcPr>
            <w:tcW w:w="1838" w:type="dxa"/>
          </w:tcPr>
          <w:p w14:paraId="0812B8CE" w14:textId="12F220FA" w:rsidR="002F162F" w:rsidRDefault="002F162F">
            <w:r>
              <w:t>2</w:t>
            </w:r>
            <w:r w:rsidR="00226CC6">
              <w:t xml:space="preserve"> – Feeling so lonely</w:t>
            </w:r>
          </w:p>
        </w:tc>
        <w:tc>
          <w:tcPr>
            <w:tcW w:w="9361" w:type="dxa"/>
          </w:tcPr>
          <w:p w14:paraId="51487301" w14:textId="77777777" w:rsidR="002F162F" w:rsidRDefault="002F162F"/>
        </w:tc>
      </w:tr>
      <w:tr w:rsidR="002F162F" w14:paraId="121AE0D1" w14:textId="77777777" w:rsidTr="002F162F">
        <w:trPr>
          <w:trHeight w:val="780"/>
        </w:trPr>
        <w:tc>
          <w:tcPr>
            <w:tcW w:w="1838" w:type="dxa"/>
          </w:tcPr>
          <w:p w14:paraId="77C51100" w14:textId="0B33E6E4" w:rsidR="002F162F" w:rsidRDefault="002F162F">
            <w:r>
              <w:t>3</w:t>
            </w:r>
            <w:r w:rsidR="00226CC6">
              <w:t xml:space="preserve"> – My big dream</w:t>
            </w:r>
          </w:p>
        </w:tc>
        <w:tc>
          <w:tcPr>
            <w:tcW w:w="9361" w:type="dxa"/>
          </w:tcPr>
          <w:p w14:paraId="5E2A26AF" w14:textId="77777777" w:rsidR="002F162F" w:rsidRDefault="002F162F"/>
        </w:tc>
      </w:tr>
      <w:tr w:rsidR="002F162F" w14:paraId="58C9F10C" w14:textId="77777777" w:rsidTr="002F162F">
        <w:trPr>
          <w:trHeight w:val="780"/>
        </w:trPr>
        <w:tc>
          <w:tcPr>
            <w:tcW w:w="1838" w:type="dxa"/>
          </w:tcPr>
          <w:p w14:paraId="2C2F7237" w14:textId="7E9F7397" w:rsidR="002F162F" w:rsidRDefault="002F162F">
            <w:r>
              <w:t>4</w:t>
            </w:r>
            <w:r w:rsidR="00226CC6">
              <w:t xml:space="preserve"> – Utterly terrified</w:t>
            </w:r>
          </w:p>
        </w:tc>
        <w:tc>
          <w:tcPr>
            <w:tcW w:w="9361" w:type="dxa"/>
          </w:tcPr>
          <w:p w14:paraId="333D7BFA" w14:textId="77777777" w:rsidR="002F162F" w:rsidRDefault="002F162F"/>
        </w:tc>
      </w:tr>
      <w:tr w:rsidR="002F162F" w14:paraId="03052A5E" w14:textId="77777777" w:rsidTr="002F162F">
        <w:trPr>
          <w:trHeight w:val="807"/>
        </w:trPr>
        <w:tc>
          <w:tcPr>
            <w:tcW w:w="1838" w:type="dxa"/>
          </w:tcPr>
          <w:p w14:paraId="56314149" w14:textId="03934789" w:rsidR="002F162F" w:rsidRDefault="002F162F">
            <w:r>
              <w:t>5</w:t>
            </w:r>
            <w:r w:rsidR="00226CC6">
              <w:t xml:space="preserve"> - Happiness</w:t>
            </w:r>
          </w:p>
        </w:tc>
        <w:tc>
          <w:tcPr>
            <w:tcW w:w="9361" w:type="dxa"/>
          </w:tcPr>
          <w:p w14:paraId="3AA264E3" w14:textId="77777777" w:rsidR="002F162F" w:rsidRDefault="002F162F"/>
        </w:tc>
      </w:tr>
      <w:tr w:rsidR="002F162F" w14:paraId="354508A2" w14:textId="77777777" w:rsidTr="002F162F">
        <w:trPr>
          <w:trHeight w:val="780"/>
        </w:trPr>
        <w:tc>
          <w:tcPr>
            <w:tcW w:w="1838" w:type="dxa"/>
          </w:tcPr>
          <w:p w14:paraId="7836F9B7" w14:textId="0FEBDA85" w:rsidR="002F162F" w:rsidRDefault="002F162F">
            <w:r>
              <w:t>6</w:t>
            </w:r>
            <w:r w:rsidR="00226CC6">
              <w:t xml:space="preserve"> – Quarrelling with dad</w:t>
            </w:r>
          </w:p>
        </w:tc>
        <w:tc>
          <w:tcPr>
            <w:tcW w:w="9361" w:type="dxa"/>
          </w:tcPr>
          <w:p w14:paraId="7016C9B5" w14:textId="77777777" w:rsidR="002F162F" w:rsidRDefault="002F162F"/>
        </w:tc>
      </w:tr>
      <w:tr w:rsidR="002F162F" w14:paraId="66ED59A1" w14:textId="77777777" w:rsidTr="002F162F">
        <w:trPr>
          <w:trHeight w:val="780"/>
        </w:trPr>
        <w:tc>
          <w:tcPr>
            <w:tcW w:w="1838" w:type="dxa"/>
          </w:tcPr>
          <w:p w14:paraId="34690DA3" w14:textId="75C410E3" w:rsidR="002F162F" w:rsidRDefault="002F162F">
            <w:r>
              <w:t>7</w:t>
            </w:r>
            <w:r w:rsidR="00226CC6">
              <w:t xml:space="preserve"> – Hatred of the Jews</w:t>
            </w:r>
          </w:p>
        </w:tc>
        <w:tc>
          <w:tcPr>
            <w:tcW w:w="9361" w:type="dxa"/>
          </w:tcPr>
          <w:p w14:paraId="3D3CF770" w14:textId="77777777" w:rsidR="002F162F" w:rsidRDefault="002F162F"/>
        </w:tc>
      </w:tr>
      <w:tr w:rsidR="002F162F" w14:paraId="08A63CB2" w14:textId="77777777" w:rsidTr="002F162F">
        <w:trPr>
          <w:trHeight w:val="807"/>
        </w:trPr>
        <w:tc>
          <w:tcPr>
            <w:tcW w:w="1838" w:type="dxa"/>
          </w:tcPr>
          <w:p w14:paraId="3A945C71" w14:textId="3087F837" w:rsidR="002F162F" w:rsidRDefault="002F162F">
            <w:r>
              <w:t>8</w:t>
            </w:r>
            <w:r w:rsidR="00226CC6">
              <w:t xml:space="preserve"> – I’m suffocating</w:t>
            </w:r>
          </w:p>
        </w:tc>
        <w:tc>
          <w:tcPr>
            <w:tcW w:w="9361" w:type="dxa"/>
          </w:tcPr>
          <w:p w14:paraId="68AB248E" w14:textId="77777777" w:rsidR="002F162F" w:rsidRDefault="002F162F"/>
        </w:tc>
      </w:tr>
      <w:tr w:rsidR="002F162F" w14:paraId="3FEAD28C" w14:textId="77777777" w:rsidTr="002F162F">
        <w:trPr>
          <w:trHeight w:val="780"/>
        </w:trPr>
        <w:tc>
          <w:tcPr>
            <w:tcW w:w="1838" w:type="dxa"/>
          </w:tcPr>
          <w:p w14:paraId="6C733BB9" w14:textId="23EE99B3" w:rsidR="002F162F" w:rsidRDefault="002F162F">
            <w:r>
              <w:t>9</w:t>
            </w:r>
            <w:r w:rsidR="00226CC6">
              <w:t xml:space="preserve"> – D-Day!</w:t>
            </w:r>
          </w:p>
        </w:tc>
        <w:tc>
          <w:tcPr>
            <w:tcW w:w="9361" w:type="dxa"/>
          </w:tcPr>
          <w:p w14:paraId="1BC717DA" w14:textId="77777777" w:rsidR="002F162F" w:rsidRDefault="002F162F"/>
        </w:tc>
      </w:tr>
      <w:tr w:rsidR="002F162F" w14:paraId="568D3F47" w14:textId="77777777" w:rsidTr="002F162F">
        <w:trPr>
          <w:trHeight w:val="780"/>
        </w:trPr>
        <w:tc>
          <w:tcPr>
            <w:tcW w:w="1838" w:type="dxa"/>
          </w:tcPr>
          <w:p w14:paraId="2E9C2239" w14:textId="39405C47" w:rsidR="002F162F" w:rsidRDefault="002F162F">
            <w:r>
              <w:t>10</w:t>
            </w:r>
            <w:r w:rsidR="00E957E6">
              <w:t xml:space="preserve"> – Only criticism</w:t>
            </w:r>
          </w:p>
        </w:tc>
        <w:tc>
          <w:tcPr>
            <w:tcW w:w="9361" w:type="dxa"/>
          </w:tcPr>
          <w:p w14:paraId="36D9A49F" w14:textId="77777777" w:rsidR="002F162F" w:rsidRDefault="002F162F"/>
        </w:tc>
      </w:tr>
      <w:tr w:rsidR="002F162F" w14:paraId="45E01D52" w14:textId="77777777" w:rsidTr="002F162F">
        <w:trPr>
          <w:trHeight w:val="807"/>
        </w:trPr>
        <w:tc>
          <w:tcPr>
            <w:tcW w:w="1838" w:type="dxa"/>
          </w:tcPr>
          <w:p w14:paraId="03C166A1" w14:textId="63EC11D3" w:rsidR="002F162F" w:rsidRDefault="002F162F">
            <w:r>
              <w:t>11</w:t>
            </w:r>
            <w:r w:rsidR="00E957E6">
              <w:t xml:space="preserve"> – Longing for freedom</w:t>
            </w:r>
          </w:p>
        </w:tc>
        <w:tc>
          <w:tcPr>
            <w:tcW w:w="9361" w:type="dxa"/>
          </w:tcPr>
          <w:p w14:paraId="2D8AEE2E" w14:textId="77777777" w:rsidR="002F162F" w:rsidRDefault="002F162F"/>
        </w:tc>
      </w:tr>
      <w:tr w:rsidR="002F162F" w14:paraId="4A6A4B7F" w14:textId="77777777" w:rsidTr="002F162F">
        <w:trPr>
          <w:trHeight w:val="780"/>
        </w:trPr>
        <w:tc>
          <w:tcPr>
            <w:tcW w:w="1838" w:type="dxa"/>
          </w:tcPr>
          <w:p w14:paraId="41D1BEFC" w14:textId="4E6259AD" w:rsidR="002F162F" w:rsidRDefault="002F162F">
            <w:r>
              <w:t>12</w:t>
            </w:r>
            <w:r w:rsidR="00E957E6">
              <w:t xml:space="preserve"> – Let me be myself</w:t>
            </w:r>
          </w:p>
        </w:tc>
        <w:tc>
          <w:tcPr>
            <w:tcW w:w="9361" w:type="dxa"/>
          </w:tcPr>
          <w:p w14:paraId="2698AE7A" w14:textId="77777777" w:rsidR="002F162F" w:rsidRDefault="002F162F"/>
        </w:tc>
      </w:tr>
      <w:tr w:rsidR="002F162F" w14:paraId="478B0A22" w14:textId="77777777" w:rsidTr="002F162F">
        <w:trPr>
          <w:trHeight w:val="780"/>
        </w:trPr>
        <w:tc>
          <w:tcPr>
            <w:tcW w:w="1838" w:type="dxa"/>
          </w:tcPr>
          <w:p w14:paraId="6ADF246C" w14:textId="093130DF" w:rsidR="002F162F" w:rsidRDefault="002F162F">
            <w:r>
              <w:t>13</w:t>
            </w:r>
            <w:r w:rsidR="00E957E6">
              <w:t xml:space="preserve"> – Our heroes</w:t>
            </w:r>
          </w:p>
        </w:tc>
        <w:tc>
          <w:tcPr>
            <w:tcW w:w="9361" w:type="dxa"/>
          </w:tcPr>
          <w:p w14:paraId="0D85228C" w14:textId="77777777" w:rsidR="002F162F" w:rsidRDefault="002F162F"/>
        </w:tc>
      </w:tr>
      <w:tr w:rsidR="002F162F" w14:paraId="10711A26" w14:textId="77777777" w:rsidTr="002F162F">
        <w:trPr>
          <w:trHeight w:val="780"/>
        </w:trPr>
        <w:tc>
          <w:tcPr>
            <w:tcW w:w="1838" w:type="dxa"/>
          </w:tcPr>
          <w:p w14:paraId="3C1099D0" w14:textId="0D6E4072" w:rsidR="002F162F" w:rsidRDefault="002F162F">
            <w:r>
              <w:t>14</w:t>
            </w:r>
            <w:r w:rsidR="00E957E6">
              <w:t xml:space="preserve"> – The two Annes</w:t>
            </w:r>
          </w:p>
        </w:tc>
        <w:tc>
          <w:tcPr>
            <w:tcW w:w="9361" w:type="dxa"/>
          </w:tcPr>
          <w:p w14:paraId="63E983C5" w14:textId="77777777" w:rsidR="002F162F" w:rsidRDefault="002F162F"/>
        </w:tc>
      </w:tr>
      <w:tr w:rsidR="002F162F" w14:paraId="05CCBC5B" w14:textId="77777777" w:rsidTr="002F162F">
        <w:trPr>
          <w:trHeight w:val="807"/>
        </w:trPr>
        <w:tc>
          <w:tcPr>
            <w:tcW w:w="1838" w:type="dxa"/>
          </w:tcPr>
          <w:p w14:paraId="5E04E7C3" w14:textId="3F0E1C28" w:rsidR="002F162F" w:rsidRDefault="002F162F">
            <w:r>
              <w:t>15</w:t>
            </w:r>
            <w:r w:rsidR="00E957E6">
              <w:t xml:space="preserve"> - Discovered</w:t>
            </w:r>
          </w:p>
        </w:tc>
        <w:tc>
          <w:tcPr>
            <w:tcW w:w="9361" w:type="dxa"/>
          </w:tcPr>
          <w:p w14:paraId="7D3C1A5F" w14:textId="77777777" w:rsidR="002F162F" w:rsidRDefault="002F162F"/>
        </w:tc>
      </w:tr>
    </w:tbl>
    <w:p w14:paraId="14CD796F" w14:textId="77777777" w:rsidR="002F162F" w:rsidRDefault="002F162F"/>
    <w:sectPr w:rsidR="002F162F" w:rsidSect="003D363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2F"/>
    <w:rsid w:val="0015763E"/>
    <w:rsid w:val="00193179"/>
    <w:rsid w:val="00226CC6"/>
    <w:rsid w:val="002E7114"/>
    <w:rsid w:val="002F162F"/>
    <w:rsid w:val="003D3635"/>
    <w:rsid w:val="00522834"/>
    <w:rsid w:val="006B7E86"/>
    <w:rsid w:val="00A30A00"/>
    <w:rsid w:val="00B01460"/>
    <w:rsid w:val="00C8531A"/>
    <w:rsid w:val="00D1686C"/>
    <w:rsid w:val="00E957E6"/>
    <w:rsid w:val="00EB3F70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D5F302"/>
  <w14:defaultImageDpi w14:val="32767"/>
  <w15:chartTrackingRefBased/>
  <w15:docId w15:val="{0B36D4B4-6F90-3540-9321-15FB2641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McNulty</dc:creator>
  <cp:keywords/>
  <dc:description/>
  <cp:lastModifiedBy>Peter McNulty</cp:lastModifiedBy>
  <cp:revision>3</cp:revision>
  <dcterms:created xsi:type="dcterms:W3CDTF">2020-11-25T12:13:00Z</dcterms:created>
  <dcterms:modified xsi:type="dcterms:W3CDTF">2020-11-25T12:15:00Z</dcterms:modified>
</cp:coreProperties>
</file>