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988F8" w14:textId="41566084" w:rsidR="00D32328" w:rsidRPr="00974055" w:rsidRDefault="007E79B0" w:rsidP="00FC2D2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3896BC4F" wp14:editId="09C2FCFE">
            <wp:simplePos x="0" y="0"/>
            <wp:positionH relativeFrom="column">
              <wp:posOffset>7696200</wp:posOffset>
            </wp:positionH>
            <wp:positionV relativeFrom="paragraph">
              <wp:posOffset>0</wp:posOffset>
            </wp:positionV>
            <wp:extent cx="860425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042" y="21346"/>
                <wp:lineTo x="2104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FBC">
        <w:rPr>
          <w:rFonts w:ascii="Arial" w:hAnsi="Arial" w:cs="Arial"/>
          <w:b/>
          <w:sz w:val="24"/>
          <w:szCs w:val="24"/>
          <w:u w:val="single"/>
        </w:rPr>
        <w:t>Sports Grant Spending 202</w:t>
      </w:r>
      <w:r w:rsidR="00AC1625">
        <w:rPr>
          <w:rFonts w:ascii="Arial" w:hAnsi="Arial" w:cs="Arial"/>
          <w:b/>
          <w:sz w:val="24"/>
          <w:szCs w:val="24"/>
          <w:u w:val="single"/>
        </w:rPr>
        <w:t>5</w:t>
      </w:r>
      <w:r w:rsidR="00FC5FBC">
        <w:rPr>
          <w:rFonts w:ascii="Arial" w:hAnsi="Arial" w:cs="Arial"/>
          <w:b/>
          <w:sz w:val="24"/>
          <w:szCs w:val="24"/>
          <w:u w:val="single"/>
        </w:rPr>
        <w:t>-202</w:t>
      </w:r>
      <w:r w:rsidR="00AC1625">
        <w:rPr>
          <w:rFonts w:ascii="Arial" w:hAnsi="Arial" w:cs="Arial"/>
          <w:b/>
          <w:sz w:val="24"/>
          <w:szCs w:val="24"/>
          <w:u w:val="single"/>
        </w:rPr>
        <w:t>6</w:t>
      </w:r>
    </w:p>
    <w:p w14:paraId="1B08687D" w14:textId="77777777" w:rsidR="00974055" w:rsidRDefault="00974055" w:rsidP="00FC2D2C">
      <w:pPr>
        <w:pStyle w:val="NoSpacing"/>
        <w:rPr>
          <w:rFonts w:ascii="Arial" w:hAnsi="Arial" w:cs="Arial"/>
          <w:sz w:val="24"/>
          <w:szCs w:val="24"/>
        </w:rPr>
      </w:pPr>
    </w:p>
    <w:p w14:paraId="2C9D4772" w14:textId="77777777" w:rsidR="00FC2D2C" w:rsidRPr="00974055" w:rsidRDefault="00FC2D2C" w:rsidP="00FC2D2C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974055">
        <w:rPr>
          <w:rFonts w:ascii="Arial" w:hAnsi="Arial" w:cs="Arial"/>
          <w:sz w:val="24"/>
          <w:szCs w:val="24"/>
          <w:u w:val="single"/>
        </w:rPr>
        <w:t>Funding allocation</w:t>
      </w:r>
    </w:p>
    <w:p w14:paraId="28CAB78F" w14:textId="4B9DBF6F" w:rsidR="00974055" w:rsidRDefault="00AC1625" w:rsidP="00FC2D2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95554">
        <w:rPr>
          <w:rFonts w:ascii="Arial" w:hAnsi="Arial" w:cs="Arial"/>
          <w:sz w:val="24"/>
          <w:szCs w:val="24"/>
        </w:rPr>
        <w:t>otal: £17</w:t>
      </w:r>
      <w:r w:rsidR="00974055">
        <w:rPr>
          <w:rFonts w:ascii="Arial" w:hAnsi="Arial" w:cs="Arial"/>
          <w:sz w:val="24"/>
          <w:szCs w:val="24"/>
        </w:rPr>
        <w:t>,</w:t>
      </w:r>
      <w:r w:rsidR="00FC5FBC">
        <w:rPr>
          <w:rFonts w:ascii="Arial" w:hAnsi="Arial" w:cs="Arial"/>
          <w:sz w:val="24"/>
          <w:szCs w:val="24"/>
        </w:rPr>
        <w:t>200</w:t>
      </w:r>
    </w:p>
    <w:p w14:paraId="03F0A5F2" w14:textId="77777777" w:rsidR="00974055" w:rsidRDefault="00974055" w:rsidP="00FC2D2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1615"/>
        <w:gridCol w:w="1861"/>
        <w:gridCol w:w="2659"/>
        <w:gridCol w:w="3114"/>
        <w:gridCol w:w="2355"/>
      </w:tblGrid>
      <w:tr w:rsidR="001A1E60" w14:paraId="553C4E73" w14:textId="77777777" w:rsidTr="001A1E60">
        <w:tc>
          <w:tcPr>
            <w:tcW w:w="2344" w:type="dxa"/>
          </w:tcPr>
          <w:p w14:paraId="421AE2D8" w14:textId="77777777" w:rsidR="001A1E60" w:rsidRPr="001C3FE1" w:rsidRDefault="001A1E60" w:rsidP="00FC2D2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3FE1">
              <w:rPr>
                <w:rFonts w:ascii="Arial" w:hAnsi="Arial" w:cs="Arial"/>
                <w:b/>
                <w:sz w:val="24"/>
                <w:szCs w:val="24"/>
              </w:rPr>
              <w:t>Initiative</w:t>
            </w:r>
          </w:p>
        </w:tc>
        <w:tc>
          <w:tcPr>
            <w:tcW w:w="1615" w:type="dxa"/>
          </w:tcPr>
          <w:p w14:paraId="1C7D5F93" w14:textId="77777777" w:rsidR="001A1E60" w:rsidRPr="001C3FE1" w:rsidRDefault="001A1E60" w:rsidP="00FC2D2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3FE1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</w:tc>
        <w:tc>
          <w:tcPr>
            <w:tcW w:w="1861" w:type="dxa"/>
          </w:tcPr>
          <w:p w14:paraId="10C83B7C" w14:textId="77777777" w:rsidR="001A1E60" w:rsidRPr="001C3FE1" w:rsidRDefault="001A1E60" w:rsidP="00FC2D2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Rationale</w:t>
            </w:r>
          </w:p>
        </w:tc>
        <w:tc>
          <w:tcPr>
            <w:tcW w:w="2659" w:type="dxa"/>
          </w:tcPr>
          <w:p w14:paraId="6C9EB68C" w14:textId="77777777" w:rsidR="001A1E60" w:rsidRPr="001C3FE1" w:rsidRDefault="001A1E60" w:rsidP="00FC2D2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3FE1">
              <w:rPr>
                <w:rFonts w:ascii="Arial" w:hAnsi="Arial" w:cs="Arial"/>
                <w:b/>
                <w:sz w:val="24"/>
                <w:szCs w:val="24"/>
              </w:rPr>
              <w:t>Objectives/Aims/Key indicator</w:t>
            </w:r>
          </w:p>
        </w:tc>
        <w:tc>
          <w:tcPr>
            <w:tcW w:w="3114" w:type="dxa"/>
          </w:tcPr>
          <w:p w14:paraId="1FCE0309" w14:textId="77777777" w:rsidR="001A1E60" w:rsidRPr="001C3FE1" w:rsidRDefault="001A1E60" w:rsidP="00FC2D2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3FE1">
              <w:rPr>
                <w:rFonts w:ascii="Arial" w:hAnsi="Arial" w:cs="Arial"/>
                <w:b/>
                <w:sz w:val="24"/>
                <w:szCs w:val="24"/>
              </w:rPr>
              <w:t>Sustainability</w:t>
            </w:r>
          </w:p>
        </w:tc>
        <w:tc>
          <w:tcPr>
            <w:tcW w:w="2355" w:type="dxa"/>
          </w:tcPr>
          <w:p w14:paraId="3D573295" w14:textId="7D772012" w:rsidR="001A1E60" w:rsidRPr="001C3FE1" w:rsidRDefault="001A1E60" w:rsidP="00FC2D2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3FE1">
              <w:rPr>
                <w:rFonts w:ascii="Arial" w:hAnsi="Arial" w:cs="Arial"/>
                <w:b/>
                <w:sz w:val="24"/>
                <w:szCs w:val="24"/>
              </w:rPr>
              <w:t>Impact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(completed in July 202</w:t>
            </w:r>
            <w:r w:rsidR="00DE078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1C3FE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A1E60" w14:paraId="6E450375" w14:textId="77777777" w:rsidTr="001A1E60">
        <w:trPr>
          <w:trHeight w:val="886"/>
        </w:trPr>
        <w:tc>
          <w:tcPr>
            <w:tcW w:w="2344" w:type="dxa"/>
          </w:tcPr>
          <w:p w14:paraId="059A8732" w14:textId="0B0D64A5" w:rsidR="001A1E60" w:rsidRPr="001A1E60" w:rsidRDefault="00E66AEE" w:rsidP="00FC2D2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Forest School</w:t>
            </w:r>
          </w:p>
        </w:tc>
        <w:tc>
          <w:tcPr>
            <w:tcW w:w="1615" w:type="dxa"/>
          </w:tcPr>
          <w:p w14:paraId="14412E7B" w14:textId="4561EA57" w:rsidR="001A1E60" w:rsidRPr="001A1E60" w:rsidRDefault="001A1E60" w:rsidP="00725B9A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>£</w:t>
            </w:r>
            <w:r w:rsidR="00DE0782">
              <w:rPr>
                <w:rFonts w:ascii="Arial" w:hAnsi="Arial" w:cs="Arial"/>
              </w:rPr>
              <w:t>11,400</w:t>
            </w:r>
          </w:p>
        </w:tc>
        <w:tc>
          <w:tcPr>
            <w:tcW w:w="1861" w:type="dxa"/>
          </w:tcPr>
          <w:p w14:paraId="23A0E9B2" w14:textId="0CE597C5" w:rsidR="001A1E60" w:rsidRPr="001A1E60" w:rsidRDefault="00497579" w:rsidP="00FC2D2C">
            <w:pPr>
              <w:pStyle w:val="NoSpacing"/>
              <w:rPr>
                <w:rFonts w:ascii="Arial" w:hAnsi="Arial" w:cs="Arial"/>
                <w:color w:val="0B0C0C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B0C0C"/>
                <w:lang w:eastAsia="en-GB"/>
              </w:rPr>
              <w:t>Offer a broader range of physical activities on offer.</w:t>
            </w:r>
          </w:p>
        </w:tc>
        <w:tc>
          <w:tcPr>
            <w:tcW w:w="2659" w:type="dxa"/>
          </w:tcPr>
          <w:p w14:paraId="6F32104D" w14:textId="20A77D83" w:rsidR="001A1E60" w:rsidRPr="001A1E60" w:rsidRDefault="00497579" w:rsidP="00FC2D2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introduce children to</w:t>
            </w:r>
            <w:r w:rsidR="00E7075C">
              <w:rPr>
                <w:rFonts w:ascii="Arial" w:hAnsi="Arial" w:cs="Arial"/>
              </w:rPr>
              <w:t xml:space="preserve"> a wider range of activities.  Forest school has never been t</w:t>
            </w:r>
            <w:r w:rsidR="00501564">
              <w:rPr>
                <w:rFonts w:ascii="Arial" w:hAnsi="Arial" w:cs="Arial"/>
              </w:rPr>
              <w:t>aught before.</w:t>
            </w:r>
          </w:p>
        </w:tc>
        <w:tc>
          <w:tcPr>
            <w:tcW w:w="3114" w:type="dxa"/>
          </w:tcPr>
          <w:p w14:paraId="6EA8547A" w14:textId="51DE1085" w:rsidR="00851B3C" w:rsidRPr="001A1E60" w:rsidRDefault="00497579" w:rsidP="00FC2D2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will be exposed to</w:t>
            </w:r>
            <w:r w:rsidR="00E7075C">
              <w:rPr>
                <w:rFonts w:ascii="Arial" w:hAnsi="Arial" w:cs="Arial"/>
              </w:rPr>
              <w:t xml:space="preserve"> a wider variety of activities. Staff will work alongside the forest school leader to provide staff development.</w:t>
            </w:r>
          </w:p>
        </w:tc>
        <w:tc>
          <w:tcPr>
            <w:tcW w:w="2355" w:type="dxa"/>
          </w:tcPr>
          <w:p w14:paraId="4ABDCBEC" w14:textId="77777777" w:rsidR="001A1E60" w:rsidRPr="001A1E60" w:rsidRDefault="001A1E60" w:rsidP="00E7075C">
            <w:pPr>
              <w:shd w:val="clear" w:color="auto" w:fill="FFFFFF"/>
              <w:spacing w:after="300"/>
              <w:rPr>
                <w:rFonts w:ascii="Arial" w:hAnsi="Arial" w:cs="Arial"/>
                <w:color w:val="FF0000"/>
              </w:rPr>
            </w:pPr>
          </w:p>
        </w:tc>
      </w:tr>
      <w:tr w:rsidR="001A1E60" w14:paraId="5224C48F" w14:textId="77777777" w:rsidTr="001A1E60">
        <w:tc>
          <w:tcPr>
            <w:tcW w:w="2344" w:type="dxa"/>
          </w:tcPr>
          <w:p w14:paraId="68A2A0D4" w14:textId="77777777" w:rsidR="001A1E60" w:rsidRPr="001A1E60" w:rsidRDefault="001A1E60" w:rsidP="00974055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>Additional swimming teacher</w:t>
            </w:r>
          </w:p>
        </w:tc>
        <w:tc>
          <w:tcPr>
            <w:tcW w:w="1615" w:type="dxa"/>
          </w:tcPr>
          <w:p w14:paraId="4200D2A3" w14:textId="2AED6179" w:rsidR="001A1E60" w:rsidRPr="001A1E60" w:rsidRDefault="001A1E60" w:rsidP="00FC2D2C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>£1,</w:t>
            </w:r>
            <w:r w:rsidR="00851B3C">
              <w:rPr>
                <w:rFonts w:ascii="Arial" w:hAnsi="Arial" w:cs="Arial"/>
              </w:rPr>
              <w:t>1</w:t>
            </w:r>
            <w:r w:rsidR="00AC1625">
              <w:rPr>
                <w:rFonts w:ascii="Arial" w:hAnsi="Arial" w:cs="Arial"/>
              </w:rPr>
              <w:t>03</w:t>
            </w:r>
          </w:p>
        </w:tc>
        <w:tc>
          <w:tcPr>
            <w:tcW w:w="1861" w:type="dxa"/>
          </w:tcPr>
          <w:p w14:paraId="349D8717" w14:textId="0D8C432B" w:rsidR="001A1E60" w:rsidRPr="001A1E60" w:rsidRDefault="001A1E60" w:rsidP="00FC2D2C">
            <w:pPr>
              <w:pStyle w:val="NoSpacing"/>
              <w:rPr>
                <w:rFonts w:ascii="Arial" w:hAnsi="Arial" w:cs="Arial"/>
                <w:color w:val="0B0C0C"/>
                <w:shd w:val="clear" w:color="auto" w:fill="FFFFFF"/>
              </w:rPr>
            </w:pPr>
            <w:r w:rsidRPr="001A1E60">
              <w:rPr>
                <w:rFonts w:ascii="Arial" w:hAnsi="Arial" w:cs="Arial"/>
                <w:color w:val="0B0C0C"/>
                <w:shd w:val="clear" w:color="auto" w:fill="FFFFFF"/>
              </w:rPr>
              <w:t>Provide targeted support</w:t>
            </w:r>
            <w:r w:rsidR="00497579">
              <w:rPr>
                <w:rFonts w:ascii="Arial" w:hAnsi="Arial" w:cs="Arial"/>
                <w:color w:val="0B0C0C"/>
                <w:shd w:val="clear" w:color="auto" w:fill="FFFFFF"/>
              </w:rPr>
              <w:t xml:space="preserve"> to improve swimming outcomes.</w:t>
            </w:r>
          </w:p>
        </w:tc>
        <w:tc>
          <w:tcPr>
            <w:tcW w:w="2659" w:type="dxa"/>
          </w:tcPr>
          <w:p w14:paraId="1A5448F6" w14:textId="77777777" w:rsidR="001A1E60" w:rsidRPr="001A1E60" w:rsidRDefault="001A1E60" w:rsidP="00FC2D2C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  <w:color w:val="0B0C0C"/>
                <w:shd w:val="clear" w:color="auto" w:fill="FFFFFF"/>
              </w:rPr>
              <w:t>The profile of </w:t>
            </w:r>
            <w:r w:rsidRPr="001A1E60">
              <w:rPr>
                <w:rFonts w:ascii="Arial" w:hAnsi="Arial" w:cs="Arial"/>
              </w:rPr>
              <w:t>swimming</w:t>
            </w:r>
            <w:r w:rsidRPr="001A1E60">
              <w:rPr>
                <w:rFonts w:ascii="Arial" w:hAnsi="Arial" w:cs="Arial"/>
                <w:color w:val="0B0C0C"/>
                <w:shd w:val="clear" w:color="auto" w:fill="FFFFFF"/>
              </w:rPr>
              <w:t xml:space="preserve"> is raised across the school as a tool for whole school improvement.</w:t>
            </w:r>
          </w:p>
        </w:tc>
        <w:tc>
          <w:tcPr>
            <w:tcW w:w="3114" w:type="dxa"/>
          </w:tcPr>
          <w:p w14:paraId="767855E7" w14:textId="5A9DF23E" w:rsidR="001A1E60" w:rsidRPr="001A1E60" w:rsidRDefault="001A1E60" w:rsidP="00FC2D2C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 xml:space="preserve">Attainment will </w:t>
            </w:r>
            <w:r w:rsidR="00184715">
              <w:rPr>
                <w:rFonts w:ascii="Arial" w:hAnsi="Arial" w:cs="Arial"/>
              </w:rPr>
              <w:t>continue to rise.  Last year 64% of our Yr6’s met the National Curriculum requirement – this was the highest to date.</w:t>
            </w:r>
            <w:r w:rsidR="00937CF1">
              <w:rPr>
                <w:rFonts w:ascii="Arial" w:hAnsi="Arial" w:cs="Arial"/>
              </w:rPr>
              <w:t xml:space="preserve">  In 21/22 it was 13%.</w:t>
            </w:r>
          </w:p>
        </w:tc>
        <w:tc>
          <w:tcPr>
            <w:tcW w:w="2355" w:type="dxa"/>
          </w:tcPr>
          <w:p w14:paraId="0184790E" w14:textId="77777777" w:rsidR="001A1E60" w:rsidRPr="001A1E60" w:rsidRDefault="001A1E60" w:rsidP="00FC2D2C">
            <w:pPr>
              <w:pStyle w:val="NoSpacing"/>
              <w:rPr>
                <w:rFonts w:ascii="Arial" w:hAnsi="Arial" w:cs="Arial"/>
                <w:color w:val="FF0000"/>
              </w:rPr>
            </w:pPr>
          </w:p>
        </w:tc>
      </w:tr>
      <w:tr w:rsidR="001A1E60" w14:paraId="6A1BE503" w14:textId="77777777" w:rsidTr="001A1E60">
        <w:tc>
          <w:tcPr>
            <w:tcW w:w="2344" w:type="dxa"/>
          </w:tcPr>
          <w:p w14:paraId="67957DCF" w14:textId="1691BDC2" w:rsidR="001A1E60" w:rsidRPr="001A1E60" w:rsidRDefault="001A1E60" w:rsidP="00FC2D2C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 xml:space="preserve">Lunchtime sports </w:t>
            </w:r>
            <w:r w:rsidR="00DE0782">
              <w:rPr>
                <w:rFonts w:ascii="Arial" w:hAnsi="Arial" w:cs="Arial"/>
              </w:rPr>
              <w:t xml:space="preserve">coach (Stockport County) or additional </w:t>
            </w:r>
            <w:r w:rsidR="00851B3C">
              <w:rPr>
                <w:rFonts w:ascii="Arial" w:hAnsi="Arial" w:cs="Arial"/>
              </w:rPr>
              <w:t>midday</w:t>
            </w:r>
            <w:r w:rsidRPr="001A1E60">
              <w:rPr>
                <w:rFonts w:ascii="Arial" w:hAnsi="Arial" w:cs="Arial"/>
              </w:rPr>
              <w:t xml:space="preserve"> employed every day.</w:t>
            </w:r>
          </w:p>
          <w:p w14:paraId="6D086E06" w14:textId="77777777" w:rsidR="001A1E60" w:rsidRPr="001A1E60" w:rsidRDefault="001A1E60" w:rsidP="00FC2D2C">
            <w:pPr>
              <w:pStyle w:val="NoSpacing"/>
              <w:rPr>
                <w:rFonts w:ascii="Arial" w:hAnsi="Arial" w:cs="Arial"/>
              </w:rPr>
            </w:pPr>
          </w:p>
          <w:p w14:paraId="7771D7BC" w14:textId="77777777" w:rsidR="001A1E60" w:rsidRPr="001A1E60" w:rsidRDefault="001A1E60" w:rsidP="00FC2D2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15" w:type="dxa"/>
          </w:tcPr>
          <w:p w14:paraId="3A5362DE" w14:textId="46921515" w:rsidR="00DE0782" w:rsidRDefault="00DE0782" w:rsidP="00DE078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£3,387</w:t>
            </w:r>
          </w:p>
          <w:p w14:paraId="15882DBD" w14:textId="311BF8FB" w:rsidR="00DE0782" w:rsidRPr="001A1E60" w:rsidRDefault="00DE0782" w:rsidP="00BA60BB">
            <w:pPr>
              <w:pStyle w:val="NoSpacing"/>
              <w:rPr>
                <w:rFonts w:ascii="Arial" w:hAnsi="Arial" w:cs="Arial"/>
              </w:rPr>
            </w:pPr>
          </w:p>
          <w:p w14:paraId="50022A8B" w14:textId="77777777" w:rsidR="001A1E60" w:rsidRPr="001A1E60" w:rsidRDefault="001A1E60" w:rsidP="00BA60BB">
            <w:pPr>
              <w:pStyle w:val="NoSpacing"/>
              <w:rPr>
                <w:rFonts w:ascii="Arial" w:hAnsi="Arial" w:cs="Arial"/>
              </w:rPr>
            </w:pPr>
          </w:p>
          <w:p w14:paraId="7E26F6B3" w14:textId="77777777" w:rsidR="001A1E60" w:rsidRPr="001A1E60" w:rsidRDefault="001A1E60" w:rsidP="00BA60BB">
            <w:pPr>
              <w:pStyle w:val="NoSpacing"/>
              <w:rPr>
                <w:rFonts w:ascii="Arial" w:hAnsi="Arial" w:cs="Arial"/>
              </w:rPr>
            </w:pPr>
          </w:p>
          <w:p w14:paraId="37D339EC" w14:textId="77777777" w:rsidR="001A1E60" w:rsidRPr="001A1E60" w:rsidRDefault="001A1E60" w:rsidP="00BA60B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14:paraId="3D61E72E" w14:textId="46CF3C8D" w:rsidR="001A1E60" w:rsidRPr="001A1E60" w:rsidRDefault="00497579" w:rsidP="00FC2D2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 engagement of all pupils in regular physical activity and sport at lunchtimes.</w:t>
            </w:r>
          </w:p>
        </w:tc>
        <w:tc>
          <w:tcPr>
            <w:tcW w:w="2659" w:type="dxa"/>
          </w:tcPr>
          <w:p w14:paraId="6FEE9E62" w14:textId="67A8B492" w:rsidR="001A1E60" w:rsidRPr="001A1E60" w:rsidRDefault="001A1E60" w:rsidP="00FC2D2C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>Children are engaged in active play during lunchtimes.</w:t>
            </w:r>
            <w:r w:rsidR="00501564">
              <w:rPr>
                <w:rFonts w:ascii="Arial" w:hAnsi="Arial" w:cs="Arial"/>
              </w:rPr>
              <w:t xml:space="preserve">  Healthy body / healthy mind.</w:t>
            </w:r>
          </w:p>
        </w:tc>
        <w:tc>
          <w:tcPr>
            <w:tcW w:w="3114" w:type="dxa"/>
          </w:tcPr>
          <w:p w14:paraId="303F0B2A" w14:textId="2F87EEAB" w:rsidR="001A1E60" w:rsidRPr="001A1E60" w:rsidRDefault="001A1E60" w:rsidP="00D46554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 xml:space="preserve">Children are being taught new sports over a rolling programme. </w:t>
            </w:r>
            <w:r w:rsidR="00031E17">
              <w:rPr>
                <w:rFonts w:ascii="Arial" w:hAnsi="Arial" w:cs="Arial"/>
              </w:rPr>
              <w:t>This is allowing for the specific teaching of skills and opportunity to practise these skills.</w:t>
            </w:r>
          </w:p>
        </w:tc>
        <w:tc>
          <w:tcPr>
            <w:tcW w:w="2355" w:type="dxa"/>
          </w:tcPr>
          <w:p w14:paraId="7D9C23F2" w14:textId="77777777" w:rsidR="001A1E60" w:rsidRPr="001A1E60" w:rsidRDefault="001A1E60" w:rsidP="00FC2D2C">
            <w:pPr>
              <w:pStyle w:val="NoSpacing"/>
              <w:rPr>
                <w:rFonts w:ascii="Arial" w:hAnsi="Arial" w:cs="Arial"/>
                <w:color w:val="FF0000"/>
              </w:rPr>
            </w:pPr>
          </w:p>
        </w:tc>
      </w:tr>
      <w:tr w:rsidR="001A1E60" w14:paraId="17632215" w14:textId="77777777" w:rsidTr="001A1E60">
        <w:tc>
          <w:tcPr>
            <w:tcW w:w="2344" w:type="dxa"/>
          </w:tcPr>
          <w:p w14:paraId="4B2D85B9" w14:textId="77777777" w:rsidR="001A1E60" w:rsidRPr="001A1E60" w:rsidRDefault="001A1E60" w:rsidP="00864B0F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>PE equipment</w:t>
            </w:r>
          </w:p>
        </w:tc>
        <w:tc>
          <w:tcPr>
            <w:tcW w:w="1615" w:type="dxa"/>
          </w:tcPr>
          <w:p w14:paraId="2C6FD7AF" w14:textId="77777777" w:rsidR="001A1E60" w:rsidRPr="001A1E60" w:rsidRDefault="001A1E60" w:rsidP="00FC5FBC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>£2,452</w:t>
            </w:r>
          </w:p>
        </w:tc>
        <w:tc>
          <w:tcPr>
            <w:tcW w:w="1861" w:type="dxa"/>
          </w:tcPr>
          <w:p w14:paraId="59B2275E" w14:textId="362F1CB5" w:rsidR="001A1E60" w:rsidRPr="001A1E60" w:rsidRDefault="00497579" w:rsidP="00720A4D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lang w:eastAsia="en-GB"/>
              </w:rPr>
              <w:t>Offer a broader range of physical activities on offer.</w:t>
            </w:r>
          </w:p>
        </w:tc>
        <w:tc>
          <w:tcPr>
            <w:tcW w:w="2659" w:type="dxa"/>
          </w:tcPr>
          <w:p w14:paraId="229D3657" w14:textId="662B8885" w:rsidR="001A1E60" w:rsidRPr="001A1E60" w:rsidRDefault="00F72D62" w:rsidP="00720A4D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lang w:eastAsia="en-GB"/>
              </w:rPr>
              <w:t>To have the resources to offer a b</w:t>
            </w:r>
            <w:r w:rsidR="001A1E60" w:rsidRPr="001A1E60">
              <w:rPr>
                <w:rFonts w:ascii="Arial" w:eastAsia="Times New Roman" w:hAnsi="Arial" w:cs="Arial"/>
                <w:color w:val="0B0C0C"/>
                <w:lang w:eastAsia="en-GB"/>
              </w:rPr>
              <w:t>roader experience of a range of sports and physical activities to all pupils</w:t>
            </w:r>
            <w:r w:rsidR="00CB3174">
              <w:rPr>
                <w:rFonts w:ascii="Arial" w:eastAsia="Times New Roman" w:hAnsi="Arial" w:cs="Arial"/>
                <w:color w:val="0B0C0C"/>
                <w:lang w:eastAsia="en-GB"/>
              </w:rPr>
              <w:t>.</w:t>
            </w:r>
          </w:p>
          <w:p w14:paraId="043A5E62" w14:textId="77777777" w:rsidR="001A1E60" w:rsidRPr="001A1E60" w:rsidRDefault="001A1E60" w:rsidP="00864B0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4E43809C" w14:textId="77777777" w:rsidR="001A1E60" w:rsidRPr="001A1E60" w:rsidRDefault="001A1E60" w:rsidP="00864B0F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>Children will be exposed to more sports aiding transition into high school.</w:t>
            </w:r>
          </w:p>
          <w:p w14:paraId="0EA9C48E" w14:textId="77777777" w:rsidR="001A1E60" w:rsidRPr="001A1E60" w:rsidRDefault="001A1E60" w:rsidP="00864B0F">
            <w:pPr>
              <w:pStyle w:val="NoSpacing"/>
              <w:rPr>
                <w:rFonts w:ascii="Arial" w:hAnsi="Arial" w:cs="Arial"/>
              </w:rPr>
            </w:pPr>
            <w:r w:rsidRPr="001A1E60">
              <w:rPr>
                <w:rFonts w:ascii="Arial" w:hAnsi="Arial" w:cs="Arial"/>
              </w:rPr>
              <w:t>The sports will be on a rolling programme so children frequently get the opportunity to improve their skills.</w:t>
            </w:r>
          </w:p>
        </w:tc>
        <w:tc>
          <w:tcPr>
            <w:tcW w:w="2355" w:type="dxa"/>
          </w:tcPr>
          <w:p w14:paraId="21E633EF" w14:textId="77777777" w:rsidR="001A1E60" w:rsidRPr="001A1E60" w:rsidRDefault="001A1E60" w:rsidP="00864B0F">
            <w:pPr>
              <w:pStyle w:val="NoSpacing"/>
              <w:rPr>
                <w:rFonts w:ascii="Arial" w:hAnsi="Arial" w:cs="Arial"/>
                <w:color w:val="FF0000"/>
              </w:rPr>
            </w:pPr>
          </w:p>
        </w:tc>
      </w:tr>
      <w:tr w:rsidR="001A1E60" w14:paraId="771CAEA4" w14:textId="77777777" w:rsidTr="001A1E60">
        <w:tc>
          <w:tcPr>
            <w:tcW w:w="2344" w:type="dxa"/>
          </w:tcPr>
          <w:p w14:paraId="511F3354" w14:textId="77777777" w:rsidR="001A1E60" w:rsidRDefault="001A1E60" w:rsidP="00FC2D2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spend</w:t>
            </w:r>
          </w:p>
        </w:tc>
        <w:tc>
          <w:tcPr>
            <w:tcW w:w="1615" w:type="dxa"/>
          </w:tcPr>
          <w:p w14:paraId="35010418" w14:textId="458E17C7" w:rsidR="001A1E60" w:rsidRDefault="001A1E60" w:rsidP="00725B9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</w:t>
            </w:r>
            <w:r w:rsidR="00DE0782">
              <w:rPr>
                <w:rFonts w:ascii="Arial" w:hAnsi="Arial" w:cs="Arial"/>
                <w:sz w:val="24"/>
                <w:szCs w:val="24"/>
              </w:rPr>
              <w:t>8,343</w:t>
            </w:r>
          </w:p>
        </w:tc>
        <w:tc>
          <w:tcPr>
            <w:tcW w:w="1861" w:type="dxa"/>
          </w:tcPr>
          <w:p w14:paraId="0306D9C0" w14:textId="77777777" w:rsidR="001A1E60" w:rsidRDefault="001A1E60" w:rsidP="00FC2D2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dxa"/>
          </w:tcPr>
          <w:p w14:paraId="38DC43BD" w14:textId="77777777" w:rsidR="001A1E60" w:rsidRDefault="001A1E60" w:rsidP="00FC2D2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14:paraId="751F6AD9" w14:textId="77777777" w:rsidR="001A1E60" w:rsidRDefault="001A1E60" w:rsidP="00FC2D2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5" w:type="dxa"/>
          </w:tcPr>
          <w:p w14:paraId="5152F8B9" w14:textId="77777777" w:rsidR="001A1E60" w:rsidRDefault="001A1E60" w:rsidP="00FC2D2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C69033" w14:textId="77777777" w:rsidR="001A1E60" w:rsidRPr="00FC2D2C" w:rsidRDefault="001A1E60" w:rsidP="00FC2D2C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A1E60" w:rsidRPr="00FC2D2C" w:rsidSect="00FC2D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5283"/>
    <w:multiLevelType w:val="multilevel"/>
    <w:tmpl w:val="86DE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DE4CE1"/>
    <w:multiLevelType w:val="multilevel"/>
    <w:tmpl w:val="55EA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82057F"/>
    <w:multiLevelType w:val="multilevel"/>
    <w:tmpl w:val="2D3E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277DE"/>
    <w:multiLevelType w:val="multilevel"/>
    <w:tmpl w:val="A5E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CF40F3"/>
    <w:multiLevelType w:val="multilevel"/>
    <w:tmpl w:val="E7CC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00853"/>
    <w:multiLevelType w:val="multilevel"/>
    <w:tmpl w:val="0574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970E75"/>
    <w:multiLevelType w:val="multilevel"/>
    <w:tmpl w:val="9420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2C"/>
    <w:rsid w:val="00031E17"/>
    <w:rsid w:val="00125887"/>
    <w:rsid w:val="001426EC"/>
    <w:rsid w:val="001707F2"/>
    <w:rsid w:val="00184715"/>
    <w:rsid w:val="001A1E60"/>
    <w:rsid w:val="001C3FE1"/>
    <w:rsid w:val="00247E47"/>
    <w:rsid w:val="00287A69"/>
    <w:rsid w:val="002A1E7E"/>
    <w:rsid w:val="002C134B"/>
    <w:rsid w:val="00342C4A"/>
    <w:rsid w:val="00357C36"/>
    <w:rsid w:val="00373070"/>
    <w:rsid w:val="00417D24"/>
    <w:rsid w:val="004703FA"/>
    <w:rsid w:val="00497579"/>
    <w:rsid w:val="00497D83"/>
    <w:rsid w:val="00501564"/>
    <w:rsid w:val="005125DF"/>
    <w:rsid w:val="006C1323"/>
    <w:rsid w:val="00720A4D"/>
    <w:rsid w:val="00725B9A"/>
    <w:rsid w:val="007E79B0"/>
    <w:rsid w:val="00810A47"/>
    <w:rsid w:val="00851B3C"/>
    <w:rsid w:val="00864B0F"/>
    <w:rsid w:val="008659C5"/>
    <w:rsid w:val="00937CF1"/>
    <w:rsid w:val="00954F8C"/>
    <w:rsid w:val="00974055"/>
    <w:rsid w:val="009F2755"/>
    <w:rsid w:val="00A0399E"/>
    <w:rsid w:val="00A42D8E"/>
    <w:rsid w:val="00AB53E3"/>
    <w:rsid w:val="00AC1625"/>
    <w:rsid w:val="00AE378F"/>
    <w:rsid w:val="00B61049"/>
    <w:rsid w:val="00B62873"/>
    <w:rsid w:val="00BA60BB"/>
    <w:rsid w:val="00C90513"/>
    <w:rsid w:val="00C95554"/>
    <w:rsid w:val="00CB3174"/>
    <w:rsid w:val="00CF15E6"/>
    <w:rsid w:val="00D2009C"/>
    <w:rsid w:val="00D32328"/>
    <w:rsid w:val="00D46554"/>
    <w:rsid w:val="00DE0782"/>
    <w:rsid w:val="00DF3F59"/>
    <w:rsid w:val="00E115D1"/>
    <w:rsid w:val="00E17990"/>
    <w:rsid w:val="00E66AEE"/>
    <w:rsid w:val="00E7075C"/>
    <w:rsid w:val="00E7341B"/>
    <w:rsid w:val="00ED2D90"/>
    <w:rsid w:val="00F43E51"/>
    <w:rsid w:val="00F72D62"/>
    <w:rsid w:val="00F96B05"/>
    <w:rsid w:val="00FC2D2C"/>
    <w:rsid w:val="00F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B3292"/>
  <w15:chartTrackingRefBased/>
  <w15:docId w15:val="{3FBB4D03-EB7D-4DDE-8D1F-4607CB03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D2C"/>
    <w:pPr>
      <w:spacing w:after="0" w:line="240" w:lineRule="auto"/>
    </w:pPr>
  </w:style>
  <w:style w:type="table" w:styleId="TableGrid">
    <w:name w:val="Table Grid"/>
    <w:basedOn w:val="TableNormal"/>
    <w:uiPriority w:val="39"/>
    <w:rsid w:val="00974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9E"/>
    <w:rPr>
      <w:rFonts w:ascii="Segoe UI" w:hAnsi="Segoe UI" w:cs="Segoe UI"/>
      <w:sz w:val="18"/>
      <w:szCs w:val="18"/>
    </w:rPr>
  </w:style>
  <w:style w:type="paragraph" w:customStyle="1" w:styleId="m1090529595134691782gmail-m-2135138175230749977xmsonormal">
    <w:name w:val="m_1090529595134691782gmail-m-2135138175230749977xmsonormal"/>
    <w:basedOn w:val="Normal"/>
    <w:rsid w:val="005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1090529595134691782gmail-m-2135138175230749977xmsolistparagraph">
    <w:name w:val="m_1090529595134691782gmail-m-2135138175230749977xmsolistparagraph"/>
    <w:basedOn w:val="Normal"/>
    <w:rsid w:val="0051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125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</dc:creator>
  <cp:keywords/>
  <dc:description/>
  <cp:lastModifiedBy>Emma Harding</cp:lastModifiedBy>
  <cp:revision>4</cp:revision>
  <cp:lastPrinted>2022-07-04T13:09:00Z</cp:lastPrinted>
  <dcterms:created xsi:type="dcterms:W3CDTF">2026-01-21T09:16:00Z</dcterms:created>
  <dcterms:modified xsi:type="dcterms:W3CDTF">2026-01-21T09:45:00Z</dcterms:modified>
</cp:coreProperties>
</file>