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D125" w14:textId="58330D4C" w:rsidR="00265479" w:rsidRDefault="00B31FE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5532F3" wp14:editId="61CC2998">
                <wp:simplePos x="0" y="0"/>
                <wp:positionH relativeFrom="column">
                  <wp:posOffset>-22225</wp:posOffset>
                </wp:positionH>
                <wp:positionV relativeFrom="paragraph">
                  <wp:posOffset>-59055</wp:posOffset>
                </wp:positionV>
                <wp:extent cx="2541270" cy="7023826"/>
                <wp:effectExtent l="0" t="0" r="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7023826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885D" w14:textId="018AE091" w:rsidR="004831E2" w:rsidRPr="00F64B6D" w:rsidRDefault="00E8037E">
                            <w:pPr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Key Facts</w:t>
                            </w:r>
                            <w:r w:rsidR="00265479"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 xml:space="preserve"> to </w:t>
                            </w:r>
                            <w:proofErr w:type="gramStart"/>
                            <w:r w:rsidR="00265479"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retain</w:t>
                            </w:r>
                            <w:r w:rsidR="005F260F"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 xml:space="preserve"> </w:t>
                            </w:r>
                            <w:r w:rsidR="00283F63"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: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</w:rPr>
                              <w:t>Science</w:t>
                            </w:r>
                            <w:proofErr w:type="gramEnd"/>
                          </w:p>
                          <w:p w14:paraId="456D6975" w14:textId="5DCB2AAE" w:rsidR="0037780A" w:rsidRPr="00F64B6D" w:rsidRDefault="00B31FEC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learn how to complete a classification branching tree. </w:t>
                            </w:r>
                            <w:r w:rsidR="00AC6CCE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</w:p>
                          <w:p w14:paraId="6BB09A8D" w14:textId="458FB256" w:rsidR="00B31FEC" w:rsidRPr="00F64B6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learn 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>to</w:t>
                            </w:r>
                            <w:r w:rsidR="00283F63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categorise living things into 4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kingdoms</w:t>
                            </w:r>
                            <w:r w:rsidR="00283F63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: Animal Kingdom, Plant Kingdom, Monera Kingdom 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>and Fungi Kingdom.</w:t>
                            </w:r>
                          </w:p>
                          <w:p w14:paraId="45DC32BA" w14:textId="0C92554A" w:rsidR="00AC6CCE" w:rsidRPr="00F64B6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learn 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>how plants use photosynthesis as their energy source.</w:t>
                            </w:r>
                          </w:p>
                          <w:p w14:paraId="56E74152" w14:textId="10EB4586" w:rsidR="00AC6CCE" w:rsidRPr="00F64B6D" w:rsidRDefault="00B31FEC" w:rsidP="00B31FEC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cut and observe fungi under a microscope and make comparisons to plants. </w:t>
                            </w:r>
                          </w:p>
                          <w:p w14:paraId="487B2F08" w14:textId="6A908238" w:rsidR="00B31FEC" w:rsidRPr="00F64B6D" w:rsidRDefault="00B31FEC" w:rsidP="00B31FEC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revise germs and microbes, looking deeper into bacteria and how they can be good for us. </w:t>
                            </w:r>
                          </w:p>
                          <w:p w14:paraId="56314A2C" w14:textId="3766265F" w:rsidR="00B31FEC" w:rsidRPr="00F64B6D" w:rsidRDefault="00B31FEC" w:rsidP="00B31FEC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We will learn to categorise leaves according to their tree through understanding the parts of a leaf. </w:t>
                            </w:r>
                          </w:p>
                          <w:p w14:paraId="277D0A54" w14:textId="77777777" w:rsidR="00AC6CCE" w:rsidRPr="00B31FEC" w:rsidRDefault="00AC6CCE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53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5pt;margin-top:-4.65pt;width:200.1pt;height:5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" filled="f" stroked="f" strokeweight="2.25pt">
                <v:textbox>
                  <w:txbxContent>
                    <w:p w14:paraId="6B93885D" w14:textId="018AE091" w:rsidR="004831E2" w:rsidRPr="00F64B6D" w:rsidRDefault="00E8037E">
                      <w:pPr>
                        <w:rPr>
                          <w:rFonts w:ascii="CCW Cursive Writing 11" w:hAnsi="CCW Cursive Writing 11"/>
                          <w:b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>Key Facts</w:t>
                      </w:r>
                      <w:r w:rsidR="00265479"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 xml:space="preserve"> to </w:t>
                      </w:r>
                      <w:proofErr w:type="gramStart"/>
                      <w:r w:rsidR="00265479"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>retain</w:t>
                      </w:r>
                      <w:r w:rsidR="005F260F"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 xml:space="preserve"> </w:t>
                      </w:r>
                      <w:r w:rsidR="00283F63"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>:</w:t>
                      </w:r>
                      <w:r w:rsidR="00B31FEC" w:rsidRPr="00F64B6D">
                        <w:rPr>
                          <w:rFonts w:ascii="CCW Cursive Writing 11" w:hAnsi="CCW Cursive Writing 11"/>
                          <w:b/>
                          <w:sz w:val="18"/>
                        </w:rPr>
                        <w:t>Science</w:t>
                      </w:r>
                      <w:proofErr w:type="gramEnd"/>
                    </w:p>
                    <w:p w14:paraId="456D6975" w14:textId="5DCB2AAE" w:rsidR="0037780A" w:rsidRPr="00F64B6D" w:rsidRDefault="00B31FEC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learn how to complete a classification branching tree. </w:t>
                      </w:r>
                      <w:r w:rsidR="00AC6CCE"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</w:p>
                    <w:p w14:paraId="6BB09A8D" w14:textId="458FB256" w:rsidR="00B31FEC" w:rsidRPr="00F64B6D" w:rsidRDefault="00AC6CCE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learn </w:t>
                      </w:r>
                      <w:r w:rsidR="00B31FEC" w:rsidRPr="00F64B6D">
                        <w:rPr>
                          <w:rFonts w:ascii="CCW Cursive Writing 11" w:hAnsi="CCW Cursive Writing 11"/>
                          <w:sz w:val="18"/>
                        </w:rPr>
                        <w:t>to</w:t>
                      </w:r>
                      <w:r w:rsidR="00283F63"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 categorise living things into 4</w:t>
                      </w:r>
                      <w:r w:rsidR="00B31FEC"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 kingdoms</w:t>
                      </w:r>
                      <w:r w:rsidR="00283F63"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: Animal Kingdom, Plant Kingdom, Monera Kingdom </w:t>
                      </w:r>
                      <w:r w:rsidR="00B31FEC" w:rsidRPr="00F64B6D">
                        <w:rPr>
                          <w:rFonts w:ascii="CCW Cursive Writing 11" w:hAnsi="CCW Cursive Writing 11"/>
                          <w:sz w:val="18"/>
                        </w:rPr>
                        <w:t>and Fungi Kingdom.</w:t>
                      </w:r>
                    </w:p>
                    <w:p w14:paraId="45DC32BA" w14:textId="0C92554A" w:rsidR="00AC6CCE" w:rsidRPr="00F64B6D" w:rsidRDefault="00AC6CCE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learn </w:t>
                      </w:r>
                      <w:r w:rsidR="00B31FEC" w:rsidRPr="00F64B6D">
                        <w:rPr>
                          <w:rFonts w:ascii="CCW Cursive Writing 11" w:hAnsi="CCW Cursive Writing 11"/>
                          <w:sz w:val="18"/>
                        </w:rPr>
                        <w:t>how plants use photosynthesis as their energy source.</w:t>
                      </w:r>
                    </w:p>
                    <w:p w14:paraId="56E74152" w14:textId="10EB4586" w:rsidR="00AC6CCE" w:rsidRPr="00F64B6D" w:rsidRDefault="00B31FEC" w:rsidP="00B31FEC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cut and observe fungi under a microscope and make comparisons to plants. </w:t>
                      </w:r>
                    </w:p>
                    <w:p w14:paraId="487B2F08" w14:textId="6A908238" w:rsidR="00B31FEC" w:rsidRPr="00F64B6D" w:rsidRDefault="00B31FEC" w:rsidP="00B31FEC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revise germs and microbes, looking deeper into bacteria and how they can be good for us. </w:t>
                      </w:r>
                    </w:p>
                    <w:p w14:paraId="56314A2C" w14:textId="3766265F" w:rsidR="00B31FEC" w:rsidRPr="00F64B6D" w:rsidRDefault="00B31FEC" w:rsidP="00B31FEC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8"/>
                        </w:rPr>
                        <w:t xml:space="preserve">We will learn to categorise leaves according to their tree through understanding the parts of a leaf. </w:t>
                      </w:r>
                    </w:p>
                    <w:p w14:paraId="277D0A54" w14:textId="77777777" w:rsidR="00AC6CCE" w:rsidRPr="00B31FEC" w:rsidRDefault="00AC6CCE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6051E2" wp14:editId="3992043C">
                <wp:simplePos x="0" y="0"/>
                <wp:positionH relativeFrom="column">
                  <wp:posOffset>6104255</wp:posOffset>
                </wp:positionH>
                <wp:positionV relativeFrom="paragraph">
                  <wp:posOffset>-226695</wp:posOffset>
                </wp:positionV>
                <wp:extent cx="3835400" cy="7086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7541" w14:textId="77777777" w:rsidR="00AC6CCE" w:rsidRPr="005B47FE" w:rsidRDefault="00AC6CCE">
                            <w:pPr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3752"/>
                            </w:tblGrid>
                            <w:tr w:rsidR="0016180F" w:rsidRPr="005B47FE" w14:paraId="7669F785" w14:textId="77777777" w:rsidTr="00CA49D3">
                              <w:tc>
                                <w:tcPr>
                                  <w:tcW w:w="5767" w:type="dxa"/>
                                  <w:gridSpan w:val="2"/>
                                </w:tcPr>
                                <w:p w14:paraId="2C3E8B12" w14:textId="68EECAFA" w:rsidR="00AC6CCE" w:rsidRPr="00F64B6D" w:rsidRDefault="00AC6CCE" w:rsidP="00AC6CCE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16180F" w:rsidRPr="005B47FE" w14:paraId="021A16A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5A499C2E" w14:textId="37001CFB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Organism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54F97C15" w14:textId="396439F1" w:rsidR="00AC6CCE" w:rsidRPr="00F64B6D" w:rsidRDefault="000119C2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A single living thing.</w:t>
                                  </w:r>
                                </w:p>
                              </w:tc>
                            </w:tr>
                            <w:tr w:rsidR="0016180F" w:rsidRPr="005B47FE" w14:paraId="38F7FA29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3DE318FF" w14:textId="56D46F26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Micro-Organism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4C42C7CE" w14:textId="7F054703" w:rsidR="00AC6CCE" w:rsidRPr="00F64B6D" w:rsidRDefault="000119C2" w:rsidP="003E0F5D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</w:rPr>
                                    <w:t xml:space="preserve">A single living thing that cannot be seen without a microscope. </w:t>
                                  </w:r>
                                </w:p>
                              </w:tc>
                            </w:tr>
                            <w:tr w:rsidR="0016180F" w:rsidRPr="005B47FE" w14:paraId="369FAC3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1C44C5F2" w14:textId="2EB8DECC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156AA098" w14:textId="388E55BC" w:rsidR="00AC6CCE" w:rsidRPr="00F64B6D" w:rsidRDefault="000119C2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  <w:t>The act or process of dividing things into groups according to their type.</w:t>
                                  </w:r>
                                </w:p>
                              </w:tc>
                            </w:tr>
                            <w:tr w:rsidR="0016180F" w:rsidRPr="005B47FE" w14:paraId="749DA085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269F1213" w14:textId="657632E5" w:rsidR="00AC6CCE" w:rsidRPr="00F64B6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F85370C" w14:textId="2AB61A7A" w:rsidR="00AC6CCE" w:rsidRPr="00F64B6D" w:rsidRDefault="00AC6CCE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6180F" w:rsidRPr="005B47FE" w14:paraId="38964C5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B5F45E7" w14:textId="17D1C4C3" w:rsidR="00AC6CCE" w:rsidRPr="00F64B6D" w:rsidRDefault="00AC6CCE" w:rsidP="000119C2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11099B44" w14:textId="6F92F480" w:rsidR="00AC6CCE" w:rsidRPr="00F64B6D" w:rsidRDefault="00AC6CCE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6180F" w:rsidRPr="005B47FE" w14:paraId="742B6FB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8FC11ED" w14:textId="72521D3A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Biodiversity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7948AD40" w14:textId="3B6BD779" w:rsidR="00AC6CCE" w:rsidRPr="00F64B6D" w:rsidRDefault="000119C2" w:rsidP="000B22F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 xml:space="preserve">The number and type of living things that live in one area. </w:t>
                                  </w:r>
                                </w:p>
                              </w:tc>
                            </w:tr>
                            <w:tr w:rsidR="0016180F" w:rsidRPr="005B47FE" w14:paraId="1206E1A6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3329E044" w14:textId="53382524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Bacteria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88D5BC7" w14:textId="6DCD863A" w:rsidR="00AC6CCE" w:rsidRPr="00F64B6D" w:rsidRDefault="000119C2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  <w:t>A very small organism that can be found anywhere.</w:t>
                                  </w:r>
                                </w:p>
                              </w:tc>
                            </w:tr>
                            <w:tr w:rsidR="0016180F" w:rsidRPr="005B47FE" w14:paraId="7AD6372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3EF516E" w14:textId="2BF5C5A6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Fungus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F13EF75" w14:textId="47062FCA" w:rsidR="00AC6CCE" w:rsidRPr="00F64B6D" w:rsidRDefault="000119C2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  <w:t xml:space="preserve">An organism that’s food source derives from decaying material or other living things. </w:t>
                                  </w:r>
                                </w:p>
                              </w:tc>
                            </w:tr>
                            <w:tr w:rsidR="0016180F" w:rsidRPr="005B47FE" w14:paraId="64FCE50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4D521A94" w14:textId="0EAC368B" w:rsidR="00AC6CCE" w:rsidRPr="00F64B6D" w:rsidRDefault="00E47220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Monera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1D289CA" w14:textId="46911EC0" w:rsidR="00AC6CCE" w:rsidRPr="00F64B6D" w:rsidRDefault="000119C2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  <w:t>The kingdom of single celled organisms.</w:t>
                                  </w:r>
                                </w:p>
                              </w:tc>
                            </w:tr>
                            <w:tr w:rsidR="0016180F" w:rsidRPr="005B47FE" w14:paraId="37BB4D67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1726D15F" w14:textId="6AC6A05F" w:rsidR="00AC6CCE" w:rsidRPr="00F64B6D" w:rsidRDefault="000119C2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Cell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473AD99E" w14:textId="11F03AAE" w:rsidR="00AC6CCE" w:rsidRPr="00F64B6D" w:rsidRDefault="000119C2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  <w:t>The smallest basic unit of a plant or animal</w:t>
                                  </w:r>
                                </w:p>
                              </w:tc>
                            </w:tr>
                            <w:tr w:rsidR="0016180F" w:rsidRPr="005B47FE" w14:paraId="304FC44C" w14:textId="77777777" w:rsidTr="000B22FE">
                              <w:trPr>
                                <w:trHeight w:val="819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62863DAC" w14:textId="61033A18" w:rsidR="00AC6CCE" w:rsidRPr="00F64B6D" w:rsidRDefault="000119C2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Minerals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52F8DD54" w14:textId="714FBB40" w:rsidR="00AC6CCE" w:rsidRPr="00F64B6D" w:rsidRDefault="000119C2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  <w:t xml:space="preserve">A chemical substance that is formed naturally in the ground. </w:t>
                                  </w:r>
                                </w:p>
                              </w:tc>
                            </w:tr>
                            <w:tr w:rsidR="0016180F" w:rsidRPr="005B47FE" w14:paraId="2FA4B8A1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4D9BF2BC" w14:textId="53D8A5FA" w:rsidR="00AC6CCE" w:rsidRPr="00F64B6D" w:rsidRDefault="000119C2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Ecosystem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72BBF4A1" w14:textId="48774308" w:rsidR="00AC6CCE" w:rsidRPr="00F64B6D" w:rsidRDefault="0016180F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</w:pPr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  <w:t xml:space="preserve">All the living things in an area and the way they </w:t>
                                  </w:r>
                                  <w:proofErr w:type="gramStart"/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  <w:t>effect</w:t>
                                  </w:r>
                                  <w:proofErr w:type="gramEnd"/>
                                  <w:r w:rsidRPr="00F64B6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  <w:t xml:space="preserve"> each other and their environment. </w:t>
                                  </w:r>
                                </w:p>
                              </w:tc>
                            </w:tr>
                          </w:tbl>
                          <w:p w14:paraId="6DBA2790" w14:textId="77777777" w:rsidR="00AC6CCE" w:rsidRPr="005B47FE" w:rsidRDefault="00AC6CC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51E2" id="Text Box 15" o:spid="_x0000_s1027" type="#_x0000_t202" style="position:absolute;margin-left:480.65pt;margin-top:-17.85pt;width:302pt;height:55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" filled="f" stroked="f">
                <v:textbox>
                  <w:txbxContent>
                    <w:p w14:paraId="6AF67541" w14:textId="77777777" w:rsidR="00AC6CCE" w:rsidRPr="005B47FE" w:rsidRDefault="00AC6CCE">
                      <w:pPr>
                        <w:rPr>
                          <w:sz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3752"/>
                      </w:tblGrid>
                      <w:tr w:rsidR="0016180F" w:rsidRPr="005B47FE" w14:paraId="7669F785" w14:textId="77777777" w:rsidTr="00CA49D3">
                        <w:tc>
                          <w:tcPr>
                            <w:tcW w:w="5767" w:type="dxa"/>
                            <w:gridSpan w:val="2"/>
                          </w:tcPr>
                          <w:p w14:paraId="2C3E8B12" w14:textId="68EECAFA" w:rsidR="00AC6CCE" w:rsidRPr="00F64B6D" w:rsidRDefault="00AC6CCE" w:rsidP="00AC6CCE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4"/>
                                <w:u w:val="single"/>
                              </w:rPr>
                              <w:t>Key Vocabulary</w:t>
                            </w:r>
                          </w:p>
                        </w:tc>
                      </w:tr>
                      <w:tr w:rsidR="0016180F" w:rsidRPr="005B47FE" w14:paraId="021A16A3" w14:textId="77777777" w:rsidTr="000B22FE">
                        <w:tc>
                          <w:tcPr>
                            <w:tcW w:w="1638" w:type="dxa"/>
                          </w:tcPr>
                          <w:p w14:paraId="5A499C2E" w14:textId="37001CFB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Organism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54F97C15" w14:textId="396439F1" w:rsidR="00AC6CCE" w:rsidRPr="00F64B6D" w:rsidRDefault="000119C2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A single living thing.</w:t>
                            </w:r>
                          </w:p>
                        </w:tc>
                      </w:tr>
                      <w:tr w:rsidR="0016180F" w:rsidRPr="005B47FE" w14:paraId="38F7FA29" w14:textId="77777777" w:rsidTr="000B22FE">
                        <w:tc>
                          <w:tcPr>
                            <w:tcW w:w="1638" w:type="dxa"/>
                          </w:tcPr>
                          <w:p w14:paraId="3DE318FF" w14:textId="56D46F26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Micro-Organism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4C42C7CE" w14:textId="7F054703" w:rsidR="00AC6CCE" w:rsidRPr="00F64B6D" w:rsidRDefault="000119C2" w:rsidP="003E0F5D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</w:rPr>
                              <w:t xml:space="preserve">A single living thing that cannot be seen without a microscope. </w:t>
                            </w:r>
                          </w:p>
                        </w:tc>
                      </w:tr>
                      <w:tr w:rsidR="0016180F" w:rsidRPr="005B47FE" w14:paraId="369FAC3B" w14:textId="77777777" w:rsidTr="000B22FE">
                        <w:tc>
                          <w:tcPr>
                            <w:tcW w:w="1638" w:type="dxa"/>
                          </w:tcPr>
                          <w:p w14:paraId="1C44C5F2" w14:textId="2EB8DECC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Classification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156AA098" w14:textId="388E55BC" w:rsidR="00AC6CCE" w:rsidRPr="00F64B6D" w:rsidRDefault="000119C2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  <w:t>The act or process of dividing things into groups according to their type.</w:t>
                            </w:r>
                          </w:p>
                        </w:tc>
                      </w:tr>
                      <w:tr w:rsidR="0016180F" w:rsidRPr="005B47FE" w14:paraId="749DA085" w14:textId="77777777" w:rsidTr="000B22FE">
                        <w:tc>
                          <w:tcPr>
                            <w:tcW w:w="1638" w:type="dxa"/>
                          </w:tcPr>
                          <w:p w14:paraId="269F1213" w14:textId="657632E5" w:rsidR="00AC6CCE" w:rsidRPr="00F64B6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14:paraId="3F85370C" w14:textId="2AB61A7A" w:rsidR="00AC6CCE" w:rsidRPr="00F64B6D" w:rsidRDefault="00AC6CCE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6180F" w:rsidRPr="005B47FE" w14:paraId="38964C5B" w14:textId="77777777" w:rsidTr="000B22FE">
                        <w:tc>
                          <w:tcPr>
                            <w:tcW w:w="1638" w:type="dxa"/>
                          </w:tcPr>
                          <w:p w14:paraId="7B5F45E7" w14:textId="17D1C4C3" w:rsidR="00AC6CCE" w:rsidRPr="00F64B6D" w:rsidRDefault="00AC6CCE" w:rsidP="000119C2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14:paraId="11099B44" w14:textId="6F92F480" w:rsidR="00AC6CCE" w:rsidRPr="00F64B6D" w:rsidRDefault="00AC6CCE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6180F" w:rsidRPr="005B47FE" w14:paraId="742B6FB3" w14:textId="77777777" w:rsidTr="000B22FE">
                        <w:tc>
                          <w:tcPr>
                            <w:tcW w:w="1638" w:type="dxa"/>
                          </w:tcPr>
                          <w:p w14:paraId="78FC11ED" w14:textId="72521D3A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Biodiversity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7948AD40" w14:textId="3B6BD779" w:rsidR="00AC6CCE" w:rsidRPr="00F64B6D" w:rsidRDefault="000119C2" w:rsidP="000B22F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 xml:space="preserve">The number and type of living things that live in one area. </w:t>
                            </w:r>
                          </w:p>
                        </w:tc>
                      </w:tr>
                      <w:tr w:rsidR="0016180F" w:rsidRPr="005B47FE" w14:paraId="1206E1A6" w14:textId="77777777" w:rsidTr="000B22FE">
                        <w:tc>
                          <w:tcPr>
                            <w:tcW w:w="1638" w:type="dxa"/>
                          </w:tcPr>
                          <w:p w14:paraId="3329E044" w14:textId="53382524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Bacteria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88D5BC7" w14:textId="6DCD863A" w:rsidR="00AC6CCE" w:rsidRPr="00F64B6D" w:rsidRDefault="000119C2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  <w:t>A very small organism that can be found anywhere.</w:t>
                            </w:r>
                          </w:p>
                        </w:tc>
                      </w:tr>
                      <w:tr w:rsidR="0016180F" w:rsidRPr="005B47FE" w14:paraId="7AD63723" w14:textId="77777777" w:rsidTr="000B22FE">
                        <w:tc>
                          <w:tcPr>
                            <w:tcW w:w="1638" w:type="dxa"/>
                          </w:tcPr>
                          <w:p w14:paraId="73EF516E" w14:textId="2BF5C5A6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Fungus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3F13EF75" w14:textId="47062FCA" w:rsidR="00AC6CCE" w:rsidRPr="00F64B6D" w:rsidRDefault="000119C2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  <w:t xml:space="preserve">An organism that’s food source derives from decaying material or other living things. </w:t>
                            </w:r>
                          </w:p>
                        </w:tc>
                      </w:tr>
                      <w:tr w:rsidR="0016180F" w:rsidRPr="005B47FE" w14:paraId="64FCE50B" w14:textId="77777777" w:rsidTr="000B22FE">
                        <w:tc>
                          <w:tcPr>
                            <w:tcW w:w="1638" w:type="dxa"/>
                          </w:tcPr>
                          <w:p w14:paraId="4D521A94" w14:textId="0EAC368B" w:rsidR="00AC6CCE" w:rsidRPr="00F64B6D" w:rsidRDefault="00E47220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Monera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1D289CA" w14:textId="46911EC0" w:rsidR="00AC6CCE" w:rsidRPr="00F64B6D" w:rsidRDefault="000119C2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  <w:t>The kingdom of single celled organisms.</w:t>
                            </w:r>
                          </w:p>
                        </w:tc>
                      </w:tr>
                      <w:tr w:rsidR="0016180F" w:rsidRPr="005B47FE" w14:paraId="37BB4D67" w14:textId="77777777" w:rsidTr="000B22FE">
                        <w:tc>
                          <w:tcPr>
                            <w:tcW w:w="1638" w:type="dxa"/>
                          </w:tcPr>
                          <w:p w14:paraId="1726D15F" w14:textId="6AC6A05F" w:rsidR="00AC6CCE" w:rsidRPr="00F64B6D" w:rsidRDefault="000119C2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Cell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473AD99E" w14:textId="11F03AAE" w:rsidR="00AC6CCE" w:rsidRPr="00F64B6D" w:rsidRDefault="000119C2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  <w:t>The smallest basic unit of a plant or animal</w:t>
                            </w:r>
                          </w:p>
                        </w:tc>
                      </w:tr>
                      <w:tr w:rsidR="0016180F" w:rsidRPr="005B47FE" w14:paraId="304FC44C" w14:textId="77777777" w:rsidTr="000B22FE">
                        <w:trPr>
                          <w:trHeight w:val="819"/>
                        </w:trPr>
                        <w:tc>
                          <w:tcPr>
                            <w:tcW w:w="1638" w:type="dxa"/>
                          </w:tcPr>
                          <w:p w14:paraId="62863DAC" w14:textId="61033A18" w:rsidR="00AC6CCE" w:rsidRPr="00F64B6D" w:rsidRDefault="000119C2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Minerals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52F8DD54" w14:textId="714FBB40" w:rsidR="00AC6CCE" w:rsidRPr="00F64B6D" w:rsidRDefault="000119C2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  <w:t xml:space="preserve">A chemical substance that is formed naturally in the ground. </w:t>
                            </w:r>
                          </w:p>
                        </w:tc>
                      </w:tr>
                      <w:tr w:rsidR="0016180F" w:rsidRPr="005B47FE" w14:paraId="2FA4B8A1" w14:textId="77777777" w:rsidTr="000B22FE">
                        <w:tc>
                          <w:tcPr>
                            <w:tcW w:w="1638" w:type="dxa"/>
                          </w:tcPr>
                          <w:p w14:paraId="4D9BF2BC" w14:textId="53D8A5FA" w:rsidR="00AC6CCE" w:rsidRPr="00F64B6D" w:rsidRDefault="000119C2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Ecosystem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72BBF4A1" w14:textId="48774308" w:rsidR="00AC6CCE" w:rsidRPr="00F64B6D" w:rsidRDefault="0016180F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  <w:t xml:space="preserve">All the living things in an area and the way they </w:t>
                            </w:r>
                            <w:proofErr w:type="gramStart"/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  <w:t>effect</w:t>
                            </w:r>
                            <w:proofErr w:type="gramEnd"/>
                            <w:r w:rsidRPr="00F64B6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  <w:t xml:space="preserve"> each other and their environment. </w:t>
                            </w:r>
                          </w:p>
                        </w:tc>
                      </w:tr>
                    </w:tbl>
                    <w:p w14:paraId="6DBA2790" w14:textId="77777777" w:rsidR="00AC6CCE" w:rsidRPr="005B47FE" w:rsidRDefault="00AC6CC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78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4C436" wp14:editId="0BFD274B">
                <wp:simplePos x="0" y="0"/>
                <wp:positionH relativeFrom="column">
                  <wp:posOffset>-12065</wp:posOffset>
                </wp:positionH>
                <wp:positionV relativeFrom="paragraph">
                  <wp:posOffset>-25400</wp:posOffset>
                </wp:positionV>
                <wp:extent cx="2612390" cy="6771640"/>
                <wp:effectExtent l="0" t="0" r="29210" b="355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67716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7FB26" id="Rectangle 2" o:spid="_x0000_s1026" style="position:absolute;margin-left:-.95pt;margin-top:-2pt;width:205.7pt;height:53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" fillcolor="white [3201]" strokecolor="#c0504d [3205]" strokeweight="2.25pt"/>
            </w:pict>
          </mc:Fallback>
        </mc:AlternateContent>
      </w:r>
      <w:r w:rsidR="007438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37127" wp14:editId="79C45411">
                <wp:simplePos x="0" y="0"/>
                <wp:positionH relativeFrom="column">
                  <wp:posOffset>2686685</wp:posOffset>
                </wp:positionH>
                <wp:positionV relativeFrom="paragraph">
                  <wp:posOffset>-47625</wp:posOffset>
                </wp:positionV>
                <wp:extent cx="4018915" cy="6915150"/>
                <wp:effectExtent l="0" t="0" r="1968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69151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79AC" id="Rectangle 7" o:spid="_x0000_s1026" style="position:absolute;margin-left:211.55pt;margin-top:-3.75pt;width:316.45pt;height:54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" fillcolor="white [3201]" strokecolor="#4bacc6 [3208]" strokeweight="2.25pt"/>
            </w:pict>
          </mc:Fallback>
        </mc:AlternateContent>
      </w:r>
      <w:r w:rsidR="005C33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B202F4" wp14:editId="23734CE4">
                <wp:simplePos x="0" y="0"/>
                <wp:positionH relativeFrom="column">
                  <wp:posOffset>-3059677</wp:posOffset>
                </wp:positionH>
                <wp:positionV relativeFrom="paragraph">
                  <wp:posOffset>17054</wp:posOffset>
                </wp:positionV>
                <wp:extent cx="2244090" cy="262890"/>
                <wp:effectExtent l="0" t="0" r="381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77777777" w:rsidR="00E8037E" w:rsidRPr="00CA33E0" w:rsidRDefault="00E8037E" w:rsidP="00CA33E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CA33E0">
                              <w:rPr>
                                <w:rFonts w:ascii="Comic Sans MS" w:hAnsi="Comic Sans MS"/>
                                <w:color w:val="0070C0"/>
                              </w:rPr>
                              <w:t>What I should already know</w:t>
                            </w:r>
                          </w:p>
                          <w:p w14:paraId="30507AEC" w14:textId="77777777" w:rsidR="00ED00FE" w:rsidRDefault="00ED00FE">
                            <w:proofErr w:type="spellStart"/>
                            <w:r>
                              <w:t>ggf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02F4" id="_x0000_s1028" type="#_x0000_t202" style="position:absolute;margin-left:-240.9pt;margin-top:1.35pt;width:176.7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" stroked="f">
                <v:textbox>
                  <w:txbxContent>
                    <w:p w14:paraId="21395A78" w14:textId="77777777" w:rsidR="00E8037E" w:rsidRPr="00CA33E0" w:rsidRDefault="00E8037E" w:rsidP="00CA33E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CA33E0">
                        <w:rPr>
                          <w:rFonts w:ascii="Comic Sans MS" w:hAnsi="Comic Sans MS"/>
                          <w:color w:val="0070C0"/>
                        </w:rPr>
                        <w:t>What I should already know</w:t>
                      </w:r>
                    </w:p>
                    <w:p w14:paraId="30507AEC" w14:textId="77777777" w:rsidR="00ED00FE" w:rsidRDefault="00ED00FE">
                      <w:proofErr w:type="spellStart"/>
                      <w:r>
                        <w:t>ggf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C33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78B1EFB" wp14:editId="3F304D96">
                <wp:simplePos x="0" y="0"/>
                <wp:positionH relativeFrom="column">
                  <wp:posOffset>-254635</wp:posOffset>
                </wp:positionH>
                <wp:positionV relativeFrom="paragraph">
                  <wp:posOffset>-33020</wp:posOffset>
                </wp:positionV>
                <wp:extent cx="3458845" cy="1740535"/>
                <wp:effectExtent l="19050" t="19050" r="27305" b="12065"/>
                <wp:wrapTight wrapText="bothSides">
                  <wp:wrapPolygon edited="0">
                    <wp:start x="-119" y="-236"/>
                    <wp:lineTo x="-119" y="21513"/>
                    <wp:lineTo x="21652" y="21513"/>
                    <wp:lineTo x="21652" y="-236"/>
                    <wp:lineTo x="-119" y="-236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174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C248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1EFB" id="Rectangle 1" o:spid="_x0000_s1029" style="position:absolute;margin-left:-20.05pt;margin-top:-2.6pt;width:272.35pt;height:137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" fillcolor="white [3212]" strokecolor="#243f60 [1604]" strokeweight="2.25pt">
                <v:textbox>
                  <w:txbxContent>
                    <w:p w14:paraId="7FEDC248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2153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5A25A362">
                <wp:simplePos x="0" y="0"/>
                <wp:positionH relativeFrom="column">
                  <wp:posOffset>-3492945</wp:posOffset>
                </wp:positionH>
                <wp:positionV relativeFrom="paragraph">
                  <wp:posOffset>-373883</wp:posOffset>
                </wp:positionV>
                <wp:extent cx="10260330" cy="39188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00B36B5D" w:rsidR="00E8037E" w:rsidRPr="00F64B6D" w:rsidRDefault="00E8037E" w:rsidP="00AC6CCE">
                            <w:pPr>
                              <w:rPr>
                                <w:rFonts w:ascii="CCW Cursive Writing 11" w:hAnsi="CCW Cursive Writing 11"/>
                                <w:b/>
                                <w:sz w:val="36"/>
                                <w:szCs w:val="2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Newall Green</w:t>
                            </w:r>
                            <w:r w:rsidR="00265479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 xml:space="preserve"> Primary: Knowledge Organiser for </w:t>
                            </w:r>
                            <w:r w:rsidR="00310114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ab/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Fungi Bacteria and plants</w:t>
                            </w:r>
                            <w:proofErr w:type="gramStart"/>
                            <w:r w:rsidR="00AC6CCE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ab/>
                              <w:t xml:space="preserve">  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Year</w:t>
                            </w:r>
                            <w:proofErr w:type="gramEnd"/>
                            <w:r w:rsidR="00B31FEC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 xml:space="preserve"> Group: </w:t>
                            </w:r>
                            <w:r w:rsidR="00DF525F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6</w:t>
                            </w:r>
                            <w:r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 xml:space="preserve"> </w:t>
                            </w:r>
                            <w:r w:rsidR="00310114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Autum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n:1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5B7E" id="_x0000_s1030" type="#_x0000_t202" style="position:absolute;margin-left:-275.05pt;margin-top:-29.45pt;width:807.9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" filled="f" stroked="f">
                <v:textbox>
                  <w:txbxContent>
                    <w:p w14:paraId="33040AC6" w14:textId="00B36B5D" w:rsidR="00E8037E" w:rsidRPr="00F64B6D" w:rsidRDefault="00E8037E" w:rsidP="00AC6CCE">
                      <w:pPr>
                        <w:rPr>
                          <w:rFonts w:ascii="CCW Cursive Writing 11" w:hAnsi="CCW Cursive Writing 11"/>
                          <w:b/>
                          <w:sz w:val="36"/>
                          <w:szCs w:val="24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Newall Green</w:t>
                      </w:r>
                      <w:r w:rsidR="00265479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 xml:space="preserve"> Primary: Knowledge Organiser for </w:t>
                      </w:r>
                      <w:r w:rsidR="00310114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ab/>
                      </w:r>
                      <w:r w:rsidR="00B31FEC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Fungi Bacteria and plants</w:t>
                      </w:r>
                      <w:proofErr w:type="gramStart"/>
                      <w:r w:rsidR="00AC6CCE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ab/>
                        <w:t xml:space="preserve">  </w:t>
                      </w:r>
                      <w:r w:rsidR="00B31FEC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Year</w:t>
                      </w:r>
                      <w:proofErr w:type="gramEnd"/>
                      <w:r w:rsidR="00B31FEC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 xml:space="preserve"> Group: </w:t>
                      </w:r>
                      <w:r w:rsidR="00DF525F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6</w:t>
                      </w:r>
                      <w:r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 xml:space="preserve"> </w:t>
                      </w:r>
                      <w:r w:rsidR="00310114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Autum</w:t>
                      </w:r>
                      <w:r w:rsidR="00B31FEC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n:1</w:t>
                      </w:r>
                    </w:p>
                  </w:txbxContent>
                </v:textbox>
              </v:shape>
            </w:pict>
          </mc:Fallback>
        </mc:AlternateContent>
      </w:r>
      <w:r w:rsidR="00626D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426493" wp14:editId="2DE6D9A6">
                <wp:simplePos x="0" y="0"/>
                <wp:positionH relativeFrom="column">
                  <wp:posOffset>-1791880</wp:posOffset>
                </wp:positionH>
                <wp:positionV relativeFrom="paragraph">
                  <wp:posOffset>287079</wp:posOffset>
                </wp:positionV>
                <wp:extent cx="1557802" cy="1345565"/>
                <wp:effectExtent l="0" t="0" r="2349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02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C13EF" w14:textId="6355AE36" w:rsidR="00B31FEC" w:rsidRPr="00F64B6D" w:rsidRDefault="00626DC6" w:rsidP="00B31FEC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>General</w:t>
                            </w:r>
                          </w:p>
                          <w:p w14:paraId="27088409" w14:textId="7E6C2812" w:rsidR="0037780A" w:rsidRPr="00F64B6D" w:rsidRDefault="0037780A" w:rsidP="00B31FEC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Ability to </w:t>
                            </w:r>
                            <w:r w:rsidR="00B31FEC" w:rsidRPr="00F64B6D">
                              <w:rPr>
                                <w:rFonts w:ascii="CCW Cursive Writing 11" w:hAnsi="CCW Cursive Writing 11"/>
                                <w:sz w:val="14"/>
                              </w:rPr>
                              <w:t>create and carry out an investigation.</w:t>
                            </w:r>
                          </w:p>
                          <w:p w14:paraId="63AB5232" w14:textId="17B292E0" w:rsidR="00626DC6" w:rsidRPr="00F64B6D" w:rsidRDefault="00B31FEC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F64B6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To be able to gather, identify and collect according to a visual fact sheets.  </w:t>
                            </w:r>
                          </w:p>
                          <w:p w14:paraId="3E7D46A5" w14:textId="77777777" w:rsidR="00626DC6" w:rsidRPr="00AC6CCE" w:rsidRDefault="00626DC6" w:rsidP="00626DC6">
                            <w:pPr>
                              <w:rPr>
                                <w:rFonts w:ascii="XCCW Joined 22a" w:hAnsi="XCCW Joined 22a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6493" id="Text Box 13" o:spid="_x0000_s1031" type="#_x0000_t202" style="position:absolute;margin-left:-141.1pt;margin-top:22.6pt;width:122.65pt;height:10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" fillcolor="white [3201]" strokeweight=".5pt">
                <v:textbox>
                  <w:txbxContent>
                    <w:p w14:paraId="6DBC13EF" w14:textId="6355AE36" w:rsidR="00B31FEC" w:rsidRPr="00F64B6D" w:rsidRDefault="00626DC6" w:rsidP="00B31FEC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4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b/>
                          <w:sz w:val="14"/>
                        </w:rPr>
                        <w:t>General</w:t>
                      </w:r>
                    </w:p>
                    <w:p w14:paraId="27088409" w14:textId="7E6C2812" w:rsidR="0037780A" w:rsidRPr="00F64B6D" w:rsidRDefault="0037780A" w:rsidP="00B31FEC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4"/>
                        </w:rPr>
                        <w:t xml:space="preserve">Ability to </w:t>
                      </w:r>
                      <w:r w:rsidR="00B31FEC" w:rsidRPr="00F64B6D">
                        <w:rPr>
                          <w:rFonts w:ascii="CCW Cursive Writing 11" w:hAnsi="CCW Cursive Writing 11"/>
                          <w:sz w:val="14"/>
                        </w:rPr>
                        <w:t>create and carry out an investigation.</w:t>
                      </w:r>
                    </w:p>
                    <w:p w14:paraId="63AB5232" w14:textId="17B292E0" w:rsidR="00626DC6" w:rsidRPr="00F64B6D" w:rsidRDefault="00B31FEC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F64B6D">
                        <w:rPr>
                          <w:rFonts w:ascii="CCW Cursive Writing 11" w:hAnsi="CCW Cursive Writing 11"/>
                          <w:sz w:val="14"/>
                        </w:rPr>
                        <w:t xml:space="preserve">To be able to gather, identify and collect according to a visual fact sheets.  </w:t>
                      </w:r>
                    </w:p>
                    <w:p w14:paraId="3E7D46A5" w14:textId="77777777" w:rsidR="00626DC6" w:rsidRPr="00AC6CCE" w:rsidRDefault="00626DC6" w:rsidP="00626DC6">
                      <w:pPr>
                        <w:rPr>
                          <w:rFonts w:ascii="XCCW Joined 22a" w:hAnsi="XCCW Joined 22a"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D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82326" wp14:editId="0E5E3AB1">
                <wp:simplePos x="0" y="0"/>
                <wp:positionH relativeFrom="column">
                  <wp:posOffset>-3503930</wp:posOffset>
                </wp:positionH>
                <wp:positionV relativeFrom="paragraph">
                  <wp:posOffset>287020</wp:posOffset>
                </wp:positionV>
                <wp:extent cx="1637030" cy="1345565"/>
                <wp:effectExtent l="0" t="0" r="2032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4131" w14:textId="6F1A9DEA" w:rsidR="00CA33E0" w:rsidRPr="00611144" w:rsidRDefault="00B31FEC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3"/>
                                <w:szCs w:val="13"/>
                              </w:rPr>
                            </w:pPr>
                            <w:r w:rsidRPr="00611144">
                              <w:rPr>
                                <w:rFonts w:ascii="CCW Cursive Writing 11" w:hAnsi="CCW Cursive Writing 11"/>
                                <w:b/>
                                <w:sz w:val="13"/>
                                <w:szCs w:val="13"/>
                              </w:rPr>
                              <w:t>Science</w:t>
                            </w:r>
                            <w:r w:rsidR="00CA33E0" w:rsidRPr="00611144">
                              <w:rPr>
                                <w:rFonts w:ascii="CCW Cursive Writing 11" w:hAnsi="CCW Cursive Writing 11"/>
                                <w:b/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14:paraId="28CAF748" w14:textId="7D080260" w:rsidR="00B31FEC" w:rsidRPr="00611144" w:rsidRDefault="00B31FEC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</w:pPr>
                            <w:r w:rsidRPr="00611144"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  <w:t>Classification from y/4</w:t>
                            </w:r>
                          </w:p>
                          <w:p w14:paraId="6FB139EC" w14:textId="6B23F9E2" w:rsidR="00B31FEC" w:rsidRPr="00611144" w:rsidRDefault="00B31FEC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</w:pPr>
                            <w:r w:rsidRPr="00611144"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  <w:t>Vertebrates and invertebrates</w:t>
                            </w:r>
                          </w:p>
                          <w:p w14:paraId="759F9120" w14:textId="44C71C23" w:rsidR="00B31FEC" w:rsidRPr="00611144" w:rsidRDefault="00B31FEC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</w:pPr>
                            <w:r w:rsidRPr="00611144"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  <w:t>Food sources including herbivores, omnivores and carnivores</w:t>
                            </w:r>
                            <w:bookmarkStart w:id="0" w:name="_GoBack"/>
                            <w:bookmarkEnd w:id="0"/>
                          </w:p>
                          <w:p w14:paraId="258F48FA" w14:textId="77777777" w:rsidR="00B31FEC" w:rsidRPr="00611144" w:rsidRDefault="00B31FEC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</w:pPr>
                          </w:p>
                          <w:p w14:paraId="3D7187B8" w14:textId="0D7D4EAA" w:rsidR="0037780A" w:rsidRPr="00611144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</w:pPr>
                            <w:r w:rsidRPr="00611144">
                              <w:rPr>
                                <w:rFonts w:ascii="CCW Cursive Writing 11" w:hAnsi="CCW Cursive Writing 11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38805C16" w14:textId="77777777" w:rsidR="00626DC6" w:rsidRPr="00611144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3"/>
                                <w:szCs w:val="13"/>
                              </w:rPr>
                            </w:pPr>
                          </w:p>
                          <w:p w14:paraId="2F5982D9" w14:textId="77777777" w:rsidR="00626DC6" w:rsidRPr="00611144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3"/>
                                <w:szCs w:val="13"/>
                              </w:rPr>
                            </w:pPr>
                          </w:p>
                          <w:p w14:paraId="17FD83EB" w14:textId="77777777" w:rsidR="00CA33E0" w:rsidRPr="00611144" w:rsidRDefault="00CA33E0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3"/>
                                <w:szCs w:val="13"/>
                              </w:rPr>
                            </w:pPr>
                          </w:p>
                          <w:p w14:paraId="73BA93FA" w14:textId="77777777" w:rsidR="00CA33E0" w:rsidRPr="00611144" w:rsidRDefault="00CA33E0">
                            <w:pPr>
                              <w:rPr>
                                <w:rFonts w:ascii="XCCW Joined 22a" w:hAnsi="XCCW Joined 22a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2326" id="Text Box 11" o:spid="_x0000_s1032" type="#_x0000_t202" style="position:absolute;margin-left:-275.9pt;margin-top:22.6pt;width:128.9pt;height:10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" fillcolor="white [3201]" strokeweight=".5pt">
                <v:textbox>
                  <w:txbxContent>
                    <w:p w14:paraId="506E4131" w14:textId="6F1A9DEA" w:rsidR="00CA33E0" w:rsidRPr="00611144" w:rsidRDefault="00B31FEC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3"/>
                          <w:szCs w:val="13"/>
                        </w:rPr>
                      </w:pPr>
                      <w:r w:rsidRPr="00611144">
                        <w:rPr>
                          <w:rFonts w:ascii="CCW Cursive Writing 11" w:hAnsi="CCW Cursive Writing 11"/>
                          <w:b/>
                          <w:sz w:val="13"/>
                          <w:szCs w:val="13"/>
                        </w:rPr>
                        <w:t>Science</w:t>
                      </w:r>
                      <w:r w:rsidR="00CA33E0" w:rsidRPr="00611144">
                        <w:rPr>
                          <w:rFonts w:ascii="CCW Cursive Writing 11" w:hAnsi="CCW Cursive Writing 11"/>
                          <w:b/>
                          <w:sz w:val="13"/>
                          <w:szCs w:val="13"/>
                        </w:rPr>
                        <w:tab/>
                      </w:r>
                    </w:p>
                    <w:p w14:paraId="28CAF748" w14:textId="7D080260" w:rsidR="00B31FEC" w:rsidRPr="00611144" w:rsidRDefault="00B31FEC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</w:pPr>
                      <w:r w:rsidRPr="00611144"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  <w:t>Classification from y/4</w:t>
                      </w:r>
                    </w:p>
                    <w:p w14:paraId="6FB139EC" w14:textId="6B23F9E2" w:rsidR="00B31FEC" w:rsidRPr="00611144" w:rsidRDefault="00B31FEC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</w:pPr>
                      <w:r w:rsidRPr="00611144"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  <w:t>Vertebrates and invertebrates</w:t>
                      </w:r>
                    </w:p>
                    <w:p w14:paraId="759F9120" w14:textId="44C71C23" w:rsidR="00B31FEC" w:rsidRPr="00611144" w:rsidRDefault="00B31FEC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</w:pPr>
                      <w:r w:rsidRPr="00611144"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  <w:t>Food sources including herbivores, omnivores and carnivores</w:t>
                      </w:r>
                      <w:bookmarkStart w:id="1" w:name="_GoBack"/>
                      <w:bookmarkEnd w:id="1"/>
                    </w:p>
                    <w:p w14:paraId="258F48FA" w14:textId="77777777" w:rsidR="00B31FEC" w:rsidRPr="00611144" w:rsidRDefault="00B31FEC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</w:pPr>
                    </w:p>
                    <w:p w14:paraId="3D7187B8" w14:textId="0D7D4EAA" w:rsidR="0037780A" w:rsidRPr="00611144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</w:pPr>
                      <w:r w:rsidRPr="00611144">
                        <w:rPr>
                          <w:rFonts w:ascii="CCW Cursive Writing 11" w:hAnsi="CCW Cursive Writing 11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38805C16" w14:textId="77777777" w:rsidR="00626DC6" w:rsidRPr="00611144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3"/>
                          <w:szCs w:val="13"/>
                        </w:rPr>
                      </w:pPr>
                    </w:p>
                    <w:p w14:paraId="2F5982D9" w14:textId="77777777" w:rsidR="00626DC6" w:rsidRPr="00611144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3"/>
                          <w:szCs w:val="13"/>
                        </w:rPr>
                      </w:pPr>
                    </w:p>
                    <w:p w14:paraId="17FD83EB" w14:textId="77777777" w:rsidR="00CA33E0" w:rsidRPr="00611144" w:rsidRDefault="00CA33E0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3"/>
                          <w:szCs w:val="13"/>
                        </w:rPr>
                      </w:pPr>
                    </w:p>
                    <w:p w14:paraId="73BA93FA" w14:textId="77777777" w:rsidR="00CA33E0" w:rsidRPr="00611144" w:rsidRDefault="00CA33E0">
                      <w:pPr>
                        <w:rPr>
                          <w:rFonts w:ascii="XCCW Joined 22a" w:hAnsi="XCCW Joined 22a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778E7" w14:textId="71D40872" w:rsidR="0037780A" w:rsidRPr="0037780A" w:rsidRDefault="0037780A" w:rsidP="0037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59392D" w14:textId="1B0D7E44" w:rsidR="00316638" w:rsidRDefault="0037780A" w:rsidP="005C3300">
      <w:pPr>
        <w:spacing w:before="2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B1B0FF" wp14:editId="70EC93C5">
                <wp:simplePos x="0" y="0"/>
                <wp:positionH relativeFrom="column">
                  <wp:posOffset>-3593465</wp:posOffset>
                </wp:positionH>
                <wp:positionV relativeFrom="paragraph">
                  <wp:posOffset>3514725</wp:posOffset>
                </wp:positionV>
                <wp:extent cx="3441700" cy="2870200"/>
                <wp:effectExtent l="0" t="0" r="381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2870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4A891" w14:textId="3FDEC57E" w:rsidR="009F2D3B" w:rsidRPr="009F2D3B" w:rsidRDefault="009F2D3B" w:rsidP="009F2D3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4B456B" wp14:editId="582F722B">
                                  <wp:extent cx="3296155" cy="2195454"/>
                                  <wp:effectExtent l="0" t="0" r="0" b="0"/>
                                  <wp:docPr id="12" name="Picture 12" descr="/Users/Steven/Desktop/Screen Shot 2020-09-01 at 7.54.47 PM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/Users/Steven/Desktop/Screen Shot 2020-09-01 at 7.54.47 PM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artisticPaintStrokes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9221" cy="2197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D9C13" w14:textId="29CD9EB2" w:rsidR="0037780A" w:rsidRDefault="0037780A" w:rsidP="003778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B0FF" id="Rectangle 10" o:spid="_x0000_s1033" style="position:absolute;margin-left:-282.95pt;margin-top:276.75pt;width:271pt;height:22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" fillcolor="white [3201]" strokecolor="#8064a2 [3207]" strokeweight="2.25pt">
                <v:textbox>
                  <w:txbxContent>
                    <w:p w14:paraId="57E4A891" w14:textId="3FDEC57E" w:rsidR="009F2D3B" w:rsidRPr="009F2D3B" w:rsidRDefault="009F2D3B" w:rsidP="009F2D3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4B456B" wp14:editId="582F722B">
                            <wp:extent cx="3296155" cy="2195454"/>
                            <wp:effectExtent l="0" t="0" r="0" b="0"/>
                            <wp:docPr id="12" name="Picture 12" descr="/Users/Steven/Desktop/Screen Shot 2020-09-01 at 7.54.47 PM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/Users/Steven/Desktop/Screen Shot 2020-09-01 at 7.54.47 PM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artisticPaintStrokes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9221" cy="2197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D9C13" w14:textId="29CD9EB2" w:rsidR="0037780A" w:rsidRDefault="0037780A" w:rsidP="003778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20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958173" wp14:editId="00457EA8">
                <wp:simplePos x="0" y="0"/>
                <wp:positionH relativeFrom="column">
                  <wp:posOffset>-3593465</wp:posOffset>
                </wp:positionH>
                <wp:positionV relativeFrom="paragraph">
                  <wp:posOffset>1330325</wp:posOffset>
                </wp:positionV>
                <wp:extent cx="3454400" cy="2095500"/>
                <wp:effectExtent l="0" t="0" r="254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0955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3727" w14:textId="41A43BBA" w:rsidR="00626DC6" w:rsidRDefault="009F2D3B" w:rsidP="00626D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942B1B" wp14:editId="71E2EDE7">
                                  <wp:extent cx="3298644" cy="1407886"/>
                                  <wp:effectExtent l="0" t="0" r="3810" b="0"/>
                                  <wp:docPr id="6" name="Picture 6" descr="/Users/Steven/Desktop/Screen Shot 2020-09-01 at 7.49.13 PM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/Users/Steven/Desktop/Screen Shot 2020-09-01 at 7.49.13 PM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0914" cy="1408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8173" id="Rectangle 5" o:spid="_x0000_s1034" style="position:absolute;margin-left:-282.95pt;margin-top:104.75pt;width:272pt;height:1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" fillcolor="white [3201]" strokecolor="#8064a2 [3207]" strokeweight="2.25pt">
                <v:textbox>
                  <w:txbxContent>
                    <w:p w14:paraId="69823727" w14:textId="41A43BBA" w:rsidR="00626DC6" w:rsidRDefault="009F2D3B" w:rsidP="00626DC6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942B1B" wp14:editId="71E2EDE7">
                            <wp:extent cx="3298644" cy="1407886"/>
                            <wp:effectExtent l="0" t="0" r="3810" b="0"/>
                            <wp:docPr id="6" name="Picture 6" descr="/Users/Steven/Desktop/Screen Shot 2020-09-01 at 7.49.13 PM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/Users/Steven/Desktop/Screen Shot 2020-09-01 at 7.49.13 PM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0914" cy="1408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16638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2E6D7" w14:textId="77777777" w:rsidR="00453F59" w:rsidRDefault="00453F59" w:rsidP="00E8037E">
      <w:pPr>
        <w:spacing w:after="0" w:line="240" w:lineRule="auto"/>
      </w:pPr>
      <w:r>
        <w:separator/>
      </w:r>
    </w:p>
  </w:endnote>
  <w:endnote w:type="continuationSeparator" w:id="0">
    <w:p w14:paraId="495D8CF2" w14:textId="77777777" w:rsidR="00453F59" w:rsidRDefault="00453F59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22a">
    <w:altName w:val="Calibri"/>
    <w:charset w:val="00"/>
    <w:family w:val="auto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84C9A" w14:textId="77777777" w:rsidR="00453F59" w:rsidRDefault="00453F59" w:rsidP="00E8037E">
      <w:pPr>
        <w:spacing w:after="0" w:line="240" w:lineRule="auto"/>
      </w:pPr>
      <w:r>
        <w:separator/>
      </w:r>
    </w:p>
  </w:footnote>
  <w:footnote w:type="continuationSeparator" w:id="0">
    <w:p w14:paraId="2C649BE7" w14:textId="77777777" w:rsidR="00453F59" w:rsidRDefault="00453F59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7E"/>
    <w:rsid w:val="000119C2"/>
    <w:rsid w:val="00016CEB"/>
    <w:rsid w:val="000B22FE"/>
    <w:rsid w:val="00146669"/>
    <w:rsid w:val="0016180F"/>
    <w:rsid w:val="001733D0"/>
    <w:rsid w:val="002153E9"/>
    <w:rsid w:val="00265479"/>
    <w:rsid w:val="002701E8"/>
    <w:rsid w:val="00283F63"/>
    <w:rsid w:val="00310114"/>
    <w:rsid w:val="00316638"/>
    <w:rsid w:val="0037780A"/>
    <w:rsid w:val="003B1806"/>
    <w:rsid w:val="003E0F5D"/>
    <w:rsid w:val="00453F59"/>
    <w:rsid w:val="004831E2"/>
    <w:rsid w:val="005B47FE"/>
    <w:rsid w:val="005C3300"/>
    <w:rsid w:val="005F260F"/>
    <w:rsid w:val="00611144"/>
    <w:rsid w:val="00626DC6"/>
    <w:rsid w:val="00633079"/>
    <w:rsid w:val="007438D1"/>
    <w:rsid w:val="007C173A"/>
    <w:rsid w:val="00805D1C"/>
    <w:rsid w:val="00876C8B"/>
    <w:rsid w:val="0093203B"/>
    <w:rsid w:val="00983FCB"/>
    <w:rsid w:val="009F2D3B"/>
    <w:rsid w:val="00A44269"/>
    <w:rsid w:val="00AC6CCE"/>
    <w:rsid w:val="00AC6CD2"/>
    <w:rsid w:val="00B17F4C"/>
    <w:rsid w:val="00B31FEC"/>
    <w:rsid w:val="00BC1637"/>
    <w:rsid w:val="00BE22A6"/>
    <w:rsid w:val="00CA33E0"/>
    <w:rsid w:val="00D03399"/>
    <w:rsid w:val="00DF525F"/>
    <w:rsid w:val="00E47220"/>
    <w:rsid w:val="00E8037E"/>
    <w:rsid w:val="00ED00FE"/>
    <w:rsid w:val="00F02138"/>
    <w:rsid w:val="00F64B6D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S Whitfield</cp:lastModifiedBy>
  <cp:revision>9</cp:revision>
  <cp:lastPrinted>2019-07-10T16:20:00Z</cp:lastPrinted>
  <dcterms:created xsi:type="dcterms:W3CDTF">2020-09-01T15:07:00Z</dcterms:created>
  <dcterms:modified xsi:type="dcterms:W3CDTF">2020-09-02T09:18:00Z</dcterms:modified>
</cp:coreProperties>
</file>