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B22" w14:textId="104CD106" w:rsidR="006C7BAD" w:rsidRDefault="006E2B5C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124B29E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1066800"/>
                <wp:effectExtent l="0" t="0" r="1460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7DA11575" w14:textId="5759071C" w:rsidR="006E2B5C" w:rsidRPr="00FF09B2" w:rsidRDefault="00FF09B2" w:rsidP="00FF09B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Children learn about different roles in families, work</w:t>
                            </w:r>
                            <w:r w:rsidR="00130EE8">
                              <w:rPr>
                                <w:rFonts w:ascii="Arial" w:hAnsi="Arial" w:cs="Arial"/>
                              </w:rPr>
                              <w:t xml:space="preserve"> and society and explore relationships, friendships and cultural diversity</w:t>
                            </w: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F0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15pt;margin-top:290.95pt;width:219.35pt;height:84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7DA11575" w14:textId="5759071C" w:rsidR="006E2B5C" w:rsidRPr="00FF09B2" w:rsidRDefault="00FF09B2" w:rsidP="00FF09B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Children learn about different roles in families, work</w:t>
                      </w:r>
                      <w:r w:rsidR="00130EE8">
                        <w:rPr>
                          <w:rFonts w:ascii="Arial" w:hAnsi="Arial" w:cs="Arial"/>
                        </w:rPr>
                        <w:t xml:space="preserve"> and society and explore relationships, friendships and cultural diversity</w:t>
                      </w: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484D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6DFB9244">
                <wp:simplePos x="0" y="0"/>
                <wp:positionH relativeFrom="margin">
                  <wp:posOffset>7019925</wp:posOffset>
                </wp:positionH>
                <wp:positionV relativeFrom="paragraph">
                  <wp:posOffset>4867275</wp:posOffset>
                </wp:positionV>
                <wp:extent cx="2714625" cy="17430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8E24" w14:textId="1F894B55" w:rsidR="00576934" w:rsidRDefault="00576934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Class </w:t>
                            </w:r>
                            <w:r w:rsidR="000A1A3E"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Book</w:t>
                            </w:r>
                          </w:p>
                          <w:p w14:paraId="6E52ADD2" w14:textId="7C852922" w:rsidR="000A1A3E" w:rsidRPr="00484D03" w:rsidRDefault="00E04798" w:rsidP="00484D0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 Extraordinary Gardener</w:t>
                            </w:r>
                          </w:p>
                          <w:p w14:paraId="1DED4F36" w14:textId="2B99EE10" w:rsidR="00484D03" w:rsidRPr="00484D03" w:rsidRDefault="00484D03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Other Texts</w:t>
                            </w:r>
                          </w:p>
                          <w:p w14:paraId="586B9C45" w14:textId="2BED5106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Oliver’s vegetables</w:t>
                            </w:r>
                          </w:p>
                          <w:p w14:paraId="3356F6E8" w14:textId="5C04C8CC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How to find a fruit bat</w:t>
                            </w:r>
                          </w:p>
                          <w:p w14:paraId="2A4AF514" w14:textId="4C62E746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Farmer Duck</w:t>
                            </w:r>
                          </w:p>
                          <w:p w14:paraId="469CA6B5" w14:textId="55E98F16" w:rsidR="00484D03" w:rsidRPr="00484D03" w:rsidRDefault="00484D03" w:rsidP="00643FF2">
                            <w:pPr>
                              <w:pStyle w:val="ListParagraph"/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27" type="#_x0000_t202" style="position:absolute;margin-left:552.75pt;margin-top:383.25pt;width:213.75pt;height:13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">
                <v:textbox>
                  <w:txbxContent>
                    <w:p w14:paraId="6A198E24" w14:textId="1F894B55" w:rsidR="00576934" w:rsidRDefault="00576934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Class </w:t>
                      </w:r>
                      <w:r w:rsidR="000A1A3E"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Book</w:t>
                      </w:r>
                    </w:p>
                    <w:p w14:paraId="6E52ADD2" w14:textId="7C852922" w:rsidR="000A1A3E" w:rsidRPr="00484D03" w:rsidRDefault="00E04798" w:rsidP="00484D0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The Extraordinary Gardener</w:t>
                      </w:r>
                    </w:p>
                    <w:p w14:paraId="1DED4F36" w14:textId="2B99EE10" w:rsidR="00484D03" w:rsidRPr="00484D03" w:rsidRDefault="00484D03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Other Texts</w:t>
                      </w:r>
                    </w:p>
                    <w:p w14:paraId="586B9C45" w14:textId="2BED5106" w:rsidR="006815FD" w:rsidRDefault="00E04798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Oliver’s vegetables</w:t>
                      </w:r>
                    </w:p>
                    <w:p w14:paraId="3356F6E8" w14:textId="5C04C8CC" w:rsidR="006815FD" w:rsidRDefault="00E04798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How to find a fruit bat</w:t>
                      </w:r>
                    </w:p>
                    <w:p w14:paraId="2A4AF514" w14:textId="4C62E746" w:rsidR="006815FD" w:rsidRDefault="00E04798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Farmer Duck</w:t>
                      </w:r>
                    </w:p>
                    <w:p w14:paraId="469CA6B5" w14:textId="55E98F16" w:rsidR="00484D03" w:rsidRPr="00484D03" w:rsidRDefault="00484D03" w:rsidP="00643FF2">
                      <w:pPr>
                        <w:pStyle w:val="ListParagraph"/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27DA8D0C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082D69E9" w14:textId="105EB594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 </w:t>
                            </w:r>
                            <w:r w:rsidR="00E04798">
                              <w:t xml:space="preserve">Spanish </w:t>
                            </w:r>
                            <w:r>
                              <w:t xml:space="preserve">Day </w:t>
                            </w:r>
                          </w:p>
                          <w:p w14:paraId="657734B1" w14:textId="2705AB7B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Planting bulbs and seeds</w:t>
                            </w:r>
                          </w:p>
                          <w:p w14:paraId="292D5F57" w14:textId="05D7F4F3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Visit to local park - animals</w:t>
                            </w:r>
                          </w:p>
                          <w:p w14:paraId="574B2DCF" w14:textId="26C781FA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Visit to library</w:t>
                            </w:r>
                          </w:p>
                          <w:p w14:paraId="57CA393E" w14:textId="3B32802F" w:rsid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Visit to art gallery</w:t>
                            </w:r>
                          </w:p>
                          <w:p w14:paraId="277C8149" w14:textId="489E0F10" w:rsidR="00E04798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Sports Day</w:t>
                            </w:r>
                          </w:p>
                          <w:p w14:paraId="14332574" w14:textId="7E61C772" w:rsidR="00CE29A8" w:rsidRPr="005A7396" w:rsidRDefault="00CE29A8" w:rsidP="006815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28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082D69E9" w14:textId="105EB594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 </w:t>
                      </w:r>
                      <w:r w:rsidR="00E04798">
                        <w:t xml:space="preserve">Spanish </w:t>
                      </w:r>
                      <w:r>
                        <w:t xml:space="preserve">Day </w:t>
                      </w:r>
                    </w:p>
                    <w:p w14:paraId="657734B1" w14:textId="2705AB7B" w:rsidR="006815FD" w:rsidRDefault="00E04798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Planting bulbs and seeds</w:t>
                      </w:r>
                    </w:p>
                    <w:p w14:paraId="292D5F57" w14:textId="05D7F4F3" w:rsidR="006815FD" w:rsidRDefault="00E04798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Visit to local park - animals</w:t>
                      </w:r>
                    </w:p>
                    <w:p w14:paraId="574B2DCF" w14:textId="26C781FA" w:rsidR="006815FD" w:rsidRDefault="00E04798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Visit to library</w:t>
                      </w:r>
                    </w:p>
                    <w:p w14:paraId="57CA393E" w14:textId="3B32802F" w:rsidR="006815FD" w:rsidRDefault="00E04798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Visit to art gallery</w:t>
                      </w:r>
                    </w:p>
                    <w:p w14:paraId="277C8149" w14:textId="489E0F10" w:rsidR="00E04798" w:rsidRDefault="00E04798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Sports Day</w:t>
                      </w:r>
                    </w:p>
                    <w:p w14:paraId="14332574" w14:textId="7E61C772" w:rsidR="00CE29A8" w:rsidRPr="005A7396" w:rsidRDefault="00CE29A8" w:rsidP="006815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4D1173E7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4F66F954" w:rsidR="000A1A3E" w:rsidRPr="003A399B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DF547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7745E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pecial places</w:t>
                            </w:r>
                          </w:p>
                          <w:p w14:paraId="09F6714E" w14:textId="74386D5C" w:rsidR="000A1A3E" w:rsidRPr="006815FD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Special places</w:t>
                            </w:r>
                            <w:r w:rsidR="00E04798">
                              <w:rPr>
                                <w:rFonts w:asciiTheme="majorHAnsi" w:hAnsiTheme="majorHAnsi" w:cstheme="majorHAnsi"/>
                              </w:rPr>
                              <w:t xml:space="preserve"> and what our church means to us</w:t>
                            </w: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29" type="#_x0000_t202" style="position:absolute;margin-left:0;margin-top:292.5pt;width:219.35pt;height: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3OEgIAACY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">
                <v:textbox>
                  <w:txbxContent>
                    <w:p w14:paraId="1F8F2333" w14:textId="4F66F954" w:rsidR="000A1A3E" w:rsidRPr="003A399B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DF547D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7745E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pecial places</w:t>
                      </w:r>
                    </w:p>
                    <w:p w14:paraId="09F6714E" w14:textId="74386D5C" w:rsidR="000A1A3E" w:rsidRPr="006815FD" w:rsidRDefault="007745E6" w:rsidP="006815F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Special places</w:t>
                      </w:r>
                      <w:r w:rsidR="00E04798">
                        <w:rPr>
                          <w:rFonts w:asciiTheme="majorHAnsi" w:hAnsiTheme="majorHAnsi" w:cstheme="majorHAnsi"/>
                        </w:rPr>
                        <w:t xml:space="preserve"> and what our church means to us</w:t>
                      </w: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5A73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47A45676" w14:textId="56D9E0CF" w:rsidR="006815FD" w:rsidRPr="006815FD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Know how to make friends</w:t>
                            </w:r>
                          </w:p>
                          <w:p w14:paraId="0695CEA7" w14:textId="1CB23E68" w:rsidR="006815FD" w:rsidRPr="006815FD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Solve friendship problems when they occur</w:t>
                            </w:r>
                          </w:p>
                          <w:p w14:paraId="3C2591B8" w14:textId="06BAD76D" w:rsidR="006815FD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Help others feel part of a group</w:t>
                            </w:r>
                          </w:p>
                          <w:p w14:paraId="64999301" w14:textId="1E94FF5F" w:rsidR="007745E6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Know how to help themselves and others when they feel upset and hurt</w:t>
                            </w:r>
                          </w:p>
                          <w:p w14:paraId="3755E9DA" w14:textId="701C040D" w:rsidR="007745E6" w:rsidRPr="006815FD" w:rsidRDefault="007745E6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Know and show what makes a good relationship</w:t>
                            </w:r>
                          </w:p>
                          <w:p w14:paraId="2B30B30D" w14:textId="77777777" w:rsidR="000A1A3E" w:rsidRPr="006815FD" w:rsidRDefault="000A1A3E" w:rsidP="006815FD">
                            <w:pPr>
                              <w:pStyle w:val="ListParagraph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30" type="#_x0000_t202" style="position:absolute;margin-left:612.75pt;margin-top:3.9pt;width:156.7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47A45676" w14:textId="56D9E0CF" w:rsidR="006815FD" w:rsidRPr="006815FD" w:rsidRDefault="007745E6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Know how to make friends</w:t>
                      </w:r>
                    </w:p>
                    <w:p w14:paraId="0695CEA7" w14:textId="1CB23E68" w:rsidR="006815FD" w:rsidRPr="006815FD" w:rsidRDefault="007745E6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Solve friendship problems when they occur</w:t>
                      </w:r>
                    </w:p>
                    <w:p w14:paraId="3C2591B8" w14:textId="06BAD76D" w:rsidR="006815FD" w:rsidRDefault="007745E6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Help others feel part of a group</w:t>
                      </w:r>
                    </w:p>
                    <w:p w14:paraId="64999301" w14:textId="1E94FF5F" w:rsidR="007745E6" w:rsidRDefault="007745E6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Know how to help themselves and others when they feel upset and hurt</w:t>
                      </w:r>
                    </w:p>
                    <w:p w14:paraId="3755E9DA" w14:textId="701C040D" w:rsidR="007745E6" w:rsidRPr="006815FD" w:rsidRDefault="007745E6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Know and show what makes a good relationship</w:t>
                      </w:r>
                    </w:p>
                    <w:p w14:paraId="2B30B30D" w14:textId="77777777" w:rsidR="000A1A3E" w:rsidRPr="006815FD" w:rsidRDefault="000A1A3E" w:rsidP="006815FD">
                      <w:pPr>
                        <w:pStyle w:val="ListParagraph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4351C2D4">
            <wp:extent cx="1777365" cy="3543300"/>
            <wp:effectExtent l="0" t="0" r="0" b="0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5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6YkEQIAACU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4925ABD2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Reception</w:t>
                            </w:r>
                          </w:p>
                          <w:p w14:paraId="0C91FA83" w14:textId="2EB40266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E53610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7745E6">
                              <w:rPr>
                                <w:b/>
                                <w:sz w:val="40"/>
                                <w:szCs w:val="40"/>
                              </w:rPr>
                              <w:t>ummer 1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2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9OEwIAACYEAAAOAAAAZHJzL2Uyb0RvYy54bWysU9tu2zAMfR+wfxD0vtjJnC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">
                <v:textbox>
                  <w:txbxContent>
                    <w:p w14:paraId="54BDB33C" w14:textId="4925ABD2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Reception</w:t>
                      </w:r>
                    </w:p>
                    <w:p w14:paraId="0C91FA83" w14:textId="2EB40266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E53610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7745E6">
                        <w:rPr>
                          <w:b/>
                          <w:sz w:val="40"/>
                          <w:szCs w:val="40"/>
                        </w:rPr>
                        <w:t>ummer 1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3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6F962972" w:rsidR="001C30A2" w:rsidRPr="003A399B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F547D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E53610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745E6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Growth: Plants and animals</w:t>
                            </w:r>
                          </w:p>
                          <w:p w14:paraId="4A9ECF29" w14:textId="77777777" w:rsidR="007745E6" w:rsidRDefault="007745E6" w:rsidP="007745E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Farm </w:t>
                            </w:r>
                          </w:p>
                          <w:p w14:paraId="497E23B9" w14:textId="77777777" w:rsidR="007745E6" w:rsidRDefault="007745E6" w:rsidP="007745E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Healthy Eating </w:t>
                            </w:r>
                          </w:p>
                          <w:p w14:paraId="072D4328" w14:textId="77777777" w:rsidR="007745E6" w:rsidRDefault="007745E6" w:rsidP="007745E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Growing Life Cycles </w:t>
                            </w:r>
                          </w:p>
                          <w:p w14:paraId="6E760BED" w14:textId="77777777" w:rsidR="007745E6" w:rsidRDefault="007745E6" w:rsidP="007745E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Animals around the world Animal patterns </w:t>
                            </w:r>
                          </w:p>
                          <w:p w14:paraId="41B47E5B" w14:textId="77777777" w:rsidR="007745E6" w:rsidRDefault="007745E6" w:rsidP="007745E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Habitats</w:t>
                            </w:r>
                          </w:p>
                          <w:p w14:paraId="591A8575" w14:textId="03C228AB" w:rsidR="00E53610" w:rsidRPr="00E53610" w:rsidRDefault="00E53610" w:rsidP="007745E6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4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neEgIAACc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">
                <v:textbox>
                  <w:txbxContent>
                    <w:p w14:paraId="7CB02455" w14:textId="6F962972" w:rsidR="001C30A2" w:rsidRPr="003A399B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F547D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E53610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745E6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Growth: Plants and animals</w:t>
                      </w:r>
                    </w:p>
                    <w:p w14:paraId="4A9ECF29" w14:textId="77777777" w:rsidR="007745E6" w:rsidRDefault="007745E6" w:rsidP="007745E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Farm </w:t>
                      </w:r>
                    </w:p>
                    <w:p w14:paraId="497E23B9" w14:textId="77777777" w:rsidR="007745E6" w:rsidRDefault="007745E6" w:rsidP="007745E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Healthy Eating </w:t>
                      </w:r>
                    </w:p>
                    <w:p w14:paraId="072D4328" w14:textId="77777777" w:rsidR="007745E6" w:rsidRDefault="007745E6" w:rsidP="007745E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Growing Life Cycles </w:t>
                      </w:r>
                    </w:p>
                    <w:p w14:paraId="6E760BED" w14:textId="77777777" w:rsidR="007745E6" w:rsidRDefault="007745E6" w:rsidP="007745E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Animals around the world Animal patterns </w:t>
                      </w:r>
                    </w:p>
                    <w:p w14:paraId="41B47E5B" w14:textId="77777777" w:rsidR="007745E6" w:rsidRDefault="007745E6" w:rsidP="007745E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Habitats</w:t>
                      </w:r>
                    </w:p>
                    <w:p w14:paraId="591A8575" w14:textId="03C228AB" w:rsidR="00E53610" w:rsidRPr="00E53610" w:rsidRDefault="00E53610" w:rsidP="007745E6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613AC353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6D8B0116" w:rsidR="000A1A3E" w:rsidRDefault="000A1A3E" w:rsidP="004D6AF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5D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  <w:r w:rsidR="00DF54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– </w:t>
                            </w:r>
                            <w:r w:rsidR="007745E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Oliver’s Vegetables and growth</w:t>
                            </w:r>
                          </w:p>
                          <w:p w14:paraId="6B66CD27" w14:textId="68306566" w:rsidR="001C30A2" w:rsidRPr="00130EE8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30EE8">
                              <w:rPr>
                                <w:bCs/>
                                <w:sz w:val="24"/>
                                <w:szCs w:val="24"/>
                              </w:rPr>
                              <w:t>Listen and respond</w:t>
                            </w:r>
                          </w:p>
                          <w:p w14:paraId="61D94B73" w14:textId="2D89CE46" w:rsidR="001C30A2" w:rsidRPr="00130EE8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30EE8">
                              <w:rPr>
                                <w:bCs/>
                                <w:sz w:val="24"/>
                                <w:szCs w:val="24"/>
                              </w:rPr>
                              <w:t>Explore and create using voices and instruments</w:t>
                            </w:r>
                          </w:p>
                          <w:p w14:paraId="1ABB2F25" w14:textId="1A0C5E82" w:rsidR="001C30A2" w:rsidRPr="00130EE8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30EE8">
                              <w:rPr>
                                <w:bCs/>
                                <w:sz w:val="24"/>
                                <w:szCs w:val="24"/>
                              </w:rPr>
                              <w:t>Sing</w:t>
                            </w:r>
                          </w:p>
                          <w:p w14:paraId="67926050" w14:textId="7585DB04" w:rsidR="001C30A2" w:rsidRPr="00130EE8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30EE8">
                              <w:rPr>
                                <w:bCs/>
                                <w:sz w:val="24"/>
                                <w:szCs w:val="24"/>
                              </w:rPr>
                              <w:t>Share and perform</w:t>
                            </w:r>
                          </w:p>
                          <w:p w14:paraId="6213E622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5" type="#_x0000_t202" style="position:absolute;margin-left:416.25pt;margin-top:79.5pt;width:225.75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">
                <v:textbox>
                  <w:txbxContent>
                    <w:p w14:paraId="4A927CBC" w14:textId="6D8B0116" w:rsidR="000A1A3E" w:rsidRDefault="000A1A3E" w:rsidP="004D6AF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5D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  <w:r w:rsidR="00DF547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– </w:t>
                      </w:r>
                      <w:r w:rsidR="007745E6">
                        <w:rPr>
                          <w:b/>
                          <w:sz w:val="24"/>
                          <w:szCs w:val="24"/>
                          <w:u w:val="single"/>
                        </w:rPr>
                        <w:t>Oliver’s Vegetables and growth</w:t>
                      </w:r>
                    </w:p>
                    <w:p w14:paraId="6B66CD27" w14:textId="68306566" w:rsidR="001C30A2" w:rsidRPr="00130EE8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130EE8">
                        <w:rPr>
                          <w:bCs/>
                          <w:sz w:val="24"/>
                          <w:szCs w:val="24"/>
                        </w:rPr>
                        <w:t>Listen and respond</w:t>
                      </w:r>
                    </w:p>
                    <w:p w14:paraId="61D94B73" w14:textId="2D89CE46" w:rsidR="001C30A2" w:rsidRPr="00130EE8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130EE8">
                        <w:rPr>
                          <w:bCs/>
                          <w:sz w:val="24"/>
                          <w:szCs w:val="24"/>
                        </w:rPr>
                        <w:t>Explore and create using voices and instruments</w:t>
                      </w:r>
                    </w:p>
                    <w:p w14:paraId="1ABB2F25" w14:textId="1A0C5E82" w:rsidR="001C30A2" w:rsidRPr="00130EE8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130EE8">
                        <w:rPr>
                          <w:bCs/>
                          <w:sz w:val="24"/>
                          <w:szCs w:val="24"/>
                        </w:rPr>
                        <w:t>Sing</w:t>
                      </w:r>
                    </w:p>
                    <w:p w14:paraId="67926050" w14:textId="7585DB04" w:rsidR="001C30A2" w:rsidRPr="00130EE8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130EE8">
                        <w:rPr>
                          <w:bCs/>
                          <w:sz w:val="24"/>
                          <w:szCs w:val="24"/>
                        </w:rPr>
                        <w:t>Share and perform</w:t>
                      </w:r>
                    </w:p>
                    <w:p w14:paraId="6213E622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6CB9A644">
                <wp:simplePos x="0" y="0"/>
                <wp:positionH relativeFrom="page">
                  <wp:posOffset>5429250</wp:posOffset>
                </wp:positionH>
                <wp:positionV relativeFrom="paragraph">
                  <wp:posOffset>3743325</wp:posOffset>
                </wp:positionV>
                <wp:extent cx="1871345" cy="2867025"/>
                <wp:effectExtent l="0" t="0" r="1460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26E5D13F" w14:textId="77777777" w:rsidR="00484D03" w:rsidRP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9E81014" w14:textId="60C228ED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ife cycle of </w:t>
                            </w:r>
                            <w:r w:rsidR="00E04798">
                              <w:rPr>
                                <w:rFonts w:ascii="Arial" w:hAnsi="Arial" w:cs="Arial"/>
                              </w:rPr>
                              <w:t>an adult</w:t>
                            </w:r>
                          </w:p>
                          <w:p w14:paraId="75D32CE2" w14:textId="2325C11C" w:rsidR="00E04798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babies need to develop</w:t>
                            </w:r>
                          </w:p>
                          <w:p w14:paraId="031236BA" w14:textId="0D08730D" w:rsidR="00E04798" w:rsidRPr="006815FD" w:rsidRDefault="00E04798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is friendship</w:t>
                            </w:r>
                          </w:p>
                          <w:p w14:paraId="06BDCDC0" w14:textId="3CAEA887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arm </w:t>
                            </w:r>
                            <w:r w:rsidR="00E04798">
                              <w:rPr>
                                <w:rFonts w:ascii="Arial" w:hAnsi="Arial" w:cs="Arial"/>
                              </w:rPr>
                              <w:t>and names of baby animals</w:t>
                            </w:r>
                          </w:p>
                          <w:p w14:paraId="7D3C869B" w14:textId="7E461F2F" w:rsidR="006815FD" w:rsidRPr="00E04798" w:rsidRDefault="006815FD" w:rsidP="00E0479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arts of a plant and what it needs to grow</w:t>
                            </w:r>
                          </w:p>
                          <w:p w14:paraId="1604D448" w14:textId="3B439ED8" w:rsidR="006815FD" w:rsidRPr="006815FD" w:rsidRDefault="006815FD" w:rsidP="00E0479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9B3BAC" w14:textId="4C335F9E" w:rsidR="000A1A3E" w:rsidRPr="006815FD" w:rsidRDefault="000A1A3E" w:rsidP="006815FD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6" type="#_x0000_t202" style="position:absolute;margin-left:427.5pt;margin-top:294.75pt;width:147.35pt;height:2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26E5D13F" w14:textId="77777777" w:rsidR="00484D03" w:rsidRP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9E81014" w14:textId="60C228ED" w:rsid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ife cycle of </w:t>
                      </w:r>
                      <w:r w:rsidR="00E04798">
                        <w:rPr>
                          <w:rFonts w:ascii="Arial" w:hAnsi="Arial" w:cs="Arial"/>
                        </w:rPr>
                        <w:t>an adult</w:t>
                      </w:r>
                    </w:p>
                    <w:p w14:paraId="75D32CE2" w14:textId="2325C11C" w:rsidR="00E04798" w:rsidRDefault="00E04798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babies need to develop</w:t>
                      </w:r>
                    </w:p>
                    <w:p w14:paraId="031236BA" w14:textId="0D08730D" w:rsidR="00E04798" w:rsidRPr="006815FD" w:rsidRDefault="00E04798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is friendship</w:t>
                      </w:r>
                    </w:p>
                    <w:p w14:paraId="06BDCDC0" w14:textId="3CAEA887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arm </w:t>
                      </w:r>
                      <w:r w:rsidR="00E04798">
                        <w:rPr>
                          <w:rFonts w:ascii="Arial" w:hAnsi="Arial" w:cs="Arial"/>
                        </w:rPr>
                        <w:t>and names of baby animals</w:t>
                      </w:r>
                    </w:p>
                    <w:p w14:paraId="7D3C869B" w14:textId="7E461F2F" w:rsidR="006815FD" w:rsidRPr="00E04798" w:rsidRDefault="006815FD" w:rsidP="00E0479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6815FD">
                        <w:rPr>
                          <w:rFonts w:ascii="Arial" w:hAnsi="Arial" w:cs="Arial"/>
                        </w:rPr>
                        <w:t>arts of a plant and what it needs to grow</w:t>
                      </w:r>
                    </w:p>
                    <w:p w14:paraId="1604D448" w14:textId="3B439ED8" w:rsidR="006815FD" w:rsidRPr="006815FD" w:rsidRDefault="006815FD" w:rsidP="00E0479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699B3BAC" w14:textId="4C335F9E" w:rsidR="000A1A3E" w:rsidRPr="006815FD" w:rsidRDefault="000A1A3E" w:rsidP="006815FD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3DB55A3C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Pr="004D42EC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69089F6E" w14:textId="7FFFC53E" w:rsid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reate simple representations of events, people and objects</w:t>
                            </w:r>
                          </w:p>
                          <w:p w14:paraId="469ED660" w14:textId="79A40BAC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reates new combinations of movement and gestures in order to express and respond to feelings, ideas and experiences</w:t>
                            </w: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7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">
                <v:textbox>
                  <w:txbxContent>
                    <w:p w14:paraId="43D69B98" w14:textId="77777777" w:rsidR="003F3210" w:rsidRPr="004D42EC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69089F6E" w14:textId="7FFFC53E" w:rsidR="005F759D" w:rsidRDefault="005F759D" w:rsidP="005F759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5F759D">
                        <w:rPr>
                          <w:rFonts w:ascii="Arial" w:hAnsi="Arial" w:cs="Arial"/>
                        </w:rPr>
                        <w:t>reate simple representations of events, people and objects</w:t>
                      </w:r>
                    </w:p>
                    <w:p w14:paraId="469ED660" w14:textId="79A40BAC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5F759D">
                        <w:rPr>
                          <w:rFonts w:ascii="Arial" w:hAnsi="Arial" w:cs="Arial"/>
                        </w:rPr>
                        <w:t>reates new combinations of movement and gestures in order to express and respond to feelings, ideas and experiences</w:t>
                      </w: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2F941DB6" w14:textId="77777777" w:rsidR="00FF09B2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Throwing and catching ball skills</w:t>
                            </w:r>
                          </w:p>
                          <w:p w14:paraId="6209A5AF" w14:textId="77777777" w:rsidR="00FF09B2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Dribbling, kicking and balancing </w:t>
                            </w:r>
                          </w:p>
                          <w:p w14:paraId="0374AD89" w14:textId="476AAA07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Experiments with different ways of moving</w:t>
                            </w:r>
                          </w:p>
                          <w:p w14:paraId="1EFBE21B" w14:textId="77777777" w:rsidR="00FF09B2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Ball control exploration</w:t>
                            </w:r>
                          </w:p>
                          <w:p w14:paraId="282CFF57" w14:textId="77777777" w:rsidR="00FF09B2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Target games and relay races</w:t>
                            </w:r>
                          </w:p>
                          <w:p w14:paraId="508A9A37" w14:textId="0D80FB15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Holds and uses a pencil effectively, use anticlockwise movement and form recognisable letters</w:t>
                            </w:r>
                          </w:p>
                          <w:p w14:paraId="704B15F5" w14:textId="5E12051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Shows understanding of importance of exercise, health eating, sleeping and hygiene</w:t>
                            </w:r>
                          </w:p>
                          <w:p w14:paraId="0B963A03" w14:textId="129BFD4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How to transport and store equipment safely</w:t>
                            </w:r>
                          </w:p>
                          <w:p w14:paraId="1D3C4F0C" w14:textId="22464890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Observes the effects of activity on their bodies</w:t>
                            </w: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7c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2F941DB6" w14:textId="77777777" w:rsidR="00FF09B2" w:rsidRDefault="00FF09B2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Throwing and catching ball skills</w:t>
                      </w:r>
                    </w:p>
                    <w:p w14:paraId="6209A5AF" w14:textId="77777777" w:rsidR="00FF09B2" w:rsidRDefault="00FF09B2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Dribbling, kicking and balancing </w:t>
                      </w:r>
                    </w:p>
                    <w:p w14:paraId="0374AD89" w14:textId="476AAA07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Experiments with different ways of moving</w:t>
                      </w:r>
                    </w:p>
                    <w:p w14:paraId="1EFBE21B" w14:textId="77777777" w:rsidR="00FF09B2" w:rsidRDefault="00FF09B2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Ball control exploration</w:t>
                      </w:r>
                    </w:p>
                    <w:p w14:paraId="282CFF57" w14:textId="77777777" w:rsidR="00FF09B2" w:rsidRDefault="00FF09B2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Target games and relay races</w:t>
                      </w:r>
                    </w:p>
                    <w:p w14:paraId="508A9A37" w14:textId="0D80FB15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Holds and uses a pencil effectively, use anticlockwise movement and form recognisable letters</w:t>
                      </w:r>
                    </w:p>
                    <w:p w14:paraId="704B15F5" w14:textId="5E12051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Shows understanding of importance of exercise, health eating, sleeping and hygiene</w:t>
                      </w:r>
                    </w:p>
                    <w:p w14:paraId="0B963A03" w14:textId="129BFD4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How to transport and store equipment safely</w:t>
                      </w:r>
                    </w:p>
                    <w:p w14:paraId="1D3C4F0C" w14:textId="22464890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Observes the effects of activity on their bodies</w:t>
                      </w: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5A8ABD1" w14:textId="6D668623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Recognise and count numbers to 20 and put in order</w:t>
                            </w:r>
                          </w:p>
                          <w:p w14:paraId="12D47088" w14:textId="3B74831A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Understand and use vocabulary of measures</w:t>
                            </w:r>
                            <w:r w:rsidR="00FF09B2">
                              <w:rPr>
                                <w:rFonts w:ascii="Arial" w:hAnsi="Arial" w:cs="Arial"/>
                              </w:rPr>
                              <w:t>: weight, length and capacity</w:t>
                            </w:r>
                          </w:p>
                          <w:p w14:paraId="7AEDD1B1" w14:textId="77314D8E" w:rsidR="006815FD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Recall number bonds to 10</w:t>
                            </w:r>
                          </w:p>
                          <w:p w14:paraId="7C249236" w14:textId="0BF553AC" w:rsidR="00FF09B2" w:rsidRPr="006815FD" w:rsidRDefault="00FF09B2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Begin to record mathematical problems</w:t>
                            </w:r>
                          </w:p>
                          <w:p w14:paraId="10926DA9" w14:textId="3667D97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Sequence, order events</w:t>
                            </w:r>
                          </w:p>
                          <w:p w14:paraId="5C85B7B2" w14:textId="26210F06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Use </w:t>
                            </w:r>
                            <w:r w:rsidR="00FF09B2" w:rsidRPr="006815FD">
                              <w:rPr>
                                <w:rFonts w:ascii="Arial" w:hAnsi="Arial" w:cs="Arial"/>
                              </w:rPr>
                              <w:t>vocab</w:t>
                            </w:r>
                            <w:r w:rsidR="00FF09B2">
                              <w:rPr>
                                <w:rFonts w:ascii="Arial" w:hAnsi="Arial" w:cs="Arial"/>
                              </w:rPr>
                              <w:t>ulary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 of addition and subtraction in practical activities</w:t>
                            </w:r>
                          </w:p>
                          <w:p w14:paraId="437F62B7" w14:textId="77777777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Finds one more or one less up to 20</w:t>
                            </w:r>
                          </w:p>
                          <w:p w14:paraId="0867DE3B" w14:textId="1B207F9A" w:rsidR="006E2B5C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To name 2D shapes and common 3D shapes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Aq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5A8ABD1" w14:textId="6D668623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Recognise and count numbers to 20 and put in order</w:t>
                      </w:r>
                    </w:p>
                    <w:p w14:paraId="12D47088" w14:textId="3B74831A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Understand and use vocabulary of measures</w:t>
                      </w:r>
                      <w:r w:rsidR="00FF09B2">
                        <w:rPr>
                          <w:rFonts w:ascii="Arial" w:hAnsi="Arial" w:cs="Arial"/>
                        </w:rPr>
                        <w:t>: weight, length and capacity</w:t>
                      </w:r>
                    </w:p>
                    <w:p w14:paraId="7AEDD1B1" w14:textId="77314D8E" w:rsidR="006815FD" w:rsidRDefault="00FF09B2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Recall number bonds to 10</w:t>
                      </w:r>
                    </w:p>
                    <w:p w14:paraId="7C249236" w14:textId="0BF553AC" w:rsidR="00FF09B2" w:rsidRPr="006815FD" w:rsidRDefault="00FF09B2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Begin to record mathematical problems</w:t>
                      </w:r>
                    </w:p>
                    <w:p w14:paraId="10926DA9" w14:textId="3667D97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Sequence, order events</w:t>
                      </w:r>
                    </w:p>
                    <w:p w14:paraId="5C85B7B2" w14:textId="26210F06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 xml:space="preserve">Use </w:t>
                      </w:r>
                      <w:r w:rsidR="00FF09B2" w:rsidRPr="006815FD">
                        <w:rPr>
                          <w:rFonts w:ascii="Arial" w:hAnsi="Arial" w:cs="Arial"/>
                        </w:rPr>
                        <w:t>vocab</w:t>
                      </w:r>
                      <w:r w:rsidR="00FF09B2">
                        <w:rPr>
                          <w:rFonts w:ascii="Arial" w:hAnsi="Arial" w:cs="Arial"/>
                        </w:rPr>
                        <w:t>ulary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 of addition and subtraction in practical activities</w:t>
                      </w:r>
                    </w:p>
                    <w:p w14:paraId="437F62B7" w14:textId="77777777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Finds one more or one less up to 20</w:t>
                      </w:r>
                    </w:p>
                    <w:p w14:paraId="0867DE3B" w14:textId="1B207F9A" w:rsidR="006E2B5C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To name 2D shapes and common 3D shapes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77777777" w:rsidR="000A1A3E" w:rsidRPr="003A399B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DAD980B" w14:textId="77777777" w:rsidR="008B1405" w:rsidRPr="003A399B" w:rsidRDefault="008B1405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AF5EC9" w14:textId="386B4AA8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Maintains attention, anticipates key events and responds to what they hear with comments, questions or actions</w:t>
                            </w:r>
                          </w:p>
                          <w:p w14:paraId="7DD4327C" w14:textId="533A9645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Able to follow a story without pictures or props</w:t>
                            </w:r>
                          </w:p>
                          <w:p w14:paraId="50A1CDB6" w14:textId="6AE96461" w:rsid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Begin to understand and ask and answer how and why questions</w:t>
                            </w:r>
                          </w:p>
                          <w:p w14:paraId="0A770ED0" w14:textId="7C7FED31" w:rsidR="00FF09B2" w:rsidRPr="005F759D" w:rsidRDefault="00FF09B2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Express views about events and characters</w:t>
                            </w:r>
                          </w:p>
                          <w:p w14:paraId="6A5D92F6" w14:textId="6174C440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Builds up vocabulary and uses talk in role play</w:t>
                            </w:r>
                          </w:p>
                          <w:p w14:paraId="22DBCB06" w14:textId="1597793B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an follow instru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ctions involving several actions</w:t>
                            </w:r>
                          </w:p>
                          <w:p w14:paraId="65086EFB" w14:textId="55F77B15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 xml:space="preserve">Uses </w:t>
                            </w:r>
                            <w:r w:rsidR="00FF09B2">
                              <w:rPr>
                                <w:rFonts w:ascii="Arial" w:hAnsi="Arial" w:cs="Arial"/>
                              </w:rPr>
                              <w:t>past, present and future forms accurately</w:t>
                            </w:r>
                          </w:p>
                          <w:p w14:paraId="0F96902B" w14:textId="6AA8DAC2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Recognise a growing number of words</w:t>
                            </w:r>
                          </w:p>
                          <w:p w14:paraId="1E257433" w14:textId="44AF23BF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Hear initial, final and dominant sounds in words</w:t>
                            </w:r>
                          </w:p>
                          <w:p w14:paraId="315B92F4" w14:textId="6B834936" w:rsidR="009E4D08" w:rsidRPr="00FF09B2" w:rsidRDefault="00FF09B2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Use phonic knowledge to read and write CVC words and ‘Red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words’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770EAD" w14:textId="7B3342D9" w:rsidR="00FF09B2" w:rsidRPr="005F759D" w:rsidRDefault="00FF09B2" w:rsidP="00FF09B2">
                            <w:pPr>
                              <w:pStyle w:val="ListParagrap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jrFgIAACg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">
                <v:textbox>
                  <w:txbxContent>
                    <w:p w14:paraId="7CD8A136" w14:textId="77777777" w:rsidR="000A1A3E" w:rsidRPr="003A399B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DAD980B" w14:textId="77777777" w:rsidR="008B1405" w:rsidRPr="003A399B" w:rsidRDefault="008B1405" w:rsidP="005A7396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57AF5EC9" w14:textId="386B4AA8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Maintains attention, anticipates key events and responds to what they hear with comments, questions or actions</w:t>
                      </w:r>
                    </w:p>
                    <w:p w14:paraId="7DD4327C" w14:textId="533A9645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Able to follow a story without pictures or props</w:t>
                      </w:r>
                    </w:p>
                    <w:p w14:paraId="50A1CDB6" w14:textId="6AE96461" w:rsid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Begin to understand and ask and answer how and why questions</w:t>
                      </w:r>
                    </w:p>
                    <w:p w14:paraId="0A770ED0" w14:textId="7C7FED31" w:rsidR="00FF09B2" w:rsidRPr="005F759D" w:rsidRDefault="00FF09B2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Express views about events and characters</w:t>
                      </w:r>
                    </w:p>
                    <w:p w14:paraId="6A5D92F6" w14:textId="6174C440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Builds up vocabulary and uses talk in role play</w:t>
                      </w:r>
                    </w:p>
                    <w:p w14:paraId="22DBCB06" w14:textId="1597793B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an follow instru</w:t>
                      </w:r>
                      <w:r w:rsidRPr="005F759D">
                        <w:rPr>
                          <w:rFonts w:ascii="Arial" w:hAnsi="Arial" w:cs="Arial"/>
                        </w:rPr>
                        <w:t>ctions involving several actions</w:t>
                      </w:r>
                    </w:p>
                    <w:p w14:paraId="65086EFB" w14:textId="55F77B15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 xml:space="preserve">Uses </w:t>
                      </w:r>
                      <w:r w:rsidR="00FF09B2">
                        <w:rPr>
                          <w:rFonts w:ascii="Arial" w:hAnsi="Arial" w:cs="Arial"/>
                        </w:rPr>
                        <w:t>past, present and future forms accurately</w:t>
                      </w:r>
                    </w:p>
                    <w:p w14:paraId="0F96902B" w14:textId="6AA8DAC2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Recognise a growing number of words</w:t>
                      </w:r>
                    </w:p>
                    <w:p w14:paraId="1E257433" w14:textId="44AF23BF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Hear initial, final and dominant sounds in words</w:t>
                      </w:r>
                    </w:p>
                    <w:p w14:paraId="315B92F4" w14:textId="6B834936" w:rsidR="009E4D08" w:rsidRPr="00FF09B2" w:rsidRDefault="00FF09B2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Use phonic knowledge to read and write CVC words and ‘Red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words’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770EAD" w14:textId="7B3342D9" w:rsidR="00FF09B2" w:rsidRPr="005F759D" w:rsidRDefault="00FF09B2" w:rsidP="00FF09B2">
                      <w:pPr>
                        <w:pStyle w:val="ListParagrap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24A"/>
    <w:multiLevelType w:val="hybridMultilevel"/>
    <w:tmpl w:val="4DBA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2A9"/>
    <w:multiLevelType w:val="hybridMultilevel"/>
    <w:tmpl w:val="312E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19D4"/>
    <w:multiLevelType w:val="hybridMultilevel"/>
    <w:tmpl w:val="2014F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30D"/>
    <w:multiLevelType w:val="hybridMultilevel"/>
    <w:tmpl w:val="8248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705A"/>
    <w:multiLevelType w:val="hybridMultilevel"/>
    <w:tmpl w:val="1A0A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B98"/>
    <w:multiLevelType w:val="hybridMultilevel"/>
    <w:tmpl w:val="AE72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9B4"/>
    <w:multiLevelType w:val="hybridMultilevel"/>
    <w:tmpl w:val="6E34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57DE"/>
    <w:multiLevelType w:val="hybridMultilevel"/>
    <w:tmpl w:val="3E3A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0EB9"/>
    <w:multiLevelType w:val="hybridMultilevel"/>
    <w:tmpl w:val="E924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2693F"/>
    <w:multiLevelType w:val="hybridMultilevel"/>
    <w:tmpl w:val="DB3E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6F78"/>
    <w:multiLevelType w:val="hybridMultilevel"/>
    <w:tmpl w:val="FE8CE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FC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B545E"/>
    <w:multiLevelType w:val="hybridMultilevel"/>
    <w:tmpl w:val="E914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06BF2"/>
    <w:multiLevelType w:val="hybridMultilevel"/>
    <w:tmpl w:val="C82C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260E1"/>
    <w:multiLevelType w:val="hybridMultilevel"/>
    <w:tmpl w:val="82D8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EABF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F7C92"/>
    <w:multiLevelType w:val="hybridMultilevel"/>
    <w:tmpl w:val="9A1C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C4EEC"/>
    <w:multiLevelType w:val="hybridMultilevel"/>
    <w:tmpl w:val="EF8E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20360"/>
    <w:multiLevelType w:val="hybridMultilevel"/>
    <w:tmpl w:val="3DA6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801787">
    <w:abstractNumId w:val="32"/>
  </w:num>
  <w:num w:numId="2" w16cid:durableId="714308211">
    <w:abstractNumId w:val="17"/>
  </w:num>
  <w:num w:numId="3" w16cid:durableId="285284623">
    <w:abstractNumId w:val="14"/>
  </w:num>
  <w:num w:numId="4" w16cid:durableId="1635060192">
    <w:abstractNumId w:val="2"/>
  </w:num>
  <w:num w:numId="5" w16cid:durableId="34503156">
    <w:abstractNumId w:val="29"/>
  </w:num>
  <w:num w:numId="6" w16cid:durableId="1427850194">
    <w:abstractNumId w:val="34"/>
  </w:num>
  <w:num w:numId="7" w16cid:durableId="1827546222">
    <w:abstractNumId w:val="4"/>
  </w:num>
  <w:num w:numId="8" w16cid:durableId="1202398105">
    <w:abstractNumId w:val="15"/>
  </w:num>
  <w:num w:numId="9" w16cid:durableId="604968233">
    <w:abstractNumId w:val="7"/>
  </w:num>
  <w:num w:numId="10" w16cid:durableId="2070298416">
    <w:abstractNumId w:val="18"/>
  </w:num>
  <w:num w:numId="11" w16cid:durableId="2137287075">
    <w:abstractNumId w:val="16"/>
  </w:num>
  <w:num w:numId="12" w16cid:durableId="1308709640">
    <w:abstractNumId w:val="12"/>
  </w:num>
  <w:num w:numId="13" w16cid:durableId="1849061133">
    <w:abstractNumId w:val="19"/>
  </w:num>
  <w:num w:numId="14" w16cid:durableId="1292592977">
    <w:abstractNumId w:val="27"/>
  </w:num>
  <w:num w:numId="15" w16cid:durableId="1869751751">
    <w:abstractNumId w:val="31"/>
  </w:num>
  <w:num w:numId="16" w16cid:durableId="760369880">
    <w:abstractNumId w:val="33"/>
  </w:num>
  <w:num w:numId="17" w16cid:durableId="1167670446">
    <w:abstractNumId w:val="25"/>
  </w:num>
  <w:num w:numId="18" w16cid:durableId="593173410">
    <w:abstractNumId w:val="11"/>
  </w:num>
  <w:num w:numId="19" w16cid:durableId="778915518">
    <w:abstractNumId w:val="9"/>
  </w:num>
  <w:num w:numId="20" w16cid:durableId="790512245">
    <w:abstractNumId w:val="8"/>
  </w:num>
  <w:num w:numId="21" w16cid:durableId="264465547">
    <w:abstractNumId w:val="30"/>
  </w:num>
  <w:num w:numId="22" w16cid:durableId="1167091349">
    <w:abstractNumId w:val="1"/>
  </w:num>
  <w:num w:numId="23" w16cid:durableId="872811827">
    <w:abstractNumId w:val="3"/>
  </w:num>
  <w:num w:numId="24" w16cid:durableId="2073844562">
    <w:abstractNumId w:val="26"/>
  </w:num>
  <w:num w:numId="25" w16cid:durableId="272398249">
    <w:abstractNumId w:val="28"/>
  </w:num>
  <w:num w:numId="26" w16cid:durableId="2012685213">
    <w:abstractNumId w:val="21"/>
  </w:num>
  <w:num w:numId="27" w16cid:durableId="266816490">
    <w:abstractNumId w:val="20"/>
  </w:num>
  <w:num w:numId="28" w16cid:durableId="1681352151">
    <w:abstractNumId w:val="5"/>
  </w:num>
  <w:num w:numId="29" w16cid:durableId="1910922985">
    <w:abstractNumId w:val="13"/>
  </w:num>
  <w:num w:numId="30" w16cid:durableId="527792945">
    <w:abstractNumId w:val="0"/>
  </w:num>
  <w:num w:numId="31" w16cid:durableId="1919753386">
    <w:abstractNumId w:val="22"/>
  </w:num>
  <w:num w:numId="32" w16cid:durableId="1007634657">
    <w:abstractNumId w:val="10"/>
  </w:num>
  <w:num w:numId="33" w16cid:durableId="228729484">
    <w:abstractNumId w:val="23"/>
  </w:num>
  <w:num w:numId="34" w16cid:durableId="1447038766">
    <w:abstractNumId w:val="24"/>
  </w:num>
  <w:num w:numId="35" w16cid:durableId="487790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6"/>
    <w:rsid w:val="00022DE9"/>
    <w:rsid w:val="00061212"/>
    <w:rsid w:val="000711E0"/>
    <w:rsid w:val="000A1A3E"/>
    <w:rsid w:val="000C0E69"/>
    <w:rsid w:val="000F034F"/>
    <w:rsid w:val="00113F22"/>
    <w:rsid w:val="00130EE8"/>
    <w:rsid w:val="001A1004"/>
    <w:rsid w:val="001A7E66"/>
    <w:rsid w:val="001C30A2"/>
    <w:rsid w:val="001D0BAE"/>
    <w:rsid w:val="001E4B1C"/>
    <w:rsid w:val="00210401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E0005"/>
    <w:rsid w:val="003E0DCD"/>
    <w:rsid w:val="003F3210"/>
    <w:rsid w:val="003F6289"/>
    <w:rsid w:val="004159F5"/>
    <w:rsid w:val="00424FAF"/>
    <w:rsid w:val="004425D9"/>
    <w:rsid w:val="00456DBA"/>
    <w:rsid w:val="00470935"/>
    <w:rsid w:val="00484D03"/>
    <w:rsid w:val="00493080"/>
    <w:rsid w:val="004D42EC"/>
    <w:rsid w:val="004D6AF0"/>
    <w:rsid w:val="005305B2"/>
    <w:rsid w:val="00532D25"/>
    <w:rsid w:val="005745C2"/>
    <w:rsid w:val="00576934"/>
    <w:rsid w:val="005A7396"/>
    <w:rsid w:val="005F759D"/>
    <w:rsid w:val="00620959"/>
    <w:rsid w:val="00643FF2"/>
    <w:rsid w:val="006815FD"/>
    <w:rsid w:val="00697357"/>
    <w:rsid w:val="006C7BAD"/>
    <w:rsid w:val="006E1A71"/>
    <w:rsid w:val="006E2B5C"/>
    <w:rsid w:val="006F40B1"/>
    <w:rsid w:val="00732BF1"/>
    <w:rsid w:val="00744C30"/>
    <w:rsid w:val="00760EF2"/>
    <w:rsid w:val="007745E6"/>
    <w:rsid w:val="007A557D"/>
    <w:rsid w:val="007E0147"/>
    <w:rsid w:val="008225ED"/>
    <w:rsid w:val="0084714D"/>
    <w:rsid w:val="008B1405"/>
    <w:rsid w:val="008F4526"/>
    <w:rsid w:val="008F7A8B"/>
    <w:rsid w:val="00941269"/>
    <w:rsid w:val="00975A07"/>
    <w:rsid w:val="009C4711"/>
    <w:rsid w:val="009D53A8"/>
    <w:rsid w:val="009E4D08"/>
    <w:rsid w:val="009F2606"/>
    <w:rsid w:val="00A16604"/>
    <w:rsid w:val="00A23885"/>
    <w:rsid w:val="00A65867"/>
    <w:rsid w:val="00AD239F"/>
    <w:rsid w:val="00AF287A"/>
    <w:rsid w:val="00B64217"/>
    <w:rsid w:val="00B6769D"/>
    <w:rsid w:val="00BA5684"/>
    <w:rsid w:val="00BB6CAC"/>
    <w:rsid w:val="00BF5BE6"/>
    <w:rsid w:val="00C22E01"/>
    <w:rsid w:val="00CD51F5"/>
    <w:rsid w:val="00CE29A8"/>
    <w:rsid w:val="00CF7B41"/>
    <w:rsid w:val="00D60737"/>
    <w:rsid w:val="00DA108B"/>
    <w:rsid w:val="00DF547D"/>
    <w:rsid w:val="00E04798"/>
    <w:rsid w:val="00E37030"/>
    <w:rsid w:val="00E53610"/>
    <w:rsid w:val="00E92C5D"/>
    <w:rsid w:val="00EC6048"/>
    <w:rsid w:val="00EF7391"/>
    <w:rsid w:val="00FA1C67"/>
    <w:rsid w:val="00FA557F"/>
    <w:rsid w:val="00FB2937"/>
    <w:rsid w:val="00FB51EA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2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Anne Lewis</cp:lastModifiedBy>
  <cp:revision>2</cp:revision>
  <cp:lastPrinted>2016-09-13T08:25:00Z</cp:lastPrinted>
  <dcterms:created xsi:type="dcterms:W3CDTF">2026-04-14T18:27:00Z</dcterms:created>
  <dcterms:modified xsi:type="dcterms:W3CDTF">2026-04-14T18:27:00Z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