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7B22" w14:textId="09788F43" w:rsidR="006C7BAD" w:rsidRDefault="00DC2BE7" w:rsidP="006C7BA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2C7EE8" wp14:editId="2DB71BC6">
                <wp:simplePos x="0" y="0"/>
                <wp:positionH relativeFrom="page">
                  <wp:posOffset>3429000</wp:posOffset>
                </wp:positionH>
                <wp:positionV relativeFrom="paragraph">
                  <wp:posOffset>3756660</wp:posOffset>
                </wp:positionV>
                <wp:extent cx="2186940" cy="2861945"/>
                <wp:effectExtent l="0" t="0" r="22860" b="146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286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6FD82" w14:textId="39DF8750" w:rsidR="000A1A3E" w:rsidRDefault="000A1A3E" w:rsidP="003D1C7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PE</w:t>
                            </w:r>
                          </w:p>
                          <w:p w14:paraId="4E72520D" w14:textId="658962E5" w:rsidR="0042208B" w:rsidRDefault="0042208B" w:rsidP="0042208B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Indoor –</w:t>
                            </w:r>
                            <w:r w:rsidR="00DC2BE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Fitness</w:t>
                            </w:r>
                          </w:p>
                          <w:p w14:paraId="1A4FE742" w14:textId="5BA2DD2D" w:rsidR="0042208B" w:rsidRPr="00DC2BE7" w:rsidRDefault="00DC2BE7" w:rsidP="00DC2BE7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DC2BE7">
                              <w:rPr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2BE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DC2BE7">
                              <w:rPr>
                                <w:bCs/>
                                <w:sz w:val="20"/>
                                <w:szCs w:val="20"/>
                              </w:rPr>
                              <w:t>explore and develop different areas of their health and fitness. Pupils will learn that being fit means having strong,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2BE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healthy bodies and more energy for everyday life activities. </w:t>
                            </w:r>
                          </w:p>
                          <w:p w14:paraId="7121F1A2" w14:textId="6A975E61" w:rsidR="0042208B" w:rsidRDefault="0042208B" w:rsidP="0042208B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Outdoor </w:t>
                            </w:r>
                            <w:r w:rsidR="00DC2BE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C2BE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Ball Skills</w:t>
                            </w:r>
                          </w:p>
                          <w:p w14:paraId="74985152" w14:textId="18906BE3" w:rsidR="000A1A3E" w:rsidRPr="00DC2BE7" w:rsidRDefault="00DC2BE7" w:rsidP="00DC2BE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* </w:t>
                            </w:r>
                            <w:r w:rsidRPr="00DC2BE7">
                              <w:rPr>
                                <w:rFonts w:asciiTheme="majorHAnsi" w:hAnsiTheme="majorHAnsi" w:cstheme="majorHAnsi"/>
                              </w:rPr>
                              <w:t>T</w:t>
                            </w:r>
                            <w:r w:rsidRPr="00DC2BE7">
                              <w:rPr>
                                <w:rFonts w:asciiTheme="majorHAnsi" w:hAnsiTheme="majorHAnsi" w:cstheme="majorHAnsi"/>
                              </w:rPr>
                              <w:t>o develop a variety of ball skills</w:t>
                            </w:r>
                            <w:r w:rsidRPr="00DC2BE7">
                              <w:rPr>
                                <w:rFonts w:asciiTheme="majorHAnsi" w:hAnsiTheme="majorHAnsi" w:cstheme="majorHAnsi"/>
                              </w:rPr>
                              <w:t xml:space="preserve">, including </w:t>
                            </w:r>
                            <w:r w:rsidRPr="00DC2BE7">
                              <w:rPr>
                                <w:rFonts w:asciiTheme="majorHAnsi" w:hAnsiTheme="majorHAnsi" w:cstheme="majorHAnsi"/>
                              </w:rPr>
                              <w:t xml:space="preserve">tracking a ball when dribbling with hands, feet, throwing and catching and kicking.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C7E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295.8pt;width:172.2pt;height:22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">
                <v:textbox>
                  <w:txbxContent>
                    <w:p w14:paraId="6CE6FD82" w14:textId="39DF8750" w:rsidR="000A1A3E" w:rsidRDefault="000A1A3E" w:rsidP="003D1C7A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PE</w:t>
                      </w:r>
                    </w:p>
                    <w:p w14:paraId="4E72520D" w14:textId="658962E5" w:rsidR="0042208B" w:rsidRDefault="0042208B" w:rsidP="0042208B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Indoor –</w:t>
                      </w:r>
                      <w:r w:rsidR="00DC2BE7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Fitness</w:t>
                      </w:r>
                    </w:p>
                    <w:p w14:paraId="1A4FE742" w14:textId="5BA2DD2D" w:rsidR="0042208B" w:rsidRPr="00DC2BE7" w:rsidRDefault="00DC2BE7" w:rsidP="00DC2BE7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DC2BE7">
                        <w:rPr>
                          <w:bCs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C2BE7">
                        <w:rPr>
                          <w:bCs/>
                          <w:sz w:val="20"/>
                          <w:szCs w:val="20"/>
                        </w:rPr>
                        <w:t xml:space="preserve">To </w:t>
                      </w:r>
                      <w:r w:rsidRPr="00DC2BE7">
                        <w:rPr>
                          <w:bCs/>
                          <w:sz w:val="20"/>
                          <w:szCs w:val="20"/>
                        </w:rPr>
                        <w:t>explore and develop different areas of their health and fitness. Pupils will learn that being fit means having strong,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C2BE7">
                        <w:rPr>
                          <w:bCs/>
                          <w:sz w:val="20"/>
                          <w:szCs w:val="20"/>
                        </w:rPr>
                        <w:t xml:space="preserve">healthy bodies and more energy for everyday life activities. </w:t>
                      </w:r>
                    </w:p>
                    <w:p w14:paraId="7121F1A2" w14:textId="6A975E61" w:rsidR="0042208B" w:rsidRDefault="0042208B" w:rsidP="0042208B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Outdoor </w:t>
                      </w:r>
                      <w:r w:rsidR="00DC2BE7">
                        <w:rPr>
                          <w:b/>
                          <w:sz w:val="24"/>
                          <w:szCs w:val="24"/>
                          <w:u w:val="single"/>
                        </w:rPr>
                        <w:t>–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C2BE7">
                        <w:rPr>
                          <w:b/>
                          <w:sz w:val="24"/>
                          <w:szCs w:val="24"/>
                          <w:u w:val="single"/>
                        </w:rPr>
                        <w:t>Ball Skills</w:t>
                      </w:r>
                    </w:p>
                    <w:p w14:paraId="74985152" w14:textId="18906BE3" w:rsidR="000A1A3E" w:rsidRPr="00DC2BE7" w:rsidRDefault="00DC2BE7" w:rsidP="00DC2BE7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* </w:t>
                      </w:r>
                      <w:r w:rsidRPr="00DC2BE7">
                        <w:rPr>
                          <w:rFonts w:asciiTheme="majorHAnsi" w:hAnsiTheme="majorHAnsi" w:cstheme="majorHAnsi"/>
                        </w:rPr>
                        <w:t>T</w:t>
                      </w:r>
                      <w:r w:rsidRPr="00DC2BE7">
                        <w:rPr>
                          <w:rFonts w:asciiTheme="majorHAnsi" w:hAnsiTheme="majorHAnsi" w:cstheme="majorHAnsi"/>
                        </w:rPr>
                        <w:t>o develop a variety of ball skills</w:t>
                      </w:r>
                      <w:r w:rsidRPr="00DC2BE7">
                        <w:rPr>
                          <w:rFonts w:asciiTheme="majorHAnsi" w:hAnsiTheme="majorHAnsi" w:cstheme="majorHAnsi"/>
                        </w:rPr>
                        <w:t xml:space="preserve">, including </w:t>
                      </w:r>
                      <w:r w:rsidRPr="00DC2BE7">
                        <w:rPr>
                          <w:rFonts w:asciiTheme="majorHAnsi" w:hAnsiTheme="majorHAnsi" w:cstheme="majorHAnsi"/>
                        </w:rPr>
                        <w:t xml:space="preserve">tracking a ball when dribbling with hands, feet, throwing and catching and kicking.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6643107" wp14:editId="51BD17AD">
                <wp:simplePos x="0" y="0"/>
                <wp:positionH relativeFrom="page">
                  <wp:posOffset>5768340</wp:posOffset>
                </wp:positionH>
                <wp:positionV relativeFrom="paragraph">
                  <wp:posOffset>3741420</wp:posOffset>
                </wp:positionV>
                <wp:extent cx="1536065" cy="2867025"/>
                <wp:effectExtent l="0" t="0" r="2603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8B3EE" w14:textId="16F441E5" w:rsidR="000A1A3E" w:rsidRDefault="007A557D" w:rsidP="003D1C7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Spanish</w:t>
                            </w:r>
                          </w:p>
                          <w:p w14:paraId="699B3BAC" w14:textId="22A759F0" w:rsidR="000A1A3E" w:rsidRDefault="000651FC" w:rsidP="0084714D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To gain</w:t>
                            </w:r>
                            <w:r w:rsidRPr="000651FC">
                              <w:rPr>
                                <w:rFonts w:asciiTheme="majorHAnsi" w:hAnsiTheme="majorHAnsi" w:cstheme="majorHAnsi"/>
                              </w:rPr>
                              <w:t xml:space="preserve"> knowledge and skills to make a presentation about their own/a fictitious family in both spoken and written form in Spanish. </w:t>
                            </w:r>
                          </w:p>
                          <w:p w14:paraId="034D2CED" w14:textId="3A84DB44" w:rsidR="000A1A3E" w:rsidRPr="0084714D" w:rsidRDefault="000A1A3E" w:rsidP="007A557D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6383EDC" w14:textId="77777777" w:rsidR="000A1A3E" w:rsidRPr="00EF7391" w:rsidRDefault="000A1A3E" w:rsidP="006C7B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43107" id="_x0000_s1027" type="#_x0000_t202" style="position:absolute;margin-left:454.2pt;margin-top:294.6pt;width:120.95pt;height:225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">
                <v:textbox>
                  <w:txbxContent>
                    <w:p w14:paraId="6B98B3EE" w14:textId="16F441E5" w:rsidR="000A1A3E" w:rsidRDefault="007A557D" w:rsidP="003D1C7A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Spanish</w:t>
                      </w:r>
                    </w:p>
                    <w:p w14:paraId="699B3BAC" w14:textId="22A759F0" w:rsidR="000A1A3E" w:rsidRDefault="000651FC" w:rsidP="0084714D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To gain</w:t>
                      </w:r>
                      <w:r w:rsidRPr="000651FC">
                        <w:rPr>
                          <w:rFonts w:asciiTheme="majorHAnsi" w:hAnsiTheme="majorHAnsi" w:cstheme="majorHAnsi"/>
                        </w:rPr>
                        <w:t xml:space="preserve"> knowledge and skills to make a presentation about their own/a fictitious family in both spoken and written form in Spanish. </w:t>
                      </w:r>
                    </w:p>
                    <w:p w14:paraId="034D2CED" w14:textId="3A84DB44" w:rsidR="000A1A3E" w:rsidRPr="0084714D" w:rsidRDefault="000A1A3E" w:rsidP="007A557D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06383EDC" w14:textId="77777777" w:rsidR="000A1A3E" w:rsidRPr="00EF7391" w:rsidRDefault="000A1A3E" w:rsidP="006C7BA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475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69F0593" wp14:editId="6DC8DE98">
                <wp:simplePos x="0" y="0"/>
                <wp:positionH relativeFrom="margin">
                  <wp:posOffset>6979920</wp:posOffset>
                </wp:positionH>
                <wp:positionV relativeFrom="paragraph">
                  <wp:posOffset>3771900</wp:posOffset>
                </wp:positionV>
                <wp:extent cx="2785745" cy="1691640"/>
                <wp:effectExtent l="0" t="0" r="14605" b="2286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525B" w14:textId="0C3130E8" w:rsidR="003D1C7A" w:rsidRPr="003D1C7A" w:rsidRDefault="003D1C7A" w:rsidP="003D1C7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1C7A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Music</w:t>
                            </w:r>
                          </w:p>
                          <w:p w14:paraId="0A49FF2E" w14:textId="25AE51FD" w:rsidR="000A1A3E" w:rsidRDefault="003D1C7A" w:rsidP="003D1C7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1C7A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Glockenspiels</w:t>
                            </w:r>
                          </w:p>
                          <w:p w14:paraId="093F1AE2" w14:textId="77777777" w:rsidR="0021783A" w:rsidRPr="000651FC" w:rsidRDefault="0021783A" w:rsidP="0021783A">
                            <w:pPr>
                              <w:spacing w:after="0"/>
                            </w:pPr>
                            <w:r w:rsidRPr="000651FC">
                              <w:rPr>
                                <w:u w:val="single"/>
                              </w:rPr>
                              <w:t>Theme:</w:t>
                            </w:r>
                            <w:r w:rsidRPr="000651FC">
                              <w:t xml:space="preserve"> Exploring and developing </w:t>
                            </w:r>
                          </w:p>
                          <w:p w14:paraId="54F70E11" w14:textId="77777777" w:rsidR="0021783A" w:rsidRPr="000651FC" w:rsidRDefault="0021783A" w:rsidP="0021783A">
                            <w:pPr>
                              <w:spacing w:after="0"/>
                            </w:pPr>
                            <w:r w:rsidRPr="000651FC">
                              <w:t>playing skills using the glockenspiel.</w:t>
                            </w:r>
                          </w:p>
                          <w:p w14:paraId="24E38455" w14:textId="77777777" w:rsidR="0021783A" w:rsidRPr="000651FC" w:rsidRDefault="0021783A" w:rsidP="0021783A">
                            <w:pPr>
                              <w:spacing w:after="0"/>
                            </w:pPr>
                            <w:r w:rsidRPr="000651FC">
                              <w:rPr>
                                <w:u w:val="single"/>
                              </w:rPr>
                              <w:t>Vocabulary:</w:t>
                            </w:r>
                            <w:r w:rsidRPr="000651FC">
                              <w:t xml:space="preserve"> Improvise, compose, pulse, </w:t>
                            </w:r>
                          </w:p>
                          <w:p w14:paraId="475888C5" w14:textId="77777777" w:rsidR="0021783A" w:rsidRPr="000651FC" w:rsidRDefault="0021783A" w:rsidP="0021783A">
                            <w:pPr>
                              <w:spacing w:after="0"/>
                            </w:pPr>
                            <w:r w:rsidRPr="000651FC">
                              <w:t xml:space="preserve">rhythm, pitch, tempo, dynamics, texture </w:t>
                            </w:r>
                          </w:p>
                          <w:p w14:paraId="5EFD1210" w14:textId="2A83C9E1" w:rsidR="0021783A" w:rsidRPr="000651FC" w:rsidRDefault="0021783A" w:rsidP="0021783A">
                            <w:pPr>
                              <w:spacing w:after="0"/>
                            </w:pPr>
                            <w:r w:rsidRPr="000651FC">
                              <w:t>structure, melody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F0593" id="_x0000_s1028" type="#_x0000_t202" style="position:absolute;margin-left:549.6pt;margin-top:297pt;width:219.35pt;height:133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">
                <v:textbox>
                  <w:txbxContent>
                    <w:p w14:paraId="3ED2525B" w14:textId="0C3130E8" w:rsidR="003D1C7A" w:rsidRPr="003D1C7A" w:rsidRDefault="003D1C7A" w:rsidP="003D1C7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D1C7A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Music</w:t>
                      </w:r>
                    </w:p>
                    <w:p w14:paraId="0A49FF2E" w14:textId="25AE51FD" w:rsidR="000A1A3E" w:rsidRDefault="003D1C7A" w:rsidP="003D1C7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D1C7A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Glockenspiels</w:t>
                      </w:r>
                    </w:p>
                    <w:p w14:paraId="093F1AE2" w14:textId="77777777" w:rsidR="0021783A" w:rsidRPr="000651FC" w:rsidRDefault="0021783A" w:rsidP="0021783A">
                      <w:pPr>
                        <w:spacing w:after="0"/>
                      </w:pPr>
                      <w:r w:rsidRPr="000651FC">
                        <w:rPr>
                          <w:u w:val="single"/>
                        </w:rPr>
                        <w:t>Theme:</w:t>
                      </w:r>
                      <w:r w:rsidRPr="000651FC">
                        <w:t xml:space="preserve"> Exploring and developing </w:t>
                      </w:r>
                    </w:p>
                    <w:p w14:paraId="54F70E11" w14:textId="77777777" w:rsidR="0021783A" w:rsidRPr="000651FC" w:rsidRDefault="0021783A" w:rsidP="0021783A">
                      <w:pPr>
                        <w:spacing w:after="0"/>
                      </w:pPr>
                      <w:r w:rsidRPr="000651FC">
                        <w:t>playing skills using the glockenspiel.</w:t>
                      </w:r>
                    </w:p>
                    <w:p w14:paraId="24E38455" w14:textId="77777777" w:rsidR="0021783A" w:rsidRPr="000651FC" w:rsidRDefault="0021783A" w:rsidP="0021783A">
                      <w:pPr>
                        <w:spacing w:after="0"/>
                      </w:pPr>
                      <w:r w:rsidRPr="000651FC">
                        <w:rPr>
                          <w:u w:val="single"/>
                        </w:rPr>
                        <w:t>Vocabulary:</w:t>
                      </w:r>
                      <w:r w:rsidRPr="000651FC">
                        <w:t xml:space="preserve"> Improvise, compose, pulse, </w:t>
                      </w:r>
                    </w:p>
                    <w:p w14:paraId="475888C5" w14:textId="77777777" w:rsidR="0021783A" w:rsidRPr="000651FC" w:rsidRDefault="0021783A" w:rsidP="0021783A">
                      <w:pPr>
                        <w:spacing w:after="0"/>
                      </w:pPr>
                      <w:r w:rsidRPr="000651FC">
                        <w:t xml:space="preserve">rhythm, pitch, tempo, dynamics, texture </w:t>
                      </w:r>
                    </w:p>
                    <w:p w14:paraId="5EFD1210" w14:textId="2A83C9E1" w:rsidR="0021783A" w:rsidRPr="000651FC" w:rsidRDefault="0021783A" w:rsidP="0021783A">
                      <w:pPr>
                        <w:spacing w:after="0"/>
                      </w:pPr>
                      <w:r w:rsidRPr="000651FC">
                        <w:t>structure, melody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1C7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3D8C42" wp14:editId="2238A45D">
                <wp:simplePos x="0" y="0"/>
                <wp:positionH relativeFrom="page">
                  <wp:posOffset>5288280</wp:posOffset>
                </wp:positionH>
                <wp:positionV relativeFrom="paragraph">
                  <wp:posOffset>1013460</wp:posOffset>
                </wp:positionV>
                <wp:extent cx="2867025" cy="2545080"/>
                <wp:effectExtent l="0" t="0" r="28575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54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CD2A2" w14:textId="7E04FAFD" w:rsidR="003D1C7A" w:rsidRDefault="003D1C7A" w:rsidP="003D1C7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1C7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PSHE</w:t>
                            </w:r>
                          </w:p>
                          <w:p w14:paraId="65722183" w14:textId="2CAC2BC4" w:rsidR="003D1C7A" w:rsidRPr="003D1C7A" w:rsidRDefault="003D1C7A" w:rsidP="003D1C7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1C7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Celebrating Difference</w:t>
                            </w:r>
                          </w:p>
                          <w:p w14:paraId="667C8AEF" w14:textId="77777777" w:rsidR="003D1C7A" w:rsidRPr="003D1C7A" w:rsidRDefault="003D1C7A" w:rsidP="003D1C7A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D1C7A">
                              <w:rPr>
                                <w:bCs/>
                                <w:sz w:val="20"/>
                                <w:szCs w:val="20"/>
                              </w:rPr>
                              <w:t>• Know why families are important</w:t>
                            </w:r>
                          </w:p>
                          <w:p w14:paraId="52EAE5B0" w14:textId="77777777" w:rsidR="003D1C7A" w:rsidRPr="003D1C7A" w:rsidRDefault="003D1C7A" w:rsidP="003D1C7A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D1C7A">
                              <w:rPr>
                                <w:bCs/>
                                <w:sz w:val="20"/>
                                <w:szCs w:val="20"/>
                              </w:rPr>
                              <w:t>• Know that everybody’s family is different</w:t>
                            </w:r>
                          </w:p>
                          <w:p w14:paraId="187A7C3D" w14:textId="77777777" w:rsidR="003D1C7A" w:rsidRPr="003D1C7A" w:rsidRDefault="003D1C7A" w:rsidP="003D1C7A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D1C7A">
                              <w:rPr>
                                <w:bCs/>
                                <w:sz w:val="20"/>
                                <w:szCs w:val="20"/>
                              </w:rPr>
                              <w:t>• Know that sometimes family members don’t get along and some reasons for this</w:t>
                            </w:r>
                          </w:p>
                          <w:p w14:paraId="2DFCE7D5" w14:textId="77777777" w:rsidR="003D1C7A" w:rsidRPr="003D1C7A" w:rsidRDefault="003D1C7A" w:rsidP="003D1C7A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D1C7A">
                              <w:rPr>
                                <w:bCs/>
                                <w:sz w:val="20"/>
                                <w:szCs w:val="20"/>
                              </w:rPr>
                              <w:t>• Know that conflict is a normal part of relationships</w:t>
                            </w:r>
                          </w:p>
                          <w:p w14:paraId="6213E622" w14:textId="5A56AEA5" w:rsidR="000A1A3E" w:rsidRPr="003D1C7A" w:rsidRDefault="003D1C7A" w:rsidP="003D1C7A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D1C7A">
                              <w:rPr>
                                <w:bCs/>
                                <w:sz w:val="20"/>
                                <w:szCs w:val="20"/>
                              </w:rPr>
                              <w:t>• Know what it means to be a witness to bullying and that a witness can make the situation worse or better by what they do.                                                                                                         • Know that some words are used in hurtful ways and that this can have consequences.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D8C42" id="_x0000_s1029" type="#_x0000_t202" style="position:absolute;margin-left:416.4pt;margin-top:79.8pt;width:225.75pt;height:200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">
                <v:textbox>
                  <w:txbxContent>
                    <w:p w14:paraId="0B8CD2A2" w14:textId="7E04FAFD" w:rsidR="003D1C7A" w:rsidRDefault="003D1C7A" w:rsidP="003D1C7A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D1C7A">
                        <w:rPr>
                          <w:b/>
                          <w:sz w:val="24"/>
                          <w:szCs w:val="24"/>
                          <w:u w:val="single"/>
                        </w:rPr>
                        <w:t>PSHE</w:t>
                      </w:r>
                    </w:p>
                    <w:p w14:paraId="65722183" w14:textId="2CAC2BC4" w:rsidR="003D1C7A" w:rsidRPr="003D1C7A" w:rsidRDefault="003D1C7A" w:rsidP="003D1C7A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D1C7A">
                        <w:rPr>
                          <w:b/>
                          <w:sz w:val="24"/>
                          <w:szCs w:val="24"/>
                          <w:u w:val="single"/>
                        </w:rPr>
                        <w:t>Celebrating Difference</w:t>
                      </w:r>
                    </w:p>
                    <w:p w14:paraId="667C8AEF" w14:textId="77777777" w:rsidR="003D1C7A" w:rsidRPr="003D1C7A" w:rsidRDefault="003D1C7A" w:rsidP="003D1C7A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 w:rsidRPr="003D1C7A">
                        <w:rPr>
                          <w:bCs/>
                          <w:sz w:val="20"/>
                          <w:szCs w:val="20"/>
                        </w:rPr>
                        <w:t>• Know why families are important</w:t>
                      </w:r>
                    </w:p>
                    <w:p w14:paraId="52EAE5B0" w14:textId="77777777" w:rsidR="003D1C7A" w:rsidRPr="003D1C7A" w:rsidRDefault="003D1C7A" w:rsidP="003D1C7A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 w:rsidRPr="003D1C7A">
                        <w:rPr>
                          <w:bCs/>
                          <w:sz w:val="20"/>
                          <w:szCs w:val="20"/>
                        </w:rPr>
                        <w:t>• Know that everybody’s family is different</w:t>
                      </w:r>
                    </w:p>
                    <w:p w14:paraId="187A7C3D" w14:textId="77777777" w:rsidR="003D1C7A" w:rsidRPr="003D1C7A" w:rsidRDefault="003D1C7A" w:rsidP="003D1C7A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 w:rsidRPr="003D1C7A">
                        <w:rPr>
                          <w:bCs/>
                          <w:sz w:val="20"/>
                          <w:szCs w:val="20"/>
                        </w:rPr>
                        <w:t>• Know that sometimes family members don’t get along and some reasons for this</w:t>
                      </w:r>
                    </w:p>
                    <w:p w14:paraId="2DFCE7D5" w14:textId="77777777" w:rsidR="003D1C7A" w:rsidRPr="003D1C7A" w:rsidRDefault="003D1C7A" w:rsidP="003D1C7A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 w:rsidRPr="003D1C7A">
                        <w:rPr>
                          <w:bCs/>
                          <w:sz w:val="20"/>
                          <w:szCs w:val="20"/>
                        </w:rPr>
                        <w:t>• Know that conflict is a normal part of relationships</w:t>
                      </w:r>
                    </w:p>
                    <w:p w14:paraId="6213E622" w14:textId="5A56AEA5" w:rsidR="000A1A3E" w:rsidRPr="003D1C7A" w:rsidRDefault="003D1C7A" w:rsidP="003D1C7A">
                      <w:pPr>
                        <w:spacing w:after="0"/>
                        <w:rPr>
                          <w:bCs/>
                          <w:sz w:val="20"/>
                          <w:szCs w:val="20"/>
                        </w:rPr>
                      </w:pPr>
                      <w:r w:rsidRPr="003D1C7A">
                        <w:rPr>
                          <w:bCs/>
                          <w:sz w:val="20"/>
                          <w:szCs w:val="20"/>
                        </w:rPr>
                        <w:t>• Know what it means to be a witness to bullying and that a witness can make the situation worse or better by what they do.                                                                                                         • Know that some words are used in hurtful ways and that this can have consequences.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D1C7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F362FCE" wp14:editId="2A6C1394">
                <wp:simplePos x="0" y="0"/>
                <wp:positionH relativeFrom="margin">
                  <wp:posOffset>7002780</wp:posOffset>
                </wp:positionH>
                <wp:positionV relativeFrom="paragraph">
                  <wp:posOffset>5562600</wp:posOffset>
                </wp:positionV>
                <wp:extent cx="2771140" cy="1053465"/>
                <wp:effectExtent l="0" t="0" r="10160" b="1333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1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ADD2" w14:textId="481C9948" w:rsidR="000A1A3E" w:rsidRDefault="0042208B" w:rsidP="003D1C7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Art</w:t>
                            </w:r>
                          </w:p>
                          <w:p w14:paraId="6623022D" w14:textId="77777777" w:rsidR="0042208B" w:rsidRPr="0042208B" w:rsidRDefault="0042208B" w:rsidP="0042208B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42208B">
                              <w:rPr>
                                <w:bCs/>
                                <w:sz w:val="24"/>
                                <w:szCs w:val="24"/>
                              </w:rPr>
                              <w:t>Rome – drawing: Zaha Hadid</w:t>
                            </w:r>
                          </w:p>
                          <w:p w14:paraId="64BCD6B9" w14:textId="104C7C1F" w:rsidR="0042208B" w:rsidRPr="0042208B" w:rsidRDefault="0042208B" w:rsidP="0042208B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42208B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Christmas paper– Printing: </w:t>
                            </w:r>
                            <w:proofErr w:type="spellStart"/>
                            <w:r w:rsidRPr="0042208B">
                              <w:rPr>
                                <w:bCs/>
                                <w:sz w:val="24"/>
                                <w:szCs w:val="24"/>
                              </w:rPr>
                              <w:t>Tsukioka</w:t>
                            </w:r>
                            <w:proofErr w:type="spellEnd"/>
                            <w:r w:rsidRPr="0042208B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2208B">
                              <w:rPr>
                                <w:bCs/>
                                <w:sz w:val="24"/>
                                <w:szCs w:val="24"/>
                              </w:rPr>
                              <w:t>Yoshitohi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2FCE" id="_x0000_s1030" type="#_x0000_t202" style="position:absolute;margin-left:551.4pt;margin-top:438pt;width:218.2pt;height:82.9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">
                <v:textbox>
                  <w:txbxContent>
                    <w:p w14:paraId="6E52ADD2" w14:textId="481C9948" w:rsidR="000A1A3E" w:rsidRDefault="0042208B" w:rsidP="003D1C7A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Art</w:t>
                      </w:r>
                    </w:p>
                    <w:p w14:paraId="6623022D" w14:textId="77777777" w:rsidR="0042208B" w:rsidRPr="0042208B" w:rsidRDefault="0042208B" w:rsidP="0042208B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42208B">
                        <w:rPr>
                          <w:bCs/>
                          <w:sz w:val="24"/>
                          <w:szCs w:val="24"/>
                        </w:rPr>
                        <w:t>Rome – drawing: Zaha Hadid</w:t>
                      </w:r>
                    </w:p>
                    <w:p w14:paraId="64BCD6B9" w14:textId="104C7C1F" w:rsidR="0042208B" w:rsidRPr="0042208B" w:rsidRDefault="0042208B" w:rsidP="0042208B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42208B">
                        <w:rPr>
                          <w:bCs/>
                          <w:sz w:val="24"/>
                          <w:szCs w:val="24"/>
                        </w:rPr>
                        <w:t xml:space="preserve">Christmas paper– Printing: </w:t>
                      </w:r>
                      <w:proofErr w:type="spellStart"/>
                      <w:r w:rsidRPr="0042208B">
                        <w:rPr>
                          <w:bCs/>
                          <w:sz w:val="24"/>
                          <w:szCs w:val="24"/>
                        </w:rPr>
                        <w:t>Tsukioka</w:t>
                      </w:r>
                      <w:proofErr w:type="spellEnd"/>
                      <w:r w:rsidRPr="0042208B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2208B">
                        <w:rPr>
                          <w:bCs/>
                          <w:sz w:val="24"/>
                          <w:szCs w:val="24"/>
                        </w:rPr>
                        <w:t>Yoshitohi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73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0D8973" wp14:editId="7A5EC5DC">
                <wp:simplePos x="0" y="0"/>
                <wp:positionH relativeFrom="margin">
                  <wp:posOffset>7781925</wp:posOffset>
                </wp:positionH>
                <wp:positionV relativeFrom="paragraph">
                  <wp:posOffset>49530</wp:posOffset>
                </wp:positionV>
                <wp:extent cx="1990725" cy="35242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5BAAF" w14:textId="3DF6C32F" w:rsidR="003D1C7A" w:rsidRDefault="0042208B" w:rsidP="003D1C7A">
                            <w:pPr>
                              <w:spacing w:after="120" w:line="240" w:lineRule="auto"/>
                              <w:jc w:val="center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 xml:space="preserve">History </w:t>
                            </w:r>
                          </w:p>
                          <w:p w14:paraId="309A9B7D" w14:textId="473492FC" w:rsidR="000A1A3E" w:rsidRDefault="0042208B" w:rsidP="003D1C7A">
                            <w:pPr>
                              <w:spacing w:after="120" w:line="240" w:lineRule="auto"/>
                              <w:jc w:val="center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>Roman Invasion of Britain</w:t>
                            </w:r>
                          </w:p>
                          <w:p w14:paraId="2ABBB4C9" w14:textId="2CB0DE17" w:rsidR="003D1C7A" w:rsidRPr="004475EB" w:rsidRDefault="004475EB" w:rsidP="004475EB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* </w:t>
                            </w:r>
                            <w:r w:rsidR="003D1C7A" w:rsidRPr="004475EB">
                              <w:rPr>
                                <w:rFonts w:asciiTheme="majorHAnsi" w:hAnsiTheme="majorHAnsi" w:cstheme="majorHAnsi"/>
                              </w:rPr>
                              <w:t xml:space="preserve">To </w:t>
                            </w:r>
                            <w:r w:rsidR="003D1C7A" w:rsidRPr="004475EB">
                              <w:rPr>
                                <w:rFonts w:asciiTheme="majorHAnsi" w:hAnsiTheme="majorHAnsi" w:cstheme="majorHAnsi"/>
                              </w:rPr>
                              <w:t>explain where the Roman Empire began.</w:t>
                            </w:r>
                          </w:p>
                          <w:p w14:paraId="7E135703" w14:textId="1844D8B9" w:rsidR="003D1C7A" w:rsidRPr="003D1C7A" w:rsidRDefault="004475EB" w:rsidP="003D1C7A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* </w:t>
                            </w:r>
                            <w:r w:rsidR="003D1C7A">
                              <w:rPr>
                                <w:rFonts w:asciiTheme="majorHAnsi" w:hAnsiTheme="majorHAnsi" w:cstheme="majorHAnsi"/>
                              </w:rPr>
                              <w:t>To k</w:t>
                            </w:r>
                            <w:r w:rsidR="003D1C7A" w:rsidRPr="003D1C7A">
                              <w:rPr>
                                <w:rFonts w:asciiTheme="majorHAnsi" w:hAnsiTheme="majorHAnsi" w:cstheme="majorHAnsi"/>
                              </w:rPr>
                              <w:t>now why Caesar and Claudius wanted to invade Britain.</w:t>
                            </w:r>
                          </w:p>
                          <w:p w14:paraId="46FDFFAE" w14:textId="243AE5CF" w:rsidR="003D1C7A" w:rsidRPr="003D1C7A" w:rsidRDefault="004475EB" w:rsidP="003D1C7A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* To </w:t>
                            </w:r>
                            <w:r w:rsidR="003D1C7A" w:rsidRPr="003D1C7A">
                              <w:rPr>
                                <w:rFonts w:asciiTheme="majorHAnsi" w:hAnsiTheme="majorHAnsi" w:cstheme="majorHAnsi"/>
                              </w:rPr>
                              <w:t>look at the events of ‘Boudicca’s Rebellion’ from different perspectives.</w:t>
                            </w:r>
                          </w:p>
                          <w:p w14:paraId="19469E24" w14:textId="429881A3" w:rsidR="003D1C7A" w:rsidRPr="003D1C7A" w:rsidRDefault="004475EB" w:rsidP="003D1C7A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* To </w:t>
                            </w:r>
                            <w:r w:rsidR="003D1C7A" w:rsidRPr="003D1C7A">
                              <w:rPr>
                                <w:rFonts w:asciiTheme="majorHAnsi" w:hAnsiTheme="majorHAnsi" w:cstheme="majorHAnsi"/>
                              </w:rPr>
                              <w:t>understand the changes The Romans made to Britain.</w:t>
                            </w:r>
                          </w:p>
                          <w:p w14:paraId="364BDD35" w14:textId="1F38201C" w:rsidR="000A1A3E" w:rsidRPr="00B6769D" w:rsidRDefault="004475EB" w:rsidP="003D1C7A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* To </w:t>
                            </w:r>
                            <w:r w:rsidR="003D1C7A" w:rsidRPr="003D1C7A">
                              <w:rPr>
                                <w:rFonts w:asciiTheme="majorHAnsi" w:hAnsiTheme="majorHAnsi" w:cstheme="majorHAnsi"/>
                              </w:rPr>
                              <w:t xml:space="preserve">understand what the Romans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did</w:t>
                            </w:r>
                            <w:r w:rsidR="003D1C7A" w:rsidRPr="003D1C7A">
                              <w:rPr>
                                <w:rFonts w:asciiTheme="majorHAnsi" w:hAnsiTheme="majorHAnsi" w:cstheme="majorHAnsi"/>
                              </w:rPr>
                              <w:t xml:space="preserve"> for leisure and entertainment.</w:t>
                            </w:r>
                          </w:p>
                          <w:p w14:paraId="2B30B30D" w14:textId="77777777" w:rsidR="000A1A3E" w:rsidRPr="00B6769D" w:rsidRDefault="000A1A3E" w:rsidP="008B140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D8973" id="_x0000_s1031" type="#_x0000_t202" style="position:absolute;margin-left:612.75pt;margin-top:3.9pt;width:156.75pt;height:27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">
                <v:textbox>
                  <w:txbxContent>
                    <w:p w14:paraId="11A5BAAF" w14:textId="3DF6C32F" w:rsidR="003D1C7A" w:rsidRDefault="0042208B" w:rsidP="003D1C7A">
                      <w:pPr>
                        <w:spacing w:after="120" w:line="240" w:lineRule="auto"/>
                        <w:jc w:val="center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u w:val="single"/>
                        </w:rPr>
                        <w:t xml:space="preserve">History </w:t>
                      </w:r>
                    </w:p>
                    <w:p w14:paraId="309A9B7D" w14:textId="473492FC" w:rsidR="000A1A3E" w:rsidRDefault="0042208B" w:rsidP="003D1C7A">
                      <w:pPr>
                        <w:spacing w:after="120" w:line="240" w:lineRule="auto"/>
                        <w:jc w:val="center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u w:val="single"/>
                        </w:rPr>
                        <w:t>Roman Invasion of Britain</w:t>
                      </w:r>
                    </w:p>
                    <w:p w14:paraId="2ABBB4C9" w14:textId="2CB0DE17" w:rsidR="003D1C7A" w:rsidRPr="004475EB" w:rsidRDefault="004475EB" w:rsidP="004475EB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* </w:t>
                      </w:r>
                      <w:r w:rsidR="003D1C7A" w:rsidRPr="004475EB">
                        <w:rPr>
                          <w:rFonts w:asciiTheme="majorHAnsi" w:hAnsiTheme="majorHAnsi" w:cstheme="majorHAnsi"/>
                        </w:rPr>
                        <w:t xml:space="preserve">To </w:t>
                      </w:r>
                      <w:r w:rsidR="003D1C7A" w:rsidRPr="004475EB">
                        <w:rPr>
                          <w:rFonts w:asciiTheme="majorHAnsi" w:hAnsiTheme="majorHAnsi" w:cstheme="majorHAnsi"/>
                        </w:rPr>
                        <w:t>explain where the Roman Empire began.</w:t>
                      </w:r>
                    </w:p>
                    <w:p w14:paraId="7E135703" w14:textId="1844D8B9" w:rsidR="003D1C7A" w:rsidRPr="003D1C7A" w:rsidRDefault="004475EB" w:rsidP="003D1C7A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* </w:t>
                      </w:r>
                      <w:r w:rsidR="003D1C7A">
                        <w:rPr>
                          <w:rFonts w:asciiTheme="majorHAnsi" w:hAnsiTheme="majorHAnsi" w:cstheme="majorHAnsi"/>
                        </w:rPr>
                        <w:t>To k</w:t>
                      </w:r>
                      <w:r w:rsidR="003D1C7A" w:rsidRPr="003D1C7A">
                        <w:rPr>
                          <w:rFonts w:asciiTheme="majorHAnsi" w:hAnsiTheme="majorHAnsi" w:cstheme="majorHAnsi"/>
                        </w:rPr>
                        <w:t>now why Caesar and Claudius wanted to invade Britain.</w:t>
                      </w:r>
                    </w:p>
                    <w:p w14:paraId="46FDFFAE" w14:textId="243AE5CF" w:rsidR="003D1C7A" w:rsidRPr="003D1C7A" w:rsidRDefault="004475EB" w:rsidP="003D1C7A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* To </w:t>
                      </w:r>
                      <w:r w:rsidR="003D1C7A" w:rsidRPr="003D1C7A">
                        <w:rPr>
                          <w:rFonts w:asciiTheme="majorHAnsi" w:hAnsiTheme="majorHAnsi" w:cstheme="majorHAnsi"/>
                        </w:rPr>
                        <w:t>look at the events of ‘Boudicca’s Rebellion’ from different perspectives.</w:t>
                      </w:r>
                    </w:p>
                    <w:p w14:paraId="19469E24" w14:textId="429881A3" w:rsidR="003D1C7A" w:rsidRPr="003D1C7A" w:rsidRDefault="004475EB" w:rsidP="003D1C7A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* To </w:t>
                      </w:r>
                      <w:r w:rsidR="003D1C7A" w:rsidRPr="003D1C7A">
                        <w:rPr>
                          <w:rFonts w:asciiTheme="majorHAnsi" w:hAnsiTheme="majorHAnsi" w:cstheme="majorHAnsi"/>
                        </w:rPr>
                        <w:t>understand the changes The Romans made to Britain.</w:t>
                      </w:r>
                    </w:p>
                    <w:p w14:paraId="364BDD35" w14:textId="1F38201C" w:rsidR="000A1A3E" w:rsidRPr="00B6769D" w:rsidRDefault="004475EB" w:rsidP="003D1C7A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* To </w:t>
                      </w:r>
                      <w:r w:rsidR="003D1C7A" w:rsidRPr="003D1C7A">
                        <w:rPr>
                          <w:rFonts w:asciiTheme="majorHAnsi" w:hAnsiTheme="majorHAnsi" w:cstheme="majorHAnsi"/>
                        </w:rPr>
                        <w:t xml:space="preserve">understand what the Romans </w:t>
                      </w:r>
                      <w:r>
                        <w:rPr>
                          <w:rFonts w:asciiTheme="majorHAnsi" w:hAnsiTheme="majorHAnsi" w:cstheme="majorHAnsi"/>
                        </w:rPr>
                        <w:t>did</w:t>
                      </w:r>
                      <w:r w:rsidR="003D1C7A" w:rsidRPr="003D1C7A">
                        <w:rPr>
                          <w:rFonts w:asciiTheme="majorHAnsi" w:hAnsiTheme="majorHAnsi" w:cstheme="majorHAnsi"/>
                        </w:rPr>
                        <w:t xml:space="preserve"> for leisure and entertainment.</w:t>
                      </w:r>
                    </w:p>
                    <w:p w14:paraId="2B30B30D" w14:textId="77777777" w:rsidR="000A1A3E" w:rsidRPr="00B6769D" w:rsidRDefault="000A1A3E" w:rsidP="008B1405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0737">
        <w:rPr>
          <w:noProof/>
          <w:lang w:eastAsia="en-GB"/>
        </w:rPr>
        <w:drawing>
          <wp:inline distT="0" distB="0" distL="0" distR="0" wp14:anchorId="20D974E5" wp14:editId="5166454A">
            <wp:extent cx="1777991" cy="3158066"/>
            <wp:effectExtent l="0" t="0" r="0" b="4445"/>
            <wp:docPr id="1" name="Picture 1" descr="Philippians 4: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lippians 4: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998" cy="319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1E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B7D0864" wp14:editId="66B7BC5E">
                <wp:simplePos x="0" y="0"/>
                <wp:positionH relativeFrom="column">
                  <wp:posOffset>6905625</wp:posOffset>
                </wp:positionH>
                <wp:positionV relativeFrom="paragraph">
                  <wp:posOffset>123825</wp:posOffset>
                </wp:positionV>
                <wp:extent cx="790575" cy="6762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827E3" w14:textId="733F2078" w:rsidR="000A1A3E" w:rsidRDefault="00941269" w:rsidP="004D42EC">
                            <w:r w:rsidRPr="00941269">
                              <w:rPr>
                                <w:noProof/>
                              </w:rPr>
                              <w:drawing>
                                <wp:inline distT="0" distB="0" distL="0" distR="0" wp14:anchorId="363E2FC7" wp14:editId="63C76373">
                                  <wp:extent cx="585470" cy="575945"/>
                                  <wp:effectExtent l="0" t="0" r="5080" b="0"/>
                                  <wp:docPr id="158967396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470" cy="575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D0864" id="_x0000_s1032" type="#_x0000_t202" style="position:absolute;margin-left:543.75pt;margin-top:9.75pt;width:62.25pt;height:53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">
                <v:textbox>
                  <w:txbxContent>
                    <w:p w14:paraId="09D827E3" w14:textId="733F2078" w:rsidR="000A1A3E" w:rsidRDefault="00941269" w:rsidP="004D42EC">
                      <w:r w:rsidRPr="00941269">
                        <w:rPr>
                          <w:noProof/>
                        </w:rPr>
                        <w:drawing>
                          <wp:inline distT="0" distB="0" distL="0" distR="0" wp14:anchorId="363E2FC7" wp14:editId="63C76373">
                            <wp:extent cx="585470" cy="575945"/>
                            <wp:effectExtent l="0" t="0" r="5080" b="0"/>
                            <wp:docPr id="158967396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5470" cy="575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293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1C24C66" wp14:editId="553C59EA">
                <wp:simplePos x="0" y="0"/>
                <wp:positionH relativeFrom="margin">
                  <wp:posOffset>2828925</wp:posOffset>
                </wp:positionH>
                <wp:positionV relativeFrom="paragraph">
                  <wp:posOffset>95250</wp:posOffset>
                </wp:positionV>
                <wp:extent cx="4004945" cy="838200"/>
                <wp:effectExtent l="0" t="0" r="14605" b="19050"/>
                <wp:wrapTight wrapText="bothSides">
                  <wp:wrapPolygon edited="0">
                    <wp:start x="0" y="0"/>
                    <wp:lineTo x="0" y="21600"/>
                    <wp:lineTo x="21576" y="21600"/>
                    <wp:lineTo x="2157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94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DB33C" w14:textId="5A1C2EF0" w:rsidR="000A1A3E" w:rsidRPr="002B1A31" w:rsidRDefault="000A1A3E" w:rsidP="002B1A3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Topic Map: </w:t>
                            </w:r>
                            <w:r w:rsidR="00804F15">
                              <w:rPr>
                                <w:b/>
                                <w:sz w:val="40"/>
                                <w:szCs w:val="40"/>
                              </w:rPr>
                              <w:t>Year 3 and Year 4</w:t>
                            </w:r>
                          </w:p>
                          <w:p w14:paraId="0C91FA83" w14:textId="1A16F287" w:rsidR="000A1A3E" w:rsidRPr="002B1A31" w:rsidRDefault="000A1A3E" w:rsidP="002B1A3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B1A3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Term: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Autumn</w:t>
                            </w:r>
                            <w:r w:rsidRPr="002B1A3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04F15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574434C7" w14:textId="77777777" w:rsidR="000A1A3E" w:rsidRPr="00061212" w:rsidRDefault="000A1A3E" w:rsidP="001A10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24C66" id="_x0000_s1033" type="#_x0000_t202" style="position:absolute;margin-left:222.75pt;margin-top:7.5pt;width:315.35pt;height:6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">
                <v:textbox>
                  <w:txbxContent>
                    <w:p w14:paraId="54BDB33C" w14:textId="5A1C2EF0" w:rsidR="000A1A3E" w:rsidRPr="002B1A31" w:rsidRDefault="000A1A3E" w:rsidP="002B1A3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Topic Map: </w:t>
                      </w:r>
                      <w:r w:rsidR="00804F15">
                        <w:rPr>
                          <w:b/>
                          <w:sz w:val="40"/>
                          <w:szCs w:val="40"/>
                        </w:rPr>
                        <w:t>Year 3 and Year 4</w:t>
                      </w:r>
                    </w:p>
                    <w:p w14:paraId="0C91FA83" w14:textId="1A16F287" w:rsidR="000A1A3E" w:rsidRPr="002B1A31" w:rsidRDefault="000A1A3E" w:rsidP="002B1A3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B1A31">
                        <w:rPr>
                          <w:b/>
                          <w:sz w:val="40"/>
                          <w:szCs w:val="40"/>
                        </w:rPr>
                        <w:t xml:space="preserve">Term: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Autumn</w:t>
                      </w:r>
                      <w:r w:rsidRPr="002B1A31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804F15"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  <w:p w14:paraId="574434C7" w14:textId="77777777" w:rsidR="000A1A3E" w:rsidRPr="00061212" w:rsidRDefault="000A1A3E" w:rsidP="001A10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60EF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7C2510F" wp14:editId="04AC86BE">
                <wp:simplePos x="0" y="0"/>
                <wp:positionH relativeFrom="column">
                  <wp:posOffset>1933575</wp:posOffset>
                </wp:positionH>
                <wp:positionV relativeFrom="paragraph">
                  <wp:posOffset>76200</wp:posOffset>
                </wp:positionV>
                <wp:extent cx="819150" cy="7239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96F10" w14:textId="2C617C2F" w:rsidR="000A1A3E" w:rsidRDefault="00941269" w:rsidP="00760EF2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 w:rsidRPr="00941269">
                              <w:rPr>
                                <w:noProof/>
                              </w:rPr>
                              <w:drawing>
                                <wp:inline distT="0" distB="0" distL="0" distR="0" wp14:anchorId="32E5E261" wp14:editId="2E58EE27">
                                  <wp:extent cx="627380" cy="617220"/>
                                  <wp:effectExtent l="0" t="0" r="1270" b="0"/>
                                  <wp:docPr id="75536217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968DEE" w14:textId="1CF68EB3" w:rsidR="000A1A3E" w:rsidRDefault="000A1A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2510F" id="_x0000_s1034" type="#_x0000_t202" style="position:absolute;margin-left:152.25pt;margin-top:6pt;width:64.5pt;height:5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">
                <v:textbox>
                  <w:txbxContent>
                    <w:p w14:paraId="53296F10" w14:textId="2C617C2F" w:rsidR="000A1A3E" w:rsidRDefault="00941269" w:rsidP="00760EF2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 w:rsidRPr="00941269">
                        <w:rPr>
                          <w:noProof/>
                        </w:rPr>
                        <w:drawing>
                          <wp:inline distT="0" distB="0" distL="0" distR="0" wp14:anchorId="32E5E261" wp14:editId="2E58EE27">
                            <wp:extent cx="627380" cy="617220"/>
                            <wp:effectExtent l="0" t="0" r="1270" b="0"/>
                            <wp:docPr id="75536217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7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968DEE" w14:textId="1CF68EB3" w:rsidR="000A1A3E" w:rsidRDefault="000A1A3E"/>
                  </w:txbxContent>
                </v:textbox>
                <w10:wrap type="square"/>
              </v:shape>
            </w:pict>
          </mc:Fallback>
        </mc:AlternateContent>
      </w:r>
      <w:r w:rsidR="004D42E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9B9D5C7" wp14:editId="1B5F29B3">
                <wp:simplePos x="0" y="0"/>
                <wp:positionH relativeFrom="page">
                  <wp:posOffset>2400300</wp:posOffset>
                </wp:positionH>
                <wp:positionV relativeFrom="paragraph">
                  <wp:posOffset>1019175</wp:posOffset>
                </wp:positionV>
                <wp:extent cx="2819400" cy="25527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7EDF5" w14:textId="1A67DDFE" w:rsidR="008B1405" w:rsidRPr="00264E93" w:rsidRDefault="00941269" w:rsidP="003D1C7A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Computing</w:t>
                            </w:r>
                          </w:p>
                          <w:p w14:paraId="7454A3D4" w14:textId="0E8FD623" w:rsidR="000A1A3E" w:rsidRPr="004475EB" w:rsidRDefault="0042208B" w:rsidP="003D1C7A">
                            <w:pPr>
                              <w:spacing w:before="2" w:after="2" w:line="240" w:lineRule="auto"/>
                              <w:suppressOverlap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u w:val="single"/>
                              </w:rPr>
                            </w:pPr>
                            <w:r w:rsidRPr="004475EB">
                              <w:rPr>
                                <w:rFonts w:ascii="Calibri" w:eastAsia="Times New Roman" w:hAnsi="Calibri" w:cs="Arial"/>
                                <w:b/>
                                <w:bCs/>
                                <w:u w:val="single"/>
                              </w:rPr>
                              <w:t>Online Safety</w:t>
                            </w:r>
                          </w:p>
                          <w:p w14:paraId="63E81FAE" w14:textId="44EE0B89" w:rsidR="0042208B" w:rsidRPr="004475EB" w:rsidRDefault="0042208B" w:rsidP="004475EB">
                            <w:p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  <w:p w14:paraId="198722FB" w14:textId="0FE836B5" w:rsidR="004475EB" w:rsidRPr="004475EB" w:rsidRDefault="004475EB" w:rsidP="004475EB">
                            <w:p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</w:rPr>
                              <w:t xml:space="preserve">To </w:t>
                            </w:r>
                            <w:r w:rsidRPr="004475EB">
                              <w:rPr>
                                <w:rFonts w:ascii="Calibri" w:eastAsia="Times New Roman" w:hAnsi="Calibri" w:cs="Arial"/>
                              </w:rPr>
                              <w:t xml:space="preserve">use technology safely, respectfully and responsibly; recognise </w:t>
                            </w:r>
                            <w:r>
                              <w:rPr>
                                <w:rFonts w:ascii="Calibri" w:eastAsia="Times New Roman" w:hAnsi="Calibri" w:cs="Arial"/>
                              </w:rPr>
                              <w:t>ac</w:t>
                            </w:r>
                            <w:r w:rsidRPr="004475EB">
                              <w:rPr>
                                <w:rFonts w:ascii="Calibri" w:eastAsia="Times New Roman" w:hAnsi="Calibri" w:cs="Arial"/>
                              </w:rPr>
                              <w:t xml:space="preserve">ceptable/unacceptable behaviour; identify a range of ways to report concerns about </w:t>
                            </w:r>
                          </w:p>
                          <w:p w14:paraId="6E1DF672" w14:textId="5A877D71" w:rsidR="000A1A3E" w:rsidRPr="004425D9" w:rsidRDefault="004475EB" w:rsidP="004475EB">
                            <w:pPr>
                              <w:spacing w:before="2" w:after="2" w:line="240" w:lineRule="auto"/>
                              <w:suppressOverlap/>
                              <w:rPr>
                                <w:rFonts w:ascii="Calibri" w:eastAsia="Times New Roman" w:hAnsi="Calibri" w:cs="Arial"/>
                              </w:rPr>
                            </w:pPr>
                            <w:r w:rsidRPr="004475EB">
                              <w:rPr>
                                <w:rFonts w:ascii="Calibri" w:eastAsia="Times New Roman" w:hAnsi="Calibri" w:cs="Arial"/>
                              </w:rPr>
                              <w:t>content and contact</w:t>
                            </w:r>
                            <w:r>
                              <w:rPr>
                                <w:rFonts w:ascii="Calibri" w:eastAsia="Times New Roman" w:hAnsi="Calibri" w:cs="Arial"/>
                              </w:rPr>
                              <w:t>.</w:t>
                            </w:r>
                          </w:p>
                          <w:p w14:paraId="0E846C20" w14:textId="77777777" w:rsidR="000A1A3E" w:rsidRPr="00EF7391" w:rsidRDefault="000A1A3E" w:rsidP="006C7B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9D5C7" id="_x0000_s1035" type="#_x0000_t202" style="position:absolute;margin-left:189pt;margin-top:80.25pt;width:222pt;height:20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">
                <v:textbox>
                  <w:txbxContent>
                    <w:p w14:paraId="6F97EDF5" w14:textId="1A67DDFE" w:rsidR="008B1405" w:rsidRPr="00264E93" w:rsidRDefault="00941269" w:rsidP="003D1C7A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  <w:color w:val="000000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>Computing</w:t>
                      </w:r>
                    </w:p>
                    <w:p w14:paraId="7454A3D4" w14:textId="0E8FD623" w:rsidR="000A1A3E" w:rsidRPr="004475EB" w:rsidRDefault="0042208B" w:rsidP="003D1C7A">
                      <w:pPr>
                        <w:spacing w:before="2" w:after="2" w:line="240" w:lineRule="auto"/>
                        <w:suppressOverlap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u w:val="single"/>
                        </w:rPr>
                      </w:pPr>
                      <w:r w:rsidRPr="004475EB">
                        <w:rPr>
                          <w:rFonts w:ascii="Calibri" w:eastAsia="Times New Roman" w:hAnsi="Calibri" w:cs="Arial"/>
                          <w:b/>
                          <w:bCs/>
                          <w:u w:val="single"/>
                        </w:rPr>
                        <w:t>Online Safety</w:t>
                      </w:r>
                    </w:p>
                    <w:p w14:paraId="63E81FAE" w14:textId="44EE0B89" w:rsidR="0042208B" w:rsidRPr="004475EB" w:rsidRDefault="0042208B" w:rsidP="004475EB">
                      <w:p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</w:rPr>
                      </w:pPr>
                    </w:p>
                    <w:p w14:paraId="198722FB" w14:textId="0FE836B5" w:rsidR="004475EB" w:rsidRPr="004475EB" w:rsidRDefault="004475EB" w:rsidP="004475EB">
                      <w:p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</w:rPr>
                      </w:pPr>
                      <w:r>
                        <w:rPr>
                          <w:rFonts w:ascii="Calibri" w:eastAsia="Times New Roman" w:hAnsi="Calibri" w:cs="Arial"/>
                        </w:rPr>
                        <w:t xml:space="preserve">To </w:t>
                      </w:r>
                      <w:r w:rsidRPr="004475EB">
                        <w:rPr>
                          <w:rFonts w:ascii="Calibri" w:eastAsia="Times New Roman" w:hAnsi="Calibri" w:cs="Arial"/>
                        </w:rPr>
                        <w:t xml:space="preserve">use technology safely, respectfully and responsibly; recognise </w:t>
                      </w:r>
                      <w:r>
                        <w:rPr>
                          <w:rFonts w:ascii="Calibri" w:eastAsia="Times New Roman" w:hAnsi="Calibri" w:cs="Arial"/>
                        </w:rPr>
                        <w:t>ac</w:t>
                      </w:r>
                      <w:r w:rsidRPr="004475EB">
                        <w:rPr>
                          <w:rFonts w:ascii="Calibri" w:eastAsia="Times New Roman" w:hAnsi="Calibri" w:cs="Arial"/>
                        </w:rPr>
                        <w:t xml:space="preserve">ceptable/unacceptable behaviour; identify a range of ways to report concerns about </w:t>
                      </w:r>
                    </w:p>
                    <w:p w14:paraId="6E1DF672" w14:textId="5A877D71" w:rsidR="000A1A3E" w:rsidRPr="004425D9" w:rsidRDefault="004475EB" w:rsidP="004475EB">
                      <w:pPr>
                        <w:spacing w:before="2" w:after="2" w:line="240" w:lineRule="auto"/>
                        <w:suppressOverlap/>
                        <w:rPr>
                          <w:rFonts w:ascii="Calibri" w:eastAsia="Times New Roman" w:hAnsi="Calibri" w:cs="Arial"/>
                        </w:rPr>
                      </w:pPr>
                      <w:r w:rsidRPr="004475EB">
                        <w:rPr>
                          <w:rFonts w:ascii="Calibri" w:eastAsia="Times New Roman" w:hAnsi="Calibri" w:cs="Arial"/>
                        </w:rPr>
                        <w:t>content and contact</w:t>
                      </w:r>
                      <w:r>
                        <w:rPr>
                          <w:rFonts w:ascii="Calibri" w:eastAsia="Times New Roman" w:hAnsi="Calibri" w:cs="Arial"/>
                        </w:rPr>
                        <w:t>.</w:t>
                      </w:r>
                    </w:p>
                    <w:p w14:paraId="0E846C20" w14:textId="77777777" w:rsidR="000A1A3E" w:rsidRPr="00EF7391" w:rsidRDefault="000A1A3E" w:rsidP="006C7BA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22DE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A9058E7" wp14:editId="4EAF6005">
                <wp:simplePos x="0" y="0"/>
                <wp:positionH relativeFrom="margin">
                  <wp:align>left</wp:align>
                </wp:positionH>
                <wp:positionV relativeFrom="paragraph">
                  <wp:posOffset>3714750</wp:posOffset>
                </wp:positionV>
                <wp:extent cx="2785745" cy="2052320"/>
                <wp:effectExtent l="0" t="0" r="14605" b="241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205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13D47" w14:textId="4F56D5FD" w:rsidR="003D1C7A" w:rsidRDefault="000A1A3E" w:rsidP="003D1C7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269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R.E – </w:t>
                            </w:r>
                            <w:r w:rsidR="0042208B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Christmas</w:t>
                            </w:r>
                          </w:p>
                          <w:p w14:paraId="1F8F2333" w14:textId="36DF3D15" w:rsidR="000A1A3E" w:rsidRPr="00941269" w:rsidRDefault="0042208B" w:rsidP="0003407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God with us</w:t>
                            </w:r>
                          </w:p>
                          <w:p w14:paraId="6479F9F9" w14:textId="77777777" w:rsidR="003D1C7A" w:rsidRPr="003D1C7A" w:rsidRDefault="003D1C7A" w:rsidP="003D1C7A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D1C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u w:val="single"/>
                              </w:rPr>
                              <w:t xml:space="preserve">Key Questions  </w:t>
                            </w:r>
                          </w:p>
                          <w:p w14:paraId="3677C0CA" w14:textId="68DD710B" w:rsidR="003D1C7A" w:rsidRPr="003D1C7A" w:rsidRDefault="003D1C7A" w:rsidP="003D1C7A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D1C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1C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In what ways is God with us?</w:t>
                            </w:r>
                          </w:p>
                          <w:p w14:paraId="2B2BDE79" w14:textId="3C3BC9E0" w:rsidR="003D1C7A" w:rsidRPr="003D1C7A" w:rsidRDefault="003D1C7A" w:rsidP="003D1C7A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D1C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1C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How does it feel to be in the presence of God?</w:t>
                            </w:r>
                          </w:p>
                          <w:p w14:paraId="4D02A0AC" w14:textId="4160DFBA" w:rsidR="003D1C7A" w:rsidRPr="003D1C7A" w:rsidRDefault="003D1C7A" w:rsidP="003D1C7A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D1C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1C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How did/does the presence of Jesus have an impact on people’s lives?</w:t>
                            </w:r>
                          </w:p>
                          <w:p w14:paraId="09F6714E" w14:textId="3CEDB264" w:rsidR="000A1A3E" w:rsidRPr="003D1C7A" w:rsidRDefault="003D1C7A" w:rsidP="003D1C7A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D1C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1C7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In what ways are we in the presence of Jesus in the world today?</w:t>
                            </w:r>
                          </w:p>
                          <w:p w14:paraId="4E6561E7" w14:textId="77777777" w:rsidR="000A1A3E" w:rsidRPr="003D1C7A" w:rsidRDefault="000A1A3E" w:rsidP="003D1C7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058E7" id="_x0000_s1036" type="#_x0000_t202" style="position:absolute;margin-left:0;margin-top:292.5pt;width:219.35pt;height:161.6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">
                <v:textbox>
                  <w:txbxContent>
                    <w:p w14:paraId="3A513D47" w14:textId="4F56D5FD" w:rsidR="003D1C7A" w:rsidRDefault="000A1A3E" w:rsidP="003D1C7A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41269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 xml:space="preserve">R.E – </w:t>
                      </w:r>
                      <w:r w:rsidR="0042208B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>Christmas</w:t>
                      </w:r>
                    </w:p>
                    <w:p w14:paraId="1F8F2333" w14:textId="36DF3D15" w:rsidR="000A1A3E" w:rsidRPr="00941269" w:rsidRDefault="0042208B" w:rsidP="0003407B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>God with us</w:t>
                      </w:r>
                    </w:p>
                    <w:p w14:paraId="6479F9F9" w14:textId="77777777" w:rsidR="003D1C7A" w:rsidRPr="003D1C7A" w:rsidRDefault="003D1C7A" w:rsidP="003D1C7A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  <w:u w:val="single"/>
                        </w:rPr>
                      </w:pPr>
                      <w:r w:rsidRPr="003D1C7A">
                        <w:rPr>
                          <w:rFonts w:asciiTheme="majorHAnsi" w:hAnsiTheme="majorHAnsi" w:cstheme="majorHAnsi"/>
                          <w:sz w:val="20"/>
                          <w:szCs w:val="20"/>
                          <w:u w:val="single"/>
                        </w:rPr>
                        <w:t xml:space="preserve">Key Questions  </w:t>
                      </w:r>
                    </w:p>
                    <w:p w14:paraId="3677C0CA" w14:textId="68DD710B" w:rsidR="003D1C7A" w:rsidRPr="003D1C7A" w:rsidRDefault="003D1C7A" w:rsidP="003D1C7A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D1C7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3D1C7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In what ways is God with us?</w:t>
                      </w:r>
                    </w:p>
                    <w:p w14:paraId="2B2BDE79" w14:textId="3C3BC9E0" w:rsidR="003D1C7A" w:rsidRPr="003D1C7A" w:rsidRDefault="003D1C7A" w:rsidP="003D1C7A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D1C7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3D1C7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How does it feel to be in the presence of God?</w:t>
                      </w:r>
                    </w:p>
                    <w:p w14:paraId="4D02A0AC" w14:textId="4160DFBA" w:rsidR="003D1C7A" w:rsidRPr="003D1C7A" w:rsidRDefault="003D1C7A" w:rsidP="003D1C7A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D1C7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3D1C7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How did/does the presence of Jesus have an impact on people’s lives?</w:t>
                      </w:r>
                    </w:p>
                    <w:p w14:paraId="09F6714E" w14:textId="3CEDB264" w:rsidR="000A1A3E" w:rsidRPr="003D1C7A" w:rsidRDefault="003D1C7A" w:rsidP="003D1C7A">
                      <w:pPr>
                        <w:spacing w:after="0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D1C7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3D1C7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In what ways are we in the presence of Jesus in the world today?</w:t>
                      </w:r>
                    </w:p>
                    <w:p w14:paraId="4E6561E7" w14:textId="77777777" w:rsidR="000A1A3E" w:rsidRPr="003D1C7A" w:rsidRDefault="000A1A3E" w:rsidP="003D1C7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100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903924F" wp14:editId="110B5615">
                <wp:simplePos x="0" y="0"/>
                <wp:positionH relativeFrom="margin">
                  <wp:posOffset>-635</wp:posOffset>
                </wp:positionH>
                <wp:positionV relativeFrom="paragraph">
                  <wp:posOffset>5842635</wp:posOffset>
                </wp:positionV>
                <wp:extent cx="2771140" cy="771525"/>
                <wp:effectExtent l="0" t="0" r="1016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14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8757A" w14:textId="40D1B514" w:rsidR="0042208B" w:rsidRDefault="000A1A3E" w:rsidP="003D1C7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WOW Experiences</w:t>
                            </w:r>
                            <w:r w:rsidR="0042208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4A375FF2" w14:textId="0BA70571" w:rsidR="000A1A3E" w:rsidRPr="0042208B" w:rsidRDefault="0042208B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42208B">
                              <w:rPr>
                                <w:bCs/>
                                <w:sz w:val="24"/>
                                <w:szCs w:val="24"/>
                              </w:rPr>
                              <w:t>The Deva Roman Experience in Chester</w:t>
                            </w:r>
                          </w:p>
                          <w:p w14:paraId="49689750" w14:textId="2FC88436" w:rsidR="005A7396" w:rsidRPr="005A7396" w:rsidRDefault="005A73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3924F" id="_x0000_s1037" type="#_x0000_t202" style="position:absolute;margin-left:-.05pt;margin-top:460.05pt;width:218.2pt;height:60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">
                <v:textbox>
                  <w:txbxContent>
                    <w:p w14:paraId="2188757A" w14:textId="40D1B514" w:rsidR="0042208B" w:rsidRDefault="000A1A3E" w:rsidP="003D1C7A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WOW Experiences</w:t>
                      </w:r>
                      <w:r w:rsidR="0042208B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4A375FF2" w14:textId="0BA70571" w:rsidR="000A1A3E" w:rsidRPr="0042208B" w:rsidRDefault="0042208B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42208B">
                        <w:rPr>
                          <w:bCs/>
                          <w:sz w:val="24"/>
                          <w:szCs w:val="24"/>
                        </w:rPr>
                        <w:t>The Deva Roman Experience in Chester</w:t>
                      </w:r>
                    </w:p>
                    <w:p w14:paraId="49689750" w14:textId="2FC88436" w:rsidR="005A7396" w:rsidRPr="005A7396" w:rsidRDefault="005A739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D79F78" w14:textId="77777777" w:rsidR="007E0147" w:rsidRDefault="000C0E69" w:rsidP="000C0E69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FD20154" wp14:editId="1689D1A1">
                <wp:simplePos x="0" y="0"/>
                <wp:positionH relativeFrom="margin">
                  <wp:posOffset>6629400</wp:posOffset>
                </wp:positionH>
                <wp:positionV relativeFrom="paragraph">
                  <wp:posOffset>32385</wp:posOffset>
                </wp:positionV>
                <wp:extent cx="3343275" cy="6586220"/>
                <wp:effectExtent l="0" t="0" r="28575" b="2413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58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F958B" w14:textId="77777777" w:rsidR="000A1A3E" w:rsidRPr="004D42EC" w:rsidRDefault="000A1A3E" w:rsidP="000C0E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Science</w:t>
                            </w:r>
                          </w:p>
                          <w:p w14:paraId="709B1D4B" w14:textId="6A0057EC" w:rsidR="001D08BE" w:rsidRPr="001D08BE" w:rsidRDefault="001D08BE" w:rsidP="000C0E69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D08BE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Nutrition and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Pr="001D08BE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iet</w:t>
                            </w:r>
                          </w:p>
                          <w:p w14:paraId="770FA61C" w14:textId="0BFBED47" w:rsidR="001D08BE" w:rsidRPr="001D08BE" w:rsidRDefault="001D08BE" w:rsidP="001D08BE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1D08B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• Identify </w:t>
                            </w:r>
                            <w:proofErr w:type="gramStart"/>
                            <w:r w:rsidRPr="001D08BE">
                              <w:rPr>
                                <w:bCs/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08BE">
                              <w:rPr>
                                <w:bCs/>
                                <w:sz w:val="24"/>
                                <w:szCs w:val="24"/>
                              </w:rPr>
                              <w:t>animals</w:t>
                            </w:r>
                            <w:proofErr w:type="gramEnd"/>
                            <w:r w:rsidRPr="001D08B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, including humans, need the right types and amount of nutrition, and that they cannot make their own food; they get nutrition from what they eat. </w:t>
                            </w:r>
                          </w:p>
                          <w:p w14:paraId="2E648206" w14:textId="77777777" w:rsidR="001D08BE" w:rsidRPr="001D08BE" w:rsidRDefault="001D08BE" w:rsidP="001D08BE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1D08B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• Working scientifically – Talk about criteria for </w:t>
                            </w:r>
                          </w:p>
                          <w:p w14:paraId="60FDC0A3" w14:textId="60DCF1C6" w:rsidR="000A1A3E" w:rsidRPr="001D08BE" w:rsidRDefault="001D08BE" w:rsidP="001D08BE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1D08BE">
                              <w:rPr>
                                <w:bCs/>
                                <w:sz w:val="24"/>
                                <w:szCs w:val="24"/>
                              </w:rPr>
                              <w:t>grouping, sorting and classifying (non-statutory).</w:t>
                            </w:r>
                          </w:p>
                          <w:p w14:paraId="1B7DCEED" w14:textId="77777777" w:rsidR="001D08BE" w:rsidRDefault="001D08BE" w:rsidP="0049308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4E5F52" w14:textId="15D5F2E6" w:rsidR="001D08BE" w:rsidRPr="005F7BA5" w:rsidRDefault="005F7BA5" w:rsidP="00493080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F7BA5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Rocks</w:t>
                            </w:r>
                          </w:p>
                          <w:p w14:paraId="03CCAC9C" w14:textId="3AFE09CE" w:rsidR="005F7BA5" w:rsidRPr="005F7BA5" w:rsidRDefault="005F7BA5" w:rsidP="005F7BA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5F7BA5">
                              <w:rPr>
                                <w:bCs/>
                                <w:sz w:val="24"/>
                                <w:szCs w:val="24"/>
                              </w:rPr>
                              <w:t>• Compare and group together different kinds of rocks on the basis of their appearance and simple physical properties.</w:t>
                            </w:r>
                          </w:p>
                          <w:p w14:paraId="267634B2" w14:textId="2B653C02" w:rsidR="005F7BA5" w:rsidRPr="005F7BA5" w:rsidRDefault="005F7BA5" w:rsidP="005F7BA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5F7BA5">
                              <w:rPr>
                                <w:bCs/>
                                <w:sz w:val="24"/>
                                <w:szCs w:val="24"/>
                              </w:rPr>
                              <w:t>• Working scientifically − Making systematic and careful observations and, where appropriate, taking accurate measurements using standard units, using a range of equipment, including thermometers and data loggers.</w:t>
                            </w:r>
                          </w:p>
                          <w:p w14:paraId="01D408EE" w14:textId="77777777" w:rsidR="000A1A3E" w:rsidRPr="00493080" w:rsidRDefault="000A1A3E" w:rsidP="0049308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675286" w14:textId="77777777" w:rsidR="000A1A3E" w:rsidRDefault="000A1A3E" w:rsidP="000C0E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CD5C423" w14:textId="77777777" w:rsidR="000A1A3E" w:rsidRDefault="000A1A3E" w:rsidP="000C0E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D23AF2" w14:textId="77777777" w:rsidR="000A1A3E" w:rsidRPr="001D0BAE" w:rsidRDefault="000A1A3E" w:rsidP="001D0BA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20154" id="_x0000_s1038" type="#_x0000_t202" style="position:absolute;margin-left:522pt;margin-top:2.55pt;width:263.25pt;height:518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">
                <v:textbox>
                  <w:txbxContent>
                    <w:p w14:paraId="4B1F958B" w14:textId="77777777" w:rsidR="000A1A3E" w:rsidRPr="004D42EC" w:rsidRDefault="000A1A3E" w:rsidP="000C0E6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Science</w:t>
                      </w:r>
                    </w:p>
                    <w:p w14:paraId="709B1D4B" w14:textId="6A0057EC" w:rsidR="001D08BE" w:rsidRPr="001D08BE" w:rsidRDefault="001D08BE" w:rsidP="000C0E69">
                      <w:pP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D08BE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 xml:space="preserve">Nutrition and 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>D</w:t>
                      </w:r>
                      <w:r w:rsidRPr="001D08BE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>iet</w:t>
                      </w:r>
                    </w:p>
                    <w:p w14:paraId="770FA61C" w14:textId="0BFBED47" w:rsidR="001D08BE" w:rsidRPr="001D08BE" w:rsidRDefault="001D08BE" w:rsidP="001D08BE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1D08BE">
                        <w:rPr>
                          <w:bCs/>
                          <w:sz w:val="24"/>
                          <w:szCs w:val="24"/>
                        </w:rPr>
                        <w:t xml:space="preserve">• Identify </w:t>
                      </w:r>
                      <w:proofErr w:type="gramStart"/>
                      <w:r w:rsidRPr="001D08BE">
                        <w:rPr>
                          <w:bCs/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D08BE">
                        <w:rPr>
                          <w:bCs/>
                          <w:sz w:val="24"/>
                          <w:szCs w:val="24"/>
                        </w:rPr>
                        <w:t>animals</w:t>
                      </w:r>
                      <w:proofErr w:type="gramEnd"/>
                      <w:r w:rsidRPr="001D08BE">
                        <w:rPr>
                          <w:bCs/>
                          <w:sz w:val="24"/>
                          <w:szCs w:val="24"/>
                        </w:rPr>
                        <w:t xml:space="preserve">, including humans, need the right types and amount of nutrition, and that they cannot make their own food; they get nutrition from what they eat. </w:t>
                      </w:r>
                    </w:p>
                    <w:p w14:paraId="2E648206" w14:textId="77777777" w:rsidR="001D08BE" w:rsidRPr="001D08BE" w:rsidRDefault="001D08BE" w:rsidP="001D08BE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1D08BE">
                        <w:rPr>
                          <w:bCs/>
                          <w:sz w:val="24"/>
                          <w:szCs w:val="24"/>
                        </w:rPr>
                        <w:t xml:space="preserve">• Working scientifically – Talk about criteria for </w:t>
                      </w:r>
                    </w:p>
                    <w:p w14:paraId="60FDC0A3" w14:textId="60DCF1C6" w:rsidR="000A1A3E" w:rsidRPr="001D08BE" w:rsidRDefault="001D08BE" w:rsidP="001D08BE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1D08BE">
                        <w:rPr>
                          <w:bCs/>
                          <w:sz w:val="24"/>
                          <w:szCs w:val="24"/>
                        </w:rPr>
                        <w:t>grouping, sorting and classifying (non-statutory).</w:t>
                      </w:r>
                    </w:p>
                    <w:p w14:paraId="1B7DCEED" w14:textId="77777777" w:rsidR="001D08BE" w:rsidRDefault="001D08BE" w:rsidP="0049308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E4E5F52" w14:textId="15D5F2E6" w:rsidR="001D08BE" w:rsidRPr="005F7BA5" w:rsidRDefault="005F7BA5" w:rsidP="00493080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F7BA5">
                        <w:rPr>
                          <w:b/>
                          <w:sz w:val="24"/>
                          <w:szCs w:val="24"/>
                          <w:u w:val="single"/>
                        </w:rPr>
                        <w:t>Rocks</w:t>
                      </w:r>
                    </w:p>
                    <w:p w14:paraId="03CCAC9C" w14:textId="3AFE09CE" w:rsidR="005F7BA5" w:rsidRPr="005F7BA5" w:rsidRDefault="005F7BA5" w:rsidP="005F7BA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5F7BA5">
                        <w:rPr>
                          <w:bCs/>
                          <w:sz w:val="24"/>
                          <w:szCs w:val="24"/>
                        </w:rPr>
                        <w:t>• Compare and group together different kinds of rocks on the basis of their appearance and simple physical properties.</w:t>
                      </w:r>
                    </w:p>
                    <w:p w14:paraId="267634B2" w14:textId="2B653C02" w:rsidR="005F7BA5" w:rsidRPr="005F7BA5" w:rsidRDefault="005F7BA5" w:rsidP="005F7BA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5F7BA5">
                        <w:rPr>
                          <w:bCs/>
                          <w:sz w:val="24"/>
                          <w:szCs w:val="24"/>
                        </w:rPr>
                        <w:t>• Working scientifically − Making systematic and careful observations and, where appropriate, taking accurate measurements using standard units, using a range of equipment, including thermometers and data loggers.</w:t>
                      </w:r>
                    </w:p>
                    <w:p w14:paraId="01D408EE" w14:textId="77777777" w:rsidR="000A1A3E" w:rsidRPr="00493080" w:rsidRDefault="000A1A3E" w:rsidP="0049308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E675286" w14:textId="77777777" w:rsidR="000A1A3E" w:rsidRDefault="000A1A3E" w:rsidP="000C0E6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CD5C423" w14:textId="77777777" w:rsidR="000A1A3E" w:rsidRDefault="000A1A3E" w:rsidP="000C0E6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FD23AF2" w14:textId="77777777" w:rsidR="000A1A3E" w:rsidRPr="001D0BAE" w:rsidRDefault="000A1A3E" w:rsidP="001D0BA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03BC65C" wp14:editId="50358C17">
                <wp:simplePos x="0" y="0"/>
                <wp:positionH relativeFrom="margin">
                  <wp:posOffset>3171825</wp:posOffset>
                </wp:positionH>
                <wp:positionV relativeFrom="paragraph">
                  <wp:posOffset>28575</wp:posOffset>
                </wp:positionV>
                <wp:extent cx="3343275" cy="6586220"/>
                <wp:effectExtent l="0" t="0" r="28575" b="2413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658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64A0F" w14:textId="77777777" w:rsidR="000A1A3E" w:rsidRDefault="000A1A3E" w:rsidP="000C0E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Mathematics</w:t>
                            </w:r>
                          </w:p>
                          <w:p w14:paraId="7C2F58B3" w14:textId="281969F0" w:rsidR="000A1A3E" w:rsidRPr="001D08BE" w:rsidRDefault="000A1A3E" w:rsidP="000C0E69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D51F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08BE" w:rsidRPr="001D08B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Addition and Subtraction</w:t>
                            </w:r>
                          </w:p>
                          <w:p w14:paraId="025AD482" w14:textId="5D8FA007" w:rsidR="001D08BE" w:rsidRPr="001D08BE" w:rsidRDefault="001D08BE" w:rsidP="001D08BE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1D08B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• Add and subtract numbers with up to three digits, using formal written methods of columnar addition and subtraction (Y3)</w:t>
                            </w:r>
                          </w:p>
                          <w:p w14:paraId="1235AB2E" w14:textId="62BFBAC4" w:rsidR="001D08BE" w:rsidRPr="001D08BE" w:rsidRDefault="001D08BE" w:rsidP="001D08BE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1D08B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• Add and subtract numbers with up to four digits using the formal written methods of columnar addition and subtraction where appropriate (Y4)</w:t>
                            </w:r>
                          </w:p>
                          <w:p w14:paraId="5C63643E" w14:textId="77777777" w:rsidR="001D08BE" w:rsidRPr="001D08BE" w:rsidRDefault="001D08BE" w:rsidP="000C0E69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F3FACE8" w14:textId="3A51EBE5" w:rsidR="001D08BE" w:rsidRDefault="001D08BE" w:rsidP="000C0E69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D08B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Multiplication and Division </w:t>
                            </w:r>
                          </w:p>
                          <w:p w14:paraId="7E47747C" w14:textId="3AD71AEC" w:rsidR="001D08BE" w:rsidRPr="001D08BE" w:rsidRDefault="001D08BE" w:rsidP="001D08BE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1D08B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• Write and calculate mathematical statements for multiplication and division using the multiplication tables that they know, including for 2-digit numbers times 1-digit numbers, using mental and progressing to formal written methods (Y3)</w:t>
                            </w:r>
                          </w:p>
                          <w:p w14:paraId="1ADE1DD7" w14:textId="69309843" w:rsidR="001D08BE" w:rsidRPr="001D08BE" w:rsidRDefault="001D08BE" w:rsidP="001D08BE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1D08B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• Recall multiplication and division facts for multiplication tables up to 12 × 12 (Y4)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BC65C" id="_x0000_s1039" type="#_x0000_t202" style="position:absolute;margin-left:249.75pt;margin-top:2.25pt;width:263.25pt;height:518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">
                <v:textbox>
                  <w:txbxContent>
                    <w:p w14:paraId="6DC64A0F" w14:textId="77777777" w:rsidR="000A1A3E" w:rsidRDefault="000A1A3E" w:rsidP="000C0E6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Mathematics</w:t>
                      </w:r>
                    </w:p>
                    <w:p w14:paraId="7C2F58B3" w14:textId="281969F0" w:rsidR="000A1A3E" w:rsidRPr="001D08BE" w:rsidRDefault="000A1A3E" w:rsidP="000C0E69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CD51F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="001D08BE" w:rsidRPr="001D08B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Addition and Subtraction</w:t>
                      </w:r>
                    </w:p>
                    <w:p w14:paraId="025AD482" w14:textId="5D8FA007" w:rsidR="001D08BE" w:rsidRPr="001D08BE" w:rsidRDefault="001D08BE" w:rsidP="001D08BE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1D08B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• Add and subtract numbers with up to three digits, using formal written methods of columnar addition and subtraction (Y3)</w:t>
                      </w:r>
                    </w:p>
                    <w:p w14:paraId="1235AB2E" w14:textId="62BFBAC4" w:rsidR="001D08BE" w:rsidRPr="001D08BE" w:rsidRDefault="001D08BE" w:rsidP="001D08BE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1D08B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• Add and subtract numbers with up to four digits using the formal written methods of columnar addition and subtraction where appropriate (Y4)</w:t>
                      </w:r>
                    </w:p>
                    <w:p w14:paraId="5C63643E" w14:textId="77777777" w:rsidR="001D08BE" w:rsidRPr="001D08BE" w:rsidRDefault="001D08BE" w:rsidP="000C0E69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5F3FACE8" w14:textId="3A51EBE5" w:rsidR="001D08BE" w:rsidRDefault="001D08BE" w:rsidP="000C0E69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D08B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Multiplication and Division </w:t>
                      </w:r>
                    </w:p>
                    <w:p w14:paraId="7E47747C" w14:textId="3AD71AEC" w:rsidR="001D08BE" w:rsidRPr="001D08BE" w:rsidRDefault="001D08BE" w:rsidP="001D08BE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1D08B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• Write and calculate mathematical statements for multiplication and division using the multiplication tables that they know, including for 2-digit numbers times 1-digit numbers, using mental and progressing to formal written methods (Y3)</w:t>
                      </w:r>
                    </w:p>
                    <w:p w14:paraId="1ADE1DD7" w14:textId="69309843" w:rsidR="001D08BE" w:rsidRPr="001D08BE" w:rsidRDefault="001D08BE" w:rsidP="001D08BE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1D08B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• Recall multiplication and division facts for multiplication tables up to 12 × 12 (Y4)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14C31F0" wp14:editId="53248706">
                <wp:simplePos x="0" y="0"/>
                <wp:positionH relativeFrom="column">
                  <wp:posOffset>-186055</wp:posOffset>
                </wp:positionH>
                <wp:positionV relativeFrom="paragraph">
                  <wp:posOffset>0</wp:posOffset>
                </wp:positionV>
                <wp:extent cx="3214370" cy="6600190"/>
                <wp:effectExtent l="0" t="0" r="24130" b="101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370" cy="660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8A136" w14:textId="77777777" w:rsidR="000A1A3E" w:rsidRPr="004D42EC" w:rsidRDefault="000A1A3E" w:rsidP="000C0E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42E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English</w:t>
                            </w:r>
                          </w:p>
                          <w:p w14:paraId="1DAD980B" w14:textId="0E982865" w:rsidR="008B1405" w:rsidRDefault="004F1197" w:rsidP="009B5C13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B5C13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Text: Leaf</w:t>
                            </w:r>
                          </w:p>
                          <w:p w14:paraId="1782A8C4" w14:textId="77777777" w:rsidR="009B5C13" w:rsidRPr="009B5C13" w:rsidRDefault="009B5C13" w:rsidP="009B5C13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7AEA88D" w14:textId="689FF564" w:rsidR="005A7396" w:rsidRDefault="00941269" w:rsidP="005A7396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Writing- </w:t>
                            </w:r>
                          </w:p>
                          <w:p w14:paraId="7041A0D5" w14:textId="77777777" w:rsidR="004F1197" w:rsidRPr="004F1197" w:rsidRDefault="004F1197" w:rsidP="004F1197">
                            <w:pPr>
                              <w:spacing w:after="0" w:line="240" w:lineRule="auto"/>
                              <w:textDirection w:val="btLr"/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1197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Narrative Outcome: Outsider Narrative </w:t>
                            </w:r>
                          </w:p>
                          <w:p w14:paraId="20C3ED16" w14:textId="77777777" w:rsidR="004F1197" w:rsidRPr="004F1197" w:rsidRDefault="004F1197" w:rsidP="004F1197">
                            <w:pPr>
                              <w:spacing w:after="0" w:line="240" w:lineRule="auto"/>
                              <w:textDirection w:val="btLr"/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1197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Purpose: To narrate </w:t>
                            </w:r>
                          </w:p>
                          <w:p w14:paraId="176B3970" w14:textId="77777777" w:rsidR="004F1197" w:rsidRPr="004F1197" w:rsidRDefault="004F1197" w:rsidP="004F1197">
                            <w:pPr>
                              <w:spacing w:after="0" w:line="240" w:lineRule="auto"/>
                              <w:textDirection w:val="btLr"/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1197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Non-fiction Outcome: Information Report </w:t>
                            </w:r>
                          </w:p>
                          <w:p w14:paraId="23FB3E47" w14:textId="07874C5E" w:rsidR="004F1197" w:rsidRPr="004F1197" w:rsidRDefault="004F1197" w:rsidP="004F1197">
                            <w:pPr>
                              <w:spacing w:after="0" w:line="240" w:lineRule="auto"/>
                              <w:textDirection w:val="btLr"/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1197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Purpose: To inform</w:t>
                            </w:r>
                          </w:p>
                          <w:p w14:paraId="499542C7" w14:textId="77777777" w:rsidR="00356F3A" w:rsidRPr="004F1197" w:rsidRDefault="00356F3A" w:rsidP="005A7396">
                            <w:pPr>
                              <w:spacing w:after="0" w:line="240" w:lineRule="auto"/>
                              <w:textDirection w:val="btLr"/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C79D4A6" w14:textId="77777777" w:rsidR="00941269" w:rsidRDefault="00941269" w:rsidP="008B1405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E2FB377" w14:textId="4782B580" w:rsidR="008B1405" w:rsidRDefault="008B1405" w:rsidP="008B1405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4126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SPAG</w:t>
                            </w:r>
                          </w:p>
                          <w:p w14:paraId="28C4ABB1" w14:textId="77777777" w:rsidR="004F1197" w:rsidRDefault="004F1197" w:rsidP="004F1197">
                            <w:pP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4F119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Noun phrases expanded by the addition of modifying adjectives, nouns and prepositions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F70AB6" w14:textId="7F6A36C9" w:rsidR="004F1197" w:rsidRPr="004F1197" w:rsidRDefault="004F1197" w:rsidP="004F1197">
                            <w:pP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4F119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Fronted adverbials</w:t>
                            </w:r>
                          </w:p>
                          <w:p w14:paraId="0B62DEBB" w14:textId="77777777" w:rsidR="004F1197" w:rsidRPr="004F1197" w:rsidRDefault="004F1197" w:rsidP="004F1197">
                            <w:pP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4F119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Develop understanding by expressing time and place using prepositions </w:t>
                            </w:r>
                          </w:p>
                          <w:p w14:paraId="3BD06851" w14:textId="6B077403" w:rsidR="004F1197" w:rsidRPr="004F1197" w:rsidRDefault="004F1197" w:rsidP="004F1197">
                            <w:pP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4F119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e.g. before, after, during, in etc</w:t>
                            </w:r>
                          </w:p>
                          <w:p w14:paraId="555F906F" w14:textId="77777777" w:rsidR="00941269" w:rsidRDefault="00941269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138B81B" w14:textId="31B705A0" w:rsidR="005A7396" w:rsidRPr="00941269" w:rsidRDefault="00941269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4126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Reading</w:t>
                            </w:r>
                          </w:p>
                          <w:p w14:paraId="406C8C3C" w14:textId="77777777" w:rsidR="004F1197" w:rsidRPr="004F1197" w:rsidRDefault="004F1197" w:rsidP="004F1197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4F1197">
                              <w:rPr>
                                <w:bCs/>
                                <w:sz w:val="20"/>
                                <w:szCs w:val="20"/>
                              </w:rPr>
                              <w:t>•Listen to and discuss a wide range of fiction, poetry, plays, non-fiction and reference books or textbooks</w:t>
                            </w:r>
                          </w:p>
                          <w:p w14:paraId="1F4CBE21" w14:textId="77777777" w:rsidR="004F1197" w:rsidRPr="004F1197" w:rsidRDefault="004F1197" w:rsidP="004F1197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4F1197">
                              <w:rPr>
                                <w:bCs/>
                                <w:sz w:val="20"/>
                                <w:szCs w:val="20"/>
                              </w:rPr>
                              <w:t>• Increase their familiarity with a wide range of stories (including fairy stories*)</w:t>
                            </w:r>
                          </w:p>
                          <w:p w14:paraId="6018F22B" w14:textId="77777777" w:rsidR="004F1197" w:rsidRPr="004F1197" w:rsidRDefault="004F1197" w:rsidP="004F1197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4F1197">
                              <w:rPr>
                                <w:bCs/>
                                <w:sz w:val="20"/>
                                <w:szCs w:val="20"/>
                              </w:rPr>
                              <w:t>•Participate in discussion about both books that are read to them and those they can read for themselves</w:t>
                            </w:r>
                          </w:p>
                          <w:p w14:paraId="380F536F" w14:textId="77777777" w:rsidR="004F1197" w:rsidRPr="004F1197" w:rsidRDefault="004F1197" w:rsidP="004F1197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4F1197">
                              <w:rPr>
                                <w:bCs/>
                                <w:sz w:val="20"/>
                                <w:szCs w:val="20"/>
                              </w:rPr>
                              <w:t>•Identify simple themes and conventions in an increasing range of books</w:t>
                            </w:r>
                          </w:p>
                          <w:p w14:paraId="3F008DCF" w14:textId="77777777" w:rsidR="004F1197" w:rsidRPr="004F1197" w:rsidRDefault="004F1197" w:rsidP="004F1197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4F119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•Retrieve and record some information from non-fiction </w:t>
                            </w:r>
                          </w:p>
                          <w:p w14:paraId="134D18CA" w14:textId="243C254E" w:rsidR="004F1197" w:rsidRPr="004F1197" w:rsidRDefault="004F1197" w:rsidP="004F1197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4F1197">
                              <w:rPr>
                                <w:bCs/>
                                <w:sz w:val="20"/>
                                <w:szCs w:val="20"/>
                              </w:rPr>
                              <w:t>•Identify how language, structure and presentation contribute to meaning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C31F0" id="_x0000_s1040" type="#_x0000_t202" style="position:absolute;margin-left:-14.65pt;margin-top:0;width:253.1pt;height:519.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">
                <v:textbox>
                  <w:txbxContent>
                    <w:p w14:paraId="7CD8A136" w14:textId="77777777" w:rsidR="000A1A3E" w:rsidRPr="004D42EC" w:rsidRDefault="000A1A3E" w:rsidP="000C0E6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42EC">
                        <w:rPr>
                          <w:b/>
                          <w:sz w:val="24"/>
                          <w:szCs w:val="24"/>
                          <w:u w:val="single"/>
                        </w:rPr>
                        <w:t>English</w:t>
                      </w:r>
                    </w:p>
                    <w:p w14:paraId="1DAD980B" w14:textId="0E982865" w:rsidR="008B1405" w:rsidRDefault="004F1197" w:rsidP="009B5C13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9B5C13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Text: Leaf</w:t>
                      </w:r>
                    </w:p>
                    <w:p w14:paraId="1782A8C4" w14:textId="77777777" w:rsidR="009B5C13" w:rsidRPr="009B5C13" w:rsidRDefault="009B5C13" w:rsidP="009B5C13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27AEA88D" w14:textId="689FF564" w:rsidR="005A7396" w:rsidRDefault="00941269" w:rsidP="005A7396">
                      <w:p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 xml:space="preserve">Writing- </w:t>
                      </w:r>
                    </w:p>
                    <w:p w14:paraId="7041A0D5" w14:textId="77777777" w:rsidR="004F1197" w:rsidRPr="004F1197" w:rsidRDefault="004F1197" w:rsidP="004F1197">
                      <w:pPr>
                        <w:spacing w:after="0" w:line="240" w:lineRule="auto"/>
                        <w:textDirection w:val="btLr"/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4F1197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Narrative Outcome: Outsider Narrative </w:t>
                      </w:r>
                    </w:p>
                    <w:p w14:paraId="20C3ED16" w14:textId="77777777" w:rsidR="004F1197" w:rsidRPr="004F1197" w:rsidRDefault="004F1197" w:rsidP="004F1197">
                      <w:pPr>
                        <w:spacing w:after="0" w:line="240" w:lineRule="auto"/>
                        <w:textDirection w:val="btLr"/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4F1197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Purpose: To narrate </w:t>
                      </w:r>
                    </w:p>
                    <w:p w14:paraId="176B3970" w14:textId="77777777" w:rsidR="004F1197" w:rsidRPr="004F1197" w:rsidRDefault="004F1197" w:rsidP="004F1197">
                      <w:pPr>
                        <w:spacing w:after="0" w:line="240" w:lineRule="auto"/>
                        <w:textDirection w:val="btLr"/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4F1197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Non-fiction Outcome: Information Report </w:t>
                      </w:r>
                    </w:p>
                    <w:p w14:paraId="23FB3E47" w14:textId="07874C5E" w:rsidR="004F1197" w:rsidRPr="004F1197" w:rsidRDefault="004F1197" w:rsidP="004F1197">
                      <w:pPr>
                        <w:spacing w:after="0" w:line="240" w:lineRule="auto"/>
                        <w:textDirection w:val="btLr"/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4F1197">
                        <w:rPr>
                          <w:bCs/>
                          <w:color w:val="000000"/>
                          <w:sz w:val="20"/>
                          <w:szCs w:val="20"/>
                        </w:rPr>
                        <w:t>Purpose: To inform</w:t>
                      </w:r>
                    </w:p>
                    <w:p w14:paraId="499542C7" w14:textId="77777777" w:rsidR="00356F3A" w:rsidRPr="004F1197" w:rsidRDefault="00356F3A" w:rsidP="005A7396">
                      <w:pPr>
                        <w:spacing w:after="0" w:line="240" w:lineRule="auto"/>
                        <w:textDirection w:val="btLr"/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C79D4A6" w14:textId="77777777" w:rsidR="00941269" w:rsidRDefault="00941269" w:rsidP="008B1405">
                      <w:pPr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E2FB377" w14:textId="4782B580" w:rsidR="008B1405" w:rsidRDefault="008B1405" w:rsidP="008B1405">
                      <w:pPr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41269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  <w:t>SPAG</w:t>
                      </w:r>
                    </w:p>
                    <w:p w14:paraId="28C4ABB1" w14:textId="77777777" w:rsidR="004F1197" w:rsidRDefault="004F1197" w:rsidP="004F1197">
                      <w:pPr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4F119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Noun phrases expanded by the addition of modifying adjectives, nouns and prepositions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F70AB6" w14:textId="7F6A36C9" w:rsidR="004F1197" w:rsidRPr="004F1197" w:rsidRDefault="004F1197" w:rsidP="004F1197">
                      <w:pPr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4F119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Fronted adverbials</w:t>
                      </w:r>
                    </w:p>
                    <w:p w14:paraId="0B62DEBB" w14:textId="77777777" w:rsidR="004F1197" w:rsidRPr="004F1197" w:rsidRDefault="004F1197" w:rsidP="004F1197">
                      <w:pPr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4F119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Develop understanding by expressing time and place using prepositions </w:t>
                      </w:r>
                    </w:p>
                    <w:p w14:paraId="3BD06851" w14:textId="6B077403" w:rsidR="004F1197" w:rsidRPr="004F1197" w:rsidRDefault="004F1197" w:rsidP="004F1197">
                      <w:pPr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4F119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e.g. before, after, during, in etc</w:t>
                      </w:r>
                    </w:p>
                    <w:p w14:paraId="555F906F" w14:textId="77777777" w:rsidR="00941269" w:rsidRDefault="00941269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6138B81B" w14:textId="31B705A0" w:rsidR="005A7396" w:rsidRPr="00941269" w:rsidRDefault="00941269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4126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Reading</w:t>
                      </w:r>
                    </w:p>
                    <w:p w14:paraId="406C8C3C" w14:textId="77777777" w:rsidR="004F1197" w:rsidRPr="004F1197" w:rsidRDefault="004F1197" w:rsidP="004F1197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4F1197">
                        <w:rPr>
                          <w:bCs/>
                          <w:sz w:val="20"/>
                          <w:szCs w:val="20"/>
                        </w:rPr>
                        <w:t>•Listen to and discuss a wide range of fiction, poetry, plays, non-fiction and reference books or textbooks</w:t>
                      </w:r>
                    </w:p>
                    <w:p w14:paraId="1F4CBE21" w14:textId="77777777" w:rsidR="004F1197" w:rsidRPr="004F1197" w:rsidRDefault="004F1197" w:rsidP="004F1197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4F1197">
                        <w:rPr>
                          <w:bCs/>
                          <w:sz w:val="20"/>
                          <w:szCs w:val="20"/>
                        </w:rPr>
                        <w:t>• Increase their familiarity with a wide range of stories (including fairy stories*)</w:t>
                      </w:r>
                    </w:p>
                    <w:p w14:paraId="6018F22B" w14:textId="77777777" w:rsidR="004F1197" w:rsidRPr="004F1197" w:rsidRDefault="004F1197" w:rsidP="004F1197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4F1197">
                        <w:rPr>
                          <w:bCs/>
                          <w:sz w:val="20"/>
                          <w:szCs w:val="20"/>
                        </w:rPr>
                        <w:t>•Participate in discussion about both books that are read to them and those they can read for themselves</w:t>
                      </w:r>
                    </w:p>
                    <w:p w14:paraId="380F536F" w14:textId="77777777" w:rsidR="004F1197" w:rsidRPr="004F1197" w:rsidRDefault="004F1197" w:rsidP="004F1197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4F1197">
                        <w:rPr>
                          <w:bCs/>
                          <w:sz w:val="20"/>
                          <w:szCs w:val="20"/>
                        </w:rPr>
                        <w:t>•Identify simple themes and conventions in an increasing range of books</w:t>
                      </w:r>
                    </w:p>
                    <w:p w14:paraId="3F008DCF" w14:textId="77777777" w:rsidR="004F1197" w:rsidRPr="004F1197" w:rsidRDefault="004F1197" w:rsidP="004F1197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4F1197">
                        <w:rPr>
                          <w:bCs/>
                          <w:sz w:val="20"/>
                          <w:szCs w:val="20"/>
                        </w:rPr>
                        <w:t xml:space="preserve">•Retrieve and record some information from non-fiction </w:t>
                      </w:r>
                    </w:p>
                    <w:p w14:paraId="134D18CA" w14:textId="243C254E" w:rsidR="004F1197" w:rsidRPr="004F1197" w:rsidRDefault="004F1197" w:rsidP="004F1197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4F1197">
                        <w:rPr>
                          <w:bCs/>
                          <w:sz w:val="20"/>
                          <w:szCs w:val="20"/>
                        </w:rPr>
                        <w:t>•Identify how language, structure and presentation contribute to meaning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0147" w:rsidSect="00FA55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EC9"/>
    <w:multiLevelType w:val="hybridMultilevel"/>
    <w:tmpl w:val="5A88984A"/>
    <w:lvl w:ilvl="0" w:tplc="4340667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A1B"/>
    <w:multiLevelType w:val="hybridMultilevel"/>
    <w:tmpl w:val="66E0259A"/>
    <w:lvl w:ilvl="0" w:tplc="A4C825B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A2147"/>
    <w:multiLevelType w:val="hybridMultilevel"/>
    <w:tmpl w:val="C1AA225A"/>
    <w:lvl w:ilvl="0" w:tplc="705E341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513A4"/>
    <w:multiLevelType w:val="hybridMultilevel"/>
    <w:tmpl w:val="E334CBC6"/>
    <w:lvl w:ilvl="0" w:tplc="7286F42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240D6"/>
    <w:multiLevelType w:val="hybridMultilevel"/>
    <w:tmpl w:val="4F0254B6"/>
    <w:lvl w:ilvl="0" w:tplc="99141BE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56FDB"/>
    <w:multiLevelType w:val="hybridMultilevel"/>
    <w:tmpl w:val="496C330E"/>
    <w:lvl w:ilvl="0" w:tplc="ED9C0F1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F3060"/>
    <w:multiLevelType w:val="hybridMultilevel"/>
    <w:tmpl w:val="2904D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63A97"/>
    <w:multiLevelType w:val="hybridMultilevel"/>
    <w:tmpl w:val="AF224C0E"/>
    <w:lvl w:ilvl="0" w:tplc="5FCC8A7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D2BB7"/>
    <w:multiLevelType w:val="hybridMultilevel"/>
    <w:tmpl w:val="F6EEB4A4"/>
    <w:lvl w:ilvl="0" w:tplc="341A306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726CF"/>
    <w:multiLevelType w:val="hybridMultilevel"/>
    <w:tmpl w:val="BFE07692"/>
    <w:lvl w:ilvl="0" w:tplc="0C02FDF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24723"/>
    <w:multiLevelType w:val="hybridMultilevel"/>
    <w:tmpl w:val="D3726E50"/>
    <w:lvl w:ilvl="0" w:tplc="5FCC8A7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C"/>
    <w:multiLevelType w:val="hybridMultilevel"/>
    <w:tmpl w:val="54E89B3C"/>
    <w:lvl w:ilvl="0" w:tplc="92BC9B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C4BB5"/>
    <w:multiLevelType w:val="hybridMultilevel"/>
    <w:tmpl w:val="B0E26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34393"/>
    <w:multiLevelType w:val="hybridMultilevel"/>
    <w:tmpl w:val="5C0229FA"/>
    <w:lvl w:ilvl="0" w:tplc="5FCC8A7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994945">
    <w:abstractNumId w:val="12"/>
  </w:num>
  <w:num w:numId="2" w16cid:durableId="530265738">
    <w:abstractNumId w:val="6"/>
  </w:num>
  <w:num w:numId="3" w16cid:durableId="1890653310">
    <w:abstractNumId w:val="1"/>
  </w:num>
  <w:num w:numId="4" w16cid:durableId="1261331979">
    <w:abstractNumId w:val="9"/>
  </w:num>
  <w:num w:numId="5" w16cid:durableId="1466973082">
    <w:abstractNumId w:val="10"/>
  </w:num>
  <w:num w:numId="6" w16cid:durableId="1766920042">
    <w:abstractNumId w:val="13"/>
  </w:num>
  <w:num w:numId="7" w16cid:durableId="1590845747">
    <w:abstractNumId w:val="3"/>
  </w:num>
  <w:num w:numId="8" w16cid:durableId="1546484529">
    <w:abstractNumId w:val="7"/>
  </w:num>
  <w:num w:numId="9" w16cid:durableId="1008026006">
    <w:abstractNumId w:val="4"/>
  </w:num>
  <w:num w:numId="10" w16cid:durableId="2102216525">
    <w:abstractNumId w:val="0"/>
  </w:num>
  <w:num w:numId="11" w16cid:durableId="1056203228">
    <w:abstractNumId w:val="5"/>
  </w:num>
  <w:num w:numId="12" w16cid:durableId="504059163">
    <w:abstractNumId w:val="2"/>
  </w:num>
  <w:num w:numId="13" w16cid:durableId="1649937482">
    <w:abstractNumId w:val="8"/>
  </w:num>
  <w:num w:numId="14" w16cid:durableId="1929602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E6"/>
    <w:rsid w:val="00022DE9"/>
    <w:rsid w:val="0003407B"/>
    <w:rsid w:val="00061212"/>
    <w:rsid w:val="000651FC"/>
    <w:rsid w:val="000711E0"/>
    <w:rsid w:val="000A1A3E"/>
    <w:rsid w:val="000C0E69"/>
    <w:rsid w:val="000F034F"/>
    <w:rsid w:val="00113F22"/>
    <w:rsid w:val="001A1004"/>
    <w:rsid w:val="001D08BE"/>
    <w:rsid w:val="001D0BAE"/>
    <w:rsid w:val="001E4B1C"/>
    <w:rsid w:val="00210401"/>
    <w:rsid w:val="0021783A"/>
    <w:rsid w:val="002B1A31"/>
    <w:rsid w:val="00350960"/>
    <w:rsid w:val="00356F3A"/>
    <w:rsid w:val="00363078"/>
    <w:rsid w:val="00381CC0"/>
    <w:rsid w:val="003B6173"/>
    <w:rsid w:val="003D1C7A"/>
    <w:rsid w:val="003E0005"/>
    <w:rsid w:val="003E0DCD"/>
    <w:rsid w:val="003F6289"/>
    <w:rsid w:val="004159F5"/>
    <w:rsid w:val="0042208B"/>
    <w:rsid w:val="00424FAF"/>
    <w:rsid w:val="004425D9"/>
    <w:rsid w:val="004475EB"/>
    <w:rsid w:val="00456DBA"/>
    <w:rsid w:val="00470935"/>
    <w:rsid w:val="00493080"/>
    <w:rsid w:val="004D42EC"/>
    <w:rsid w:val="004D6AF0"/>
    <w:rsid w:val="004F1197"/>
    <w:rsid w:val="005305B2"/>
    <w:rsid w:val="005745C2"/>
    <w:rsid w:val="005A7396"/>
    <w:rsid w:val="005F7BA5"/>
    <w:rsid w:val="00620959"/>
    <w:rsid w:val="00697357"/>
    <w:rsid w:val="006C1741"/>
    <w:rsid w:val="006C7BAD"/>
    <w:rsid w:val="006E1A71"/>
    <w:rsid w:val="006F40B1"/>
    <w:rsid w:val="00732BF1"/>
    <w:rsid w:val="00744C30"/>
    <w:rsid w:val="00760EF2"/>
    <w:rsid w:val="007A557D"/>
    <w:rsid w:val="007E0147"/>
    <w:rsid w:val="00804F15"/>
    <w:rsid w:val="008225ED"/>
    <w:rsid w:val="0084714D"/>
    <w:rsid w:val="008B1405"/>
    <w:rsid w:val="008F4526"/>
    <w:rsid w:val="008F7A8B"/>
    <w:rsid w:val="00941269"/>
    <w:rsid w:val="00975A07"/>
    <w:rsid w:val="009B5C13"/>
    <w:rsid w:val="009C4711"/>
    <w:rsid w:val="009D53A8"/>
    <w:rsid w:val="009F2606"/>
    <w:rsid w:val="00A23885"/>
    <w:rsid w:val="00AD239F"/>
    <w:rsid w:val="00AF287A"/>
    <w:rsid w:val="00B240B5"/>
    <w:rsid w:val="00B64217"/>
    <w:rsid w:val="00B6769D"/>
    <w:rsid w:val="00BA5684"/>
    <w:rsid w:val="00BB6CAC"/>
    <w:rsid w:val="00BF5BE6"/>
    <w:rsid w:val="00C22E01"/>
    <w:rsid w:val="00CD51F5"/>
    <w:rsid w:val="00D60737"/>
    <w:rsid w:val="00DC2BE7"/>
    <w:rsid w:val="00E37030"/>
    <w:rsid w:val="00EC6048"/>
    <w:rsid w:val="00EF7391"/>
    <w:rsid w:val="00FA1C67"/>
    <w:rsid w:val="00FA557F"/>
    <w:rsid w:val="00FB2937"/>
    <w:rsid w:val="00FB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A162"/>
  <w15:chartTrackingRefBased/>
  <w15:docId w15:val="{7FA82635-0769-400E-B733-8A080B37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WBody">
    <w:name w:val="SoWBody"/>
    <w:rsid w:val="001D0BAE"/>
    <w:pPr>
      <w:widowControl w:val="0"/>
      <w:overflowPunct w:val="0"/>
      <w:autoSpaceDE w:val="0"/>
      <w:autoSpaceDN w:val="0"/>
      <w:adjustRightInd w:val="0"/>
      <w:spacing w:after="60" w:line="240" w:lineRule="exact"/>
    </w:pPr>
    <w:rPr>
      <w:rFonts w:ascii="Arial" w:eastAsia="Times New Roman" w:hAnsi="Arial" w:cs="Times New Roman"/>
      <w:kern w:val="16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602D53AFCBF489B14328FB479CA01" ma:contentTypeVersion="12" ma:contentTypeDescription="Create a new document." ma:contentTypeScope="" ma:versionID="41b93441e4917b72d78bc779ef871b85">
  <xsd:schema xmlns:xsd="http://www.w3.org/2001/XMLSchema" xmlns:xs="http://www.w3.org/2001/XMLSchema" xmlns:p="http://schemas.microsoft.com/office/2006/metadata/properties" xmlns:ns2="6a25880b-1f61-49e3-ac4a-19fa6632ab14" xmlns:ns3="f8cc1047-649f-4f99-828a-28115b476d88" targetNamespace="http://schemas.microsoft.com/office/2006/metadata/properties" ma:root="true" ma:fieldsID="f5dc8fa65879d3f41866bfbc6e721b77" ns2:_="" ns3:_="">
    <xsd:import namespace="6a25880b-1f61-49e3-ac4a-19fa6632ab14"/>
    <xsd:import namespace="f8cc1047-649f-4f99-828a-28115b476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5880b-1f61-49e3-ac4a-19fa6632a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7c3949-8a38-47d0-a99e-38947e74b2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1047-649f-4f99-828a-28115b476d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4f3f32-2375-4cd2-aa43-c2edc9dcbe9e}" ma:internalName="TaxCatchAll" ma:showField="CatchAllData" ma:web="f8cc1047-649f-4f99-828a-28115b476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25880b-1f61-49e3-ac4a-19fa6632ab14">
      <Terms xmlns="http://schemas.microsoft.com/office/infopath/2007/PartnerControls"/>
    </lcf76f155ced4ddcb4097134ff3c332f>
    <TaxCatchAll xmlns="f8cc1047-649f-4f99-828a-28115b476d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0BC42B-D59D-457F-8D16-EAF7E349F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5880b-1f61-49e3-ac4a-19fa6632ab14"/>
    <ds:schemaRef ds:uri="f8cc1047-649f-4f99-828a-28115b476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D7F11A-AF07-4A73-9D59-60F4A513555F}">
  <ds:schemaRefs>
    <ds:schemaRef ds:uri="http://schemas.microsoft.com/office/2006/metadata/properties"/>
    <ds:schemaRef ds:uri="http://schemas.microsoft.com/office/infopath/2007/PartnerControls"/>
    <ds:schemaRef ds:uri="6a25880b-1f61-49e3-ac4a-19fa6632ab14"/>
    <ds:schemaRef ds:uri="f8cc1047-649f-4f99-828a-28115b476d88"/>
  </ds:schemaRefs>
</ds:datastoreItem>
</file>

<file path=customXml/itemProps3.xml><?xml version="1.0" encoding="utf-8"?>
<ds:datastoreItem xmlns:ds="http://schemas.openxmlformats.org/officeDocument/2006/customXml" ds:itemID="{86BF8642-A659-4A71-B4BF-5E8A1A0C1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St.Matthews Catholic Primary School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Finnegan</dc:creator>
  <cp:keywords/>
  <dc:description/>
  <cp:lastModifiedBy>Gemma Brack</cp:lastModifiedBy>
  <cp:revision>9</cp:revision>
  <cp:lastPrinted>2016-09-13T08:25:00Z</cp:lastPrinted>
  <dcterms:created xsi:type="dcterms:W3CDTF">2025-11-11T18:14:00Z</dcterms:created>
  <dcterms:modified xsi:type="dcterms:W3CDTF">2025-11-11T19:36:00Z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0x010100C6D602D53AFCBF489B14328FB479CA01</vt:lpwstr>
  </property>
</Properties>
</file>