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F15" w:rsidRPr="007D141E" w:rsidRDefault="00B34F15" w:rsidP="00B34F15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B34F15" w:rsidRPr="007D141E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2F530E">
        <w:rPr>
          <w:rFonts w:ascii="Twinkl Cursive Looped Thin" w:hAnsi="Twinkl Cursive Looped Thin"/>
          <w:sz w:val="28"/>
        </w:rPr>
        <w:t>18</w:t>
      </w:r>
      <w:r>
        <w:rPr>
          <w:rFonts w:ascii="Twinkl Cursive Looped Thin" w:hAnsi="Twinkl Cursive Looped Thin"/>
          <w:sz w:val="28"/>
        </w:rPr>
        <w:t>.06.26</w:t>
      </w:r>
    </w:p>
    <w:p w:rsidR="00B34F15" w:rsidRPr="007D141E" w:rsidRDefault="00B34F15" w:rsidP="00B34F15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2F530E">
        <w:rPr>
          <w:rFonts w:ascii="Twinkl Cursive Looped Thin" w:hAnsi="Twinkl Cursive Looped Thin"/>
          <w:b/>
          <w:sz w:val="28"/>
        </w:rPr>
        <w:t>23</w:t>
      </w:r>
      <w:r w:rsidRPr="00B34F15">
        <w:rPr>
          <w:rFonts w:ascii="Twinkl Cursive Looped Thin" w:hAnsi="Twinkl Cursive Looped Thin"/>
          <w:b/>
          <w:sz w:val="28"/>
        </w:rPr>
        <w:t>.06.26</w:t>
      </w:r>
    </w:p>
    <w:p w:rsidR="00B34F15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time with </w:t>
      </w:r>
      <w:r w:rsidR="002F530E">
        <w:rPr>
          <w:rFonts w:ascii="Twinkl Cursive Looped Thin" w:hAnsi="Twinkl Cursive Looped Thin"/>
          <w:sz w:val="28"/>
        </w:rPr>
        <w:t>durations</w:t>
      </w:r>
      <w:r>
        <w:rPr>
          <w:rFonts w:ascii="Twinkl Cursive Looped Thin" w:hAnsi="Twinkl Cursive Looped Thin"/>
          <w:sz w:val="28"/>
        </w:rPr>
        <w:t>.</w:t>
      </w:r>
      <w:r w:rsidR="002F530E">
        <w:rPr>
          <w:rFonts w:ascii="Twinkl Cursive Looped Thin" w:hAnsi="Twinkl Cursive Looped Thin"/>
          <w:sz w:val="28"/>
        </w:rPr>
        <w:t xml:space="preserve"> The children have found this a hard topic!</w:t>
      </w:r>
      <w:r>
        <w:rPr>
          <w:rFonts w:ascii="Twinkl Cursive Looped Thin" w:hAnsi="Twinkl Cursive Looped Thin"/>
          <w:sz w:val="28"/>
        </w:rPr>
        <w:t xml:space="preserve">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 w:rsidR="002F530E">
        <w:rPr>
          <w:rFonts w:ascii="Twinkl Cursive Looped Thin" w:hAnsi="Twinkl Cursive Looped Thin"/>
          <w:sz w:val="28"/>
        </w:rPr>
        <w:t>have a go at calculating how much time has passed (duration).</w:t>
      </w:r>
    </w:p>
    <w:p w:rsidR="00B34F15" w:rsidRDefault="002F530E" w:rsidP="00B34F15">
      <w:pPr>
        <w:rPr>
          <w:rFonts w:ascii="Twinkl Cursive Looped Thin" w:hAnsi="Twinkl Cursive Looped Thin"/>
          <w:sz w:val="28"/>
        </w:rPr>
      </w:pPr>
      <w:r w:rsidRPr="002F530E">
        <w:rPr>
          <w:rFonts w:ascii="Twinkl Cursive Looped Thin" w:hAnsi="Twinkl Cursive Looped Thin"/>
          <w:sz w:val="28"/>
        </w:rPr>
        <w:drawing>
          <wp:inline distT="0" distB="0" distL="0" distR="0" wp14:anchorId="608D2457" wp14:editId="672A4C2A">
            <wp:extent cx="4658375" cy="4829849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482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2F530E" w:rsidRDefault="002F530E" w:rsidP="00B34F15">
      <w:pPr>
        <w:rPr>
          <w:rFonts w:ascii="Twinkl Cursive Looped Thin" w:hAnsi="Twinkl Cursive Looped Thin"/>
          <w:sz w:val="28"/>
        </w:rPr>
      </w:pPr>
    </w:p>
    <w:p w:rsidR="00B34F15" w:rsidRPr="007D141E" w:rsidRDefault="00B34F15" w:rsidP="00B34F15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B34F15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B34F15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2F530E" w:rsidRPr="007D141E" w:rsidRDefault="002F530E" w:rsidP="002F530E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18.06.26</w:t>
      </w:r>
    </w:p>
    <w:p w:rsidR="002F530E" w:rsidRPr="007D141E" w:rsidRDefault="002F530E" w:rsidP="002F530E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23</w:t>
      </w:r>
      <w:r w:rsidRPr="00B34F15">
        <w:rPr>
          <w:rFonts w:ascii="Twinkl Cursive Looped Thin" w:hAnsi="Twinkl Cursive Looped Thin"/>
          <w:b/>
          <w:sz w:val="28"/>
        </w:rPr>
        <w:t>.06.26</w:t>
      </w:r>
    </w:p>
    <w:p w:rsidR="002F530E" w:rsidRDefault="002F530E" w:rsidP="002F530E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time with durations. The children have found this a hard topic!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have a go at calculating how much time has passed (duration).</w:t>
      </w:r>
    </w:p>
    <w:p w:rsidR="00B34F15" w:rsidRPr="002B63F7" w:rsidRDefault="002F530E" w:rsidP="00B34F15">
      <w:pPr>
        <w:rPr>
          <w:rFonts w:ascii="Twinkl Cursive Looped Thin" w:hAnsi="Twinkl Cursive Looped Thin"/>
          <w:sz w:val="28"/>
        </w:rPr>
      </w:pPr>
      <w:r w:rsidRPr="002F530E">
        <w:rPr>
          <w:rFonts w:ascii="Twinkl Cursive Looped Thin" w:hAnsi="Twinkl Cursive Looped Thin"/>
          <w:sz w:val="28"/>
        </w:rPr>
        <w:drawing>
          <wp:inline distT="0" distB="0" distL="0" distR="0" wp14:anchorId="116A5C93" wp14:editId="59324147">
            <wp:extent cx="5731510" cy="40963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20" w:rsidRDefault="002F530E"/>
    <w:p w:rsidR="00B34F15" w:rsidRDefault="00B34F15"/>
    <w:p w:rsidR="00B34F15" w:rsidRDefault="00B34F15"/>
    <w:p w:rsidR="00B34F15" w:rsidRDefault="00B34F15"/>
    <w:p w:rsidR="00B34F15" w:rsidRDefault="00B34F15"/>
    <w:p w:rsidR="002F530E" w:rsidRDefault="002F530E"/>
    <w:p w:rsidR="002F530E" w:rsidRDefault="002F530E"/>
    <w:p w:rsidR="002F530E" w:rsidRDefault="002F530E"/>
    <w:p w:rsidR="00B34F15" w:rsidRDefault="00B34F15"/>
    <w:p w:rsidR="00B34F15" w:rsidRPr="007D141E" w:rsidRDefault="00B34F15" w:rsidP="00B34F15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B34F15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B34F15">
        <w:rPr>
          <w:rFonts w:ascii="Twinkl Cursive Looped Thin" w:hAnsi="Twinkl Cursive Looped Thin"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B34F15">
        <w:rPr>
          <w:rFonts w:ascii="Twinkl Cursive Looped Thin" w:hAnsi="Twinkl Cursive Looped Thin"/>
          <w:b/>
          <w:sz w:val="28"/>
          <w:u w:val="single"/>
        </w:rPr>
        <w:t>RED</w:t>
      </w:r>
    </w:p>
    <w:p w:rsidR="002F530E" w:rsidRPr="007D141E" w:rsidRDefault="002F530E" w:rsidP="002F530E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18.06.26</w:t>
      </w:r>
    </w:p>
    <w:p w:rsidR="002F530E" w:rsidRPr="007D141E" w:rsidRDefault="002F530E" w:rsidP="002F530E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23</w:t>
      </w:r>
      <w:r w:rsidRPr="00B34F15">
        <w:rPr>
          <w:rFonts w:ascii="Twinkl Cursive Looped Thin" w:hAnsi="Twinkl Cursive Looped Thin"/>
          <w:b/>
          <w:sz w:val="28"/>
        </w:rPr>
        <w:t>.06.26</w:t>
      </w:r>
    </w:p>
    <w:p w:rsidR="002F530E" w:rsidRDefault="002F530E" w:rsidP="002F530E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time with durations. The children have found this a hard topic!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have a go at calculating how much time has passed (duration).</w:t>
      </w:r>
    </w:p>
    <w:p w:rsidR="00B34F15" w:rsidRDefault="002F530E">
      <w:r w:rsidRPr="002F530E">
        <w:drawing>
          <wp:inline distT="0" distB="0" distL="0" distR="0" wp14:anchorId="16FDC1A7" wp14:editId="6DC9FE4A">
            <wp:extent cx="5731510" cy="4759325"/>
            <wp:effectExtent l="0" t="0" r="254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F15" w:rsidRDefault="00B34F15"/>
    <w:sectPr w:rsidR="00B3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5"/>
    <w:rsid w:val="002F530E"/>
    <w:rsid w:val="004D437D"/>
    <w:rsid w:val="007D02EB"/>
    <w:rsid w:val="00B34F15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1DEA"/>
  <w15:chartTrackingRefBased/>
  <w15:docId w15:val="{2E112BFE-6CCD-4DC2-BA6E-2BD079A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2026-06-05T12:10:00Z</dcterms:created>
  <dcterms:modified xsi:type="dcterms:W3CDTF">2026-06-18T11:53:00Z</dcterms:modified>
</cp:coreProperties>
</file>