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1688"/>
        <w:gridCol w:w="1555"/>
        <w:gridCol w:w="172"/>
        <w:gridCol w:w="1684"/>
        <w:gridCol w:w="1684"/>
        <w:gridCol w:w="2017"/>
        <w:gridCol w:w="1968"/>
        <w:gridCol w:w="1452"/>
        <w:gridCol w:w="26"/>
      </w:tblGrid>
      <w:tr w:rsidR="00FF6A9D" w14:paraId="0371DF1B" w14:textId="3F6F566F" w:rsidTr="74E9EA94">
        <w:trPr>
          <w:trHeight w:val="679"/>
        </w:trPr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4" w14:textId="1BDBD291" w:rsidR="006B1FDA" w:rsidRDefault="006B1FDA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Week commencing and Subject 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5" w14:textId="6D96E9EF" w:rsidR="006B1FDA" w:rsidRPr="006B1FDA" w:rsidRDefault="00CE39C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Pr="00CE39C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April 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6" w14:textId="43FA9FD3" w:rsidR="00977C74" w:rsidRPr="0016565C" w:rsidRDefault="004861D9">
            <w:pPr>
              <w:spacing w:after="0" w:line="240" w:lineRule="auto"/>
              <w:rPr>
                <w:b/>
                <w:sz w:val="28"/>
                <w:szCs w:val="28"/>
                <w:highlight w:val="cyan"/>
              </w:rPr>
            </w:pPr>
            <w:r w:rsidRPr="004861D9">
              <w:rPr>
                <w:b/>
                <w:sz w:val="28"/>
                <w:szCs w:val="28"/>
              </w:rPr>
              <w:t>20</w:t>
            </w:r>
            <w:r w:rsidRPr="004861D9">
              <w:rPr>
                <w:b/>
                <w:sz w:val="28"/>
                <w:szCs w:val="28"/>
                <w:vertAlign w:val="superscript"/>
              </w:rPr>
              <w:t>th</w:t>
            </w:r>
            <w:r w:rsidRPr="004861D9">
              <w:rPr>
                <w:b/>
                <w:sz w:val="28"/>
                <w:szCs w:val="28"/>
              </w:rPr>
              <w:t xml:space="preserve"> April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7" w14:textId="07E4BD4F" w:rsidR="00E1284F" w:rsidRPr="0073247C" w:rsidRDefault="004861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Pr="004861D9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April 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8" w14:textId="4D271D05" w:rsidR="007C0B97" w:rsidRPr="005E7766" w:rsidRDefault="00744DE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744DED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May 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9" w14:textId="4690615F" w:rsidR="003D75CB" w:rsidRPr="005E7766" w:rsidRDefault="00C1351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Pr="00C13514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May 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A" w14:textId="47C40626" w:rsidR="0032756A" w:rsidRPr="005E7766" w:rsidRDefault="00C1351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Pr="00C13514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May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3C2B134D" w14:textId="401CBC3C" w:rsidR="006B1FDA" w:rsidRPr="0016565C" w:rsidRDefault="006B1FD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3A4F6" w14:textId="0F37A995" w:rsidR="00B2739F" w:rsidRPr="00B2739F" w:rsidRDefault="00B2739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565C" w14:paraId="0371DF1D" w14:textId="7CEC3387" w:rsidTr="74E9EA94">
        <w:trPr>
          <w:trHeight w:val="328"/>
        </w:trPr>
        <w:tc>
          <w:tcPr>
            <w:tcW w:w="1394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1AACC" w14:textId="262CC476" w:rsidR="0016565C" w:rsidRDefault="0016565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Monday </w:t>
            </w:r>
          </w:p>
        </w:tc>
      </w:tr>
      <w:tr w:rsidR="00FF6A9D" w14:paraId="0371DF2D" w14:textId="6582052F" w:rsidTr="74E9EA94">
        <w:trPr>
          <w:trHeight w:val="328"/>
        </w:trPr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D6E9" w14:textId="30CE4CB1" w:rsidR="006B1FDA" w:rsidRDefault="00DF5528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English </w:t>
            </w:r>
            <w:r w:rsidR="00313FE8">
              <w:rPr>
                <w:rFonts w:cs="Calibri"/>
                <w:b/>
                <w:bCs/>
                <w:sz w:val="28"/>
                <w:szCs w:val="28"/>
              </w:rPr>
              <w:t xml:space="preserve">– </w:t>
            </w:r>
          </w:p>
          <w:p w14:paraId="0371DF1E" w14:textId="4CC256BF" w:rsidR="00313FE8" w:rsidRPr="00313FE8" w:rsidRDefault="00313FE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(</w:t>
            </w:r>
            <w:r w:rsidR="00DF0D60">
              <w:rPr>
                <w:rFonts w:cs="Calibri"/>
                <w:sz w:val="28"/>
                <w:szCs w:val="28"/>
              </w:rPr>
              <w:t>Writing)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1" w14:textId="7A2C79FE" w:rsidR="006B1FDA" w:rsidRDefault="00885E19" w:rsidP="00095C3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Holiday News 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4" w14:textId="6EE0B1D9" w:rsidR="006B1FDA" w:rsidRDefault="00313FE8" w:rsidP="00095C3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Weekend News 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5" w14:textId="29032A00" w:rsidR="006B1FDA" w:rsidRDefault="00313FE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Weekend News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6" w14:textId="3C174968" w:rsidR="006B1FDA" w:rsidRDefault="006B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9" w14:textId="340DB57D" w:rsidR="006B1FDA" w:rsidRDefault="00313FE8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Weekend News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C" w14:textId="0CF84FF5" w:rsidR="006B1FDA" w:rsidRDefault="00313FE8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Weekend News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34CF4921" w14:textId="798B1C94" w:rsidR="00885E19" w:rsidRDefault="00885E19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DDB4D" w14:textId="5E89622D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F6A9D" w14:paraId="0371DF39" w14:textId="56A30325" w:rsidTr="74E9EA94">
        <w:trPr>
          <w:trHeight w:val="679"/>
        </w:trPr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3AD0" w14:textId="4C64FD45" w:rsidR="006B1FDA" w:rsidRDefault="00B415DB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PSHE</w:t>
            </w:r>
          </w:p>
          <w:p w14:paraId="0371DF2E" w14:textId="2AA1FA41" w:rsidR="00E724D3" w:rsidRPr="00E724D3" w:rsidRDefault="00E724D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(Light Room)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0" w14:textId="6584AE19" w:rsidR="006B1FDA" w:rsidRDefault="00B415D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</w:t>
            </w:r>
            <w:r w:rsidR="002656FE">
              <w:rPr>
                <w:rFonts w:cs="Calibri"/>
                <w:sz w:val="24"/>
                <w:szCs w:val="24"/>
              </w:rPr>
              <w:t>abadao</w:t>
            </w:r>
            <w:r w:rsidR="00DF0D60">
              <w:rPr>
                <w:rFonts w:cs="Calibri"/>
                <w:sz w:val="24"/>
                <w:szCs w:val="24"/>
              </w:rPr>
              <w:t>/Light Room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2" w14:textId="3EABDAE0" w:rsidR="00E23E7F" w:rsidRDefault="002656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Jabadao</w:t>
            </w:r>
            <w:r w:rsidR="00DF0D60">
              <w:rPr>
                <w:rFonts w:cs="Calibri"/>
                <w:sz w:val="24"/>
                <w:szCs w:val="24"/>
              </w:rPr>
              <w:t>/Light Room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3" w14:textId="61F88ADB" w:rsidR="006E2C16" w:rsidRDefault="002656FE" w:rsidP="005E776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Jabadao</w:t>
            </w:r>
            <w:r w:rsidR="00DF0D60">
              <w:rPr>
                <w:rFonts w:cs="Calibri"/>
                <w:sz w:val="24"/>
                <w:szCs w:val="24"/>
              </w:rPr>
              <w:t>/Light Room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4" w14:textId="462CB48C" w:rsidR="006B1FDA" w:rsidRDefault="006B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6" w14:textId="25770D0F" w:rsidR="006B1FDA" w:rsidRDefault="002656FE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Jabadao</w:t>
            </w:r>
            <w:r w:rsidR="00DF0D60">
              <w:rPr>
                <w:rFonts w:cs="Calibri"/>
                <w:sz w:val="24"/>
                <w:szCs w:val="24"/>
              </w:rPr>
              <w:t>/Light Room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8" w14:textId="633CCD44" w:rsidR="006B1FDA" w:rsidRDefault="002656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Jabadao</w:t>
            </w:r>
            <w:r w:rsidR="00DF0D60">
              <w:rPr>
                <w:rFonts w:cs="Calibri"/>
                <w:sz w:val="24"/>
                <w:szCs w:val="24"/>
              </w:rPr>
              <w:t>/Light Room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09EC6EE5" w14:textId="68D449C8" w:rsidR="006B1FDA" w:rsidRDefault="006B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C8B0B" w14:textId="57883D46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F6A9D" w14:paraId="0371DF51" w14:textId="4A2EEE5A" w:rsidTr="74E9EA94">
        <w:trPr>
          <w:trHeight w:val="350"/>
        </w:trPr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761F" w14:textId="77777777" w:rsidR="006B1FDA" w:rsidRDefault="006B1FDA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Individuality</w:t>
            </w:r>
            <w:r w:rsidR="00DF5528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 w:rsidR="00E724D3">
              <w:rPr>
                <w:rFonts w:cs="Calibri"/>
                <w:b/>
                <w:bCs/>
                <w:sz w:val="28"/>
                <w:szCs w:val="28"/>
              </w:rPr>
              <w:t>–</w:t>
            </w:r>
            <w:r w:rsidR="00DF5528">
              <w:rPr>
                <w:rFonts w:cs="Calibri"/>
                <w:b/>
                <w:bCs/>
                <w:sz w:val="28"/>
                <w:szCs w:val="28"/>
              </w:rPr>
              <w:t xml:space="preserve"> PE</w:t>
            </w:r>
            <w:r w:rsidR="00E724D3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</w:p>
          <w:p w14:paraId="0371DF3A" w14:textId="729497AE" w:rsidR="00E724D3" w:rsidRPr="00E724D3" w:rsidRDefault="00E724D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(Hall)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F" w14:textId="4E26149C" w:rsidR="006E0BC6" w:rsidRDefault="002F69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Athletics </w:t>
            </w:r>
            <w:r w:rsidR="00C7479D">
              <w:rPr>
                <w:rFonts w:cs="Calibri"/>
                <w:sz w:val="24"/>
                <w:szCs w:val="24"/>
              </w:rPr>
              <w:t xml:space="preserve">– Sprinting 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44" w14:textId="3300B289" w:rsidR="00403A1C" w:rsidRDefault="00C7479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Hurdles 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45" w14:textId="5E8ED260" w:rsidR="00F858EF" w:rsidRPr="0048040C" w:rsidRDefault="00C10D0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Jumping 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46" w14:textId="74CF38AD" w:rsidR="00F858EF" w:rsidRDefault="00F858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4B" w14:textId="0E4AE208" w:rsidR="00E60764" w:rsidRDefault="00C10D0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Throwing 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0" w14:textId="569659FC" w:rsidR="00E60764" w:rsidRDefault="00E6076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r w:rsidR="00C10D0B">
              <w:rPr>
                <w:rFonts w:cs="Calibri"/>
                <w:sz w:val="24"/>
                <w:szCs w:val="24"/>
              </w:rPr>
              <w:t xml:space="preserve">Athletics Competition.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5FE4C134" w14:textId="331F6CC7" w:rsidR="0026103E" w:rsidRDefault="0026103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AC5DF" w14:textId="3DFBCD74" w:rsidR="006B1FDA" w:rsidRDefault="006B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6565C" w14:paraId="0371DF53" w14:textId="5205A0F3" w:rsidTr="74E9EA94">
        <w:trPr>
          <w:trHeight w:val="328"/>
        </w:trPr>
        <w:tc>
          <w:tcPr>
            <w:tcW w:w="1394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792C" w14:textId="733002B4" w:rsidR="0016565C" w:rsidRDefault="0016565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Tuesday </w:t>
            </w:r>
            <w:r w:rsidR="004658CD">
              <w:rPr>
                <w:rFonts w:cs="Calibri"/>
                <w:b/>
                <w:bCs/>
                <w:sz w:val="28"/>
                <w:szCs w:val="28"/>
              </w:rPr>
              <w:t>(Laura G)</w:t>
            </w:r>
          </w:p>
        </w:tc>
      </w:tr>
      <w:tr w:rsidR="00FF6A9D" w14:paraId="0371DF5B" w14:textId="3CC1603B" w:rsidTr="74E9EA94">
        <w:trPr>
          <w:trHeight w:val="328"/>
        </w:trPr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B395" w14:textId="34015C5B" w:rsidR="006B1FDA" w:rsidRDefault="006B1FDA" w:rsidP="74E9EA94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Maths</w:t>
            </w:r>
          </w:p>
          <w:p w14:paraId="0371DF54" w14:textId="7CCACAB3" w:rsidR="006B1FDA" w:rsidRDefault="1C41E04E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74E9EA94">
              <w:rPr>
                <w:rFonts w:cs="Calibri"/>
                <w:b/>
                <w:bCs/>
                <w:sz w:val="28"/>
                <w:szCs w:val="28"/>
              </w:rPr>
              <w:t>LO-</w:t>
            </w:r>
            <w:r w:rsidR="006B1FDA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EAB6" w14:textId="19E0F8FD" w:rsidR="006B1FDA" w:rsidRDefault="694BF08C" w:rsidP="74E9EA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74E9EA94">
              <w:rPr>
                <w:rFonts w:cs="Calibri"/>
                <w:sz w:val="24"/>
                <w:szCs w:val="24"/>
              </w:rPr>
              <w:t>Maths for Life</w:t>
            </w:r>
          </w:p>
          <w:p w14:paraId="0371DF55" w14:textId="6E5690E1" w:rsidR="006B1FDA" w:rsidRDefault="694BF08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74E9EA94">
              <w:rPr>
                <w:rFonts w:cs="Calibri"/>
                <w:sz w:val="24"/>
                <w:szCs w:val="24"/>
              </w:rPr>
              <w:t>Launch- assessing prior knowledge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2C8A7" w14:textId="5D2551D9" w:rsidR="006B1FDA" w:rsidRDefault="694BF08C" w:rsidP="74E9EA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74E9EA94">
              <w:rPr>
                <w:rFonts w:cs="Calibri"/>
                <w:sz w:val="24"/>
                <w:szCs w:val="24"/>
              </w:rPr>
              <w:t>Maths for Life</w:t>
            </w:r>
          </w:p>
          <w:p w14:paraId="274835CD" w14:textId="13124BC2" w:rsidR="006B1FDA" w:rsidRDefault="3CB1E29E" w:rsidP="74E9EA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74E9EA94">
              <w:rPr>
                <w:rFonts w:cs="Calibri"/>
                <w:sz w:val="24"/>
                <w:szCs w:val="24"/>
              </w:rPr>
              <w:t>Understand Place Value</w:t>
            </w:r>
          </w:p>
          <w:p w14:paraId="0371DF56" w14:textId="02AF1F90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6C26" w14:textId="5D2551D9" w:rsidR="006B1FDA" w:rsidRDefault="694BF08C" w:rsidP="74E9EA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74E9EA94">
              <w:rPr>
                <w:rFonts w:cs="Calibri"/>
                <w:sz w:val="24"/>
                <w:szCs w:val="24"/>
              </w:rPr>
              <w:t>Maths for Life</w:t>
            </w:r>
          </w:p>
          <w:p w14:paraId="44A752D2" w14:textId="03B158B0" w:rsidR="006B1FDA" w:rsidRDefault="5D42D16A" w:rsidP="74E9EA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74E9EA94">
              <w:rPr>
                <w:rFonts w:cs="Calibri"/>
                <w:sz w:val="24"/>
                <w:szCs w:val="24"/>
              </w:rPr>
              <w:t>Extract information</w:t>
            </w:r>
          </w:p>
          <w:p w14:paraId="0371DF57" w14:textId="6C0AF782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A357" w14:textId="5D2551D9" w:rsidR="006B1FDA" w:rsidRDefault="694BF08C" w:rsidP="74E9EA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74E9EA94">
              <w:rPr>
                <w:rFonts w:cs="Calibri"/>
                <w:sz w:val="24"/>
                <w:szCs w:val="24"/>
              </w:rPr>
              <w:t>Maths for Life</w:t>
            </w:r>
          </w:p>
          <w:p w14:paraId="1FEC13EC" w14:textId="0F601491" w:rsidR="006B1FDA" w:rsidRDefault="7CC769BF" w:rsidP="74E9EA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74E9EA94">
              <w:rPr>
                <w:rFonts w:cs="Calibri"/>
                <w:sz w:val="24"/>
                <w:szCs w:val="24"/>
              </w:rPr>
              <w:t>Interpret simple information</w:t>
            </w:r>
          </w:p>
          <w:p w14:paraId="0371DF58" w14:textId="7D260E0C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E03E" w14:textId="5D2551D9" w:rsidR="006B1FDA" w:rsidRDefault="694BF08C" w:rsidP="74E9EA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74E9EA94">
              <w:rPr>
                <w:rFonts w:cs="Calibri"/>
                <w:sz w:val="24"/>
                <w:szCs w:val="24"/>
              </w:rPr>
              <w:t>Maths for Life</w:t>
            </w:r>
          </w:p>
          <w:p w14:paraId="4286A38B" w14:textId="3AD51248" w:rsidR="006B1FDA" w:rsidRDefault="33B96C22" w:rsidP="74E9EA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74E9EA94">
              <w:rPr>
                <w:rFonts w:cs="Calibri"/>
                <w:sz w:val="24"/>
                <w:szCs w:val="24"/>
              </w:rPr>
              <w:t>Organise and represent simple information</w:t>
            </w:r>
          </w:p>
          <w:p w14:paraId="0371DF59" w14:textId="42218873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03EE" w14:textId="5D2551D9" w:rsidR="006B1FDA" w:rsidRDefault="694BF08C" w:rsidP="74E9EA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74E9EA94">
              <w:rPr>
                <w:rFonts w:cs="Calibri"/>
                <w:sz w:val="24"/>
                <w:szCs w:val="24"/>
              </w:rPr>
              <w:t>Maths for Life</w:t>
            </w:r>
          </w:p>
          <w:p w14:paraId="2793EE8B" w14:textId="045F4198" w:rsidR="006B1FDA" w:rsidRDefault="44A6B0DF" w:rsidP="74E9EA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74E9EA94">
              <w:rPr>
                <w:rFonts w:cs="Calibri"/>
                <w:sz w:val="24"/>
                <w:szCs w:val="24"/>
              </w:rPr>
              <w:t>Use appropriate positional vocabulary</w:t>
            </w:r>
          </w:p>
          <w:p w14:paraId="0371DF5A" w14:textId="731C2209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05FED372" w14:textId="579CD014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589B4" w14:textId="15B31A80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F6A9D" w14:paraId="0371DF63" w14:textId="40D0A92A" w:rsidTr="74E9EA94">
        <w:trPr>
          <w:trHeight w:val="328"/>
        </w:trPr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C" w14:textId="1326AD7D" w:rsidR="007819C0" w:rsidRPr="00864989" w:rsidRDefault="00D17CC6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9C88" w14:textId="63420314" w:rsidR="006B1FDA" w:rsidRDefault="54CA5E1D" w:rsidP="47AB713C">
            <w:pPr>
              <w:spacing w:after="0" w:line="240" w:lineRule="auto"/>
              <w:jc w:val="center"/>
            </w:pPr>
            <w:r w:rsidRPr="47AB713C">
              <w:rPr>
                <w:rFonts w:ascii="Aptos" w:eastAsia="Aptos" w:hAnsi="Aptos" w:cs="Aptos"/>
                <w:color w:val="000000" w:themeColor="text1"/>
              </w:rPr>
              <w:t xml:space="preserve">TacPac Desensitization </w:t>
            </w:r>
            <w:r w:rsidR="6F0914CF" w:rsidRPr="74E9EA94">
              <w:rPr>
                <w:rFonts w:ascii="Aptos" w:eastAsia="Aptos" w:hAnsi="Aptos" w:cs="Aptos"/>
                <w:color w:val="000000" w:themeColor="text1"/>
              </w:rPr>
              <w:t>2</w:t>
            </w:r>
            <w:r w:rsidRPr="47AB713C">
              <w:rPr>
                <w:rFonts w:cs="Calibri"/>
              </w:rPr>
              <w:t xml:space="preserve"> </w:t>
            </w:r>
          </w:p>
          <w:p w14:paraId="0371DF5D" w14:textId="12E8E7A4" w:rsidR="006B1FDA" w:rsidRDefault="702D6D83" w:rsidP="005E7766">
            <w:pPr>
              <w:spacing w:after="0" w:line="240" w:lineRule="auto"/>
            </w:pPr>
            <w:r>
              <w:t>Hair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DA62" w14:textId="456BB081" w:rsidR="006B1FDA" w:rsidRDefault="54CA5E1D" w:rsidP="47AB713C">
            <w:pPr>
              <w:spacing w:after="0" w:line="240" w:lineRule="auto"/>
              <w:jc w:val="center"/>
            </w:pPr>
            <w:r w:rsidRPr="47AB713C">
              <w:rPr>
                <w:rFonts w:ascii="Aptos" w:eastAsia="Aptos" w:hAnsi="Aptos" w:cs="Aptos"/>
                <w:color w:val="000000" w:themeColor="text1"/>
              </w:rPr>
              <w:t xml:space="preserve">TacPac Desensitization </w:t>
            </w:r>
            <w:r w:rsidRPr="47AB713C">
              <w:rPr>
                <w:rFonts w:cs="Calibri"/>
              </w:rPr>
              <w:t xml:space="preserve"> </w:t>
            </w:r>
          </w:p>
          <w:p w14:paraId="0371DF5E" w14:textId="4C5F5726" w:rsidR="006B1FDA" w:rsidRDefault="739F409B" w:rsidP="005E7766">
            <w:pPr>
              <w:spacing w:after="0" w:line="240" w:lineRule="auto"/>
            </w:pPr>
            <w:r>
              <w:t>2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F151" w14:textId="0CD1F947" w:rsidR="006B1FDA" w:rsidRDefault="54CA5E1D" w:rsidP="47AB713C">
            <w:pPr>
              <w:spacing w:after="0" w:line="240" w:lineRule="auto"/>
              <w:jc w:val="center"/>
            </w:pPr>
            <w:r w:rsidRPr="47AB713C">
              <w:rPr>
                <w:rFonts w:ascii="Aptos" w:eastAsia="Aptos" w:hAnsi="Aptos" w:cs="Aptos"/>
                <w:color w:val="000000" w:themeColor="text1"/>
              </w:rPr>
              <w:t xml:space="preserve">TacPac Desensitization </w:t>
            </w:r>
            <w:r w:rsidRPr="47AB713C">
              <w:rPr>
                <w:rFonts w:cs="Calibri"/>
              </w:rPr>
              <w:t xml:space="preserve"> </w:t>
            </w:r>
            <w:r w:rsidR="71C3EDEB" w:rsidRPr="74E9EA94">
              <w:rPr>
                <w:rFonts w:cs="Calibri"/>
              </w:rPr>
              <w:t>2</w:t>
            </w:r>
          </w:p>
          <w:p w14:paraId="0371DF5F" w14:textId="2C8C6F0F" w:rsidR="006B1FDA" w:rsidRDefault="006B1FDA" w:rsidP="005E7766">
            <w:pPr>
              <w:spacing w:after="0" w:line="240" w:lineRule="auto"/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83A5" w14:textId="77B9513E" w:rsidR="00BB3F06" w:rsidRDefault="54CA5E1D" w:rsidP="47AB713C">
            <w:pPr>
              <w:spacing w:after="0" w:line="240" w:lineRule="auto"/>
              <w:jc w:val="center"/>
            </w:pPr>
            <w:r w:rsidRPr="47AB713C">
              <w:rPr>
                <w:rFonts w:ascii="Aptos" w:eastAsia="Aptos" w:hAnsi="Aptos" w:cs="Aptos"/>
                <w:color w:val="000000" w:themeColor="text1"/>
              </w:rPr>
              <w:t xml:space="preserve">TacPac Desensitization </w:t>
            </w:r>
            <w:r w:rsidRPr="47AB713C">
              <w:rPr>
                <w:rFonts w:cs="Calibri"/>
              </w:rPr>
              <w:t xml:space="preserve"> </w:t>
            </w:r>
            <w:r w:rsidR="2BD1F4E5" w:rsidRPr="74E9EA94">
              <w:rPr>
                <w:rFonts w:cs="Calibri"/>
              </w:rPr>
              <w:t>2</w:t>
            </w:r>
          </w:p>
          <w:p w14:paraId="0371DF60" w14:textId="3F5F3717" w:rsidR="00BB3F06" w:rsidRDefault="00BB3F06" w:rsidP="005E7766">
            <w:pPr>
              <w:spacing w:after="0" w:line="240" w:lineRule="auto"/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8DD8" w14:textId="528FC78E" w:rsidR="006B1FDA" w:rsidRDefault="54CA5E1D" w:rsidP="47AB713C">
            <w:pPr>
              <w:spacing w:after="0" w:line="240" w:lineRule="auto"/>
              <w:jc w:val="center"/>
            </w:pPr>
            <w:r w:rsidRPr="6CC63856">
              <w:rPr>
                <w:rFonts w:ascii="Aptos" w:eastAsia="Aptos" w:hAnsi="Aptos" w:cs="Aptos"/>
                <w:color w:val="000000" w:themeColor="text1"/>
              </w:rPr>
              <w:t xml:space="preserve">TacPac Desensitization </w:t>
            </w:r>
            <w:r w:rsidRPr="6CC63856">
              <w:rPr>
                <w:rFonts w:cs="Calibri"/>
              </w:rPr>
              <w:t xml:space="preserve"> </w:t>
            </w:r>
            <w:r w:rsidR="4CD868D2" w:rsidRPr="74E9EA94">
              <w:rPr>
                <w:rFonts w:cs="Calibri"/>
              </w:rPr>
              <w:t>2</w:t>
            </w:r>
          </w:p>
          <w:p w14:paraId="2C87D685" w14:textId="0DAAAF9E" w:rsidR="637C7349" w:rsidRDefault="637C7349" w:rsidP="6CC63856">
            <w:pPr>
              <w:spacing w:after="0" w:line="240" w:lineRule="auto"/>
              <w:jc w:val="center"/>
              <w:rPr>
                <w:rFonts w:cs="Calibri"/>
              </w:rPr>
            </w:pPr>
            <w:r w:rsidRPr="6CC63856">
              <w:rPr>
                <w:rFonts w:cs="Calibri"/>
              </w:rPr>
              <w:t>Hair washing</w:t>
            </w:r>
          </w:p>
          <w:p w14:paraId="0371DF61" w14:textId="4B0C2418" w:rsidR="006B1FDA" w:rsidRDefault="006B1FDA" w:rsidP="005E7766">
            <w:pPr>
              <w:spacing w:after="0" w:line="240" w:lineRule="auto"/>
            </w:pP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03C7" w14:textId="6079BEEE" w:rsidR="006B1FDA" w:rsidRDefault="54CA5E1D" w:rsidP="47AB713C">
            <w:pPr>
              <w:spacing w:after="0" w:line="240" w:lineRule="auto"/>
              <w:jc w:val="center"/>
            </w:pPr>
            <w:r w:rsidRPr="6CC63856">
              <w:rPr>
                <w:rFonts w:ascii="Aptos" w:eastAsia="Aptos" w:hAnsi="Aptos" w:cs="Aptos"/>
                <w:color w:val="000000" w:themeColor="text1"/>
              </w:rPr>
              <w:t xml:space="preserve">TacPac Desensitization </w:t>
            </w:r>
            <w:r w:rsidR="54E5A164" w:rsidRPr="74E9EA94">
              <w:rPr>
                <w:rFonts w:ascii="Aptos" w:eastAsia="Aptos" w:hAnsi="Aptos" w:cs="Aptos"/>
                <w:color w:val="000000" w:themeColor="text1"/>
              </w:rPr>
              <w:t>2</w:t>
            </w:r>
            <w:r w:rsidRPr="6CC63856">
              <w:rPr>
                <w:rFonts w:cs="Calibri"/>
              </w:rPr>
              <w:t xml:space="preserve"> </w:t>
            </w:r>
          </w:p>
          <w:p w14:paraId="68B565A6" w14:textId="1BCD22A0" w:rsidR="4F0F92E0" w:rsidRDefault="4F0F92E0" w:rsidP="6CC63856">
            <w:pPr>
              <w:spacing w:after="0" w:line="240" w:lineRule="auto"/>
              <w:jc w:val="center"/>
              <w:rPr>
                <w:rFonts w:cs="Calibri"/>
              </w:rPr>
            </w:pPr>
            <w:r w:rsidRPr="6CC63856">
              <w:rPr>
                <w:rFonts w:cs="Calibri"/>
              </w:rPr>
              <w:t>Hair cutting</w:t>
            </w:r>
          </w:p>
          <w:p w14:paraId="0371DF62" w14:textId="5CCB6153" w:rsidR="006B1FDA" w:rsidRDefault="006B1FDA" w:rsidP="005E7766">
            <w:pPr>
              <w:spacing w:after="0" w:line="240" w:lineRule="auto"/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257704E6" w14:textId="3991BC33" w:rsidR="006B1FDA" w:rsidRDefault="006B1FDA" w:rsidP="00145293">
            <w:pPr>
              <w:spacing w:after="0" w:line="240" w:lineRule="auto"/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683E1" w14:textId="78BA148B" w:rsidR="006B1FDA" w:rsidRDefault="006B1FDA" w:rsidP="00BB3F06">
            <w:pPr>
              <w:spacing w:after="0" w:line="240" w:lineRule="auto"/>
            </w:pPr>
          </w:p>
        </w:tc>
      </w:tr>
      <w:tr w:rsidR="00FF6A9D" w14:paraId="0371DF75" w14:textId="4F2E1D7D" w:rsidTr="74E9EA94">
        <w:trPr>
          <w:trHeight w:val="350"/>
        </w:trPr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DF832" w14:textId="77777777" w:rsidR="006B1FDA" w:rsidRDefault="00C14382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Community / Reading Library </w:t>
            </w:r>
          </w:p>
          <w:p w14:paraId="702638A2" w14:textId="36E6EEF0" w:rsidR="00967095" w:rsidRPr="00967095" w:rsidRDefault="7E97F757" w:rsidP="3F98D9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3F98D928">
              <w:rPr>
                <w:rFonts w:cs="Calibri"/>
                <w:sz w:val="24"/>
                <w:szCs w:val="24"/>
              </w:rPr>
              <w:t xml:space="preserve">(Library) </w:t>
            </w:r>
          </w:p>
          <w:p w14:paraId="0371DF64" w14:textId="31040AD0" w:rsidR="00967095" w:rsidRPr="00967095" w:rsidRDefault="0096709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66" w14:textId="56814E33" w:rsidR="006B1FDA" w:rsidRDefault="51692A4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74E9EA94">
              <w:rPr>
                <w:rFonts w:cs="Calibri"/>
                <w:sz w:val="24"/>
                <w:szCs w:val="24"/>
              </w:rPr>
              <w:t>History- Ancient Egypt Egyptian mummies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87364" w14:textId="56814E33" w:rsidR="00CC3CDC" w:rsidRDefault="355BD5C0" w:rsidP="74E9EA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74E9EA94">
              <w:rPr>
                <w:rFonts w:cs="Calibri"/>
                <w:sz w:val="24"/>
                <w:szCs w:val="24"/>
              </w:rPr>
              <w:t>History- Ancient Egypt Egyptian mummies</w:t>
            </w:r>
          </w:p>
          <w:p w14:paraId="0371DF68" w14:textId="035FF1D2" w:rsidR="00CC3CDC" w:rsidRDefault="00CC3CDC" w:rsidP="1C6FA37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4D0CE" w14:textId="56814E33" w:rsidR="006B1FDA" w:rsidRDefault="355BD5C0" w:rsidP="74E9EA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74E9EA94">
              <w:rPr>
                <w:rFonts w:cs="Calibri"/>
                <w:sz w:val="24"/>
                <w:szCs w:val="24"/>
              </w:rPr>
              <w:t>History- Ancient Egypt Egyptian mummies</w:t>
            </w:r>
          </w:p>
          <w:p w14:paraId="0371DF6B" w14:textId="30C3C633" w:rsidR="006B1FDA" w:rsidRDefault="006B1FDA" w:rsidP="2949F97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FFFC" w14:textId="56814E33" w:rsidR="006B1FDA" w:rsidRDefault="355BD5C0" w:rsidP="74E9EA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74E9EA94">
              <w:rPr>
                <w:rFonts w:cs="Calibri"/>
                <w:sz w:val="24"/>
                <w:szCs w:val="24"/>
              </w:rPr>
              <w:t>History- Ancient Egypt Egyptian mummies</w:t>
            </w:r>
          </w:p>
          <w:p w14:paraId="0371DF6E" w14:textId="22BF8727" w:rsidR="006B1FDA" w:rsidRDefault="006B1FDA" w:rsidP="2949F97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71" w14:textId="2AC365F7" w:rsidR="006B1FDA" w:rsidRDefault="2235B2C5" w:rsidP="2949F97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74E9EA94">
              <w:rPr>
                <w:rFonts w:cs="Calibri"/>
                <w:sz w:val="24"/>
                <w:szCs w:val="24"/>
              </w:rPr>
              <w:t>Geog- People live in different places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3806" w14:textId="0C9C63B8" w:rsidR="00CC3CDC" w:rsidRPr="00141095" w:rsidRDefault="2235B2C5" w:rsidP="0014109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74E9EA94">
              <w:rPr>
                <w:rFonts w:cs="Calibri"/>
                <w:sz w:val="24"/>
                <w:szCs w:val="24"/>
              </w:rPr>
              <w:t>Geog- How climate affects what we wear</w:t>
            </w:r>
          </w:p>
          <w:p w14:paraId="0371DF74" w14:textId="75E19C3F" w:rsidR="006B1FDA" w:rsidRDefault="006B1FDA" w:rsidP="2949F97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0638B616" w14:textId="3C7913CA" w:rsidR="00CC3CDC" w:rsidRPr="00CC3CDC" w:rsidRDefault="00CC3CDC" w:rsidP="6CC0F494"/>
          <w:p w14:paraId="41013BAE" w14:textId="6B341C56" w:rsidR="006B1FDA" w:rsidRDefault="006B1FDA" w:rsidP="2949F97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E1A94" w14:textId="49300E65" w:rsidR="006B1FDA" w:rsidRDefault="006B1FDA" w:rsidP="005E7766">
            <w:pPr>
              <w:rPr>
                <w:rFonts w:cs="Calibri"/>
                <w:sz w:val="24"/>
                <w:szCs w:val="24"/>
              </w:rPr>
            </w:pPr>
          </w:p>
        </w:tc>
      </w:tr>
      <w:tr w:rsidR="0016565C" w14:paraId="0371DF77" w14:textId="7EBE7541" w:rsidTr="74E9EA94">
        <w:trPr>
          <w:trHeight w:val="328"/>
        </w:trPr>
        <w:tc>
          <w:tcPr>
            <w:tcW w:w="1394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487B" w14:textId="66AFEAFC" w:rsidR="0016565C" w:rsidRDefault="0016565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Wednesday </w:t>
            </w:r>
          </w:p>
        </w:tc>
      </w:tr>
      <w:tr w:rsidR="00FF6A9D" w14:paraId="0371DF7F" w14:textId="3EDA78EA" w:rsidTr="74E9EA94">
        <w:trPr>
          <w:trHeight w:val="59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78" w14:textId="41F12B22" w:rsidR="008823C1" w:rsidRPr="008B5706" w:rsidRDefault="002F11A2" w:rsidP="00D96F3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lastRenderedPageBreak/>
              <w:t>PSHE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7BB33" w14:textId="1B792AD5" w:rsidR="008823C1" w:rsidRDefault="00D8606A" w:rsidP="00D860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People differences 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3550BF" w14:textId="5F0D9B7A" w:rsidR="008823C1" w:rsidRDefault="00D24AC4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Rules and Regulations </w:t>
            </w:r>
          </w:p>
        </w:tc>
        <w:tc>
          <w:tcPr>
            <w:tcW w:w="1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677239" w14:textId="17470E79" w:rsidR="00A96820" w:rsidRDefault="00D24AC4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Different groups within our community 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95E674" w14:textId="527704C7" w:rsidR="00A20D05" w:rsidRDefault="009E0283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Difference between right and wrong 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B6996E" w14:textId="298B4173" w:rsidR="008823C1" w:rsidRDefault="007B5A56" w:rsidP="007B5A5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So Safe- Consent. 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28C7A9" w14:textId="143F52A5" w:rsidR="008823C1" w:rsidRDefault="007B5A56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So Safe – Types of physical contact.</w:t>
            </w:r>
          </w:p>
        </w:tc>
        <w:tc>
          <w:tcPr>
            <w:tcW w:w="1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3C8068CD" w14:textId="3656B5A9" w:rsidR="008823C1" w:rsidRDefault="008823C1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5D87F1" w14:textId="5FD82A32" w:rsidR="008823C1" w:rsidRDefault="008823C1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F6A9D" w14:paraId="4746C363" w14:textId="77777777" w:rsidTr="74E9EA94">
        <w:trPr>
          <w:trHeight w:val="597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ADD60" w14:textId="77777777" w:rsidR="008823C1" w:rsidRDefault="00D17CC6" w:rsidP="00D96F32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Creativity</w:t>
            </w:r>
          </w:p>
          <w:p w14:paraId="25DEC6F6" w14:textId="2BD5E450" w:rsidR="00D17CC6" w:rsidRPr="00545945" w:rsidRDefault="00D17CC6" w:rsidP="00D96F3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92DE" w14:textId="47A49865" w:rsidR="008823C1" w:rsidRDefault="0079529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Sensory Choir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322484" w14:textId="10773189" w:rsidR="008823C1" w:rsidRDefault="0079529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Sensory Choir</w:t>
            </w:r>
          </w:p>
        </w:tc>
        <w:tc>
          <w:tcPr>
            <w:tcW w:w="1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AFBBEF" w14:textId="47B41C40" w:rsidR="008823C1" w:rsidRDefault="0079529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Sensory Choir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C9B3D0" w14:textId="11928339" w:rsidR="008823C1" w:rsidRDefault="0079529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Sensory Choir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04134B" w14:textId="3CC0D987" w:rsidR="008823C1" w:rsidRDefault="0079529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Sensory Choir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651130" w14:textId="4D65F63F" w:rsidR="008823C1" w:rsidRDefault="0079529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Sensory Choir</w:t>
            </w:r>
          </w:p>
        </w:tc>
        <w:tc>
          <w:tcPr>
            <w:tcW w:w="1456" w:type="dxa"/>
            <w:vMerge/>
          </w:tcPr>
          <w:p w14:paraId="065162D7" w14:textId="77777777" w:rsidR="008823C1" w:rsidRDefault="008823C1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8389B4" w14:textId="24D9D2FA" w:rsidR="008823C1" w:rsidRDefault="008823C1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F6A9D" w14:paraId="0371DF9B" w14:textId="215A9FA1" w:rsidTr="74E9EA94">
        <w:trPr>
          <w:trHeight w:val="350"/>
        </w:trPr>
        <w:tc>
          <w:tcPr>
            <w:tcW w:w="1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3773" w14:textId="77777777" w:rsidR="00967095" w:rsidRDefault="006B1FDA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Creativity</w:t>
            </w:r>
          </w:p>
          <w:p w14:paraId="0371DF88" w14:textId="1CB1F546" w:rsidR="00967095" w:rsidRPr="00967095" w:rsidRDefault="0096709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(Art Room)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8B" w14:textId="7D060B4A" w:rsidR="006B1FDA" w:rsidRDefault="007667E3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MUSIC- Calm And exiting music 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8E" w14:textId="5BE4CA4C" w:rsidR="006B1FDA" w:rsidRDefault="007667E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Happy Music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91" w14:textId="1651ECBC" w:rsidR="006B1FDA" w:rsidRDefault="007667E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Sad </w:t>
            </w:r>
            <w:r w:rsidR="000D4C56">
              <w:rPr>
                <w:rFonts w:cs="Calibri"/>
                <w:sz w:val="24"/>
                <w:szCs w:val="24"/>
              </w:rPr>
              <w:t>Or</w:t>
            </w:r>
            <w:r>
              <w:rPr>
                <w:rFonts w:cs="Calibri"/>
                <w:sz w:val="24"/>
                <w:szCs w:val="24"/>
              </w:rPr>
              <w:t xml:space="preserve"> reflective music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A519" w14:textId="5D317FB3" w:rsidR="006B1FDA" w:rsidRDefault="000D4C5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Angry or Powerful music </w:t>
            </w:r>
          </w:p>
          <w:p w14:paraId="0371DF94" w14:textId="71084100" w:rsidR="000D4C56" w:rsidRPr="000D4C56" w:rsidRDefault="000D4C56" w:rsidP="000D4C56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97" w14:textId="2B0498A5" w:rsidR="006B1FDA" w:rsidRDefault="000D4C56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Scary or Mysterious Music  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9A" w14:textId="289725FE" w:rsidR="006B1FDA" w:rsidRDefault="006C01E0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Matching instruments to music.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76A53751" w14:textId="136C21BB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AA5F4" w14:textId="2D94DA8F" w:rsidR="006B1FDA" w:rsidRDefault="006B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6565C" w14:paraId="0371DF9D" w14:textId="29AD398A" w:rsidTr="74E9EA94">
        <w:trPr>
          <w:trHeight w:val="328"/>
        </w:trPr>
        <w:tc>
          <w:tcPr>
            <w:tcW w:w="1394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529F0" w14:textId="1FFC1459" w:rsidR="0016565C" w:rsidRDefault="0016565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Thursday </w:t>
            </w:r>
          </w:p>
        </w:tc>
      </w:tr>
      <w:tr w:rsidR="007A2BE7" w14:paraId="0371DFAB" w14:textId="10A6CEFB" w:rsidTr="74E9EA94">
        <w:trPr>
          <w:trHeight w:val="328"/>
        </w:trPr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9E" w14:textId="13B3DBBE" w:rsidR="007A2BE7" w:rsidRDefault="007A2BE7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0" w14:textId="49C48A8C" w:rsidR="007A2BE7" w:rsidRDefault="007A2BE7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Poetry 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2" w14:textId="27C519FB" w:rsidR="007A2BE7" w:rsidRDefault="005A79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Poetry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4" w14:textId="4F8288A6" w:rsidR="007A2BE7" w:rsidRDefault="005A79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Poetry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6" w14:textId="5DC139AB" w:rsidR="007A2BE7" w:rsidRDefault="005A79DC" w:rsidP="008645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Poetry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8" w14:textId="58CE4E81" w:rsidR="007A2BE7" w:rsidRDefault="005A79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Poetry</w:t>
            </w:r>
          </w:p>
        </w:tc>
        <w:tc>
          <w:tcPr>
            <w:tcW w:w="1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A217" w14:textId="77777777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Class Trip to Chester Zoo! </w:t>
            </w:r>
          </w:p>
          <w:p w14:paraId="0BDBE1C7" w14:textId="77777777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371DFAA" w14:textId="470F538A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And KS3 Residential! Sleep Over.</w:t>
            </w:r>
          </w:p>
        </w:tc>
        <w:tc>
          <w:tcPr>
            <w:tcW w:w="1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35D05941" w14:textId="54F9EFAA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F3126" w14:textId="11A6065A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7A2BE7" w14:paraId="0371DFB3" w14:textId="60ED60F6" w:rsidTr="74E9EA94">
        <w:trPr>
          <w:trHeight w:val="328"/>
        </w:trPr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36B6" w14:textId="77777777" w:rsidR="007A2BE7" w:rsidRDefault="007A2BE7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PSHE </w:t>
            </w:r>
          </w:p>
          <w:p w14:paraId="0371DFAC" w14:textId="6B56FDCA" w:rsidR="007A2BE7" w:rsidRPr="000F2510" w:rsidRDefault="007A2BE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D" w14:textId="3D2D80AD" w:rsidR="007A2BE7" w:rsidRDefault="007A2BE7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Sherbourn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E" w14:textId="15AE3874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Sherbourn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F" w14:textId="57B8782E" w:rsidR="007A2BE7" w:rsidRDefault="007A2BE7" w:rsidP="356D9F0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Sherbourn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0" w14:textId="5AE765D6" w:rsidR="007A2BE7" w:rsidRDefault="007A2BE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Sherbourn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1" w14:textId="7A3A9682" w:rsidR="007A2BE7" w:rsidRDefault="007A2BE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Sherbourn</w:t>
            </w:r>
          </w:p>
        </w:tc>
        <w:tc>
          <w:tcPr>
            <w:tcW w:w="1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2" w14:textId="06267FA6" w:rsidR="007A2BE7" w:rsidRDefault="007A2BE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44502399" w14:textId="0ACA10FE" w:rsidR="007A2BE7" w:rsidRDefault="007A2BE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D9543" w14:textId="04FA9A7F" w:rsidR="007A2BE7" w:rsidRDefault="007A2BE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A2BE7" w14:paraId="0371DFC2" w14:textId="5743E14A" w:rsidTr="74E9EA94">
        <w:trPr>
          <w:trHeight w:val="350"/>
        </w:trPr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4" w14:textId="79196668" w:rsidR="007A2BE7" w:rsidRPr="00967095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Challenge </w:t>
            </w:r>
            <w:r>
              <w:rPr>
                <w:rFonts w:cs="Calibri"/>
                <w:sz w:val="24"/>
                <w:szCs w:val="24"/>
              </w:rPr>
              <w:t>(Blue Bus)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6" w14:textId="57066D0E" w:rsidR="007A2BE7" w:rsidRDefault="007A2BE7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Set up Butterfly Garden. 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8" w14:textId="6208EA61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Life cycles humans and animals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A" w14:textId="7D99A28C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Life cycle of a butterfly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C" w14:textId="7B4D95BA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Preform/ present life cycles of a butterfly 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F" w14:textId="3F128436" w:rsidR="007A2BE7" w:rsidRPr="00FA2777" w:rsidRDefault="007A2BE7" w:rsidP="00FA277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Produce a PowerPoint of the life cycle of a butterfly </w:t>
            </w:r>
          </w:p>
        </w:tc>
        <w:tc>
          <w:tcPr>
            <w:tcW w:w="1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C1" w14:textId="6F255478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32D88AD8" w14:textId="2DD647A5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6A554" w14:textId="07848D13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6565C" w14:paraId="0371DFC4" w14:textId="7FA1725C" w:rsidTr="74E9EA94">
        <w:trPr>
          <w:trHeight w:val="328"/>
        </w:trPr>
        <w:tc>
          <w:tcPr>
            <w:tcW w:w="1394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345F" w14:textId="07AC6902" w:rsidR="0016565C" w:rsidRDefault="0016565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Friday </w:t>
            </w:r>
          </w:p>
        </w:tc>
      </w:tr>
      <w:tr w:rsidR="007A2BE7" w14:paraId="0371DFD8" w14:textId="62BF1194" w:rsidTr="74E9EA94">
        <w:trPr>
          <w:trHeight w:val="328"/>
        </w:trPr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233B" w14:textId="4CBD547E" w:rsidR="007A2BE7" w:rsidRDefault="007A2BE7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ASDAN / So safe </w:t>
            </w:r>
          </w:p>
          <w:p w14:paraId="0371DFC5" w14:textId="4C58863A" w:rsidR="007A2BE7" w:rsidRPr="000443E6" w:rsidRDefault="007A2BE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C8" w14:textId="4680F0F4" w:rsidR="007A2BE7" w:rsidRDefault="007A2BE7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Our Bodies 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CB" w14:textId="59199682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Our Bodies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CE" w14:textId="65BBCDE1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Boady changes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1" w14:textId="42AEC1DF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Body changes 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4" w14:textId="5DC794B1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Keeping ourselves clean as we grow </w:t>
            </w:r>
          </w:p>
        </w:tc>
        <w:tc>
          <w:tcPr>
            <w:tcW w:w="1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040A" w14:textId="77777777" w:rsidR="007A2BE7" w:rsidRDefault="0012313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And KS3 Residential!</w:t>
            </w:r>
          </w:p>
          <w:p w14:paraId="77B737CE" w14:textId="77777777" w:rsidR="00123135" w:rsidRDefault="0012313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371DFD7" w14:textId="29116ED3" w:rsidR="00123135" w:rsidRDefault="0012313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Park Trip and Film afternoon!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114905B1" w14:textId="43AFDA3C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2385A" w14:textId="6F4D6765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A2BE7" w14:paraId="0371DFE6" w14:textId="7108A983" w:rsidTr="74E9EA94">
        <w:trPr>
          <w:trHeight w:val="328"/>
        </w:trPr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44315" w14:textId="77777777" w:rsidR="007A2BE7" w:rsidRDefault="007A2BE7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Enterprise </w:t>
            </w:r>
          </w:p>
          <w:p w14:paraId="0371DFD9" w14:textId="13310605" w:rsidR="007A2BE7" w:rsidRPr="008B6DE0" w:rsidRDefault="007A2BE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B" w14:textId="5DCE72A8" w:rsidR="007A2BE7" w:rsidRDefault="007A2BE7" w:rsidP="0016565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Project Ideas and Teams 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D" w14:textId="684B91E9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Produce Products 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F" w14:textId="0E34BFFB" w:rsidR="007A2BE7" w:rsidRDefault="007A2BE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Produce Products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1" w14:textId="18B5B1DD" w:rsidR="007A2BE7" w:rsidRDefault="007A2BE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Produce Products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3" w14:textId="0D752F2C" w:rsidR="007A2BE7" w:rsidRDefault="007A2BE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Produce Products</w:t>
            </w:r>
          </w:p>
        </w:tc>
        <w:tc>
          <w:tcPr>
            <w:tcW w:w="1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5" w14:textId="78D616D5" w:rsidR="007A2BE7" w:rsidRDefault="007A2BE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7FA45472" w14:textId="45C561A6" w:rsidR="007A2BE7" w:rsidRDefault="007A2BE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BF81A" w14:textId="19B92858" w:rsidR="007A2BE7" w:rsidRDefault="007A2BE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A2BE7" w14:paraId="0371DFEE" w14:textId="074A04D8" w:rsidTr="74E9EA94">
        <w:trPr>
          <w:trHeight w:val="328"/>
        </w:trPr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7" w14:textId="4E874813" w:rsidR="007A2BE7" w:rsidRDefault="007A2BE7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PSHE -Assembly 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8" w14:textId="3751B26B" w:rsidR="007A2BE7" w:rsidRDefault="007A2BE7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Assembly 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9" w14:textId="45D59FC3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Assembly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A" w14:textId="2F5EE6C4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Assembly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B" w14:textId="66C7A865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Assembly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C" w14:textId="14941791" w:rsidR="007A2BE7" w:rsidRDefault="007A2BE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Assembly</w:t>
            </w:r>
          </w:p>
        </w:tc>
        <w:tc>
          <w:tcPr>
            <w:tcW w:w="1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D" w14:textId="3204AFB9" w:rsidR="007A2BE7" w:rsidRDefault="007A2B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2256D2DB" w14:textId="403FF1E6" w:rsidR="007A2BE7" w:rsidRDefault="007A2BE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88EA3" w14:textId="072E63D9" w:rsidR="007A2BE7" w:rsidRDefault="007A2BE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0371DFEF" w14:textId="23E608BC" w:rsidR="00DD6833" w:rsidRDefault="00DD6833"/>
    <w:sectPr w:rsidR="00DD6833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BC49F" w14:textId="77777777" w:rsidR="00AD050F" w:rsidRDefault="00AD050F">
      <w:pPr>
        <w:spacing w:after="0" w:line="240" w:lineRule="auto"/>
      </w:pPr>
      <w:r>
        <w:separator/>
      </w:r>
    </w:p>
  </w:endnote>
  <w:endnote w:type="continuationSeparator" w:id="0">
    <w:p w14:paraId="2D2D2A44" w14:textId="77777777" w:rsidR="00AD050F" w:rsidRDefault="00AD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56D9F0B" w14:paraId="63E3EA0B" w14:textId="77777777" w:rsidTr="356D9F0B">
      <w:trPr>
        <w:trHeight w:val="300"/>
      </w:trPr>
      <w:tc>
        <w:tcPr>
          <w:tcW w:w="4650" w:type="dxa"/>
        </w:tcPr>
        <w:p w14:paraId="1C39D6EE" w14:textId="1567E1D6" w:rsidR="356D9F0B" w:rsidRDefault="356D9F0B" w:rsidP="356D9F0B">
          <w:pPr>
            <w:pStyle w:val="Header"/>
            <w:ind w:left="-115"/>
          </w:pPr>
        </w:p>
      </w:tc>
      <w:tc>
        <w:tcPr>
          <w:tcW w:w="4650" w:type="dxa"/>
        </w:tcPr>
        <w:p w14:paraId="3A70C40D" w14:textId="117F2C06" w:rsidR="356D9F0B" w:rsidRDefault="356D9F0B" w:rsidP="356D9F0B">
          <w:pPr>
            <w:pStyle w:val="Header"/>
            <w:jc w:val="center"/>
          </w:pPr>
        </w:p>
      </w:tc>
      <w:tc>
        <w:tcPr>
          <w:tcW w:w="4650" w:type="dxa"/>
        </w:tcPr>
        <w:p w14:paraId="7A667F30" w14:textId="414BA690" w:rsidR="356D9F0B" w:rsidRDefault="356D9F0B" w:rsidP="356D9F0B">
          <w:pPr>
            <w:pStyle w:val="Header"/>
            <w:ind w:right="-115"/>
            <w:jc w:val="right"/>
          </w:pPr>
        </w:p>
      </w:tc>
    </w:tr>
  </w:tbl>
  <w:p w14:paraId="0D6D26B7" w14:textId="59DE6486" w:rsidR="356D9F0B" w:rsidRDefault="356D9F0B" w:rsidP="356D9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5A28" w14:textId="77777777" w:rsidR="00AD050F" w:rsidRDefault="00AD05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09F1FF" w14:textId="77777777" w:rsidR="00AD050F" w:rsidRDefault="00AD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DF1C" w14:textId="138572A2" w:rsidR="00637F1C" w:rsidRDefault="356D9F0B">
    <w:pPr>
      <w:pStyle w:val="Header"/>
      <w:tabs>
        <w:tab w:val="clear" w:pos="4513"/>
        <w:tab w:val="clear" w:pos="9026"/>
        <w:tab w:val="center" w:pos="6979"/>
        <w:tab w:val="right" w:pos="13958"/>
      </w:tabs>
    </w:pPr>
    <w:r>
      <w:t xml:space="preserve">Arighi’s Medium Term Plan </w:t>
    </w:r>
    <w:r w:rsidR="00A759B2">
      <w:tab/>
    </w:r>
    <w:r w:rsidR="00141095">
      <w:t>Summer</w:t>
    </w:r>
    <w:r>
      <w:t xml:space="preserve"> 1 202</w:t>
    </w:r>
    <w:r w:rsidR="00F9579A">
      <w:t>6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s025Om51K/ViL" int2:id="6SHp2OC7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33"/>
    <w:rsid w:val="000118F2"/>
    <w:rsid w:val="0001395D"/>
    <w:rsid w:val="00022F50"/>
    <w:rsid w:val="00041A1F"/>
    <w:rsid w:val="00044124"/>
    <w:rsid w:val="000443E6"/>
    <w:rsid w:val="00064DA8"/>
    <w:rsid w:val="00065813"/>
    <w:rsid w:val="000668BD"/>
    <w:rsid w:val="00067C64"/>
    <w:rsid w:val="00095C33"/>
    <w:rsid w:val="00097636"/>
    <w:rsid w:val="000A0150"/>
    <w:rsid w:val="000C41D4"/>
    <w:rsid w:val="000D0FDA"/>
    <w:rsid w:val="000D4C56"/>
    <w:rsid w:val="000D7764"/>
    <w:rsid w:val="000E0C2F"/>
    <w:rsid w:val="000F2510"/>
    <w:rsid w:val="000F6004"/>
    <w:rsid w:val="00123135"/>
    <w:rsid w:val="001270AD"/>
    <w:rsid w:val="00133E85"/>
    <w:rsid w:val="00133F40"/>
    <w:rsid w:val="001406C4"/>
    <w:rsid w:val="00141095"/>
    <w:rsid w:val="00145293"/>
    <w:rsid w:val="001551B9"/>
    <w:rsid w:val="00156DA6"/>
    <w:rsid w:val="0016565C"/>
    <w:rsid w:val="00171695"/>
    <w:rsid w:val="001741C7"/>
    <w:rsid w:val="00180C28"/>
    <w:rsid w:val="00187DF3"/>
    <w:rsid w:val="0019150C"/>
    <w:rsid w:val="001B4963"/>
    <w:rsid w:val="001D66B5"/>
    <w:rsid w:val="001E1823"/>
    <w:rsid w:val="001E52FF"/>
    <w:rsid w:val="001E56EA"/>
    <w:rsid w:val="001E5824"/>
    <w:rsid w:val="001F12FF"/>
    <w:rsid w:val="001F7928"/>
    <w:rsid w:val="0020262F"/>
    <w:rsid w:val="0020616D"/>
    <w:rsid w:val="00211B3A"/>
    <w:rsid w:val="00215D83"/>
    <w:rsid w:val="00221732"/>
    <w:rsid w:val="0023119A"/>
    <w:rsid w:val="00235D22"/>
    <w:rsid w:val="002371D2"/>
    <w:rsid w:val="002552D3"/>
    <w:rsid w:val="0026103E"/>
    <w:rsid w:val="0026353F"/>
    <w:rsid w:val="002656FE"/>
    <w:rsid w:val="00271038"/>
    <w:rsid w:val="00271723"/>
    <w:rsid w:val="002A00E3"/>
    <w:rsid w:val="002A071B"/>
    <w:rsid w:val="002A5A40"/>
    <w:rsid w:val="002A72CC"/>
    <w:rsid w:val="002B3DD7"/>
    <w:rsid w:val="002B4B3A"/>
    <w:rsid w:val="002B4D29"/>
    <w:rsid w:val="002C63EE"/>
    <w:rsid w:val="002D3BB9"/>
    <w:rsid w:val="002E0C39"/>
    <w:rsid w:val="002E7BF4"/>
    <w:rsid w:val="002F11A2"/>
    <w:rsid w:val="002F2ED3"/>
    <w:rsid w:val="002F3EE3"/>
    <w:rsid w:val="002F69AA"/>
    <w:rsid w:val="00303AF8"/>
    <w:rsid w:val="003074A7"/>
    <w:rsid w:val="0031213F"/>
    <w:rsid w:val="00313FE8"/>
    <w:rsid w:val="003160E2"/>
    <w:rsid w:val="003232C8"/>
    <w:rsid w:val="0032756A"/>
    <w:rsid w:val="003279DA"/>
    <w:rsid w:val="0034044D"/>
    <w:rsid w:val="00353B43"/>
    <w:rsid w:val="00356A3D"/>
    <w:rsid w:val="003606E4"/>
    <w:rsid w:val="00364AC7"/>
    <w:rsid w:val="00365C5A"/>
    <w:rsid w:val="00365EC6"/>
    <w:rsid w:val="00370294"/>
    <w:rsid w:val="00390E17"/>
    <w:rsid w:val="003A0026"/>
    <w:rsid w:val="003A58D9"/>
    <w:rsid w:val="003B2EAE"/>
    <w:rsid w:val="003B4143"/>
    <w:rsid w:val="003C1D8F"/>
    <w:rsid w:val="003D087A"/>
    <w:rsid w:val="003D5205"/>
    <w:rsid w:val="003D75CB"/>
    <w:rsid w:val="003F6EE5"/>
    <w:rsid w:val="00403A1C"/>
    <w:rsid w:val="00406148"/>
    <w:rsid w:val="00406314"/>
    <w:rsid w:val="00421540"/>
    <w:rsid w:val="00431A70"/>
    <w:rsid w:val="00441FED"/>
    <w:rsid w:val="00444BA4"/>
    <w:rsid w:val="004658CD"/>
    <w:rsid w:val="00470155"/>
    <w:rsid w:val="0048040C"/>
    <w:rsid w:val="004852F8"/>
    <w:rsid w:val="004861D9"/>
    <w:rsid w:val="00493B51"/>
    <w:rsid w:val="0049719A"/>
    <w:rsid w:val="004A4DFF"/>
    <w:rsid w:val="004B1402"/>
    <w:rsid w:val="004B5AF9"/>
    <w:rsid w:val="004B70AD"/>
    <w:rsid w:val="004C0AAD"/>
    <w:rsid w:val="004F7082"/>
    <w:rsid w:val="005128AE"/>
    <w:rsid w:val="00514A3A"/>
    <w:rsid w:val="00522ADC"/>
    <w:rsid w:val="00530AFC"/>
    <w:rsid w:val="00533A2A"/>
    <w:rsid w:val="00537B90"/>
    <w:rsid w:val="00542C03"/>
    <w:rsid w:val="00545945"/>
    <w:rsid w:val="00554341"/>
    <w:rsid w:val="00562FBB"/>
    <w:rsid w:val="00573DEA"/>
    <w:rsid w:val="005965C0"/>
    <w:rsid w:val="005A3863"/>
    <w:rsid w:val="005A79DC"/>
    <w:rsid w:val="005B1C61"/>
    <w:rsid w:val="005B337C"/>
    <w:rsid w:val="005C7F04"/>
    <w:rsid w:val="005E70D9"/>
    <w:rsid w:val="005E7766"/>
    <w:rsid w:val="00601BB9"/>
    <w:rsid w:val="00621519"/>
    <w:rsid w:val="00623710"/>
    <w:rsid w:val="00633CAB"/>
    <w:rsid w:val="00635898"/>
    <w:rsid w:val="00637F1C"/>
    <w:rsid w:val="00655434"/>
    <w:rsid w:val="006574AE"/>
    <w:rsid w:val="00687C71"/>
    <w:rsid w:val="006A4F79"/>
    <w:rsid w:val="006B1FDA"/>
    <w:rsid w:val="006B7F7A"/>
    <w:rsid w:val="006C01E0"/>
    <w:rsid w:val="006C32DD"/>
    <w:rsid w:val="006D502E"/>
    <w:rsid w:val="006DD531"/>
    <w:rsid w:val="006E0BC6"/>
    <w:rsid w:val="006E2C16"/>
    <w:rsid w:val="006E3500"/>
    <w:rsid w:val="006E64EB"/>
    <w:rsid w:val="006F1843"/>
    <w:rsid w:val="00715EBB"/>
    <w:rsid w:val="007226C3"/>
    <w:rsid w:val="00723910"/>
    <w:rsid w:val="0073247C"/>
    <w:rsid w:val="00732AD5"/>
    <w:rsid w:val="00736733"/>
    <w:rsid w:val="00744DED"/>
    <w:rsid w:val="00762F75"/>
    <w:rsid w:val="007667E3"/>
    <w:rsid w:val="007712D6"/>
    <w:rsid w:val="00774910"/>
    <w:rsid w:val="00775EBF"/>
    <w:rsid w:val="007763BB"/>
    <w:rsid w:val="00776BD5"/>
    <w:rsid w:val="007819C0"/>
    <w:rsid w:val="00792C95"/>
    <w:rsid w:val="00795297"/>
    <w:rsid w:val="007A2B78"/>
    <w:rsid w:val="007A2BE7"/>
    <w:rsid w:val="007A7F56"/>
    <w:rsid w:val="007B5A56"/>
    <w:rsid w:val="007C0B97"/>
    <w:rsid w:val="007C6A32"/>
    <w:rsid w:val="007E6BDF"/>
    <w:rsid w:val="007E7415"/>
    <w:rsid w:val="007F6BC3"/>
    <w:rsid w:val="00835DB8"/>
    <w:rsid w:val="00840947"/>
    <w:rsid w:val="00844EB5"/>
    <w:rsid w:val="0084761D"/>
    <w:rsid w:val="00853591"/>
    <w:rsid w:val="00861C84"/>
    <w:rsid w:val="00864539"/>
    <w:rsid w:val="00864989"/>
    <w:rsid w:val="00865D27"/>
    <w:rsid w:val="008703BF"/>
    <w:rsid w:val="008823C1"/>
    <w:rsid w:val="00885E19"/>
    <w:rsid w:val="00893A5B"/>
    <w:rsid w:val="008B0AF0"/>
    <w:rsid w:val="008B5706"/>
    <w:rsid w:val="008B5F32"/>
    <w:rsid w:val="008B6DE0"/>
    <w:rsid w:val="008D16BB"/>
    <w:rsid w:val="008D6E69"/>
    <w:rsid w:val="008E5DB2"/>
    <w:rsid w:val="00907FF8"/>
    <w:rsid w:val="0091337C"/>
    <w:rsid w:val="009166EF"/>
    <w:rsid w:val="009205B2"/>
    <w:rsid w:val="00922428"/>
    <w:rsid w:val="00933F48"/>
    <w:rsid w:val="00944E77"/>
    <w:rsid w:val="00967095"/>
    <w:rsid w:val="009738A1"/>
    <w:rsid w:val="00977C74"/>
    <w:rsid w:val="009802FD"/>
    <w:rsid w:val="00981302"/>
    <w:rsid w:val="009A427F"/>
    <w:rsid w:val="009B2E58"/>
    <w:rsid w:val="009B5572"/>
    <w:rsid w:val="009E0283"/>
    <w:rsid w:val="009E4B7D"/>
    <w:rsid w:val="009F4908"/>
    <w:rsid w:val="009F689D"/>
    <w:rsid w:val="00A04842"/>
    <w:rsid w:val="00A0497D"/>
    <w:rsid w:val="00A10ED6"/>
    <w:rsid w:val="00A12274"/>
    <w:rsid w:val="00A20D05"/>
    <w:rsid w:val="00A4262D"/>
    <w:rsid w:val="00A75876"/>
    <w:rsid w:val="00A759B2"/>
    <w:rsid w:val="00A87C7C"/>
    <w:rsid w:val="00A9078F"/>
    <w:rsid w:val="00A95944"/>
    <w:rsid w:val="00A96820"/>
    <w:rsid w:val="00AB306D"/>
    <w:rsid w:val="00AC6AEA"/>
    <w:rsid w:val="00AD050F"/>
    <w:rsid w:val="00AE4610"/>
    <w:rsid w:val="00AF1F82"/>
    <w:rsid w:val="00AF2FB7"/>
    <w:rsid w:val="00B05DFA"/>
    <w:rsid w:val="00B16565"/>
    <w:rsid w:val="00B2739F"/>
    <w:rsid w:val="00B357A5"/>
    <w:rsid w:val="00B415DB"/>
    <w:rsid w:val="00B41860"/>
    <w:rsid w:val="00B43EFB"/>
    <w:rsid w:val="00B771E6"/>
    <w:rsid w:val="00B930F0"/>
    <w:rsid w:val="00BB3F06"/>
    <w:rsid w:val="00BC4849"/>
    <w:rsid w:val="00BD2BFC"/>
    <w:rsid w:val="00BD48AF"/>
    <w:rsid w:val="00BD734A"/>
    <w:rsid w:val="00BE12F2"/>
    <w:rsid w:val="00BE446E"/>
    <w:rsid w:val="00BE76A8"/>
    <w:rsid w:val="00C018DF"/>
    <w:rsid w:val="00C10D0B"/>
    <w:rsid w:val="00C13514"/>
    <w:rsid w:val="00C14382"/>
    <w:rsid w:val="00C15FA1"/>
    <w:rsid w:val="00C24CA5"/>
    <w:rsid w:val="00C34BFC"/>
    <w:rsid w:val="00C352C2"/>
    <w:rsid w:val="00C41FEF"/>
    <w:rsid w:val="00C600A4"/>
    <w:rsid w:val="00C7479D"/>
    <w:rsid w:val="00C80A88"/>
    <w:rsid w:val="00C82423"/>
    <w:rsid w:val="00C83D0A"/>
    <w:rsid w:val="00C9287E"/>
    <w:rsid w:val="00CA524D"/>
    <w:rsid w:val="00CA5398"/>
    <w:rsid w:val="00CB0DBF"/>
    <w:rsid w:val="00CB756F"/>
    <w:rsid w:val="00CC3CDC"/>
    <w:rsid w:val="00CC4C0B"/>
    <w:rsid w:val="00CD3B65"/>
    <w:rsid w:val="00CD555C"/>
    <w:rsid w:val="00CE016F"/>
    <w:rsid w:val="00CE11E4"/>
    <w:rsid w:val="00CE39C6"/>
    <w:rsid w:val="00CE6252"/>
    <w:rsid w:val="00CF431A"/>
    <w:rsid w:val="00CF5762"/>
    <w:rsid w:val="00CF57E0"/>
    <w:rsid w:val="00D03671"/>
    <w:rsid w:val="00D04786"/>
    <w:rsid w:val="00D15490"/>
    <w:rsid w:val="00D17CC6"/>
    <w:rsid w:val="00D24AC4"/>
    <w:rsid w:val="00D36C39"/>
    <w:rsid w:val="00D4185C"/>
    <w:rsid w:val="00D5210C"/>
    <w:rsid w:val="00D65803"/>
    <w:rsid w:val="00D669EF"/>
    <w:rsid w:val="00D775D5"/>
    <w:rsid w:val="00D8606A"/>
    <w:rsid w:val="00D9357E"/>
    <w:rsid w:val="00D96F32"/>
    <w:rsid w:val="00DA5886"/>
    <w:rsid w:val="00DB4594"/>
    <w:rsid w:val="00DB68DA"/>
    <w:rsid w:val="00DD6833"/>
    <w:rsid w:val="00DE0DEA"/>
    <w:rsid w:val="00DE25D0"/>
    <w:rsid w:val="00DF0D60"/>
    <w:rsid w:val="00DF5528"/>
    <w:rsid w:val="00E06C9E"/>
    <w:rsid w:val="00E1128C"/>
    <w:rsid w:val="00E1284F"/>
    <w:rsid w:val="00E21804"/>
    <w:rsid w:val="00E23E7F"/>
    <w:rsid w:val="00E26540"/>
    <w:rsid w:val="00E60764"/>
    <w:rsid w:val="00E621A7"/>
    <w:rsid w:val="00E724D3"/>
    <w:rsid w:val="00E90960"/>
    <w:rsid w:val="00E91BAC"/>
    <w:rsid w:val="00E95A2D"/>
    <w:rsid w:val="00E97875"/>
    <w:rsid w:val="00EB4F25"/>
    <w:rsid w:val="00EB5416"/>
    <w:rsid w:val="00EB6725"/>
    <w:rsid w:val="00ED0683"/>
    <w:rsid w:val="00ED1906"/>
    <w:rsid w:val="00ED7AD4"/>
    <w:rsid w:val="00EF4F34"/>
    <w:rsid w:val="00F11C9D"/>
    <w:rsid w:val="00F354C3"/>
    <w:rsid w:val="00F42930"/>
    <w:rsid w:val="00F42E62"/>
    <w:rsid w:val="00F452BD"/>
    <w:rsid w:val="00F55CCC"/>
    <w:rsid w:val="00F6057C"/>
    <w:rsid w:val="00F60DC6"/>
    <w:rsid w:val="00F858EF"/>
    <w:rsid w:val="00F91A7B"/>
    <w:rsid w:val="00F91B8B"/>
    <w:rsid w:val="00F9579A"/>
    <w:rsid w:val="00FA1317"/>
    <w:rsid w:val="00FA1425"/>
    <w:rsid w:val="00FA2777"/>
    <w:rsid w:val="00FC00D9"/>
    <w:rsid w:val="00FC0F0E"/>
    <w:rsid w:val="00FE30FA"/>
    <w:rsid w:val="00FE69DA"/>
    <w:rsid w:val="00FF6A9D"/>
    <w:rsid w:val="01A69AB5"/>
    <w:rsid w:val="03D309EA"/>
    <w:rsid w:val="04C5B8D4"/>
    <w:rsid w:val="05742076"/>
    <w:rsid w:val="06F61B36"/>
    <w:rsid w:val="07446400"/>
    <w:rsid w:val="074A96AB"/>
    <w:rsid w:val="075985DE"/>
    <w:rsid w:val="0769E297"/>
    <w:rsid w:val="07A46BD2"/>
    <w:rsid w:val="07C20CF6"/>
    <w:rsid w:val="0836EC0E"/>
    <w:rsid w:val="085BFF40"/>
    <w:rsid w:val="0CEE06D0"/>
    <w:rsid w:val="0D84E1BC"/>
    <w:rsid w:val="0F2B2581"/>
    <w:rsid w:val="0FE54488"/>
    <w:rsid w:val="10E0364E"/>
    <w:rsid w:val="11EDB4B4"/>
    <w:rsid w:val="1210DB83"/>
    <w:rsid w:val="12263A27"/>
    <w:rsid w:val="1295FAE9"/>
    <w:rsid w:val="12E8C616"/>
    <w:rsid w:val="12F750A9"/>
    <w:rsid w:val="13295E7B"/>
    <w:rsid w:val="138E9D83"/>
    <w:rsid w:val="13C5BE77"/>
    <w:rsid w:val="146A5A5B"/>
    <w:rsid w:val="15E91DEA"/>
    <w:rsid w:val="174D1195"/>
    <w:rsid w:val="1993BB77"/>
    <w:rsid w:val="1BDC3E94"/>
    <w:rsid w:val="1C0025D5"/>
    <w:rsid w:val="1C41E04E"/>
    <w:rsid w:val="1C6FA37B"/>
    <w:rsid w:val="1CBFB5C8"/>
    <w:rsid w:val="1CC1DC0C"/>
    <w:rsid w:val="1CDBAE68"/>
    <w:rsid w:val="1DA058D2"/>
    <w:rsid w:val="1DDB956C"/>
    <w:rsid w:val="1E0E1A2C"/>
    <w:rsid w:val="1E8892FE"/>
    <w:rsid w:val="1EC0DFB0"/>
    <w:rsid w:val="20050E44"/>
    <w:rsid w:val="2085C25B"/>
    <w:rsid w:val="20E855B0"/>
    <w:rsid w:val="20ECBD00"/>
    <w:rsid w:val="2235B2C5"/>
    <w:rsid w:val="234DC611"/>
    <w:rsid w:val="2450B1C1"/>
    <w:rsid w:val="24E84864"/>
    <w:rsid w:val="27312B1D"/>
    <w:rsid w:val="27EE9DFE"/>
    <w:rsid w:val="28786A8C"/>
    <w:rsid w:val="28A8EA07"/>
    <w:rsid w:val="28B5C49D"/>
    <w:rsid w:val="2949F97C"/>
    <w:rsid w:val="29F045D4"/>
    <w:rsid w:val="2BD1F4E5"/>
    <w:rsid w:val="2C0BB499"/>
    <w:rsid w:val="2C4A50DD"/>
    <w:rsid w:val="2DC30D17"/>
    <w:rsid w:val="2DEFE8A8"/>
    <w:rsid w:val="2E81BE64"/>
    <w:rsid w:val="2F858674"/>
    <w:rsid w:val="300088D6"/>
    <w:rsid w:val="30C070DD"/>
    <w:rsid w:val="31038B98"/>
    <w:rsid w:val="31BFD111"/>
    <w:rsid w:val="3255525C"/>
    <w:rsid w:val="3284E992"/>
    <w:rsid w:val="329CA6EE"/>
    <w:rsid w:val="3305BAE0"/>
    <w:rsid w:val="33B96C22"/>
    <w:rsid w:val="33EF7974"/>
    <w:rsid w:val="3452A117"/>
    <w:rsid w:val="3475EADA"/>
    <w:rsid w:val="348F335D"/>
    <w:rsid w:val="34E3E568"/>
    <w:rsid w:val="355BD5C0"/>
    <w:rsid w:val="356D9F0B"/>
    <w:rsid w:val="36A9ED5D"/>
    <w:rsid w:val="37FA66F8"/>
    <w:rsid w:val="38FB5C79"/>
    <w:rsid w:val="390A145B"/>
    <w:rsid w:val="3A0D80DC"/>
    <w:rsid w:val="3A79F57A"/>
    <w:rsid w:val="3AC379DF"/>
    <w:rsid w:val="3B94DF35"/>
    <w:rsid w:val="3B9D2350"/>
    <w:rsid w:val="3C327D60"/>
    <w:rsid w:val="3C78989E"/>
    <w:rsid w:val="3CB1E29E"/>
    <w:rsid w:val="3CB38966"/>
    <w:rsid w:val="3CEE8E13"/>
    <w:rsid w:val="3D6299D7"/>
    <w:rsid w:val="3EDE2644"/>
    <w:rsid w:val="3F98D928"/>
    <w:rsid w:val="4013CCF6"/>
    <w:rsid w:val="40970581"/>
    <w:rsid w:val="41B140AC"/>
    <w:rsid w:val="41BE9C0F"/>
    <w:rsid w:val="4233C096"/>
    <w:rsid w:val="43D0B40E"/>
    <w:rsid w:val="44A6B0DF"/>
    <w:rsid w:val="45114B2B"/>
    <w:rsid w:val="456DCBAF"/>
    <w:rsid w:val="466C245D"/>
    <w:rsid w:val="47AB713C"/>
    <w:rsid w:val="4844AC04"/>
    <w:rsid w:val="488213DC"/>
    <w:rsid w:val="48C08310"/>
    <w:rsid w:val="4BA57BE7"/>
    <w:rsid w:val="4CD868D2"/>
    <w:rsid w:val="4E43157E"/>
    <w:rsid w:val="4E84276A"/>
    <w:rsid w:val="4F0F92E0"/>
    <w:rsid w:val="50358C36"/>
    <w:rsid w:val="5040599B"/>
    <w:rsid w:val="5077AF67"/>
    <w:rsid w:val="51692A4F"/>
    <w:rsid w:val="51AFF939"/>
    <w:rsid w:val="5361B516"/>
    <w:rsid w:val="54CA5E1D"/>
    <w:rsid w:val="54E5A164"/>
    <w:rsid w:val="55671F90"/>
    <w:rsid w:val="56BFE6E3"/>
    <w:rsid w:val="5731EE20"/>
    <w:rsid w:val="576864D3"/>
    <w:rsid w:val="57DBBA18"/>
    <w:rsid w:val="5871719C"/>
    <w:rsid w:val="58A5CED7"/>
    <w:rsid w:val="59386F7F"/>
    <w:rsid w:val="59C371AD"/>
    <w:rsid w:val="5A6E3CFE"/>
    <w:rsid w:val="5A8F0F71"/>
    <w:rsid w:val="5AAE58E4"/>
    <w:rsid w:val="5AF5A344"/>
    <w:rsid w:val="5B5CD9BC"/>
    <w:rsid w:val="5B6D2E43"/>
    <w:rsid w:val="5D42D16A"/>
    <w:rsid w:val="5DE114A5"/>
    <w:rsid w:val="60A7442F"/>
    <w:rsid w:val="629E3DA7"/>
    <w:rsid w:val="637C7349"/>
    <w:rsid w:val="63F34B2D"/>
    <w:rsid w:val="63F9C83C"/>
    <w:rsid w:val="64E77C12"/>
    <w:rsid w:val="653FE710"/>
    <w:rsid w:val="6585FCC2"/>
    <w:rsid w:val="675992BB"/>
    <w:rsid w:val="6837DB54"/>
    <w:rsid w:val="694BF08C"/>
    <w:rsid w:val="6B07756D"/>
    <w:rsid w:val="6CC0F494"/>
    <w:rsid w:val="6CC63856"/>
    <w:rsid w:val="6D0BC182"/>
    <w:rsid w:val="6F0914CF"/>
    <w:rsid w:val="702D6D83"/>
    <w:rsid w:val="712674DF"/>
    <w:rsid w:val="714474A5"/>
    <w:rsid w:val="71534836"/>
    <w:rsid w:val="719171CE"/>
    <w:rsid w:val="71C3EDEB"/>
    <w:rsid w:val="722B7EF0"/>
    <w:rsid w:val="732BAD3C"/>
    <w:rsid w:val="7395E4BD"/>
    <w:rsid w:val="739F409B"/>
    <w:rsid w:val="73D6DE1D"/>
    <w:rsid w:val="743FC581"/>
    <w:rsid w:val="74681B66"/>
    <w:rsid w:val="74803ADF"/>
    <w:rsid w:val="74E9EA94"/>
    <w:rsid w:val="75301D26"/>
    <w:rsid w:val="761716AF"/>
    <w:rsid w:val="7788CDE2"/>
    <w:rsid w:val="78B9C352"/>
    <w:rsid w:val="78DF8277"/>
    <w:rsid w:val="79A31585"/>
    <w:rsid w:val="79CD1283"/>
    <w:rsid w:val="7BE3473B"/>
    <w:rsid w:val="7C71523D"/>
    <w:rsid w:val="7CC769BF"/>
    <w:rsid w:val="7D7AB963"/>
    <w:rsid w:val="7E5FEA54"/>
    <w:rsid w:val="7E97F757"/>
    <w:rsid w:val="7EA9414E"/>
    <w:rsid w:val="7FD7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DF14"/>
  <w15:docId w15:val="{BEC0F43F-C7BF-43C7-B147-70E7C701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1C6FA3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  <nurtureroom xmlns="d7d08209-17d6-4364-af18-ce725727a220" xsi:nil="true"/>
    <Nurturetimetable xmlns="d7d08209-17d6-4364-af18-ce725727a220" xsi:nil="true"/>
    <Nurtureroom0 xmlns="d7d08209-17d6-4364-af18-ce725727a2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21" ma:contentTypeDescription="Create a new document." ma:contentTypeScope="" ma:versionID="f7f4f3c7c5bcbfd979f9545a366a2406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4693e1af7960810ba57177e5d44a4b57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urturetimetable" minOccurs="0"/>
                <xsd:element ref="ns2:nurtureroom" minOccurs="0"/>
                <xsd:element ref="ns2:Nurtureroom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rturetimetable" ma:index="26" nillable="true" ma:displayName="Nurture time table" ma:format="Dropdown" ma:internalName="Nurturetimetable">
      <xsd:simpleType>
        <xsd:restriction base="dms:Text">
          <xsd:maxLength value="255"/>
        </xsd:restriction>
      </xsd:simpleType>
    </xsd:element>
    <xsd:element name="nurtureroom" ma:index="27" nillable="true" ma:displayName="nurture room" ma:format="Dropdown" ma:internalName="nurtureroom">
      <xsd:simpleType>
        <xsd:restriction base="dms:Text">
          <xsd:maxLength value="255"/>
        </xsd:restriction>
      </xsd:simpleType>
    </xsd:element>
    <xsd:element name="Nurtureroom0" ma:index="28" nillable="true" ma:displayName="Nurture room" ma:format="Dropdown" ma:internalName="Nurtureroom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17D2E-1D15-4438-B963-703318635CAF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customXml/itemProps2.xml><?xml version="1.0" encoding="utf-8"?>
<ds:datastoreItem xmlns:ds="http://schemas.openxmlformats.org/officeDocument/2006/customXml" ds:itemID="{546B35C8-C9E6-4299-B1BB-4194C8469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ED130-49BA-4776-881B-82DD98A044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347</Words>
  <Characters>2088</Characters>
  <Application>Microsoft Office Word</Application>
  <DocSecurity>0</DocSecurity>
  <Lines>348</Lines>
  <Paragraphs>152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Coate</dc:creator>
  <cp:keywords/>
  <dc:description/>
  <cp:lastModifiedBy>Annie Hibbs</cp:lastModifiedBy>
  <cp:revision>37</cp:revision>
  <cp:lastPrinted>2026-01-05T08:09:00Z</cp:lastPrinted>
  <dcterms:created xsi:type="dcterms:W3CDTF">2026-03-18T09:18:00Z</dcterms:created>
  <dcterms:modified xsi:type="dcterms:W3CDTF">2026-04-13T06:51:00Z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MediaServiceImageTags">
    <vt:lpwstr/>
  </property>
</Properties>
</file>