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0DF61" w14:textId="19B6A455" w:rsidR="008A76CA" w:rsidRDefault="008A76CA">
      <w:pPr>
        <w:rPr>
          <w:rFonts w:ascii="Letter-join 34" w:hAnsi="Letter-join 34"/>
        </w:rPr>
      </w:pPr>
      <w:r>
        <w:rPr>
          <w:rFonts w:ascii="Letter-join 34" w:hAnsi="Letter-join 34"/>
        </w:rPr>
        <w:t>8.10.19</w:t>
      </w:r>
    </w:p>
    <w:p w14:paraId="0ECB1C56" w14:textId="6444F69C" w:rsidR="008A76CA" w:rsidRDefault="008A76CA">
      <w:pPr>
        <w:rPr>
          <w:rFonts w:ascii="Letter-join 34" w:hAnsi="Letter-join 34"/>
        </w:rPr>
      </w:pPr>
      <w:r>
        <w:rPr>
          <w:rFonts w:ascii="Letter-join 34" w:hAnsi="Letter-join 34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643F98" wp14:editId="2878386D">
                <wp:simplePos x="0" y="0"/>
                <wp:positionH relativeFrom="column">
                  <wp:posOffset>2133600</wp:posOffset>
                </wp:positionH>
                <wp:positionV relativeFrom="paragraph">
                  <wp:posOffset>1587499</wp:posOffset>
                </wp:positionV>
                <wp:extent cx="333375" cy="352425"/>
                <wp:effectExtent l="19050" t="19050" r="47625" b="476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35242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C391F" id="Straight Connector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pt,125pt" to="194.25pt,1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ZZ+zAEAANYDAAAOAAAAZHJzL2Uyb0RvYy54bWysU02P0zAUvCPxHyzfqdNuw6Ko6R66gguC&#10;il24ex27sfCXnk2T/nuenWxYASutEDlY/pg3nhm/7G5Ga8hZQtTetXS9qiiRTvhOu1NLv96/f/OO&#10;kpi467jxTrb0IiO92b9+tRtCIze+96aTQJDExWYILe1TCg1jUfTS8rjyQTo8VB4sT7iEE+uAD8hu&#10;DdtU1Vs2eOgCeCFjxN3b6ZDuC79SUqTPSkWZiGkpaktlhDI+5JHtd7w5AQ+9FrMM/g8qLNcOL12o&#10;bnni5AfoP6isFuCjV2klvGVeKS1k8YBu1tVvbu56HmTxguHEsMQU/x+t+HQ+AtFdS7eUOG7xie4S&#10;cH3qEzl45zBAD2SbcxpCbBB+cEeYVzEcIZseFViijA7fsAVKDGiMjCXly5KyHBMRuHmF33VNicCj&#10;q3qz3dSZnU00mS5ATB+ktyRPWmq0yyHwhp8/xjRBHyF52zgytLS+XtflOVnWOSkrs3QxcoJ9kQqd&#10;ooJJY+kxeTBAzhy7o/u+nnUYh8hcorQxS1FVNDxbNGNzmSx999LCBV1u9C4thVY7D3+7NY2PUtWE&#10;x/ieeM3TB99dyjuVA2yekvDc6Lk7n65L+a/fcf8TAAD//wMAUEsDBBQABgAIAAAAIQDg4Dg03wAA&#10;AAsBAAAPAAAAZHJzL2Rvd25yZXYueG1sTI9BT4QwEIXvJv6HZky8ua1LigQpG2M0HomLiR67tALa&#10;TpF2Wfz3jie9vZd5efO9ard6xxY7xzGgguuNAGaxC2bEXsFL+3hVAItJo9EuoFXwbSPs6vOzSpcm&#10;nPDZLvvUMyrBWGoFQ0pTyXnsBut13ITJIt3ew+x1Ijv33Mz6ROXe8a0QOfd6RPow6MneD7b73B+9&#10;ghvR5F9iEX371j48NR+yca/ZotTlxXp3CyzZNf2F4Ref0KEmpkM4oonMKciynLYkBVspSFAiKwoJ&#10;7EBCSAm8rvj/DfUPAAAA//8DAFBLAQItABQABgAIAAAAIQC2gziS/gAAAOEBAAATAAAAAAAAAAAA&#10;AAAAAAAAAABbQ29udGVudF9UeXBlc10ueG1sUEsBAi0AFAAGAAgAAAAhADj9If/WAAAAlAEAAAsA&#10;AAAAAAAAAAAAAAAALwEAAF9yZWxzLy5yZWxzUEsBAi0AFAAGAAgAAAAhAP89ln7MAQAA1gMAAA4A&#10;AAAAAAAAAAAAAAAALgIAAGRycy9lMm9Eb2MueG1sUEsBAi0AFAAGAAgAAAAhAODgODTfAAAACwEA&#10;AA8AAAAAAAAAAAAAAAAAJgQAAGRycy9kb3ducmV2LnhtbFBLBQYAAAAABAAEAPMAAAAyBQAAAAA=&#10;" strokecolor="black [3200]" strokeweight="4.5pt">
                <v:stroke joinstyle="miter"/>
              </v:line>
            </w:pict>
          </mc:Fallback>
        </mc:AlternateContent>
      </w:r>
      <w:r>
        <w:rPr>
          <w:rFonts w:ascii="Letter-join 34" w:hAnsi="Letter-join 34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D4AAD3" wp14:editId="5B91FB6E">
                <wp:simplePos x="0" y="0"/>
                <wp:positionH relativeFrom="column">
                  <wp:posOffset>2971800</wp:posOffset>
                </wp:positionH>
                <wp:positionV relativeFrom="paragraph">
                  <wp:posOffset>1587499</wp:posOffset>
                </wp:positionV>
                <wp:extent cx="323850" cy="390525"/>
                <wp:effectExtent l="19050" t="19050" r="3810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0" cy="39052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420D85" id="Straight Connector 5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pt,125pt" to="259.5pt,1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e3T0QEAAOADAAAOAAAAZHJzL2Uyb0RvYy54bWysU8GO0zAQvSPxD5bvNGmrwhI13UNXwAFB&#10;xcLevY7dWNgea2ya9O8ZO21AsEgIcYlsz7zn954n29vRWXZSGA34li8XNWfKS+iMP7b8y+c3L244&#10;i0n4TljwquVnFfnt7vmz7RAatYIebKeQEYmPzRBa3qcUmqqKsldOxAUE5amoAZ1ItMVj1aEYiN3Z&#10;alXXL6sBsAsIUsVIp3dTke8Kv9ZKpo9aR5WYbTlpS+WL5fuYv9VuK5ojitAbeZEh/kGFE8bTpTPV&#10;nUiCfUPzG5UzEiGCTgsJrgKtjVTFA7lZ1r+4ue9FUMULhRPDHFP8f7Tyw+mAzHQt33DmhaMnuk8o&#10;zLFPbA/eU4CAbJNzGkJsqH3vD3jZxXDAbHrU6Ji2JryjEeBl9ZBXuUYW2VjyPs95qzExSYfr1fpm&#10;Q68iqbR+XW9W5Z5qIszggDG9VeBYXrTcGp/jEI04vY+JRFDrtSUfW88GMvJqSaS5mhVPGssqna2a&#10;2j4pTZ5JwaSxTJvaW2QnQXPSfV0WeCakzgzRxtoZVBcNfwRdejNMlQn8W+DcXW4En2agMx7wqVvT&#10;eJWqp/6r68lrtv0I3bm8WImDxqjEdhn5PKc/7wv8x4+5+w4AAP//AwBQSwMEFAAGAAgAAAAhAGzq&#10;WMvhAAAACwEAAA8AAABkcnMvZG93bnJldi54bWxMj0FLw0AQhe+C/2EZwZvdJDYhjdkUEQVBpBgr&#10;9LhJxiQ0Oxuy2yb9944nvb3HPN58L98uZhBnnFxvSUG4CkAg1bbpqVWw/3y5S0E4r6nRgyVUcEEH&#10;2+L6KtdZY2f6wHPpW8El5DKtoPN+zKR0dYdGu5Udkfj2bSejPduplc2kZy43g4yCIJFG98QfOj3i&#10;U4f1sTwZBe8XnNfR8cvuZ0p2b+XzIe2qV6Vub5bHBxAeF/8Xhl98RoeCmSp7osaJQcE6SXmLVxDF&#10;AQtOxOGGRaXgPgxjkEUu/28ofgAAAP//AwBQSwECLQAUAAYACAAAACEAtoM4kv4AAADhAQAAEwAA&#10;AAAAAAAAAAAAAAAAAAAAW0NvbnRlbnRfVHlwZXNdLnhtbFBLAQItABQABgAIAAAAIQA4/SH/1gAA&#10;AJQBAAALAAAAAAAAAAAAAAAAAC8BAABfcmVscy8ucmVsc1BLAQItABQABgAIAAAAIQA67e3T0QEA&#10;AOADAAAOAAAAAAAAAAAAAAAAAC4CAABkcnMvZTJvRG9jLnhtbFBLAQItABQABgAIAAAAIQBs6ljL&#10;4QAAAAsBAAAPAAAAAAAAAAAAAAAAACsEAABkcnMvZG93bnJldi54bWxQSwUGAAAAAAQABADzAAAA&#10;OQUAAAAA&#10;" strokecolor="black [3200]" strokeweight="4.5pt">
                <v:stroke joinstyle="miter"/>
              </v:line>
            </w:pict>
          </mc:Fallback>
        </mc:AlternateContent>
      </w:r>
      <w:r>
        <w:rPr>
          <w:rFonts w:ascii="Letter-join 34" w:hAnsi="Letter-join 34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FA96A" wp14:editId="273C839A">
                <wp:simplePos x="0" y="0"/>
                <wp:positionH relativeFrom="column">
                  <wp:posOffset>3133725</wp:posOffset>
                </wp:positionH>
                <wp:positionV relativeFrom="paragraph">
                  <wp:posOffset>1901825</wp:posOffset>
                </wp:positionV>
                <wp:extent cx="876300" cy="885825"/>
                <wp:effectExtent l="19050" t="19050" r="38100" b="4762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B2EA0F" id="Oval 2" o:spid="_x0000_s1026" style="position:absolute;margin-left:246.75pt;margin-top:149.75pt;width:69pt;height:6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Lg2hAIAAFoFAAAOAAAAZHJzL2Uyb0RvYy54bWysVEtvGyEQvlfqf0Dcm300Tlwr68hK5KpS&#10;1ERNqpwxCzYqMBSw1+6v78CuN1YT9VB1Dyww3zy+YWaurvdGk53wQYFtaHVWUiIsh1bZdUO/Py0/&#10;TCkJkdmWabCioQcR6PX8/burzs1EDRvQrfAEjdgw61xDNzG6WVEEvhGGhTNwwqJQgjcs4tGvi9az&#10;Dq0bXdRleVF04FvngYsQ8Pa2F9J5ti+l4PFeyiAi0Q3F2GJefV5XaS3mV2y29sxtFB/CYP8QhWHK&#10;otPR1C2LjGy9emXKKO4hgIxnHEwBUiouMgdkU5V/sHncMCcyF0xOcGOawv8zy7/uHjxRbUNrSiwz&#10;+ET3O6ZJnTLTuTBDwKN78MMp4DbR3Etv0h8JkH3O5mHMpthHwvFyennxscSccxRNp5NpPUk2ixdl&#10;50P8LMCQtGmo0Fq5kPiyGdvdhdijj6h0rS3pGjq5rCZlhgXQql0qrZMw+PXqRnuC4Td0uSzxGxye&#10;wNC9thhFotaTybt40KJ38E1ITAeGX/ceUiGK0SzjXNh4MdjVFtFJTWIIo2L1lqKO1aA0YJOayAU6&#10;Kg6c/uZx1MhewcZR2SgL/i3P7Y/Rc48/su85J/oraA9YBR769giOLxU+yR0L8YF57Ad8RezxeI+L&#10;1IBPAMOOkg34X2/dJzyWKUop6bC/Ghp+bpkXlOgvFgv4U3V+nhoyH84nlzUe/KlkdSqxW3MD+KwV&#10;ThPH8zbhoz5upQfzjKNgkbyiiFmOvhvKoz8ebmLf9zhMuFgsMgyb0LF4Zx8dT8ZTVlO9Pe2fmXdD&#10;XUYs6K9w7MVXtdljk6aFxTaCVLlwX/I65BsbOFf/MGzShDg9Z9TLSJz/BgAA//8DAFBLAwQUAAYA&#10;CAAAACEAZBcxa98AAAALAQAADwAAAGRycy9kb3ducmV2LnhtbEyPT0vEMBDF74LfIYzgzU271WVT&#10;my4iiF4UusqCt7QZ22r+lCTdrd/e8aS3N7wfb96rdos17Ighjt5JyFcZMHSd16PrJby9PlxtgcWk&#10;nFbGO5TwjRF29flZpUrtT67B4z71jEJcLJWEIaWp5Dx2A1oVV35CR96HD1YlOkPPdVAnCreGr7Ns&#10;w60aHX0Y1IT3A3Zf+9lKmIqmMeO7eH76DPPBtiY9vuRJysuL5e4WWMIl/cHwW5+qQ02dWj87HZmR&#10;cC2KG0IlrIUgQcSmyEm0ZBUiA15X/P+G+gcAAP//AwBQSwECLQAUAAYACAAAACEAtoM4kv4AAADh&#10;AQAAEwAAAAAAAAAAAAAAAAAAAAAAW0NvbnRlbnRfVHlwZXNdLnhtbFBLAQItABQABgAIAAAAIQA4&#10;/SH/1gAAAJQBAAALAAAAAAAAAAAAAAAAAC8BAABfcmVscy8ucmVsc1BLAQItABQABgAIAAAAIQCJ&#10;bLg2hAIAAFoFAAAOAAAAAAAAAAAAAAAAAC4CAABkcnMvZTJvRG9jLnhtbFBLAQItABQABgAIAAAA&#10;IQBkFzFr3wAAAAsBAAAPAAAAAAAAAAAAAAAAAN4EAABkcnMvZG93bnJldi54bWxQSwUGAAAAAAQA&#10;BADzAAAA6gUAAAAA&#10;" fillcolor="white [3201]" strokecolor="red" strokeweight="4.5pt">
                <v:stroke joinstyle="miter"/>
              </v:oval>
            </w:pict>
          </mc:Fallback>
        </mc:AlternateContent>
      </w:r>
      <w:r>
        <w:rPr>
          <w:rFonts w:ascii="Letter-join 34" w:hAnsi="Letter-join 34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6FA665" wp14:editId="57916A09">
                <wp:simplePos x="0" y="0"/>
                <wp:positionH relativeFrom="column">
                  <wp:posOffset>1457325</wp:posOffset>
                </wp:positionH>
                <wp:positionV relativeFrom="paragraph">
                  <wp:posOffset>1901825</wp:posOffset>
                </wp:positionV>
                <wp:extent cx="876300" cy="885825"/>
                <wp:effectExtent l="19050" t="19050" r="38100" b="4762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8A1245" id="Oval 3" o:spid="_x0000_s1026" style="position:absolute;margin-left:114.75pt;margin-top:149.75pt;width:69pt;height:6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aqhQIAAFoFAAAOAAAAZHJzL2Uyb0RvYy54bWysVN9v2yAQfp+0/wHxvtpOmzaL6lRRq0yT&#10;qjZaO/WZYEjQgGNA4mR//Q7suNFa7WGaHzBw3/34jru7vtkbTXbCBwW2ptVZSYmwHBpl1zX9/rz4&#10;NKEkRGYbpsGKmh5EoDezjx+uWzcVI9iAboQnaMSGaetquonRTYsi8I0wLJyBExaFErxhEY9+XTSe&#10;tWjd6GJUlpdFC75xHrgIAW/vOiGdZftSCh4fpQwiEl1TjC3m1ed1ldZids2ma8/cRvE+DPYPURim&#10;LDodTN2xyMjWqzemjOIeAsh4xsEUIKXiInNANlX5B5unDXMic8HkBDekKfw/s/xht/RENTU9p8Qy&#10;g0/0uGOanKfMtC5MEfDklr4/BdwmmnvpTfojAbLP2TwM2RT7SDheTq4uz0vMOUfRZDKejMbJZvGq&#10;7HyIXwQYkjY1FVorFxJfNmW7+xA79BGVrrUlbU3HV9W4zLAAWjULpXUSBr9e3WpPMPyaLhYlfr3D&#10;Exi61xajSNQ6MnkXD1p0Dr4JienA8Eedh1SIYjDLOBc2XvZ2tUV0UpMYwqBYvaeoY9Ur9dikJnKB&#10;Doo9p795HDSyV7BxUDbKgn/Pc/Nj8Nzhj+w7zon+CpoDVoGHrj2C4wuFT3LPQlwyj/2Ar4g9Hh9x&#10;kRrwCaDfUbIB/+u9+4THMkUpJS32V03Dzy3zghL91WIBf64uLlJD5sPF+GqEB38qWZ1K7NbcAj5r&#10;hdPE8bxN+KiPW+nBvOAomCevKGKWo++a8uiPh9vY9T0OEy7m8wzDJnQs3tsnx5PxlNVUb8/7F+Zd&#10;X5cRC/oBjr34pjY7bNK0MN9GkCoX7mte+3xjA+fq74dNmhCn54x6HYmz3wAAAP//AwBQSwMEFAAG&#10;AAgAAAAhAA0ZDcjfAAAACwEAAA8AAABkcnMvZG93bnJldi54bWxMj8FKxDAQhu+C7xBG8Oam2+pq&#10;a9NFBNGLQlcRvKXt2FaTSUnS3fr2zp709g3z88835XaxRuzRh9GRgvUqAYHUum6kXsHb68PFDYgQ&#10;NXXaOEIFPxhgW52elLro3IFq3O9iL7iEQqEVDDFOhZShHdDqsHITEu8+nbc68uh72Xl94HJrZJok&#10;G2n1SHxh0BPeD9h+72arYMrq2owf+fPTl5/fbWPi48s6KnV+ttzdgoi4xL8wHPVZHSp2atxMXRBG&#10;QZrmVxxlyI/AiWxzzdAouMzyBGRVyv8/VL8AAAD//wMAUEsBAi0AFAAGAAgAAAAhALaDOJL+AAAA&#10;4QEAABMAAAAAAAAAAAAAAAAAAAAAAFtDb250ZW50X1R5cGVzXS54bWxQSwECLQAUAAYACAAAACEA&#10;OP0h/9YAAACUAQAACwAAAAAAAAAAAAAAAAAvAQAAX3JlbHMvLnJlbHNQSwECLQAUAAYACAAAACEA&#10;E7omqoUCAABaBQAADgAAAAAAAAAAAAAAAAAuAgAAZHJzL2Uyb0RvYy54bWxQSwECLQAUAAYACAAA&#10;ACEADRkNyN8AAAALAQAADwAAAAAAAAAAAAAAAADfBAAAZHJzL2Rvd25yZXYueG1sUEsFBgAAAAAE&#10;AAQA8wAAAOsFAAAAAA==&#10;" fillcolor="white [3201]" strokecolor="red" strokeweight="4.5pt">
                <v:stroke joinstyle="miter"/>
              </v:oval>
            </w:pict>
          </mc:Fallback>
        </mc:AlternateContent>
      </w:r>
      <w:r>
        <w:rPr>
          <w:rFonts w:ascii="Letter-join 34" w:hAnsi="Letter-join 34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002B5" wp14:editId="5767C61F">
                <wp:simplePos x="0" y="0"/>
                <wp:positionH relativeFrom="column">
                  <wp:posOffset>2257425</wp:posOffset>
                </wp:positionH>
                <wp:positionV relativeFrom="paragraph">
                  <wp:posOffset>768350</wp:posOffset>
                </wp:positionV>
                <wp:extent cx="876300" cy="885825"/>
                <wp:effectExtent l="19050" t="19050" r="38100" b="4762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57FBC9" id="Oval 1" o:spid="_x0000_s1026" style="position:absolute;margin-left:177.75pt;margin-top:60.5pt;width:69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QPUhQIAAFoFAAAOAAAAZHJzL2Uyb0RvYy54bWysVEtPGzEQvlfqf7B8L7tJCaQRG5SCqCoh&#10;QIWKs+O1E6tejzt2skl/fcfezRIV1EPVy67H883jm4cvLneNZVuFwYCr+Oik5Ew5CbVxq4p/f7r5&#10;MOUsROFqYcGpiu9V4Jfz9+8uWj9TY1iDrRUycuLCrPUVX8foZ0UR5Fo1IpyAV46UGrARkURcFTWK&#10;lrw3thiX5VnRAtYeQaoQ6Pa6U/J59q+1kvFe66AisxWn3GL+Yv4u07eYX4jZCoVfG9mnIf4hi0YY&#10;R0EHV9ciCrZB88pVYyRCAB1PJDQFaG2kyhyIzaj8g83jWniVuVBxgh/KFP6fW3m3fUBmauodZ040&#10;1KL7rbBslCrT+jAjwKN/wF4KdEw0dxqb9CcCbJeruR+qqXaRSbqcnp99LKnmklTT6WQ6niSfxYux&#10;xxC/KGhYOlRcWWt8SHzFTGxvQ+zQB1S6to61FZ+cjyZlhgWwpr4x1iZlwNXyyiKj9CmX8nNJoM7F&#10;EYzCW0dZJGodmXyKe6u6AN+UpnJQ+uMuQhpENbgVUioXz3q/1hE6mWlKYTAcvWVoY64ohe+xyUzl&#10;AR0Me05/izhY5Kjg4mDcGAf4VuT6xxC5wx/Yd5wT/SXUe5oChG49gpc3hlpyK0J8EEj7QF2kHY/3&#10;9NEWqAXQnzhbA/566z7haUxJy1lL+1Xx8HMjUHFmvzoa4E+j09O0kFk4nZyPScBjzfJY4zbNFVBb&#10;aUgpu3xM+GgPR43QPNNTsEhRSSWcpNgVlxEPwlXs9p4eE6kWiwyjJfQi3rpHL5PzVNU0b0+7Z4G+&#10;n8tIA30Hh118NZsdNlk6WGwiaJMH96Wufb1pgfP0949NeiGO5Yx6eRLnvwEAAP//AwBQSwMEFAAG&#10;AAgAAAAhAJF5fOrgAAAACwEAAA8AAABkcnMvZG93bnJldi54bWxMj0FPwkAQhe8m/ofNkHiTLcVi&#10;rd0SIPbACUUOHpfu0DZ2Z5vuAvXfO57wOO99efNevhxtJy44+NaRgtk0AoFUOdNSreDwWT6mIHzQ&#10;ZHTnCBX8oIdlcX+X68y4K33gZR9qwSHkM62gCaHPpPRVg1b7qeuR2Du5werA51BLM+grh9tOxlG0&#10;kFa3xB8a3eOmwep7f7YKtl9Vetjs+hGfzWr9ZtNyLd9LpR4m4+oVRMAx3GD4q8/VoeBOR3cm40Wn&#10;YJ4kCaNsxDMexcTTy5yVo4J4ESUgi1z+31D8AgAA//8DAFBLAQItABQABgAIAAAAIQC2gziS/gAA&#10;AOEBAAATAAAAAAAAAAAAAAAAAAAAAABbQ29udGVudF9UeXBlc10ueG1sUEsBAi0AFAAGAAgAAAAh&#10;ADj9If/WAAAAlAEAAAsAAAAAAAAAAAAAAAAALwEAAF9yZWxzLy5yZWxzUEsBAi0AFAAGAAgAAAAh&#10;AD0ZA9SFAgAAWgUAAA4AAAAAAAAAAAAAAAAALgIAAGRycy9lMm9Eb2MueG1sUEsBAi0AFAAGAAgA&#10;AAAhAJF5fOrgAAAACwEAAA8AAAAAAAAAAAAAAAAA3wQAAGRycy9kb3ducmV2LnhtbFBLBQYAAAAA&#10;BAAEAPMAAADsBQAAAAA=&#10;" fillcolor="white [3201]" strokecolor="#00b050" strokeweight="4.5pt">
                <v:stroke joinstyle="miter"/>
              </v:oval>
            </w:pict>
          </mc:Fallback>
        </mc:AlternateContent>
      </w:r>
      <w:r>
        <w:rPr>
          <w:rFonts w:ascii="Letter-join 34" w:hAnsi="Letter-join 34"/>
        </w:rPr>
        <w:t xml:space="preserve">This is a ‘part whole model’. The circle which is attached to </w:t>
      </w:r>
      <w:proofErr w:type="gramStart"/>
      <w:r>
        <w:rPr>
          <w:rFonts w:ascii="Letter-join 34" w:hAnsi="Letter-join 34"/>
        </w:rPr>
        <w:t>all of</w:t>
      </w:r>
      <w:proofErr w:type="gramEnd"/>
      <w:r>
        <w:rPr>
          <w:rFonts w:ascii="Letter-join 34" w:hAnsi="Letter-join 34"/>
        </w:rPr>
        <w:t xml:space="preserve"> the others is the ‘whole’ circle (green) and the others are the ‘part’ circles (red). The whole circle contains the total of all the other parts. </w:t>
      </w:r>
    </w:p>
    <w:p w14:paraId="7298B490" w14:textId="6552833E" w:rsidR="008A76CA" w:rsidRDefault="008A76CA">
      <w:pPr>
        <w:rPr>
          <w:rFonts w:ascii="Letter-join 34" w:hAnsi="Letter-join 34"/>
        </w:rPr>
      </w:pPr>
    </w:p>
    <w:p w14:paraId="1B38344A" w14:textId="76759179" w:rsidR="008A76CA" w:rsidRDefault="008A76CA">
      <w:pPr>
        <w:rPr>
          <w:rFonts w:ascii="Letter-join 34" w:hAnsi="Letter-join 34"/>
        </w:rPr>
      </w:pPr>
      <w:bookmarkStart w:id="0" w:name="_GoBack"/>
      <w:bookmarkEnd w:id="0"/>
    </w:p>
    <w:p w14:paraId="26145C04" w14:textId="761ACB49" w:rsidR="008A76CA" w:rsidRDefault="008A76CA">
      <w:pPr>
        <w:rPr>
          <w:rFonts w:ascii="Letter-join 34" w:hAnsi="Letter-join 34"/>
        </w:rPr>
      </w:pPr>
    </w:p>
    <w:p w14:paraId="7CF59472" w14:textId="744CCD07" w:rsidR="008A76CA" w:rsidRDefault="008A76CA">
      <w:pPr>
        <w:rPr>
          <w:rFonts w:ascii="Letter-join 34" w:hAnsi="Letter-join 34"/>
        </w:rPr>
      </w:pPr>
    </w:p>
    <w:p w14:paraId="416269DF" w14:textId="7784723D" w:rsidR="008A76CA" w:rsidRDefault="008A76CA">
      <w:pPr>
        <w:rPr>
          <w:rFonts w:ascii="Letter-join 34" w:hAnsi="Letter-join 34"/>
        </w:rPr>
      </w:pPr>
    </w:p>
    <w:p w14:paraId="2F1F9362" w14:textId="6965EEF1" w:rsidR="008A76CA" w:rsidRDefault="008A76CA">
      <w:pPr>
        <w:rPr>
          <w:rFonts w:ascii="Letter-join 34" w:hAnsi="Letter-join 34"/>
        </w:rPr>
      </w:pPr>
    </w:p>
    <w:p w14:paraId="068C7350" w14:textId="55307CC8" w:rsidR="008A76CA" w:rsidRDefault="008A76CA">
      <w:pPr>
        <w:rPr>
          <w:rFonts w:ascii="Letter-join 34" w:hAnsi="Letter-join 34"/>
        </w:rPr>
      </w:pPr>
    </w:p>
    <w:p w14:paraId="402FF1C1" w14:textId="04901BBD" w:rsidR="008A76CA" w:rsidRDefault="008A76CA">
      <w:pPr>
        <w:rPr>
          <w:rFonts w:ascii="Letter-join 34" w:hAnsi="Letter-join 34"/>
        </w:rPr>
      </w:pPr>
    </w:p>
    <w:p w14:paraId="2784E46C" w14:textId="303BD701" w:rsidR="008A76CA" w:rsidRDefault="008A76CA">
      <w:pPr>
        <w:rPr>
          <w:rFonts w:ascii="Letter-join 34" w:hAnsi="Letter-join 34"/>
        </w:rPr>
      </w:pPr>
    </w:p>
    <w:p w14:paraId="02B41E0E" w14:textId="77777777" w:rsidR="008A76CA" w:rsidRDefault="008A76CA">
      <w:pPr>
        <w:rPr>
          <w:rFonts w:ascii="Letter-join 34" w:hAnsi="Letter-join 34"/>
        </w:rPr>
      </w:pPr>
    </w:p>
    <w:p w14:paraId="431F4F7D" w14:textId="23395032" w:rsidR="008A76CA" w:rsidRDefault="008A76CA">
      <w:pPr>
        <w:rPr>
          <w:rFonts w:ascii="Letter-join 34" w:hAnsi="Letter-join 34"/>
        </w:rPr>
      </w:pPr>
    </w:p>
    <w:p w14:paraId="68C64336" w14:textId="190D5F89" w:rsidR="008A76CA" w:rsidRDefault="008A76CA">
      <w:pPr>
        <w:rPr>
          <w:rFonts w:ascii="Letter-join 34" w:hAnsi="Letter-join 34"/>
        </w:rPr>
      </w:pPr>
    </w:p>
    <w:p w14:paraId="0FD37856" w14:textId="77777777" w:rsidR="008A76CA" w:rsidRPr="008A76CA" w:rsidRDefault="008A76CA" w:rsidP="008A76CA">
      <w:pPr>
        <w:rPr>
          <w:rFonts w:ascii="Letter-join 34" w:hAnsi="Letter-join 34"/>
        </w:rPr>
      </w:pPr>
      <w:r w:rsidRPr="008A76CA">
        <w:rPr>
          <w:rFonts w:ascii="Letter-join 34" w:hAnsi="Letter-join 34"/>
        </w:rPr>
        <w:t>8.10.19</w:t>
      </w:r>
    </w:p>
    <w:p w14:paraId="3EBC4293" w14:textId="77777777" w:rsidR="008A76CA" w:rsidRPr="008A76CA" w:rsidRDefault="008A76CA" w:rsidP="008A76CA">
      <w:pPr>
        <w:rPr>
          <w:rFonts w:ascii="Letter-join 34" w:hAnsi="Letter-join 34"/>
        </w:rPr>
      </w:pPr>
      <w:r w:rsidRPr="008A76CA">
        <w:rPr>
          <w:rFonts w:ascii="Letter-join 34" w:hAnsi="Letter-join 3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52D83E" wp14:editId="203EB05F">
                <wp:simplePos x="0" y="0"/>
                <wp:positionH relativeFrom="column">
                  <wp:posOffset>2133600</wp:posOffset>
                </wp:positionH>
                <wp:positionV relativeFrom="paragraph">
                  <wp:posOffset>1587499</wp:posOffset>
                </wp:positionV>
                <wp:extent cx="333375" cy="352425"/>
                <wp:effectExtent l="19050" t="19050" r="47625" b="476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35242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EEC7C" id="Straight Connector 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pt,125pt" to="194.25pt,1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l7MzAEAANYDAAAOAAAAZHJzL2Uyb0RvYy54bWysU02P0zAUvCPxHyzfqdMu6aKo6R66gguC&#10;il24ex27sfCXnk2T/nuenWxYASutEDlY/pg3nhm/7G5Ga8hZQtTetXS9qiiRTvhOu1NLv96/f/OO&#10;kpi467jxTrb0IiO92b9+tRtCIze+96aTQJDExWYILe1TCg1jUfTS8rjyQTo8VB4sT7iEE+uAD8hu&#10;DdtU1ZYNHroAXsgYcfd2OqT7wq+UFOmzUlEmYlqK2lIZoYwPeWT7HW9OwEOvxSyD/4MKy7XDSxeq&#10;W544+QH6DyqrBfjoVVoJb5lXSgtZPKCbdfWbm7ueB1m8YDgxLDHF/0crPp2PQHTX0i0ljlt8orsE&#10;XJ/6RA7eOQzQA9nmnIYQG4Qf3BHmVQxHyKZHBZYoo8M3bIESAxojY0n5sqQsx0QEbl7hd11TIvDo&#10;qt683dSZnU00mS5ATB+ktyRPWmq0yyHwhp8/xjRBHyF52zgytLS+XtflOVnWOSkrs3QxcoJ9kQqd&#10;ooJJY+kxeTBAzhy7o/u+nnUYh8hcorQxS1FVNDxbNGNzmSx999LCBV1u9C4thVY7D3+7NY2PUtWE&#10;x/ieeM3TB99dyjuVA2yekvDc6Lk7n65L+a/fcf8TAAD//wMAUEsDBBQABgAIAAAAIQDg4Dg03wAA&#10;AAsBAAAPAAAAZHJzL2Rvd25yZXYueG1sTI9BT4QwEIXvJv6HZky8ua1LigQpG2M0HomLiR67tALa&#10;TpF2Wfz3jie9vZd5efO9ard6xxY7xzGgguuNAGaxC2bEXsFL+3hVAItJo9EuoFXwbSPs6vOzSpcm&#10;nPDZLvvUMyrBWGoFQ0pTyXnsBut13ITJIt3ew+x1Ijv33Mz6ROXe8a0QOfd6RPow6MneD7b73B+9&#10;ghvR5F9iEX371j48NR+yca/ZotTlxXp3CyzZNf2F4Ref0KEmpkM4oonMKciynLYkBVspSFAiKwoJ&#10;7EBCSAm8rvj/DfUPAAAA//8DAFBLAQItABQABgAIAAAAIQC2gziS/gAAAOEBAAATAAAAAAAAAAAA&#10;AAAAAAAAAABbQ29udGVudF9UeXBlc10ueG1sUEsBAi0AFAAGAAgAAAAhADj9If/WAAAAlAEAAAsA&#10;AAAAAAAAAAAAAAAALwEAAF9yZWxzLy5yZWxzUEsBAi0AFAAGAAgAAAAhANDaXszMAQAA1gMAAA4A&#10;AAAAAAAAAAAAAAAALgIAAGRycy9lMm9Eb2MueG1sUEsBAi0AFAAGAAgAAAAhAODgODTfAAAACwEA&#10;AA8AAAAAAAAAAAAAAAAAJgQAAGRycy9kb3ducmV2LnhtbFBLBQYAAAAABAAEAPMAAAAyBQAAAAA=&#10;" strokecolor="black [3200]" strokeweight="4.5pt">
                <v:stroke joinstyle="miter"/>
              </v:line>
            </w:pict>
          </mc:Fallback>
        </mc:AlternateContent>
      </w:r>
      <w:r w:rsidRPr="008A76CA">
        <w:rPr>
          <w:rFonts w:ascii="Letter-join 34" w:hAnsi="Letter-join 3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00EAEE" wp14:editId="5E416BB3">
                <wp:simplePos x="0" y="0"/>
                <wp:positionH relativeFrom="column">
                  <wp:posOffset>2971800</wp:posOffset>
                </wp:positionH>
                <wp:positionV relativeFrom="paragraph">
                  <wp:posOffset>1587499</wp:posOffset>
                </wp:positionV>
                <wp:extent cx="323850" cy="390525"/>
                <wp:effectExtent l="19050" t="19050" r="3810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0" cy="39052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10D65" id="Straight Connector 7" o:spid="_x0000_s1026" style="position:absolute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pt,125pt" to="259.5pt,1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0Ut0gEAAOADAAAOAAAAZHJzL2Uyb0RvYy54bWysU02P0zAQvSPxHyzfadJWpUvUdA9dAQcE&#10;Fbvs3euMGwt/aWya9t8zdtqAgJUQ4mLZnpk37z2PN7cna9gRMGrvWj6f1ZyBk77T7tDyLw9vX91w&#10;FpNwnTDeQcvPEPnt9uWLzRAaWPjemw6QEYiLzRBa3qcUmqqKsgcr4swHcBRUHq1IdMRD1aEYCN2a&#10;alHXr6vBYxfQS4iRbu/GIN8WfKVApk9KRUjMtJy4pbJiWZ/yWm03ojmgCL2WFxriH1hYoR01naDu&#10;RBLsG+rfoKyW6KNXaSa9rbxSWkLRQGrm9S9q7nsRoGghc2KYbIr/D1Z+PO6R6a7la86csPRE9wmF&#10;PvSJ7bxzZKBHts4+DSE2lL5ze7ycYthjFn1SaJkyOrynEeBl95h3OUYS2an4fZ78hlNiki6Xi+XN&#10;il5FUmj5pl4tVrlPNQLm4oAxvQNvWd603GiX7RCNOH6IaUy9puRr49jQ8tV6TqA5mhmPHMsunQ2M&#10;aZ9BkWZiMHIs0wY7g+woaE66r/MLD+MoM5cobcxUVBcOzxZdcnMZlAn828Ipu3T0Lk2FVjuPf+qa&#10;Tleqasy/qh61ZtlPvjuXFyt20BgVhy8jn+f053Mp//Ext98BAAD//wMAUEsDBBQABgAIAAAAIQBs&#10;6ljL4QAAAAsBAAAPAAAAZHJzL2Rvd25yZXYueG1sTI9BS8NAEIXvgv9hGcGb3SQ2IY3ZFBEFQaQY&#10;K/S4ScYkNDsbstsm/feOJ729xzzefC/fLmYQZ5xcb0lBuApAINW26alVsP98uUtBOK+p0YMlVHBB&#10;B9vi+irXWWNn+sBz6VvBJeQyraDzfsykdHWHRruVHZH49m0noz3bqZXNpGcuN4OMgiCRRvfEHzo9&#10;4lOH9bE8GQXvF5zX0fHL7mdKdm/l8yHtqlelbm+WxwcQHhf/F4ZffEaHgpkqe6LGiUHBOkl5i1cQ&#10;xQELTsThhkWl4D4MY5BFLv9vKH4AAAD//wMAUEsBAi0AFAAGAAgAAAAhALaDOJL+AAAA4QEAABMA&#10;AAAAAAAAAAAAAAAAAAAAAFtDb250ZW50X1R5cGVzXS54bWxQSwECLQAUAAYACAAAACEAOP0h/9YA&#10;AACUAQAACwAAAAAAAAAAAAAAAAAvAQAAX3JlbHMvLnJlbHNQSwECLQAUAAYACAAAACEATltFLdIB&#10;AADgAwAADgAAAAAAAAAAAAAAAAAuAgAAZHJzL2Uyb0RvYy54bWxQSwECLQAUAAYACAAAACEAbOpY&#10;y+EAAAALAQAADwAAAAAAAAAAAAAAAAAsBAAAZHJzL2Rvd25yZXYueG1sUEsFBgAAAAAEAAQA8wAA&#10;ADoFAAAAAA==&#10;" strokecolor="black [3200]" strokeweight="4.5pt">
                <v:stroke joinstyle="miter"/>
              </v:line>
            </w:pict>
          </mc:Fallback>
        </mc:AlternateContent>
      </w:r>
      <w:r w:rsidRPr="008A76CA">
        <w:rPr>
          <w:rFonts w:ascii="Letter-join 34" w:hAnsi="Letter-join 3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CD978F" wp14:editId="003C0126">
                <wp:simplePos x="0" y="0"/>
                <wp:positionH relativeFrom="column">
                  <wp:posOffset>3133725</wp:posOffset>
                </wp:positionH>
                <wp:positionV relativeFrom="paragraph">
                  <wp:posOffset>1901825</wp:posOffset>
                </wp:positionV>
                <wp:extent cx="876300" cy="885825"/>
                <wp:effectExtent l="19050" t="19050" r="38100" b="4762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F5389B" id="Oval 8" o:spid="_x0000_s1026" style="position:absolute;margin-left:246.75pt;margin-top:149.75pt;width:69pt;height:6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iTrhAIAAFoFAAAOAAAAZHJzL2Uyb0RvYy54bWysVN9v2yAQfp+0/wHxvtrOmjaL6lRRq0yT&#10;qjZqO/WZYEjQgGNA4mR//Q7suNFa7WGaHzBw3/34jru7ut4bTXbCBwW2ptVZSYmwHBpl1zX9/rz4&#10;NKEkRGYbpsGKmh5EoNezjx+uWjcVI9iAboQnaMSGaetquonRTYsi8I0wLJyBExaFErxhEY9+XTSe&#10;tWjd6GJUlhdFC75xHrgIAW9vOyGdZftSCh4fpAwiEl1TjC3m1ed1ldZidsWma8/cRvE+DPYPURim&#10;LDodTN2yyMjWqzemjOIeAsh4xsEUIKXiInNANlX5B5unDXMic8HkBDekKfw/s/x+t/RENTXFh7LM&#10;4BM97Jgmk5SZ1oUpAp7c0vengNtEcy+9SX8kQPY5m4chm2IfCcfLyeXF5xJzzlE0mYwno3GyWbwq&#10;Ox/iVwGGpE1NhdbKhcSXTdnuLsQOfUSla21JW9PxZTUuMyyAVs1CaZ2Ewa9XN9oTDL+mi0WJX+/w&#10;BIbutcUoErWOTN7Fgxadg0chMR0Y/qjzkApRDGYZ58LGi96utohOahJDGBSr9xR1rHqlHpvURC7Q&#10;QbHn9DePg0b2CjYOykZZ8O95bn4Mnjv8kX3HOdFfQXPAKvDQtUdwfKHwSe5YiEvmsR/wFbHH4wMu&#10;UgM+AfQ7Sjbgf713n/BYpiilpMX+qmn4uWVeUKK/WSzgL9X5eWrIfDgfX47w4E8lq1OJ3ZobwGet&#10;cJo4nrcJH/VxKz2YFxwF8+QVRcxy9F1THv3xcBO7vsdhwsV8nmHYhI7FO/vkeDKesprq7Xn/wrzr&#10;6zJiQd/DsRff1GaHTZoW5tsIUuXCfc1rn29s4Fz9/bBJE+L0nFGvI3H2GwAA//8DAFBLAwQUAAYA&#10;CAAAACEAZBcxa98AAAALAQAADwAAAGRycy9kb3ducmV2LnhtbEyPT0vEMBDF74LfIYzgzU271WVT&#10;my4iiF4UusqCt7QZ22r+lCTdrd/e8aS3N7wfb96rdos17Ighjt5JyFcZMHSd16PrJby9PlxtgcWk&#10;nFbGO5TwjRF29flZpUrtT67B4z71jEJcLJWEIaWp5Dx2A1oVV35CR96HD1YlOkPPdVAnCreGr7Ns&#10;w60aHX0Y1IT3A3Zf+9lKmIqmMeO7eH76DPPBtiY9vuRJysuL5e4WWMIl/cHwW5+qQ02dWj87HZmR&#10;cC2KG0IlrIUgQcSmyEm0ZBUiA15X/P+G+gcAAP//AwBQSwECLQAUAAYACAAAACEAtoM4kv4AAADh&#10;AQAAEwAAAAAAAAAAAAAAAAAAAAAAW0NvbnRlbnRfVHlwZXNdLnhtbFBLAQItABQABgAIAAAAIQA4&#10;/SH/1gAAAJQBAAALAAAAAAAAAAAAAAAAAC8BAABfcmVscy8ucmVsc1BLAQItABQABgAIAAAAIQCq&#10;ZiTrhAIAAFoFAAAOAAAAAAAAAAAAAAAAAC4CAABkcnMvZTJvRG9jLnhtbFBLAQItABQABgAIAAAA&#10;IQBkFzFr3wAAAAsBAAAPAAAAAAAAAAAAAAAAAN4EAABkcnMvZG93bnJldi54bWxQSwUGAAAAAAQA&#10;BADzAAAA6gUAAAAA&#10;" fillcolor="white [3201]" strokecolor="red" strokeweight="4.5pt">
                <v:stroke joinstyle="miter"/>
              </v:oval>
            </w:pict>
          </mc:Fallback>
        </mc:AlternateContent>
      </w:r>
      <w:r w:rsidRPr="008A76CA">
        <w:rPr>
          <w:rFonts w:ascii="Letter-join 34" w:hAnsi="Letter-join 3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04CB20" wp14:editId="67F14691">
                <wp:simplePos x="0" y="0"/>
                <wp:positionH relativeFrom="column">
                  <wp:posOffset>1457325</wp:posOffset>
                </wp:positionH>
                <wp:positionV relativeFrom="paragraph">
                  <wp:posOffset>1901825</wp:posOffset>
                </wp:positionV>
                <wp:extent cx="876300" cy="885825"/>
                <wp:effectExtent l="19050" t="19050" r="38100" b="4762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068C3E" id="Oval 9" o:spid="_x0000_s1026" style="position:absolute;margin-left:114.75pt;margin-top:149.75pt;width:69pt;height:6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p3hQIAAFoFAAAOAAAAZHJzL2Uyb0RvYy54bWysVN9v2yAQfp+0/wHxvtrOmjaN6lRRq0yT&#10;qjZaO/WZYEjQgGNA4mR//Q7suNFa7WGaHzBw3/34jru7vtkbTXbCBwW2ptVZSYmwHBpl1zX9/rz4&#10;NKEkRGYbpsGKmh5EoDezjx+uWzcVI9iAboQnaMSGaetquonRTYsi8I0wLJyBExaFErxhEY9+XTSe&#10;tWjd6GJUlhdFC75xHrgIAW/vOiGdZftSCh4fpQwiEl1TjC3m1ed1ldZids2ma8/cRvE+DPYPURim&#10;LDodTN2xyMjWqzemjOIeAsh4xsEUIKXiInNANlX5B5unDXMic8HkBDekKfw/s/xht/RENTW9osQy&#10;g0/0uGOaXKXMtC5MEfDklr4/BdwmmnvpTfojAbLP2TwM2RT7SDheTi4vPpeYc46iyWQ8GY2TzeJV&#10;2fkQvwgwJG1qKrRWLiS+bMp29yF26CMqXWtL2pqOL6txmWEBtGoWSuskDH69utWeYPg1XSxK/HqH&#10;JzB0ry1Gkah1ZPIuHrToHHwTEtOB4Y86D6kQxWCWcS5svOjtaovopCYxhEGxek9Rx6pX6rFJTeQC&#10;HRR7Tn/zOGhkr2DjoGyUBf+e5+bH4LnDH9l3nBP9FTQHrAIPXXsExxcKn+SehbhkHvsBXxF7PD7i&#10;IjXgE0C/o2QD/td79wmPZYpSSlrsr5qGn1vmBSX6q8UCvqrOz1ND5sP5+HKEB38qWZ1K7NbcAj5r&#10;hdPE8bxN+KiPW+nBvOAomCevKGKWo++a8uiPh9vY9T0OEy7m8wzDJnQs3tsnx5PxlNVUb8/7F+Zd&#10;X5cRC/oBjr34pjY7bNK0MN9GkCoX7mte+3xjA+fq74dNmhCn54x6HYmz3wAAAP//AwBQSwMEFAAG&#10;AAgAAAAhAA0ZDcjfAAAACwEAAA8AAABkcnMvZG93bnJldi54bWxMj8FKxDAQhu+C7xBG8Oam2+pq&#10;a9NFBNGLQlcRvKXt2FaTSUnS3fr2zp709g3z88835XaxRuzRh9GRgvUqAYHUum6kXsHb68PFDYgQ&#10;NXXaOEIFPxhgW52elLro3IFq3O9iL7iEQqEVDDFOhZShHdDqsHITEu8+nbc68uh72Xl94HJrZJok&#10;G2n1SHxh0BPeD9h+72arYMrq2owf+fPTl5/fbWPi48s6KnV+ttzdgoi4xL8wHPVZHSp2atxMXRBG&#10;QZrmVxxlyI/AiWxzzdAouMzyBGRVyv8/VL8AAAD//wMAUEsBAi0AFAAGAAgAAAAhALaDOJL+AAAA&#10;4QEAABMAAAAAAAAAAAAAAAAAAAAAAFtDb250ZW50X1R5cGVzXS54bWxQSwECLQAUAAYACAAAACEA&#10;OP0h/9YAAACUAQAACwAAAAAAAAAAAAAAAAAvAQAAX3JlbHMvLnJlbHNQSwECLQAUAAYACAAAACEA&#10;MLC6d4UCAABaBQAADgAAAAAAAAAAAAAAAAAuAgAAZHJzL2Uyb0RvYy54bWxQSwECLQAUAAYACAAA&#10;ACEADRkNyN8AAAALAQAADwAAAAAAAAAAAAAAAADfBAAAZHJzL2Rvd25yZXYueG1sUEsFBgAAAAAE&#10;AAQA8wAAAOsFAAAAAA==&#10;" fillcolor="white [3201]" strokecolor="red" strokeweight="4.5pt">
                <v:stroke joinstyle="miter"/>
              </v:oval>
            </w:pict>
          </mc:Fallback>
        </mc:AlternateContent>
      </w:r>
      <w:r w:rsidRPr="008A76CA">
        <w:rPr>
          <w:rFonts w:ascii="Letter-join 34" w:hAnsi="Letter-join 3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2D1CDF" wp14:editId="13B96E28">
                <wp:simplePos x="0" y="0"/>
                <wp:positionH relativeFrom="column">
                  <wp:posOffset>2257425</wp:posOffset>
                </wp:positionH>
                <wp:positionV relativeFrom="paragraph">
                  <wp:posOffset>768350</wp:posOffset>
                </wp:positionV>
                <wp:extent cx="876300" cy="885825"/>
                <wp:effectExtent l="19050" t="19050" r="38100" b="4762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8F3196" id="Oval 10" o:spid="_x0000_s1026" style="position:absolute;margin-left:177.75pt;margin-top:60.5pt;width:69pt;height:6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/aQhQIAAFwFAAAOAAAAZHJzL2Uyb0RvYy54bWysVE1v2zAMvQ/YfxB0X21nTZsFcYqsRYcB&#10;RVusHXpWZCkRJomapMTJfv0o2XGDNdhh2MUWxcePR5GcXe2MJlvhgwJb0+qspERYDo2yq5p+f779&#10;MKEkRGYbpsGKmu5FoFfz9+9mrZuKEaxBN8ITdGLDtHU1XcfopkUR+FoYFs7ACYtKCd6wiKJfFY1n&#10;LXo3uhiV5UXRgm+cBy5CwNubTknn2b+UgscHKYOIRNcUc4v56/N3mb7FfMamK8/cWvE+DfYPWRim&#10;LAYdXN2wyMjGqzeujOIeAsh4xsEUIKXiInNANlX5B5unNXMic8HiBDeUKfw/t/x+++iJavDtsDyW&#10;GXyjhy3TBEWsTevCFCFP7tH3UsBjIrqT3qQ/UiC7XM/9UE+xi4Tj5eTy4mOJbjmqJpPxZDROPotX&#10;Y+dD/CLAkHSoqdBauZAYsynb3oXYoQ+odK0taWs6vqzGZYYF0Kq5VVonZfCr5bX2BPPHXMrPJYI6&#10;F0cwDK8tZpGodWTyKe616AJ8ExILgumPugipFcXglnEubLzo/WqL6GQmMYXBsDplqGPVG/XYZCZy&#10;iw6GPae/RRwsclSwcTA2yoI/Fbn5MUTu8Af2HedEfwnNHvvAQzcgwfFbhU9yx0J8ZB4nAl8Rpzw+&#10;4EdqwCeA/kTJGvyvU/cJj42KWkpanLCahp8b5gUl+qvFFv5UnZ+nkczC+fhyhII/1iyPNXZjrgGf&#10;tcJ94ng+JnzUh6P0YF5wGSxSVFQxyzF2TXn0B+E6dpOP64SLxSLDcAwdi3f2yfHkPFU19dvz7oV5&#10;1/dlxIa+h8M0vunNDpssLSw2EaTKjfta177eOMK5+/t1k3bEsZxRr0tx/hsAAP//AwBQSwMEFAAG&#10;AAgAAAAhAJF5fOrgAAAACwEAAA8AAABkcnMvZG93bnJldi54bWxMj0FPwkAQhe8m/ofNkHiTLcVi&#10;rd0SIPbACUUOHpfu0DZ2Z5vuAvXfO57wOO99efNevhxtJy44+NaRgtk0AoFUOdNSreDwWT6mIHzQ&#10;ZHTnCBX8oIdlcX+X68y4K33gZR9qwSHkM62gCaHPpPRVg1b7qeuR2Du5werA51BLM+grh9tOxlG0&#10;kFa3xB8a3eOmwep7f7YKtl9Vetjs+hGfzWr9ZtNyLd9LpR4m4+oVRMAx3GD4q8/VoeBOR3cm40Wn&#10;YJ4kCaNsxDMexcTTy5yVo4J4ESUgi1z+31D8AgAA//8DAFBLAQItABQABgAIAAAAIQC2gziS/gAA&#10;AOEBAAATAAAAAAAAAAAAAAAAAAAAAABbQ29udGVudF9UeXBlc10ueG1sUEsBAi0AFAAGAAgAAAAh&#10;ADj9If/WAAAAlAEAAAsAAAAAAAAAAAAAAAAALwEAAF9yZWxzLy5yZWxzUEsBAi0AFAAGAAgAAAAh&#10;AEB/9pCFAgAAXAUAAA4AAAAAAAAAAAAAAAAALgIAAGRycy9lMm9Eb2MueG1sUEsBAi0AFAAGAAgA&#10;AAAhAJF5fOrgAAAACwEAAA8AAAAAAAAAAAAAAAAA3wQAAGRycy9kb3ducmV2LnhtbFBLBQYAAAAA&#10;BAAEAPMAAADsBQAAAAA=&#10;" fillcolor="white [3201]" strokecolor="#00b050" strokeweight="4.5pt">
                <v:stroke joinstyle="miter"/>
              </v:oval>
            </w:pict>
          </mc:Fallback>
        </mc:AlternateContent>
      </w:r>
      <w:r w:rsidRPr="008A76CA">
        <w:rPr>
          <w:rFonts w:ascii="Letter-join 34" w:hAnsi="Letter-join 34"/>
        </w:rPr>
        <w:t xml:space="preserve">This is a ‘part whole model’. The circle which is attached to </w:t>
      </w:r>
      <w:proofErr w:type="gramStart"/>
      <w:r w:rsidRPr="008A76CA">
        <w:rPr>
          <w:rFonts w:ascii="Letter-join 34" w:hAnsi="Letter-join 34"/>
        </w:rPr>
        <w:t>all of</w:t>
      </w:r>
      <w:proofErr w:type="gramEnd"/>
      <w:r w:rsidRPr="008A76CA">
        <w:rPr>
          <w:rFonts w:ascii="Letter-join 34" w:hAnsi="Letter-join 34"/>
        </w:rPr>
        <w:t xml:space="preserve"> the others is the ‘whole’ circle (green) and the others are the ‘part’ circles (red). The whole circle contains the total of all the other parts. </w:t>
      </w:r>
    </w:p>
    <w:p w14:paraId="3116DA58" w14:textId="77777777" w:rsidR="008A76CA" w:rsidRPr="008A76CA" w:rsidRDefault="008A76CA">
      <w:pPr>
        <w:rPr>
          <w:rFonts w:ascii="Letter-join 34" w:hAnsi="Letter-join 34"/>
        </w:rPr>
      </w:pPr>
    </w:p>
    <w:sectPr w:rsidR="008A76CA" w:rsidRPr="008A76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tter-join 34">
    <w:panose1 w:val="020008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CA"/>
    <w:rsid w:val="00660DCE"/>
    <w:rsid w:val="008112BF"/>
    <w:rsid w:val="008A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8226A"/>
  <w15:chartTrackingRefBased/>
  <w15:docId w15:val="{9A2A6425-AD12-4926-A359-33942782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Preece Jenny</dc:creator>
  <cp:keywords/>
  <dc:description/>
  <cp:lastModifiedBy>Preece Jenny</cp:lastModifiedBy>
  <cp:revision>1</cp:revision>
  <cp:lastPrinted>2019-10-08T14:20:00Z</cp:lastPrinted>
  <dcterms:created xsi:type="dcterms:W3CDTF">2019-10-08T14:06:00Z</dcterms:created>
  <dcterms:modified xsi:type="dcterms:W3CDTF">2019-10-08T15:12:00Z</dcterms:modified>
</cp:coreProperties>
</file>