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CA091" w14:textId="77777777" w:rsidR="0077590C" w:rsidRDefault="00564917" w:rsidP="0006502D">
      <w:pPr>
        <w:rPr>
          <w:lang w:val="en-GB"/>
        </w:rPr>
      </w:pPr>
      <w:r>
        <w:rPr>
          <w:lang w:val="en-GB"/>
        </w:rPr>
        <w:t xml:space="preserve">Year 4 </w:t>
      </w:r>
    </w:p>
    <w:p w14:paraId="2AA90CD6" w14:textId="0357A508" w:rsidR="0006502D" w:rsidRDefault="00564917" w:rsidP="0006502D">
      <w:pPr>
        <w:rPr>
          <w:lang w:val="en-GB"/>
        </w:rPr>
      </w:pPr>
      <w:r>
        <w:rPr>
          <w:lang w:val="en-GB"/>
        </w:rPr>
        <w:t xml:space="preserve">WB </w:t>
      </w:r>
      <w:r w:rsidR="00500EC0">
        <w:rPr>
          <w:lang w:val="en-GB"/>
        </w:rPr>
        <w:t>1</w:t>
      </w:r>
      <w:r w:rsidR="001A1B6B" w:rsidRPr="001A1B6B">
        <w:rPr>
          <w:lang w:val="en-GB"/>
        </w:rPr>
        <w:t>5</w:t>
      </w:r>
      <w:r w:rsidR="001A1B6B">
        <w:rPr>
          <w:b/>
          <w:bCs/>
          <w:lang w:val="en-GB"/>
        </w:rPr>
        <w:t>.</w:t>
      </w:r>
      <w:r>
        <w:rPr>
          <w:lang w:val="en-GB"/>
        </w:rPr>
        <w:t>6.2020</w:t>
      </w:r>
    </w:p>
    <w:p w14:paraId="325E3048" w14:textId="77777777" w:rsidR="00B73675" w:rsidRDefault="00B73675" w:rsidP="0006502D">
      <w:pPr>
        <w:rPr>
          <w:lang w:val="en-GB"/>
        </w:rPr>
      </w:pPr>
    </w:p>
    <w:p w14:paraId="626EF905" w14:textId="77777777" w:rsidR="00B73675" w:rsidRDefault="00B73675" w:rsidP="0006502D">
      <w:pPr>
        <w:rPr>
          <w:lang w:val="en-GB"/>
        </w:rPr>
      </w:pPr>
      <w:r>
        <w:rPr>
          <w:noProof/>
        </w:rPr>
        <w:drawing>
          <wp:inline distT="0" distB="0" distL="0" distR="0" wp14:anchorId="08A16A6D" wp14:editId="337C93D7">
            <wp:extent cx="5352147" cy="429964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3-19 at 13.29.4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348" cy="430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1DDD" w14:textId="66E733BE" w:rsidR="00B73675" w:rsidRPr="005E4CD7" w:rsidRDefault="005E4CD7" w:rsidP="0006502D">
      <w:pPr>
        <w:rPr>
          <w:b/>
          <w:lang w:val="en-GB"/>
        </w:rPr>
      </w:pPr>
      <w:r w:rsidRPr="005E4CD7">
        <w:rPr>
          <w:b/>
          <w:lang w:val="en-GB"/>
        </w:rPr>
        <w:t>Mental health and well being</w:t>
      </w:r>
    </w:p>
    <w:p w14:paraId="5AAD7422" w14:textId="731F342F" w:rsidR="009B49F5" w:rsidRDefault="00500EC0" w:rsidP="0006502D">
      <w:pPr>
        <w:rPr>
          <w:lang w:val="en-GB"/>
        </w:rPr>
      </w:pPr>
      <w:r>
        <w:rPr>
          <w:lang w:val="en-GB"/>
        </w:rPr>
        <w:t xml:space="preserve">Do two acts of kindness per day – one for someone else and one for yourself. </w:t>
      </w:r>
      <w:r w:rsidR="00834858">
        <w:rPr>
          <w:lang w:val="en-GB"/>
        </w:rPr>
        <w:t>Keep track of your acts, for example y</w:t>
      </w:r>
      <w:r>
        <w:rPr>
          <w:lang w:val="en-GB"/>
        </w:rPr>
        <w:t>ou could make yourself a calendar like this one</w:t>
      </w:r>
      <w:r w:rsidR="00834858">
        <w:rPr>
          <w:lang w:val="en-GB"/>
        </w:rPr>
        <w:t>:</w:t>
      </w:r>
    </w:p>
    <w:p w14:paraId="691FCAFF" w14:textId="0C79E140" w:rsidR="00B07695" w:rsidRPr="00AE6867" w:rsidRDefault="00500EC0" w:rsidP="0006502D">
      <w:pPr>
        <w:rPr>
          <w:lang w:val="en-GB"/>
        </w:rPr>
      </w:pPr>
      <w:r>
        <w:rPr>
          <w:noProof/>
        </w:rPr>
        <w:drawing>
          <wp:inline distT="0" distB="0" distL="0" distR="0" wp14:anchorId="1EBC9660" wp14:editId="137BE69A">
            <wp:extent cx="4371975" cy="2464204"/>
            <wp:effectExtent l="0" t="0" r="0" b="0"/>
            <wp:docPr id="4" name="Picture 4" descr="Kindness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indness Calen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532" cy="247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1862C" w14:textId="77777777" w:rsidR="00B07695" w:rsidRDefault="00B07695" w:rsidP="0006502D">
      <w:pPr>
        <w:rPr>
          <w:b/>
          <w:lang w:val="en-GB"/>
        </w:rPr>
      </w:pPr>
    </w:p>
    <w:p w14:paraId="0F9B15FA" w14:textId="2A6B0D07" w:rsidR="00B07695" w:rsidRDefault="00B73675" w:rsidP="0006502D">
      <w:pPr>
        <w:rPr>
          <w:rStyle w:val="Hyperlink"/>
          <w:u w:val="none"/>
          <w:lang w:val="en-GB"/>
        </w:rPr>
      </w:pPr>
      <w:r w:rsidRPr="005E4CD7">
        <w:rPr>
          <w:b/>
          <w:lang w:val="en-GB"/>
        </w:rPr>
        <w:t>English writing activities for the week</w:t>
      </w:r>
      <w:r>
        <w:rPr>
          <w:lang w:val="en-GB"/>
        </w:rPr>
        <w:t xml:space="preserve">: </w:t>
      </w:r>
      <w:r w:rsidR="00B07695">
        <w:rPr>
          <w:lang w:val="en-GB"/>
        </w:rPr>
        <w:t xml:space="preserve">Short narrative (story) based on </w:t>
      </w:r>
      <w:hyperlink r:id="rId7" w:history="1">
        <w:r w:rsidR="00B07695" w:rsidRPr="006A616B">
          <w:rPr>
            <w:rStyle w:val="Hyperlink"/>
            <w:lang w:val="en-GB"/>
          </w:rPr>
          <w:t>https://www.youtube.com/watch?v=xFPoIU5iiYQ</w:t>
        </w:r>
      </w:hyperlink>
      <w:r w:rsidR="006767D5">
        <w:rPr>
          <w:rStyle w:val="Hyperlink"/>
          <w:lang w:val="en-GB"/>
        </w:rPr>
        <w:t xml:space="preserve"> </w:t>
      </w:r>
    </w:p>
    <w:p w14:paraId="67DF7E4A" w14:textId="181A9757" w:rsidR="006767D5" w:rsidRPr="006767D5" w:rsidRDefault="006767D5" w:rsidP="0006502D">
      <w:pPr>
        <w:rPr>
          <w:lang w:val="en-GB"/>
        </w:rPr>
      </w:pPr>
      <w:r>
        <w:rPr>
          <w:rStyle w:val="Hyperlink"/>
          <w:color w:val="auto"/>
          <w:u w:val="none"/>
          <w:lang w:val="en-GB"/>
        </w:rPr>
        <w:t>Some of you might have already written a diary entry based on this video but this time we are going to change the genre and write a story.</w:t>
      </w:r>
    </w:p>
    <w:p w14:paraId="11BFB373" w14:textId="47955ABB" w:rsidR="00394F6D" w:rsidRDefault="001A1B6B" w:rsidP="00394F6D">
      <w:pPr>
        <w:rPr>
          <w:lang w:val="en-GB"/>
        </w:rPr>
      </w:pPr>
      <w:r w:rsidRPr="001A1B6B">
        <w:rPr>
          <w:b/>
          <w:bCs/>
          <w:lang w:val="en-GB"/>
        </w:rPr>
        <w:lastRenderedPageBreak/>
        <w:t>Monday -</w:t>
      </w:r>
      <w:r w:rsidR="0077590C">
        <w:rPr>
          <w:lang w:val="en-GB"/>
        </w:rPr>
        <w:t xml:space="preserve"> </w:t>
      </w:r>
      <w:r w:rsidR="00B07695">
        <w:rPr>
          <w:lang w:val="en-GB"/>
        </w:rPr>
        <w:t>Watch the video through twice. Create a storyboard or a story map of what happens.</w:t>
      </w:r>
    </w:p>
    <w:p w14:paraId="1F976329" w14:textId="3704F7F9" w:rsidR="0077590C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 xml:space="preserve">Tuesday </w:t>
      </w:r>
      <w:r w:rsidR="00A02384">
        <w:rPr>
          <w:b/>
          <w:bCs/>
          <w:lang w:val="en-GB"/>
        </w:rPr>
        <w:t>–</w:t>
      </w:r>
      <w:r w:rsidR="0077590C">
        <w:rPr>
          <w:lang w:val="en-GB"/>
        </w:rPr>
        <w:t xml:space="preserve"> </w:t>
      </w:r>
      <w:r w:rsidR="00A02384">
        <w:rPr>
          <w:lang w:val="en-GB"/>
        </w:rPr>
        <w:t>We are going to write our story in the 1</w:t>
      </w:r>
      <w:r w:rsidR="00A02384" w:rsidRPr="00A02384">
        <w:rPr>
          <w:vertAlign w:val="superscript"/>
          <w:lang w:val="en-GB"/>
        </w:rPr>
        <w:t>st</w:t>
      </w:r>
      <w:r w:rsidR="00A02384">
        <w:rPr>
          <w:lang w:val="en-GB"/>
        </w:rPr>
        <w:t xml:space="preserve"> person. </w:t>
      </w:r>
      <w:r w:rsidR="00B07695">
        <w:rPr>
          <w:lang w:val="en-GB"/>
        </w:rPr>
        <w:t>Decide whether you want your story to be written from the point of view of the child or the whale. Write some thought bubbles for the characters</w:t>
      </w:r>
      <w:r w:rsidR="00FF315B">
        <w:rPr>
          <w:lang w:val="en-GB"/>
        </w:rPr>
        <w:t xml:space="preserve"> – draw them too if you would like to!</w:t>
      </w:r>
    </w:p>
    <w:p w14:paraId="1764A5C3" w14:textId="5E736622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Wednesday -</w:t>
      </w:r>
      <w:r w:rsidR="0077590C">
        <w:rPr>
          <w:lang w:val="en-GB"/>
        </w:rPr>
        <w:t xml:space="preserve"> </w:t>
      </w:r>
      <w:r w:rsidR="00394F6D">
        <w:rPr>
          <w:lang w:val="en-GB"/>
        </w:rPr>
        <w:t xml:space="preserve">Plan </w:t>
      </w:r>
      <w:r w:rsidR="00B07695">
        <w:rPr>
          <w:lang w:val="en-GB"/>
        </w:rPr>
        <w:t>your story. You could use another storyboard for this or a story mountain like we do in class. Make sure you have the pl</w:t>
      </w:r>
      <w:r w:rsidR="00855B52">
        <w:rPr>
          <w:lang w:val="en-GB"/>
        </w:rPr>
        <w:t>ot planned out into paragraphs.</w:t>
      </w:r>
    </w:p>
    <w:p w14:paraId="0B37F48C" w14:textId="0081EFC5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Thursday -</w:t>
      </w:r>
      <w:r w:rsidR="0077590C">
        <w:rPr>
          <w:lang w:val="en-GB"/>
        </w:rPr>
        <w:t xml:space="preserve"> </w:t>
      </w:r>
      <w:r w:rsidR="00B07695">
        <w:rPr>
          <w:lang w:val="en-GB"/>
        </w:rPr>
        <w:t>Add some vocabulary to your plan. Don’t forget your story will need some description – can you include a simile?</w:t>
      </w:r>
      <w:r w:rsidR="00855B52">
        <w:rPr>
          <w:lang w:val="en-GB"/>
        </w:rPr>
        <w:t xml:space="preserve"> Think about how to describe the setting, characters and the action.</w:t>
      </w:r>
    </w:p>
    <w:p w14:paraId="1D794AC0" w14:textId="0318FACD" w:rsidR="00855B52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Friday -</w:t>
      </w:r>
      <w:r w:rsidR="0077590C">
        <w:rPr>
          <w:lang w:val="en-GB"/>
        </w:rPr>
        <w:t xml:space="preserve"> </w:t>
      </w:r>
      <w:r w:rsidR="000C12A0">
        <w:rPr>
          <w:lang w:val="en-GB"/>
        </w:rPr>
        <w:t>Write your story. Keep your plan in front of you to help</w:t>
      </w:r>
      <w:r w:rsidR="00EE3B20">
        <w:rPr>
          <w:lang w:val="en-GB"/>
        </w:rPr>
        <w:t xml:space="preserve"> and don’t forget to send me the finished stories – I would love to see them.</w:t>
      </w:r>
    </w:p>
    <w:p w14:paraId="54367CD3" w14:textId="77777777" w:rsidR="001C5FB8" w:rsidRDefault="001C5FB8" w:rsidP="0006502D">
      <w:pPr>
        <w:rPr>
          <w:lang w:val="en-GB"/>
        </w:rPr>
      </w:pPr>
    </w:p>
    <w:p w14:paraId="6757F51D" w14:textId="77777777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Reading:</w:t>
      </w:r>
    </w:p>
    <w:p w14:paraId="32578566" w14:textId="3FFCE3CB" w:rsidR="00583E61" w:rsidRDefault="00855B52" w:rsidP="0006502D">
      <w:pPr>
        <w:rPr>
          <w:lang w:val="en-GB"/>
        </w:rPr>
      </w:pPr>
      <w:r>
        <w:rPr>
          <w:lang w:val="en-GB"/>
        </w:rPr>
        <w:t>3 days playscript, 2 days reading for pleasure.</w:t>
      </w:r>
    </w:p>
    <w:p w14:paraId="536DC685" w14:textId="77777777" w:rsidR="00855B52" w:rsidRDefault="00855B52" w:rsidP="0006502D">
      <w:pPr>
        <w:rPr>
          <w:lang w:val="en-GB"/>
        </w:rPr>
      </w:pPr>
      <w:r>
        <w:rPr>
          <w:lang w:val="en-GB"/>
        </w:rPr>
        <w:t>Playscript activities:</w:t>
      </w:r>
    </w:p>
    <w:p w14:paraId="63BBAD4C" w14:textId="610C1B7F" w:rsidR="00855B52" w:rsidRDefault="00855B52" w:rsidP="00855B5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R</w:t>
      </w:r>
      <w:r w:rsidRPr="00855B52">
        <w:rPr>
          <w:lang w:val="en-GB"/>
        </w:rPr>
        <w:t>ead the playscript through – involve your family if you can</w:t>
      </w:r>
      <w:r>
        <w:rPr>
          <w:lang w:val="en-GB"/>
        </w:rPr>
        <w:t xml:space="preserve"> and don’t forget to think about your expression!</w:t>
      </w:r>
    </w:p>
    <w:p w14:paraId="1DAC3434" w14:textId="2887C8E1" w:rsidR="00855B52" w:rsidRDefault="00855B52" w:rsidP="00855B5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Identify the features that make it different from other genres of writing – what can you see that means you know it is a playscript? Create a playscript toolkit.</w:t>
      </w:r>
    </w:p>
    <w:p w14:paraId="7C322F3C" w14:textId="01753401" w:rsidR="00855B52" w:rsidRPr="00855B52" w:rsidRDefault="00855B52" w:rsidP="00855B52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Use the structure of The Three Little Pigs playscript to write your own for another fairy tale.</w:t>
      </w:r>
    </w:p>
    <w:p w14:paraId="447776FD" w14:textId="77777777" w:rsidR="0002357F" w:rsidRDefault="0002357F" w:rsidP="0006502D">
      <w:pPr>
        <w:rPr>
          <w:lang w:val="en-GB"/>
        </w:rPr>
      </w:pPr>
    </w:p>
    <w:p w14:paraId="3D9B753E" w14:textId="77777777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Spelling:</w:t>
      </w:r>
    </w:p>
    <w:p w14:paraId="155216B5" w14:textId="51F97D0A" w:rsidR="00AB1A51" w:rsidRDefault="00F510E5" w:rsidP="00AB1A51">
      <w:pPr>
        <w:rPr>
          <w:lang w:val="en-GB"/>
        </w:rPr>
      </w:pPr>
      <w:r>
        <w:rPr>
          <w:lang w:val="en-GB"/>
        </w:rPr>
        <w:t>S</w:t>
      </w:r>
      <w:r w:rsidR="009E68BE">
        <w:rPr>
          <w:lang w:val="en-GB"/>
        </w:rPr>
        <w:t>uffix ‘ly’ e.g. happily, sleepily, greedily, easily, angrily, simply, gently, dramatically, frantically, basically</w:t>
      </w:r>
      <w:r>
        <w:rPr>
          <w:lang w:val="en-GB"/>
        </w:rPr>
        <w:t xml:space="preserve"> (3 days)</w:t>
      </w:r>
    </w:p>
    <w:p w14:paraId="2B2202F7" w14:textId="5F9DFED6" w:rsidR="002646E4" w:rsidRDefault="00F510E5" w:rsidP="00AB1A51">
      <w:pPr>
        <w:rPr>
          <w:lang w:val="en-GB"/>
        </w:rPr>
      </w:pPr>
      <w:r>
        <w:rPr>
          <w:lang w:val="en-GB"/>
        </w:rPr>
        <w:t>C</w:t>
      </w:r>
      <w:r w:rsidR="002646E4">
        <w:rPr>
          <w:lang w:val="en-GB"/>
        </w:rPr>
        <w:t>ontinue practise of words from Y3/4 list</w:t>
      </w:r>
      <w:r>
        <w:rPr>
          <w:lang w:val="en-GB"/>
        </w:rPr>
        <w:t xml:space="preserve"> (2 days)</w:t>
      </w:r>
    </w:p>
    <w:p w14:paraId="4B462E49" w14:textId="0F379B44" w:rsidR="006B0A9D" w:rsidRDefault="006B0A9D" w:rsidP="00AB1A51">
      <w:pPr>
        <w:rPr>
          <w:lang w:val="en-GB"/>
        </w:rPr>
      </w:pPr>
      <w:r>
        <w:rPr>
          <w:lang w:val="en-GB"/>
        </w:rPr>
        <w:t>Use the spelling strategies document to help you.</w:t>
      </w:r>
    </w:p>
    <w:p w14:paraId="27F6D49A" w14:textId="77777777" w:rsidR="00B73675" w:rsidRDefault="00B73675" w:rsidP="0006502D">
      <w:pPr>
        <w:rPr>
          <w:lang w:val="en-GB"/>
        </w:rPr>
      </w:pPr>
    </w:p>
    <w:p w14:paraId="407B6B99" w14:textId="634C453C" w:rsidR="002646E4" w:rsidRDefault="00B73675" w:rsidP="0006502D">
      <w:pPr>
        <w:rPr>
          <w:lang w:val="en-GB"/>
        </w:rPr>
      </w:pPr>
      <w:r w:rsidRPr="005E4CD7">
        <w:rPr>
          <w:b/>
          <w:lang w:val="en-GB"/>
        </w:rPr>
        <w:t>Maths activities for the week</w:t>
      </w:r>
      <w:r>
        <w:rPr>
          <w:lang w:val="en-GB"/>
        </w:rPr>
        <w:t xml:space="preserve">: </w:t>
      </w:r>
    </w:p>
    <w:p w14:paraId="0008FE38" w14:textId="156E32DB" w:rsidR="006B0A9D" w:rsidRDefault="006B0A9D" w:rsidP="0006502D">
      <w:pPr>
        <w:rPr>
          <w:lang w:val="en-GB"/>
        </w:rPr>
      </w:pPr>
      <w:r>
        <w:rPr>
          <w:lang w:val="en-GB"/>
        </w:rPr>
        <w:t>All worksheets, answers and video links attached.</w:t>
      </w:r>
    </w:p>
    <w:p w14:paraId="0FF668E4" w14:textId="282966B9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Monday -</w:t>
      </w:r>
      <w:r w:rsidR="002646E4">
        <w:rPr>
          <w:lang w:val="en-GB"/>
        </w:rPr>
        <w:t xml:space="preserve"> </w:t>
      </w:r>
      <w:r w:rsidR="005D2901">
        <w:rPr>
          <w:lang w:val="en-GB"/>
        </w:rPr>
        <w:t>Write decimals</w:t>
      </w:r>
    </w:p>
    <w:p w14:paraId="7B22A135" w14:textId="690C806A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Tuesday -</w:t>
      </w:r>
      <w:r w:rsidR="002646E4">
        <w:rPr>
          <w:lang w:val="en-GB"/>
        </w:rPr>
        <w:t xml:space="preserve"> </w:t>
      </w:r>
      <w:r w:rsidR="005D2901">
        <w:rPr>
          <w:lang w:val="en-GB"/>
        </w:rPr>
        <w:t>Compare decimals</w:t>
      </w:r>
    </w:p>
    <w:p w14:paraId="7A8F58CC" w14:textId="0F208CF8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Wednesday -</w:t>
      </w:r>
      <w:r w:rsidR="002646E4">
        <w:rPr>
          <w:lang w:val="en-GB"/>
        </w:rPr>
        <w:t xml:space="preserve"> </w:t>
      </w:r>
      <w:r w:rsidR="005D2901">
        <w:rPr>
          <w:lang w:val="en-GB"/>
        </w:rPr>
        <w:t>Order decimals</w:t>
      </w:r>
    </w:p>
    <w:p w14:paraId="684E95B3" w14:textId="60EE63B4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Thursday -</w:t>
      </w:r>
      <w:r w:rsidR="002646E4">
        <w:rPr>
          <w:lang w:val="en-GB"/>
        </w:rPr>
        <w:t xml:space="preserve"> </w:t>
      </w:r>
      <w:r w:rsidR="005D2901">
        <w:rPr>
          <w:lang w:val="en-GB"/>
        </w:rPr>
        <w:t>Round decimals</w:t>
      </w:r>
    </w:p>
    <w:p w14:paraId="29D1DD27" w14:textId="467542F2" w:rsidR="00B73675" w:rsidRDefault="001A1B6B" w:rsidP="0006502D">
      <w:pPr>
        <w:rPr>
          <w:lang w:val="en-GB"/>
        </w:rPr>
      </w:pPr>
      <w:r w:rsidRPr="001A1B6B">
        <w:rPr>
          <w:b/>
          <w:bCs/>
          <w:lang w:val="en-GB"/>
        </w:rPr>
        <w:t>Friday -</w:t>
      </w:r>
      <w:r w:rsidR="002646E4">
        <w:rPr>
          <w:lang w:val="en-GB"/>
        </w:rPr>
        <w:t xml:space="preserve"> </w:t>
      </w:r>
      <w:r w:rsidR="005D2901">
        <w:rPr>
          <w:lang w:val="en-GB"/>
        </w:rPr>
        <w:t>Revision of anything tricky from week/Mathletics/Times Tables Rock Stars/Purple Mash maths games</w:t>
      </w:r>
    </w:p>
    <w:p w14:paraId="7FFB4EA2" w14:textId="77777777" w:rsidR="006316C2" w:rsidRDefault="006316C2" w:rsidP="0006502D">
      <w:pPr>
        <w:rPr>
          <w:lang w:val="en-GB"/>
        </w:rPr>
      </w:pPr>
    </w:p>
    <w:p w14:paraId="5F4A77DF" w14:textId="1A9B1CE0" w:rsidR="00B73675" w:rsidRDefault="00B73675" w:rsidP="0006502D">
      <w:pPr>
        <w:rPr>
          <w:lang w:val="en-GB"/>
        </w:rPr>
      </w:pPr>
      <w:r w:rsidRPr="005E4CD7">
        <w:rPr>
          <w:b/>
          <w:lang w:val="en-GB"/>
        </w:rPr>
        <w:t>Topic work</w:t>
      </w:r>
      <w:r>
        <w:rPr>
          <w:lang w:val="en-GB"/>
        </w:rPr>
        <w:t xml:space="preserve"> </w:t>
      </w:r>
      <w:r w:rsidR="00456BF7">
        <w:rPr>
          <w:lang w:val="en-GB"/>
        </w:rPr>
        <w:t>French (Worksheets attached)</w:t>
      </w:r>
    </w:p>
    <w:p w14:paraId="5ACF162B" w14:textId="30142A8D" w:rsidR="00B73675" w:rsidRDefault="001A1B6B" w:rsidP="00B07695">
      <w:pPr>
        <w:rPr>
          <w:lang w:val="en-GB"/>
        </w:rPr>
      </w:pPr>
      <w:r w:rsidRPr="001A1B6B">
        <w:rPr>
          <w:b/>
          <w:bCs/>
          <w:lang w:val="en-GB"/>
        </w:rPr>
        <w:t>Monday -</w:t>
      </w:r>
      <w:r w:rsidR="00C31380">
        <w:rPr>
          <w:lang w:val="en-GB"/>
        </w:rPr>
        <w:t xml:space="preserve"> </w:t>
      </w:r>
      <w:r w:rsidR="00456BF7">
        <w:rPr>
          <w:lang w:val="en-GB"/>
        </w:rPr>
        <w:t>Greetings</w:t>
      </w:r>
    </w:p>
    <w:p w14:paraId="4521920A" w14:textId="70AE5260" w:rsidR="00456BF7" w:rsidRDefault="001A1B6B" w:rsidP="00B07695">
      <w:pPr>
        <w:rPr>
          <w:lang w:val="en-GB"/>
        </w:rPr>
      </w:pPr>
      <w:r w:rsidRPr="001A1B6B">
        <w:rPr>
          <w:b/>
          <w:bCs/>
          <w:lang w:val="en-GB"/>
        </w:rPr>
        <w:t>Tuesday -</w:t>
      </w:r>
      <w:r w:rsidR="00456BF7">
        <w:rPr>
          <w:lang w:val="en-GB"/>
        </w:rPr>
        <w:t xml:space="preserve"> Numbers &amp; age</w:t>
      </w:r>
    </w:p>
    <w:p w14:paraId="6D5E9CF8" w14:textId="3E540F15" w:rsidR="00456BF7" w:rsidRDefault="001A1B6B" w:rsidP="00B07695">
      <w:pPr>
        <w:rPr>
          <w:lang w:val="en-GB"/>
        </w:rPr>
      </w:pPr>
      <w:r w:rsidRPr="001A1B6B">
        <w:rPr>
          <w:b/>
          <w:bCs/>
          <w:lang w:val="en-GB"/>
        </w:rPr>
        <w:t>Wednesday -</w:t>
      </w:r>
      <w:r w:rsidR="00456BF7">
        <w:rPr>
          <w:lang w:val="en-GB"/>
        </w:rPr>
        <w:t xml:space="preserve"> Months, days and birthdays</w:t>
      </w:r>
    </w:p>
    <w:p w14:paraId="34780DFD" w14:textId="5CA172DB" w:rsidR="00456BF7" w:rsidRDefault="001A1B6B" w:rsidP="00B07695">
      <w:pPr>
        <w:rPr>
          <w:lang w:val="en-GB"/>
        </w:rPr>
      </w:pPr>
      <w:r w:rsidRPr="001A1B6B">
        <w:rPr>
          <w:b/>
          <w:bCs/>
          <w:lang w:val="en-GB"/>
        </w:rPr>
        <w:t>Thursday -</w:t>
      </w:r>
      <w:r w:rsidR="00456BF7">
        <w:rPr>
          <w:lang w:val="en-GB"/>
        </w:rPr>
        <w:t xml:space="preserve"> Colours &amp; shapes</w:t>
      </w:r>
    </w:p>
    <w:p w14:paraId="7F705ABC" w14:textId="66EC465D" w:rsidR="00456BF7" w:rsidRDefault="001A1B6B" w:rsidP="00B07695">
      <w:pPr>
        <w:rPr>
          <w:lang w:val="en-GB"/>
        </w:rPr>
      </w:pPr>
      <w:r w:rsidRPr="001A1B6B">
        <w:rPr>
          <w:b/>
          <w:bCs/>
          <w:lang w:val="en-GB"/>
        </w:rPr>
        <w:t>Friday -</w:t>
      </w:r>
      <w:r w:rsidR="00456BF7">
        <w:rPr>
          <w:lang w:val="en-GB"/>
        </w:rPr>
        <w:t xml:space="preserve"> Face &amp; body parts</w:t>
      </w:r>
    </w:p>
    <w:p w14:paraId="737859F9" w14:textId="7E3CC1EB" w:rsidR="00003EA9" w:rsidRDefault="002864DC" w:rsidP="0006502D">
      <w:pPr>
        <w:rPr>
          <w:lang w:val="en-GB"/>
        </w:rPr>
      </w:pPr>
      <w:hyperlink r:id="rId8" w:history="1">
        <w:r w:rsidR="00456BF7" w:rsidRPr="006A616B">
          <w:rPr>
            <w:rStyle w:val="Hyperlink"/>
            <w:lang w:val="en-GB"/>
          </w:rPr>
          <w:t>https://www.bbc.co.uk/teach/class-clips-video/french-ks2-virtually-there-france/zjby8xs</w:t>
        </w:r>
      </w:hyperlink>
    </w:p>
    <w:p w14:paraId="55925898" w14:textId="2222F1BD" w:rsidR="00B73675" w:rsidRDefault="00456BF7" w:rsidP="0006502D">
      <w:pPr>
        <w:rPr>
          <w:lang w:val="en-GB"/>
        </w:rPr>
      </w:pPr>
      <w:r>
        <w:rPr>
          <w:lang w:val="en-GB"/>
        </w:rPr>
        <w:t>Some of these videos will help with pronunciation</w:t>
      </w:r>
      <w:r w:rsidR="00463243">
        <w:rPr>
          <w:lang w:val="en-GB"/>
        </w:rPr>
        <w:t>. It would be great to create your own French dictionary to remind you of the key vocabulary and its English translation.</w:t>
      </w:r>
    </w:p>
    <w:p w14:paraId="31A0A6C5" w14:textId="77777777" w:rsidR="00463243" w:rsidRPr="00463243" w:rsidRDefault="00463243" w:rsidP="0006502D">
      <w:pPr>
        <w:rPr>
          <w:sz w:val="14"/>
          <w:szCs w:val="14"/>
          <w:lang w:val="en-GB"/>
        </w:rPr>
      </w:pPr>
    </w:p>
    <w:p w14:paraId="6A5DAB6A" w14:textId="77777777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lastRenderedPageBreak/>
        <w:t>PE</w:t>
      </w:r>
    </w:p>
    <w:p w14:paraId="641555B8" w14:textId="69162163" w:rsidR="00223BC4" w:rsidRPr="0006502D" w:rsidRDefault="00223BC4" w:rsidP="008A2F40">
      <w:pPr>
        <w:rPr>
          <w:lang w:val="en-GB"/>
        </w:rPr>
      </w:pPr>
      <w:r>
        <w:rPr>
          <w:lang w:val="en-GB"/>
        </w:rPr>
        <w:t xml:space="preserve">This week’s challenge – </w:t>
      </w:r>
      <w:r w:rsidR="00834858">
        <w:rPr>
          <w:lang w:val="en-GB"/>
        </w:rPr>
        <w:t>design your own daily workout. You could include sit ups, press ups, skipping, high knees, spotty dogs, planks and don’t forget your stretches!</w:t>
      </w:r>
    </w:p>
    <w:sectPr w:rsidR="00223BC4" w:rsidRPr="0006502D" w:rsidSect="007B20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5EA"/>
    <w:multiLevelType w:val="multilevel"/>
    <w:tmpl w:val="0B3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009F"/>
    <w:multiLevelType w:val="hybridMultilevel"/>
    <w:tmpl w:val="8F984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77D28"/>
    <w:multiLevelType w:val="multilevel"/>
    <w:tmpl w:val="8DE2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2D"/>
    <w:rsid w:val="00003EA9"/>
    <w:rsid w:val="0002357F"/>
    <w:rsid w:val="0006502D"/>
    <w:rsid w:val="000719BE"/>
    <w:rsid w:val="000C12A0"/>
    <w:rsid w:val="001A1B6B"/>
    <w:rsid w:val="001C5FB8"/>
    <w:rsid w:val="00223BC4"/>
    <w:rsid w:val="002646E4"/>
    <w:rsid w:val="002864DC"/>
    <w:rsid w:val="00394F6D"/>
    <w:rsid w:val="00403182"/>
    <w:rsid w:val="00456BF7"/>
    <w:rsid w:val="00463243"/>
    <w:rsid w:val="004A4C96"/>
    <w:rsid w:val="00500EC0"/>
    <w:rsid w:val="00564917"/>
    <w:rsid w:val="00583E61"/>
    <w:rsid w:val="005D019C"/>
    <w:rsid w:val="005D2901"/>
    <w:rsid w:val="005E4CD7"/>
    <w:rsid w:val="006316C2"/>
    <w:rsid w:val="0065443C"/>
    <w:rsid w:val="006767D5"/>
    <w:rsid w:val="006A6986"/>
    <w:rsid w:val="006B0A9D"/>
    <w:rsid w:val="0073751A"/>
    <w:rsid w:val="00767717"/>
    <w:rsid w:val="0077590C"/>
    <w:rsid w:val="007B2082"/>
    <w:rsid w:val="007E00E6"/>
    <w:rsid w:val="00834858"/>
    <w:rsid w:val="00855B52"/>
    <w:rsid w:val="00870E6E"/>
    <w:rsid w:val="008A2F40"/>
    <w:rsid w:val="00911015"/>
    <w:rsid w:val="00987939"/>
    <w:rsid w:val="009B49F5"/>
    <w:rsid w:val="009E68BE"/>
    <w:rsid w:val="00A02384"/>
    <w:rsid w:val="00AB1A51"/>
    <w:rsid w:val="00AE6867"/>
    <w:rsid w:val="00B07695"/>
    <w:rsid w:val="00B73675"/>
    <w:rsid w:val="00C31380"/>
    <w:rsid w:val="00EA257A"/>
    <w:rsid w:val="00EE3B20"/>
    <w:rsid w:val="00F510E5"/>
    <w:rsid w:val="00F56550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89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1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F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1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664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0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5254">
                  <w:marLeft w:val="-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3230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067692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7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601567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63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422293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470820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8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79785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3963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0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664668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301377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793143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30442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5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212537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21374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277563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167551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614458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025106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206233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524452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885626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774467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8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605958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766448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1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280199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05754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1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98487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412580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600791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15380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9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878875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9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213080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868439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789957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09003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5859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197258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6312994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0571">
                          <w:marLeft w:val="12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class-clips-video/french-ks2-virtually-there-france/zjby8x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FPoIU5ii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of Bunbury Aldersey CE Primary</dc:creator>
  <cp:keywords/>
  <dc:description/>
  <cp:lastModifiedBy>Nikki Stuart</cp:lastModifiedBy>
  <cp:revision>20</cp:revision>
  <dcterms:created xsi:type="dcterms:W3CDTF">2020-05-18T16:14:00Z</dcterms:created>
  <dcterms:modified xsi:type="dcterms:W3CDTF">2020-06-11T20:00:00Z</dcterms:modified>
</cp:coreProperties>
</file>