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AA0" w:rsidRPr="00B37AA0" w:rsidRDefault="00B37AA0">
      <w:pPr>
        <w:rPr>
          <w:b/>
          <w:sz w:val="28"/>
          <w:szCs w:val="28"/>
          <w:u w:val="single"/>
        </w:rPr>
      </w:pPr>
      <w:r w:rsidRPr="00B37AA0">
        <w:rPr>
          <w:b/>
          <w:sz w:val="28"/>
          <w:szCs w:val="28"/>
          <w:u w:val="single"/>
        </w:rPr>
        <w:t>K.L. Ratio</w:t>
      </w:r>
    </w:p>
    <w:p w:rsidR="00B37AA0" w:rsidRDefault="00B37AA0">
      <w:r>
        <w:rPr>
          <w:noProof/>
        </w:rPr>
        <w:drawing>
          <wp:inline distT="0" distB="0" distL="0" distR="0" wp14:anchorId="2713449F" wp14:editId="68CB72C7">
            <wp:extent cx="3658668" cy="23088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0062" cy="23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AA0" w:rsidRDefault="00B37AA0"/>
    <w:p w:rsidR="00B37AA0" w:rsidRDefault="00B37AA0">
      <w:r>
        <w:rPr>
          <w:noProof/>
        </w:rPr>
        <w:drawing>
          <wp:inline distT="0" distB="0" distL="0" distR="0" wp14:anchorId="4C61421B" wp14:editId="69A31AE9">
            <wp:extent cx="3870960" cy="2704868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2563" cy="2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AA0" w:rsidRDefault="00B37AA0">
      <w:r>
        <w:rPr>
          <w:noProof/>
        </w:rPr>
        <w:drawing>
          <wp:inline distT="0" distB="0" distL="0" distR="0" wp14:anchorId="05D53DB7" wp14:editId="58ADC1FE">
            <wp:extent cx="3634740" cy="2582494"/>
            <wp:effectExtent l="0" t="0" r="381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43940" cy="258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AA0" w:rsidRDefault="00B37AA0"/>
    <w:p w:rsidR="00B37AA0" w:rsidRDefault="00B37AA0">
      <w:r>
        <w:rPr>
          <w:noProof/>
        </w:rPr>
        <w:lastRenderedPageBreak/>
        <w:drawing>
          <wp:inline distT="0" distB="0" distL="0" distR="0" wp14:anchorId="55E9C9A9" wp14:editId="3F836FF4">
            <wp:extent cx="3100766" cy="2567940"/>
            <wp:effectExtent l="0" t="0" r="4445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21341" cy="258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AA0" w:rsidRDefault="00B37AA0">
      <w:r>
        <w:rPr>
          <w:noProof/>
        </w:rPr>
        <w:drawing>
          <wp:inline distT="0" distB="0" distL="0" distR="0" wp14:anchorId="6D1182E4" wp14:editId="178C6077">
            <wp:extent cx="5036820" cy="43482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7326" cy="43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AA0" w:rsidRDefault="00B37AA0">
      <w:r>
        <w:rPr>
          <w:noProof/>
        </w:rPr>
        <w:lastRenderedPageBreak/>
        <w:drawing>
          <wp:inline distT="0" distB="0" distL="0" distR="0" wp14:anchorId="0B90A6AF" wp14:editId="1C9E8146">
            <wp:extent cx="4663440" cy="3274638"/>
            <wp:effectExtent l="0" t="0" r="381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86800" cy="3291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AA0" w:rsidRDefault="00B37AA0">
      <w:r>
        <w:rPr>
          <w:noProof/>
        </w:rPr>
        <w:drawing>
          <wp:inline distT="0" distB="0" distL="0" distR="0" wp14:anchorId="57C9C876" wp14:editId="069AB2C1">
            <wp:extent cx="5731510" cy="345440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7A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A0"/>
    <w:rsid w:val="00B3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F5688"/>
  <w15:chartTrackingRefBased/>
  <w15:docId w15:val="{950F3274-68D0-457E-906A-019C171A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Hardman</dc:creator>
  <cp:keywords/>
  <dc:description/>
  <cp:lastModifiedBy>Colette Hardman</cp:lastModifiedBy>
  <cp:revision>1</cp:revision>
  <dcterms:created xsi:type="dcterms:W3CDTF">2023-03-10T06:19:00Z</dcterms:created>
  <dcterms:modified xsi:type="dcterms:W3CDTF">2023-03-10T06:29:00Z</dcterms:modified>
</cp:coreProperties>
</file>