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B716BF">
        <w:t xml:space="preserve"> (3</w:t>
      </w:r>
      <w:r w:rsidR="007D090E">
        <w:t>A)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786D24">
        <w:rPr>
          <w:sz w:val="28"/>
          <w:szCs w:val="28"/>
        </w:rPr>
        <w:t>4C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0E">
        <w:rPr>
          <w:sz w:val="22"/>
          <w:szCs w:val="22"/>
        </w:rPr>
        <w:t>AUTUMN 1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E07C5A">
        <w:t>202</w:t>
      </w:r>
      <w:r w:rsidR="00525711">
        <w:t>5</w:t>
      </w:r>
      <w:r w:rsidR="007D090E">
        <w:t>/202</w:t>
      </w:r>
      <w:r w:rsidR="00525711">
        <w:t>6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786D24">
        <w:t>MISS CAMPBELL</w:t>
      </w:r>
    </w:p>
    <w:p w:rsidR="00C34C4C" w:rsidRDefault="00C34C4C">
      <w:bookmarkStart w:id="0" w:name="_GoBack"/>
      <w:bookmarkEnd w:id="0"/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133"/>
        <w:gridCol w:w="1276"/>
        <w:gridCol w:w="283"/>
        <w:gridCol w:w="13"/>
        <w:gridCol w:w="664"/>
        <w:gridCol w:w="306"/>
        <w:gridCol w:w="860"/>
        <w:gridCol w:w="1398"/>
        <w:gridCol w:w="1437"/>
        <w:gridCol w:w="142"/>
        <w:gridCol w:w="680"/>
        <w:gridCol w:w="426"/>
        <w:gridCol w:w="878"/>
        <w:gridCol w:w="1418"/>
        <w:gridCol w:w="45"/>
        <w:gridCol w:w="1514"/>
        <w:gridCol w:w="827"/>
      </w:tblGrid>
      <w:tr w:rsidR="0074369A" w:rsidTr="003366C6">
        <w:trPr>
          <w:cantSplit/>
          <w:trHeight w:val="1759"/>
        </w:trPr>
        <w:tc>
          <w:tcPr>
            <w:tcW w:w="418" w:type="dxa"/>
          </w:tcPr>
          <w:p w:rsidR="0074369A" w:rsidRDefault="0074369A"/>
          <w:p w:rsidR="0074369A" w:rsidRDefault="0074369A"/>
          <w:p w:rsidR="0074369A" w:rsidRDefault="0074369A"/>
          <w:p w:rsidR="0074369A" w:rsidRDefault="0074369A">
            <w:r>
              <w:t>M</w:t>
            </w:r>
          </w:p>
          <w:p w:rsidR="0074369A" w:rsidRDefault="0074369A"/>
          <w:p w:rsidR="0074369A" w:rsidRDefault="0074369A"/>
          <w:p w:rsidR="0074369A" w:rsidRDefault="0074369A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74369A" w:rsidRDefault="0074369A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3692" w:type="dxa"/>
            <w:gridSpan w:val="3"/>
            <w:shd w:val="clear" w:color="auto" w:fill="auto"/>
          </w:tcPr>
          <w:p w:rsidR="0074369A" w:rsidRDefault="0074369A">
            <w:pPr>
              <w:jc w:val="center"/>
              <w:rPr>
                <w:sz w:val="28"/>
                <w:szCs w:val="28"/>
              </w:rPr>
            </w:pPr>
          </w:p>
          <w:p w:rsidR="0074369A" w:rsidRDefault="0074369A" w:rsidP="003E3034">
            <w:pPr>
              <w:ind w:right="113"/>
            </w:pPr>
          </w:p>
          <w:p w:rsidR="0074369A" w:rsidRPr="0074369A" w:rsidRDefault="0074369A" w:rsidP="009809B9">
            <w:pPr>
              <w:ind w:right="113"/>
              <w:jc w:val="center"/>
              <w:rPr>
                <w:color w:val="FF0000"/>
                <w:sz w:val="28"/>
                <w:szCs w:val="28"/>
              </w:rPr>
            </w:pPr>
            <w:r w:rsidRPr="0074369A">
              <w:rPr>
                <w:color w:val="FF0000"/>
                <w:sz w:val="28"/>
                <w:szCs w:val="28"/>
              </w:rPr>
              <w:t>ENGLISH</w:t>
            </w:r>
          </w:p>
          <w:p w:rsidR="0074369A" w:rsidRDefault="0074369A" w:rsidP="003E3034">
            <w:pPr>
              <w:ind w:right="113"/>
            </w:pPr>
          </w:p>
          <w:p w:rsidR="0074369A" w:rsidRDefault="0074369A" w:rsidP="003E3034">
            <w:pPr>
              <w:ind w:right="113"/>
            </w:pPr>
          </w:p>
          <w:p w:rsidR="0074369A" w:rsidRDefault="0074369A" w:rsidP="003E3034">
            <w:pPr>
              <w:ind w:right="113"/>
            </w:pPr>
            <w:r>
              <w:t>9.45</w:t>
            </w:r>
          </w:p>
        </w:tc>
        <w:tc>
          <w:tcPr>
            <w:tcW w:w="677" w:type="dxa"/>
            <w:gridSpan w:val="2"/>
            <w:shd w:val="clear" w:color="auto" w:fill="auto"/>
            <w:textDirection w:val="tbRl"/>
          </w:tcPr>
          <w:p w:rsidR="0074369A" w:rsidRPr="009809B9" w:rsidRDefault="0074369A" w:rsidP="009809B9">
            <w:pPr>
              <w:ind w:left="113" w:right="113"/>
              <w:jc w:val="center"/>
              <w:rPr>
                <w:color w:val="000000" w:themeColor="text1"/>
                <w:sz w:val="18"/>
                <w:szCs w:val="28"/>
              </w:rPr>
            </w:pPr>
            <w:r w:rsidRPr="009809B9">
              <w:rPr>
                <w:color w:val="000000" w:themeColor="text1"/>
                <w:sz w:val="18"/>
                <w:szCs w:val="28"/>
              </w:rPr>
              <w:t>ACELERATED READER</w:t>
            </w:r>
          </w:p>
          <w:p w:rsidR="0074369A" w:rsidRPr="007D42A2" w:rsidRDefault="0074369A" w:rsidP="009809B9">
            <w:pPr>
              <w:ind w:left="113" w:right="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74369A" w:rsidRDefault="0074369A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textDirection w:val="tbRl"/>
          </w:tcPr>
          <w:p w:rsidR="0074369A" w:rsidRDefault="0074369A" w:rsidP="009809B9">
            <w:pPr>
              <w:ind w:left="113" w:right="113"/>
              <w:rPr>
                <w:sz w:val="28"/>
                <w:szCs w:val="28"/>
              </w:rPr>
            </w:pPr>
          </w:p>
          <w:p w:rsidR="0074369A" w:rsidRPr="009809B9" w:rsidRDefault="0074369A" w:rsidP="009809B9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ASSEMBLY</w:t>
            </w:r>
          </w:p>
        </w:tc>
        <w:tc>
          <w:tcPr>
            <w:tcW w:w="3657" w:type="dxa"/>
            <w:gridSpan w:val="4"/>
          </w:tcPr>
          <w:p w:rsidR="0074369A" w:rsidRDefault="0074369A" w:rsidP="009809B9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74369A" w:rsidRDefault="0074369A" w:rsidP="009809B9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74369A" w:rsidRDefault="0074369A" w:rsidP="009809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C043B7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74369A" w:rsidRDefault="0074369A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74369A" w:rsidRDefault="0074369A" w:rsidP="003E3034"/>
          <w:p w:rsidR="0074369A" w:rsidRDefault="0074369A" w:rsidP="003E3034"/>
          <w:p w:rsidR="0074369A" w:rsidRDefault="0074369A" w:rsidP="003E3034"/>
          <w:p w:rsidR="0074369A" w:rsidRDefault="003366C6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</w:t>
            </w:r>
          </w:p>
          <w:p w:rsidR="00786D24" w:rsidRDefault="00786D24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4369A" w:rsidRPr="00E501A7" w:rsidRDefault="003366C6" w:rsidP="00786D24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PP</w:t>
            </w:r>
          </w:p>
        </w:tc>
        <w:tc>
          <w:tcPr>
            <w:tcW w:w="2341" w:type="dxa"/>
            <w:gridSpan w:val="2"/>
            <w:shd w:val="clear" w:color="auto" w:fill="FFFF00"/>
          </w:tcPr>
          <w:p w:rsidR="0074369A" w:rsidRDefault="0074369A" w:rsidP="003E3034">
            <w:r>
              <w:t>2.20</w:t>
            </w:r>
          </w:p>
          <w:p w:rsidR="0074369A" w:rsidRDefault="0074369A" w:rsidP="003E3034">
            <w:pPr>
              <w:jc w:val="center"/>
              <w:rPr>
                <w:sz w:val="22"/>
                <w:szCs w:val="22"/>
              </w:rPr>
            </w:pPr>
          </w:p>
          <w:p w:rsidR="0074369A" w:rsidRPr="0048559B" w:rsidRDefault="0074369A" w:rsidP="003E3034">
            <w:pPr>
              <w:jc w:val="center"/>
              <w:rPr>
                <w:sz w:val="22"/>
                <w:szCs w:val="22"/>
              </w:rPr>
            </w:pPr>
          </w:p>
          <w:p w:rsidR="0074369A" w:rsidRDefault="0074369A" w:rsidP="003E30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GAMES</w:t>
            </w:r>
          </w:p>
          <w:p w:rsidR="0074369A" w:rsidRDefault="0074369A" w:rsidP="003E3034">
            <w:pPr>
              <w:jc w:val="center"/>
              <w:rPr>
                <w:sz w:val="28"/>
              </w:rPr>
            </w:pPr>
          </w:p>
          <w:p w:rsidR="0074369A" w:rsidRPr="00A84942" w:rsidRDefault="0074369A" w:rsidP="007D090E">
            <w:r>
              <w:t xml:space="preserve">                           </w:t>
            </w:r>
          </w:p>
        </w:tc>
      </w:tr>
      <w:tr w:rsidR="009809B9" w:rsidTr="001C622B">
        <w:trPr>
          <w:cantSplit/>
          <w:trHeight w:val="1134"/>
        </w:trPr>
        <w:tc>
          <w:tcPr>
            <w:tcW w:w="418" w:type="dxa"/>
          </w:tcPr>
          <w:p w:rsidR="009809B9" w:rsidRDefault="009809B9"/>
          <w:p w:rsidR="009809B9" w:rsidRDefault="009809B9"/>
          <w:p w:rsidR="009809B9" w:rsidRDefault="009809B9"/>
          <w:p w:rsidR="009809B9" w:rsidRDefault="009809B9">
            <w:r>
              <w:t>T</w:t>
            </w:r>
          </w:p>
          <w:p w:rsidR="009809B9" w:rsidRDefault="009809B9"/>
          <w:p w:rsidR="009809B9" w:rsidRDefault="009809B9"/>
          <w:p w:rsidR="009809B9" w:rsidRDefault="009809B9"/>
        </w:tc>
        <w:tc>
          <w:tcPr>
            <w:tcW w:w="421" w:type="dxa"/>
            <w:vMerge/>
            <w:shd w:val="clear" w:color="auto" w:fill="FFFF00"/>
          </w:tcPr>
          <w:p w:rsidR="009809B9" w:rsidRDefault="009809B9"/>
        </w:tc>
        <w:tc>
          <w:tcPr>
            <w:tcW w:w="3705" w:type="dxa"/>
            <w:gridSpan w:val="4"/>
            <w:shd w:val="clear" w:color="auto" w:fill="C2D69B" w:themeFill="accent3" w:themeFillTint="99"/>
          </w:tcPr>
          <w:p w:rsidR="009809B9" w:rsidRDefault="009809B9" w:rsidP="00F92FCF"/>
          <w:p w:rsidR="009809B9" w:rsidRDefault="009809B9" w:rsidP="00F92FCF"/>
          <w:p w:rsidR="009809B9" w:rsidRDefault="009809B9" w:rsidP="00F92FCF"/>
          <w:p w:rsidR="009809B9" w:rsidRPr="00D80552" w:rsidRDefault="009809B9" w:rsidP="00D80552">
            <w:pPr>
              <w:jc w:val="center"/>
              <w:rPr>
                <w:sz w:val="28"/>
                <w:szCs w:val="28"/>
              </w:rPr>
            </w:pPr>
            <w:r w:rsidRPr="00D80552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664" w:type="dxa"/>
            <w:shd w:val="clear" w:color="auto" w:fill="C2D69B" w:themeFill="accent3" w:themeFillTint="99"/>
            <w:textDirection w:val="tbRl"/>
          </w:tcPr>
          <w:p w:rsidR="009809B9" w:rsidRPr="009809B9" w:rsidRDefault="009809B9" w:rsidP="009809B9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ACCELERATED READER</w:t>
            </w:r>
          </w:p>
          <w:p w:rsidR="009809B9" w:rsidRPr="00DB06CB" w:rsidRDefault="009809B9" w:rsidP="00DB06C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9809B9" w:rsidRDefault="009809B9">
            <w:pPr>
              <w:jc w:val="center"/>
            </w:pPr>
          </w:p>
        </w:tc>
        <w:tc>
          <w:tcPr>
            <w:tcW w:w="4517" w:type="dxa"/>
            <w:gridSpan w:val="5"/>
            <w:shd w:val="clear" w:color="auto" w:fill="C2D69B" w:themeFill="accent3" w:themeFillTint="99"/>
          </w:tcPr>
          <w:p w:rsidR="009809B9" w:rsidRDefault="009809B9" w:rsidP="009809B9">
            <w:pPr>
              <w:jc w:val="center"/>
            </w:pPr>
          </w:p>
          <w:p w:rsidR="009809B9" w:rsidRDefault="009809B9" w:rsidP="009809B9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9809B9" w:rsidRPr="009809B9" w:rsidRDefault="009809B9" w:rsidP="009809B9">
            <w:pPr>
              <w:ind w:left="113" w:right="113"/>
              <w:jc w:val="center"/>
              <w:rPr>
                <w:sz w:val="18"/>
                <w:szCs w:val="28"/>
              </w:rPr>
            </w:pPr>
            <w:r w:rsidRPr="009809B9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:rsidR="009809B9" w:rsidRDefault="009809B9">
            <w:pPr>
              <w:jc w:val="center"/>
            </w:pPr>
          </w:p>
        </w:tc>
        <w:tc>
          <w:tcPr>
            <w:tcW w:w="4682" w:type="dxa"/>
            <w:gridSpan w:val="5"/>
            <w:shd w:val="clear" w:color="auto" w:fill="C2D69B" w:themeFill="accent3" w:themeFillTint="99"/>
          </w:tcPr>
          <w:p w:rsidR="009809B9" w:rsidRDefault="009809B9" w:rsidP="002F0C2E">
            <w:pPr>
              <w:jc w:val="center"/>
            </w:pPr>
          </w:p>
          <w:p w:rsidR="009809B9" w:rsidRDefault="009809B9" w:rsidP="00B9590C">
            <w:pPr>
              <w:rPr>
                <w:sz w:val="28"/>
                <w:szCs w:val="28"/>
              </w:rPr>
            </w:pPr>
          </w:p>
          <w:p w:rsidR="00B9590C" w:rsidRPr="007D090E" w:rsidRDefault="0074369A" w:rsidP="00B95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MODULE</w:t>
            </w:r>
          </w:p>
        </w:tc>
      </w:tr>
      <w:tr w:rsidR="00525711" w:rsidTr="003366C6">
        <w:trPr>
          <w:cantSplit/>
          <w:trHeight w:val="1543"/>
        </w:trPr>
        <w:tc>
          <w:tcPr>
            <w:tcW w:w="418" w:type="dxa"/>
          </w:tcPr>
          <w:p w:rsidR="00525711" w:rsidRDefault="00525711"/>
          <w:p w:rsidR="00525711" w:rsidRDefault="00525711"/>
          <w:p w:rsidR="00525711" w:rsidRDefault="00525711"/>
          <w:p w:rsidR="00525711" w:rsidRDefault="00525711">
            <w:r>
              <w:t>W</w:t>
            </w:r>
          </w:p>
        </w:tc>
        <w:tc>
          <w:tcPr>
            <w:tcW w:w="421" w:type="dxa"/>
            <w:vMerge/>
            <w:shd w:val="clear" w:color="auto" w:fill="FFFF00"/>
          </w:tcPr>
          <w:p w:rsidR="00525711" w:rsidRDefault="00525711"/>
        </w:tc>
        <w:tc>
          <w:tcPr>
            <w:tcW w:w="2133" w:type="dxa"/>
            <w:tcBorders>
              <w:bottom w:val="nil"/>
            </w:tcBorders>
            <w:shd w:val="clear" w:color="auto" w:fill="auto"/>
          </w:tcPr>
          <w:p w:rsidR="00525711" w:rsidRDefault="00525711"/>
          <w:p w:rsidR="00525711" w:rsidRDefault="00525711"/>
          <w:p w:rsidR="00525711" w:rsidRDefault="00525711"/>
          <w:p w:rsidR="00525711" w:rsidRPr="003366C6" w:rsidRDefault="003366C6" w:rsidP="00525711">
            <w:pPr>
              <w:jc w:val="center"/>
              <w:rPr>
                <w:color w:val="0070C0"/>
                <w:sz w:val="28"/>
                <w:szCs w:val="28"/>
              </w:rPr>
            </w:pPr>
            <w:r w:rsidRPr="003366C6">
              <w:rPr>
                <w:color w:val="0070C0"/>
                <w:sz w:val="28"/>
                <w:szCs w:val="28"/>
              </w:rPr>
              <w:t>MATHS</w:t>
            </w:r>
          </w:p>
          <w:p w:rsidR="00525711" w:rsidRDefault="00525711" w:rsidP="00525711">
            <w:pPr>
              <w:jc w:val="center"/>
              <w:rPr>
                <w:sz w:val="28"/>
                <w:szCs w:val="28"/>
              </w:rPr>
            </w:pPr>
          </w:p>
          <w:p w:rsidR="00525711" w:rsidRPr="00525711" w:rsidRDefault="00525711" w:rsidP="00525711">
            <w:pPr>
              <w:rPr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25711" w:rsidRDefault="00525711" w:rsidP="003E3034">
            <w:pPr>
              <w:rPr>
                <w:sz w:val="18"/>
              </w:rPr>
            </w:pPr>
            <w:r>
              <w:rPr>
                <w:sz w:val="18"/>
              </w:rPr>
              <w:t>10.00</w:t>
            </w:r>
          </w:p>
          <w:p w:rsidR="00525711" w:rsidRDefault="00525711" w:rsidP="003E3034">
            <w:pPr>
              <w:rPr>
                <w:sz w:val="18"/>
              </w:rPr>
            </w:pPr>
          </w:p>
          <w:p w:rsidR="00525711" w:rsidRDefault="00525711" w:rsidP="003E3034">
            <w:pPr>
              <w:rPr>
                <w:sz w:val="18"/>
              </w:rPr>
            </w:pPr>
          </w:p>
          <w:p w:rsidR="00525711" w:rsidRPr="00525711" w:rsidRDefault="00525711" w:rsidP="00525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PSHE</w:t>
            </w:r>
          </w:p>
        </w:tc>
        <w:tc>
          <w:tcPr>
            <w:tcW w:w="677" w:type="dxa"/>
            <w:gridSpan w:val="2"/>
            <w:shd w:val="clear" w:color="auto" w:fill="auto"/>
            <w:textDirection w:val="tbRl"/>
          </w:tcPr>
          <w:p w:rsidR="00525711" w:rsidRDefault="00525711" w:rsidP="0052571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06" w:type="dxa"/>
            <w:vMerge/>
            <w:shd w:val="clear" w:color="auto" w:fill="00FF00"/>
          </w:tcPr>
          <w:p w:rsidR="00525711" w:rsidRDefault="00525711">
            <w:pPr>
              <w:jc w:val="center"/>
            </w:pPr>
          </w:p>
        </w:tc>
        <w:tc>
          <w:tcPr>
            <w:tcW w:w="3695" w:type="dxa"/>
            <w:gridSpan w:val="3"/>
            <w:shd w:val="clear" w:color="auto" w:fill="auto"/>
          </w:tcPr>
          <w:p w:rsidR="00525711" w:rsidRDefault="00525711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5711" w:rsidRDefault="00525711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5711" w:rsidRPr="00C70614" w:rsidRDefault="00525711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711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22" w:type="dxa"/>
            <w:gridSpan w:val="2"/>
            <w:shd w:val="clear" w:color="auto" w:fill="auto"/>
            <w:textDirection w:val="tbRl"/>
          </w:tcPr>
          <w:p w:rsidR="00525711" w:rsidRDefault="00525711" w:rsidP="00525711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GROUP ASSEMBLY</w:t>
            </w:r>
          </w:p>
        </w:tc>
        <w:tc>
          <w:tcPr>
            <w:tcW w:w="426" w:type="dxa"/>
            <w:vMerge/>
            <w:shd w:val="clear" w:color="auto" w:fill="00FF00"/>
          </w:tcPr>
          <w:p w:rsidR="00525711" w:rsidRDefault="00525711">
            <w:pPr>
              <w:jc w:val="center"/>
            </w:pPr>
          </w:p>
        </w:tc>
        <w:tc>
          <w:tcPr>
            <w:tcW w:w="2296" w:type="dxa"/>
            <w:gridSpan w:val="2"/>
            <w:shd w:val="clear" w:color="auto" w:fill="FFFF00"/>
          </w:tcPr>
          <w:p w:rsidR="00525711" w:rsidRDefault="00525711" w:rsidP="00525711"/>
          <w:p w:rsidR="00525711" w:rsidRDefault="00525711" w:rsidP="00525711"/>
          <w:p w:rsidR="00525711" w:rsidRDefault="00525711" w:rsidP="00525711"/>
          <w:p w:rsidR="00525711" w:rsidRDefault="003366C6" w:rsidP="0052571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COMPUTING</w:t>
            </w:r>
          </w:p>
          <w:p w:rsidR="003366C6" w:rsidRDefault="003366C6" w:rsidP="005257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366C6" w:rsidRPr="003366C6" w:rsidRDefault="003366C6" w:rsidP="0052571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MR GILL</w:t>
            </w:r>
          </w:p>
        </w:tc>
        <w:tc>
          <w:tcPr>
            <w:tcW w:w="2386" w:type="dxa"/>
            <w:gridSpan w:val="3"/>
            <w:shd w:val="clear" w:color="auto" w:fill="auto"/>
          </w:tcPr>
          <w:p w:rsidR="00525711" w:rsidRPr="00525711" w:rsidRDefault="00525711" w:rsidP="00525711">
            <w:r>
              <w:t>2.20</w:t>
            </w:r>
          </w:p>
          <w:p w:rsidR="00525711" w:rsidRDefault="00525711" w:rsidP="0048559B">
            <w:pPr>
              <w:jc w:val="center"/>
              <w:rPr>
                <w:sz w:val="28"/>
              </w:rPr>
            </w:pPr>
          </w:p>
          <w:p w:rsidR="00525711" w:rsidRDefault="00525711" w:rsidP="004855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GYM</w:t>
            </w:r>
          </w:p>
          <w:p w:rsidR="00525711" w:rsidRDefault="00525711" w:rsidP="0048559B">
            <w:pPr>
              <w:jc w:val="center"/>
              <w:rPr>
                <w:sz w:val="28"/>
              </w:rPr>
            </w:pPr>
          </w:p>
        </w:tc>
      </w:tr>
      <w:tr w:rsidR="009809B9" w:rsidTr="00A555D8">
        <w:trPr>
          <w:cantSplit/>
          <w:trHeight w:val="1134"/>
        </w:trPr>
        <w:tc>
          <w:tcPr>
            <w:tcW w:w="418" w:type="dxa"/>
          </w:tcPr>
          <w:p w:rsidR="009809B9" w:rsidRDefault="009809B9"/>
          <w:p w:rsidR="009809B9" w:rsidRDefault="009809B9"/>
          <w:p w:rsidR="009809B9" w:rsidRDefault="009809B9"/>
          <w:p w:rsidR="009809B9" w:rsidRDefault="00525711">
            <w:r>
              <w:t>T</w:t>
            </w:r>
          </w:p>
          <w:p w:rsidR="009809B9" w:rsidRDefault="009809B9"/>
          <w:p w:rsidR="009809B9" w:rsidRDefault="009809B9"/>
          <w:p w:rsidR="009809B9" w:rsidRDefault="009809B9"/>
        </w:tc>
        <w:tc>
          <w:tcPr>
            <w:tcW w:w="421" w:type="dxa"/>
            <w:vMerge/>
            <w:shd w:val="clear" w:color="auto" w:fill="FFFF00"/>
          </w:tcPr>
          <w:p w:rsidR="009809B9" w:rsidRDefault="009809B9"/>
        </w:tc>
        <w:tc>
          <w:tcPr>
            <w:tcW w:w="2133" w:type="dxa"/>
            <w:tcBorders>
              <w:bottom w:val="nil"/>
            </w:tcBorders>
            <w:shd w:val="clear" w:color="auto" w:fill="FFFF00"/>
          </w:tcPr>
          <w:p w:rsidR="009809B9" w:rsidRDefault="009809B9"/>
          <w:p w:rsidR="009809B9" w:rsidRDefault="009809B9"/>
          <w:p w:rsidR="009809B9" w:rsidRDefault="009809B9"/>
          <w:p w:rsidR="009809B9" w:rsidRPr="00A555D8" w:rsidRDefault="00E501A7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  <w:p w:rsidR="009809B9" w:rsidRDefault="009809B9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809B9" w:rsidRPr="003E3034" w:rsidRDefault="009809B9" w:rsidP="00BD2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36" w:type="dxa"/>
            <w:gridSpan w:val="4"/>
            <w:shd w:val="clear" w:color="auto" w:fill="FFFF00"/>
          </w:tcPr>
          <w:p w:rsidR="009809B9" w:rsidRDefault="00A555D8" w:rsidP="003E3034">
            <w:pPr>
              <w:rPr>
                <w:sz w:val="18"/>
              </w:rPr>
            </w:pPr>
            <w:r>
              <w:rPr>
                <w:sz w:val="18"/>
              </w:rPr>
              <w:t>9.45</w:t>
            </w:r>
          </w:p>
          <w:p w:rsidR="009809B9" w:rsidRDefault="009809B9" w:rsidP="003E3034">
            <w:pPr>
              <w:rPr>
                <w:sz w:val="18"/>
              </w:rPr>
            </w:pPr>
          </w:p>
          <w:p w:rsidR="009809B9" w:rsidRDefault="009809B9" w:rsidP="003E3034">
            <w:pPr>
              <w:rPr>
                <w:sz w:val="18"/>
              </w:rPr>
            </w:pPr>
          </w:p>
          <w:p w:rsidR="009809B9" w:rsidRPr="00F92FCF" w:rsidRDefault="00E501A7" w:rsidP="0048559B">
            <w:pPr>
              <w:jc w:val="center"/>
              <w:rPr>
                <w:color w:val="0070C0"/>
                <w:sz w:val="28"/>
                <w:szCs w:val="32"/>
              </w:rPr>
            </w:pPr>
            <w:r>
              <w:rPr>
                <w:color w:val="000000" w:themeColor="text1"/>
                <w:sz w:val="28"/>
                <w:szCs w:val="32"/>
              </w:rPr>
              <w:t>MUSIC</w:t>
            </w:r>
          </w:p>
        </w:tc>
        <w:tc>
          <w:tcPr>
            <w:tcW w:w="306" w:type="dxa"/>
            <w:vMerge/>
            <w:shd w:val="clear" w:color="auto" w:fill="00FF00"/>
          </w:tcPr>
          <w:p w:rsidR="009809B9" w:rsidRDefault="009809B9">
            <w:pPr>
              <w:jc w:val="center"/>
            </w:pPr>
          </w:p>
        </w:tc>
        <w:tc>
          <w:tcPr>
            <w:tcW w:w="2258" w:type="dxa"/>
            <w:gridSpan w:val="2"/>
            <w:shd w:val="clear" w:color="auto" w:fill="auto"/>
          </w:tcPr>
          <w:p w:rsidR="009809B9" w:rsidRPr="00C70614" w:rsidRDefault="009809B9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809B9" w:rsidRPr="00C70614" w:rsidRDefault="009809B9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809B9" w:rsidRPr="00C70614" w:rsidRDefault="00A555D8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5D8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9809B9" w:rsidRPr="00C70614" w:rsidRDefault="00A555D8" w:rsidP="00C70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11.45</w:t>
            </w:r>
          </w:p>
          <w:p w:rsidR="009809B9" w:rsidRPr="00C70614" w:rsidRDefault="009809B9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809B9" w:rsidRPr="00C70614" w:rsidRDefault="00A555D8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5D8">
              <w:rPr>
                <w:color w:val="548DD4" w:themeColor="text2" w:themeTint="99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:rsidR="009809B9" w:rsidRDefault="009809B9">
            <w:pPr>
              <w:jc w:val="center"/>
            </w:pPr>
          </w:p>
        </w:tc>
        <w:tc>
          <w:tcPr>
            <w:tcW w:w="878" w:type="dxa"/>
            <w:shd w:val="clear" w:color="auto" w:fill="auto"/>
            <w:textDirection w:val="tbRl"/>
          </w:tcPr>
          <w:p w:rsidR="009809B9" w:rsidRPr="00DB06CB" w:rsidRDefault="009809B9" w:rsidP="009809B9">
            <w:pPr>
              <w:ind w:left="113" w:right="113"/>
            </w:pPr>
          </w:p>
          <w:p w:rsidR="009809B9" w:rsidRPr="009809B9" w:rsidRDefault="009809B9" w:rsidP="009809B9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804" w:type="dxa"/>
            <w:gridSpan w:val="4"/>
            <w:shd w:val="clear" w:color="auto" w:fill="auto"/>
          </w:tcPr>
          <w:p w:rsidR="009809B9" w:rsidRDefault="009809B9" w:rsidP="0048559B">
            <w:pPr>
              <w:jc w:val="center"/>
              <w:rPr>
                <w:sz w:val="28"/>
              </w:rPr>
            </w:pPr>
          </w:p>
          <w:p w:rsidR="009809B9" w:rsidRDefault="009809B9" w:rsidP="0048559B">
            <w:pPr>
              <w:jc w:val="center"/>
              <w:rPr>
                <w:sz w:val="28"/>
              </w:rPr>
            </w:pPr>
          </w:p>
          <w:p w:rsidR="009809B9" w:rsidRPr="009809B9" w:rsidRDefault="009809B9" w:rsidP="0048559B">
            <w:pPr>
              <w:jc w:val="center"/>
              <w:rPr>
                <w:sz w:val="28"/>
              </w:rPr>
            </w:pPr>
            <w:r w:rsidRPr="009809B9">
              <w:rPr>
                <w:sz w:val="28"/>
              </w:rPr>
              <w:t>MODULE</w:t>
            </w:r>
          </w:p>
          <w:p w:rsidR="009809B9" w:rsidRPr="00DB06CB" w:rsidRDefault="009809B9" w:rsidP="00DB06CB">
            <w:pPr>
              <w:ind w:left="113" w:right="113"/>
            </w:pPr>
          </w:p>
          <w:p w:rsidR="009809B9" w:rsidRPr="00DB06CB" w:rsidRDefault="009809B9" w:rsidP="009809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977B9" w:rsidTr="008977B9">
        <w:trPr>
          <w:cantSplit/>
          <w:trHeight w:val="1134"/>
        </w:trPr>
        <w:tc>
          <w:tcPr>
            <w:tcW w:w="418" w:type="dxa"/>
          </w:tcPr>
          <w:p w:rsidR="008977B9" w:rsidRDefault="008977B9"/>
          <w:p w:rsidR="008977B9" w:rsidRDefault="008977B9"/>
          <w:p w:rsidR="008977B9" w:rsidRDefault="008977B9"/>
          <w:p w:rsidR="008977B9" w:rsidRDefault="008977B9">
            <w:r>
              <w:t>F</w:t>
            </w:r>
          </w:p>
          <w:p w:rsidR="008977B9" w:rsidRDefault="008977B9"/>
          <w:p w:rsidR="008977B9" w:rsidRDefault="008977B9"/>
          <w:p w:rsidR="008977B9" w:rsidRDefault="008977B9"/>
        </w:tc>
        <w:tc>
          <w:tcPr>
            <w:tcW w:w="421" w:type="dxa"/>
            <w:vMerge/>
            <w:shd w:val="clear" w:color="auto" w:fill="FFFF00"/>
          </w:tcPr>
          <w:p w:rsidR="008977B9" w:rsidRDefault="008977B9"/>
        </w:tc>
        <w:tc>
          <w:tcPr>
            <w:tcW w:w="3409" w:type="dxa"/>
            <w:gridSpan w:val="2"/>
            <w:shd w:val="clear" w:color="auto" w:fill="auto"/>
          </w:tcPr>
          <w:p w:rsidR="008977B9" w:rsidRDefault="008977B9">
            <w:pPr>
              <w:jc w:val="center"/>
            </w:pPr>
          </w:p>
          <w:p w:rsidR="008977B9" w:rsidRDefault="008977B9">
            <w:pPr>
              <w:jc w:val="center"/>
            </w:pPr>
          </w:p>
          <w:p w:rsidR="008977B9" w:rsidRDefault="008977B9">
            <w:pPr>
              <w:jc w:val="center"/>
            </w:pPr>
          </w:p>
          <w:p w:rsidR="008977B9" w:rsidRPr="00F92FCF" w:rsidRDefault="008977B9" w:rsidP="00BD2BAD">
            <w:pPr>
              <w:jc w:val="center"/>
              <w:rPr>
                <w:color w:val="0070C0"/>
                <w:sz w:val="28"/>
                <w:szCs w:val="28"/>
              </w:rPr>
            </w:pPr>
            <w:r w:rsidRPr="00F92FCF">
              <w:rPr>
                <w:color w:val="0070C0"/>
                <w:sz w:val="28"/>
                <w:szCs w:val="28"/>
              </w:rPr>
              <w:t>MATHS</w:t>
            </w:r>
          </w:p>
          <w:p w:rsidR="008977B9" w:rsidRDefault="008977B9" w:rsidP="00820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shd w:val="clear" w:color="auto" w:fill="auto"/>
            <w:textDirection w:val="tbRl"/>
          </w:tcPr>
          <w:p w:rsidR="008977B9" w:rsidRDefault="008977B9" w:rsidP="009809B9">
            <w:pPr>
              <w:ind w:left="113" w:right="113"/>
              <w:rPr>
                <w:sz w:val="18"/>
              </w:rPr>
            </w:pPr>
          </w:p>
          <w:p w:rsidR="008977B9" w:rsidRDefault="008977B9" w:rsidP="00DB06C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ASSEMBLY</w:t>
            </w:r>
          </w:p>
          <w:p w:rsidR="008977B9" w:rsidRDefault="008977B9" w:rsidP="00DB06C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10.25</w:t>
            </w:r>
          </w:p>
          <w:p w:rsidR="008977B9" w:rsidRDefault="008977B9" w:rsidP="00DB06CB">
            <w:pPr>
              <w:ind w:left="113" w:right="113"/>
              <w:jc w:val="center"/>
              <w:rPr>
                <w:sz w:val="18"/>
              </w:rPr>
            </w:pPr>
          </w:p>
          <w:p w:rsidR="008977B9" w:rsidRDefault="008977B9" w:rsidP="00DB06CB">
            <w:pPr>
              <w:ind w:left="113" w:right="113"/>
              <w:jc w:val="center"/>
              <w:rPr>
                <w:sz w:val="18"/>
              </w:rPr>
            </w:pPr>
          </w:p>
          <w:p w:rsidR="008977B9" w:rsidRDefault="008977B9" w:rsidP="00DB06CB">
            <w:pPr>
              <w:ind w:left="113" w:right="113"/>
              <w:rPr>
                <w:sz w:val="1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8977B9" w:rsidRDefault="008977B9">
            <w:pPr>
              <w:jc w:val="center"/>
            </w:pPr>
          </w:p>
        </w:tc>
        <w:tc>
          <w:tcPr>
            <w:tcW w:w="3837" w:type="dxa"/>
            <w:gridSpan w:val="4"/>
            <w:shd w:val="clear" w:color="auto" w:fill="auto"/>
          </w:tcPr>
          <w:p w:rsidR="008977B9" w:rsidRDefault="008977B9" w:rsidP="00DE3DFE"/>
          <w:p w:rsidR="008977B9" w:rsidRDefault="008977B9" w:rsidP="00DE3DFE">
            <w:pPr>
              <w:rPr>
                <w:color w:val="FF0000"/>
                <w:sz w:val="28"/>
                <w:szCs w:val="28"/>
              </w:rPr>
            </w:pPr>
          </w:p>
          <w:p w:rsidR="008977B9" w:rsidRDefault="008977B9" w:rsidP="008977B9">
            <w:pPr>
              <w:jc w:val="center"/>
            </w:pPr>
            <w:r w:rsidRPr="00F92FCF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680" w:type="dxa"/>
            <w:shd w:val="clear" w:color="auto" w:fill="auto"/>
            <w:textDirection w:val="tbRl"/>
          </w:tcPr>
          <w:p w:rsidR="008977B9" w:rsidRPr="008977B9" w:rsidRDefault="008977B9" w:rsidP="008977B9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8977B9">
              <w:rPr>
                <w:color w:val="000000" w:themeColor="text1"/>
                <w:sz w:val="18"/>
                <w:szCs w:val="1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8977B9" w:rsidRDefault="008977B9">
            <w:pPr>
              <w:jc w:val="center"/>
            </w:pPr>
          </w:p>
        </w:tc>
        <w:tc>
          <w:tcPr>
            <w:tcW w:w="3855" w:type="dxa"/>
            <w:gridSpan w:val="4"/>
            <w:shd w:val="clear" w:color="auto" w:fill="auto"/>
          </w:tcPr>
          <w:p w:rsidR="008977B9" w:rsidRPr="003E3034" w:rsidRDefault="008977B9" w:rsidP="00FB6590">
            <w:pPr>
              <w:rPr>
                <w:szCs w:val="28"/>
              </w:rPr>
            </w:pPr>
          </w:p>
          <w:p w:rsidR="008977B9" w:rsidRDefault="008977B9" w:rsidP="00F207E5">
            <w:pPr>
              <w:jc w:val="center"/>
              <w:rPr>
                <w:sz w:val="28"/>
                <w:szCs w:val="28"/>
              </w:rPr>
            </w:pPr>
          </w:p>
          <w:p w:rsidR="008977B9" w:rsidRDefault="008977B9" w:rsidP="00F20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8977B9" w:rsidRDefault="008977B9" w:rsidP="00FB6590">
            <w:pPr>
              <w:rPr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textDirection w:val="tbRl"/>
          </w:tcPr>
          <w:p w:rsidR="008977B9" w:rsidRPr="00F207E5" w:rsidRDefault="008977B9" w:rsidP="00F207E5">
            <w:pPr>
              <w:ind w:left="113" w:right="113"/>
              <w:rPr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CIRCLE TIME</w:t>
            </w: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A650E"/>
    <w:rsid w:val="000B23DC"/>
    <w:rsid w:val="001E50F7"/>
    <w:rsid w:val="00206CCF"/>
    <w:rsid w:val="002F0C2E"/>
    <w:rsid w:val="003366C6"/>
    <w:rsid w:val="00382F00"/>
    <w:rsid w:val="003904C3"/>
    <w:rsid w:val="0039797D"/>
    <w:rsid w:val="003E3034"/>
    <w:rsid w:val="00403ED0"/>
    <w:rsid w:val="004128AC"/>
    <w:rsid w:val="0048559B"/>
    <w:rsid w:val="0049276E"/>
    <w:rsid w:val="005013C9"/>
    <w:rsid w:val="00525711"/>
    <w:rsid w:val="005677DA"/>
    <w:rsid w:val="005A1114"/>
    <w:rsid w:val="00626B08"/>
    <w:rsid w:val="00632BEB"/>
    <w:rsid w:val="006D4FF0"/>
    <w:rsid w:val="006E40A6"/>
    <w:rsid w:val="00714980"/>
    <w:rsid w:val="0074369A"/>
    <w:rsid w:val="00786D24"/>
    <w:rsid w:val="007C1787"/>
    <w:rsid w:val="007D090E"/>
    <w:rsid w:val="007D42A2"/>
    <w:rsid w:val="00820BFC"/>
    <w:rsid w:val="00824C20"/>
    <w:rsid w:val="00885212"/>
    <w:rsid w:val="008977B9"/>
    <w:rsid w:val="00910B0C"/>
    <w:rsid w:val="009809B9"/>
    <w:rsid w:val="0098394C"/>
    <w:rsid w:val="00A555D8"/>
    <w:rsid w:val="00A84942"/>
    <w:rsid w:val="00AF64E9"/>
    <w:rsid w:val="00B1353A"/>
    <w:rsid w:val="00B65D9E"/>
    <w:rsid w:val="00B716BF"/>
    <w:rsid w:val="00B9590C"/>
    <w:rsid w:val="00BB66D2"/>
    <w:rsid w:val="00BC1620"/>
    <w:rsid w:val="00BD2BAD"/>
    <w:rsid w:val="00BF5D16"/>
    <w:rsid w:val="00C043B7"/>
    <w:rsid w:val="00C34C4C"/>
    <w:rsid w:val="00C70614"/>
    <w:rsid w:val="00D3371D"/>
    <w:rsid w:val="00D72CCE"/>
    <w:rsid w:val="00D80552"/>
    <w:rsid w:val="00DB06CB"/>
    <w:rsid w:val="00DE0F5E"/>
    <w:rsid w:val="00DE3DFE"/>
    <w:rsid w:val="00E07C5A"/>
    <w:rsid w:val="00E501A7"/>
    <w:rsid w:val="00E526AA"/>
    <w:rsid w:val="00E94AC3"/>
    <w:rsid w:val="00EC28C6"/>
    <w:rsid w:val="00EE64B3"/>
    <w:rsid w:val="00F207E5"/>
    <w:rsid w:val="00F92FCF"/>
    <w:rsid w:val="00FB659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B1B7F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</cp:lastModifiedBy>
  <cp:revision>3</cp:revision>
  <cp:lastPrinted>2023-06-20T10:38:00Z</cp:lastPrinted>
  <dcterms:created xsi:type="dcterms:W3CDTF">2025-06-03T10:02:00Z</dcterms:created>
  <dcterms:modified xsi:type="dcterms:W3CDTF">2025-06-29T18:37:00Z</dcterms:modified>
</cp:coreProperties>
</file>