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031C61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3295650" cy="17894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031C61" w:rsidRDefault="00480684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Outside classroom</w:t>
                            </w:r>
                            <w:r w:rsidR="00942FD3"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/Forest school/wildlife garden</w:t>
                            </w:r>
                          </w:p>
                          <w:p w:rsidR="00B853D6" w:rsidRPr="00031C61" w:rsidRDefault="00037440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Model all outside areas.</w:t>
                            </w:r>
                          </w:p>
                          <w:p w:rsidR="007E2F3B" w:rsidRDefault="0009713A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Bonfire in Forest School</w:t>
                            </w:r>
                          </w:p>
                          <w:p w:rsidR="00031C61" w:rsidRPr="00031C61" w:rsidRDefault="00031C61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E15ABC" w:rsidRDefault="00E15ABC" w:rsidP="00B85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716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pt;margin-top:3.25pt;width:259.5pt;height:14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" fillcolor="white [3201]" strokeweight=".5pt">
                <v:textbox>
                  <w:txbxContent>
                    <w:p w:rsidR="00480684" w:rsidRPr="00031C61" w:rsidRDefault="00480684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Outside classroom</w:t>
                      </w:r>
                      <w:r w:rsidR="00942FD3"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/Forest school/wildlife garden</w:t>
                      </w:r>
                    </w:p>
                    <w:p w:rsidR="00B853D6" w:rsidRPr="00031C61" w:rsidRDefault="00037440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Model all outside areas.</w:t>
                      </w:r>
                    </w:p>
                    <w:p w:rsidR="007E2F3B" w:rsidRDefault="0009713A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Bonfire in Forest School</w:t>
                      </w:r>
                    </w:p>
                    <w:p w:rsidR="00031C61" w:rsidRPr="00031C61" w:rsidRDefault="00031C61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E15ABC" w:rsidRDefault="00E15ABC" w:rsidP="00B853D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5340"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7572375</wp:posOffset>
                </wp:positionH>
                <wp:positionV relativeFrom="paragraph">
                  <wp:posOffset>60325</wp:posOffset>
                </wp:positionV>
                <wp:extent cx="1945005" cy="17907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Text</w:t>
                            </w:r>
                            <w:r w:rsidR="00B853D6"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09713A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Percy the Park Keeper</w:t>
                            </w:r>
                          </w:p>
                          <w:p w:rsidR="00E15ABC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  <w:p w:rsidR="00E15ABC" w:rsidRPr="00480684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24BC" id="Text Box 5" o:spid="_x0000_s1027" type="#_x0000_t202" style="position:absolute;margin-left:596.25pt;margin-top:4.75pt;width:153.15pt;height:1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Text</w:t>
                      </w:r>
                      <w:r w:rsidR="00B853D6"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:</w:t>
                      </w:r>
                      <w:r w:rsidR="0009713A">
                        <w:rPr>
                          <w:rFonts w:ascii="SassoonPrimaryInfant" w:hAnsi="SassoonPrimaryInfant"/>
                          <w:sz w:val="24"/>
                        </w:rPr>
                        <w:t xml:space="preserve"> Percy the Park Keeper</w:t>
                      </w:r>
                    </w:p>
                    <w:p w:rsidR="00E15ABC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  <w:p w:rsidR="00E15ABC" w:rsidRPr="00480684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E15ABC" w:rsidRDefault="00E15ABC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Continuous P</w:t>
                            </w:r>
                            <w:r w:rsidR="00480684"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rovision</w:t>
                            </w:r>
                          </w:p>
                          <w:p w:rsidR="00B853D6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Writing Challenge: </w:t>
                            </w:r>
                            <w:r w:rsidR="005A7FF9"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Write your own story book </w:t>
                            </w:r>
                          </w:p>
                          <w:p w:rsidR="005A7FF9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Numeracy challenge: </w:t>
                            </w:r>
                            <w:r w:rsidR="005A7FF9">
                              <w:rPr>
                                <w:rFonts w:ascii="SassoonCRInfant" w:hAnsi="SassoonCRInfant"/>
                                <w:sz w:val="24"/>
                              </w:rPr>
                              <w:t>Weigh classroom items and order them from heaviest to lightest.</w:t>
                            </w:r>
                          </w:p>
                          <w:p w:rsidR="0009713A" w:rsidRDefault="0009713A" w:rsidP="00B853D6">
                            <w:pPr>
                              <w:spacing w:after="0"/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Creative Challenge: Make your own </w:t>
                            </w:r>
                            <w:r w:rsidR="005A7FF9">
                              <w:rPr>
                                <w:rFonts w:ascii="SassoonCRInfant" w:hAnsi="SassoonCRInfant"/>
                                <w:sz w:val="24"/>
                              </w:rPr>
                              <w:t>woodland puppet (this could link to children’s stories).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94A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" fillcolor="white [3201]" strokeweight=".5pt">
                <v:textbox>
                  <w:txbxContent>
                    <w:p w:rsidR="00480684" w:rsidRPr="00E15ABC" w:rsidRDefault="00E15ABC" w:rsidP="00B853D6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Continuous P</w:t>
                      </w:r>
                      <w:r w:rsidR="00480684"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rovision</w:t>
                      </w:r>
                    </w:p>
                    <w:p w:rsidR="00B853D6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Writing Challenge: </w:t>
                      </w:r>
                      <w:r w:rsidR="005A7FF9">
                        <w:rPr>
                          <w:rFonts w:ascii="SassoonCRInfant" w:hAnsi="SassoonCRInfant"/>
                          <w:sz w:val="24"/>
                        </w:rPr>
                        <w:t xml:space="preserve">Write your own story book </w:t>
                      </w:r>
                    </w:p>
                    <w:p w:rsidR="005A7FF9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Numeracy challenge: </w:t>
                      </w:r>
                      <w:r w:rsidR="005A7FF9">
                        <w:rPr>
                          <w:rFonts w:ascii="SassoonCRInfant" w:hAnsi="SassoonCRInfant"/>
                          <w:sz w:val="24"/>
                        </w:rPr>
                        <w:t>Weigh classroom items and order them from heaviest to lightest.</w:t>
                      </w:r>
                    </w:p>
                    <w:p w:rsidR="0009713A" w:rsidRDefault="0009713A" w:rsidP="00B853D6">
                      <w:pPr>
                        <w:spacing w:after="0"/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Creative Challenge: Make your own </w:t>
                      </w:r>
                      <w:r w:rsidR="005A7FF9">
                        <w:rPr>
                          <w:rFonts w:ascii="SassoonCRInfant" w:hAnsi="SassoonCRInfant"/>
                          <w:sz w:val="24"/>
                        </w:rPr>
                        <w:t>woodland puppet (this could link to children’s stories).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63"/>
        <w:tblW w:w="0" w:type="auto"/>
        <w:tblLook w:val="04A0" w:firstRow="1" w:lastRow="0" w:firstColumn="1" w:lastColumn="0" w:noHBand="0" w:noVBand="1"/>
      </w:tblPr>
      <w:tblGrid>
        <w:gridCol w:w="3222"/>
        <w:gridCol w:w="12166"/>
      </w:tblGrid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T2T </w:t>
            </w:r>
          </w:p>
          <w:p w:rsidR="005E5D97" w:rsidRPr="00C14931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6" w:type="dxa"/>
          </w:tcPr>
          <w:p w:rsidR="003303FD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Physical development in outside area</w:t>
            </w:r>
          </w:p>
          <w:p w:rsidR="0009713A" w:rsidRPr="00D1089E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PE games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396CB8">
              <w:rPr>
                <w:rFonts w:ascii="Comic Sans MS" w:hAnsi="Comic Sans MS"/>
              </w:rPr>
              <w:t>Comm</w:t>
            </w:r>
            <w:proofErr w:type="spellEnd"/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T2T </w:t>
            </w:r>
          </w:p>
          <w:p w:rsidR="005E5D97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 and tell</w:t>
            </w:r>
          </w:p>
          <w:p w:rsidR="0009713A" w:rsidRPr="004726A1" w:rsidRDefault="0009713A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 snapshots (children who can recall facts about Bonfire night).</w:t>
            </w:r>
          </w:p>
        </w:tc>
      </w:tr>
      <w:tr w:rsidR="005E5D97" w:rsidTr="005E5D97">
        <w:trPr>
          <w:trHeight w:val="791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6" w:type="dxa"/>
          </w:tcPr>
          <w:p w:rsidR="0009713A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Bonfire recount </w:t>
            </w:r>
          </w:p>
          <w:p w:rsidR="0009713A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</w:t>
            </w:r>
          </w:p>
          <w:p w:rsidR="005E5D97" w:rsidRPr="00D1089E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Individual readers</w:t>
            </w:r>
            <w:r w:rsidR="005E5D97">
              <w:rPr>
                <w:rFonts w:ascii="SassoonPrimaryInfant" w:hAnsi="SassoonPrimaryInfant"/>
                <w:sz w:val="20"/>
                <w:szCs w:val="16"/>
              </w:rPr>
              <w:t xml:space="preserve"> </w:t>
            </w:r>
          </w:p>
        </w:tc>
      </w:tr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6" w:type="dxa"/>
          </w:tcPr>
          <w:p w:rsidR="0009713A" w:rsidRDefault="005A7FF9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Weighing activity</w:t>
            </w:r>
          </w:p>
          <w:p w:rsidR="00ED5D12" w:rsidRPr="00D1089E" w:rsidRDefault="00ED5D12" w:rsidP="005A7FF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Greater Depth</w:t>
            </w:r>
            <w:r w:rsidR="0009713A">
              <w:rPr>
                <w:rFonts w:ascii="SassoonPrimaryInfant" w:hAnsi="SassoonPrimaryInfant"/>
                <w:sz w:val="20"/>
                <w:szCs w:val="16"/>
              </w:rPr>
              <w:t xml:space="preserve"> </w:t>
            </w:r>
            <w:r w:rsidR="005A7FF9">
              <w:rPr>
                <w:rFonts w:ascii="SassoonPrimaryInfant" w:hAnsi="SassoonPrimaryInfant"/>
                <w:sz w:val="20"/>
                <w:szCs w:val="16"/>
              </w:rPr>
              <w:t>Weight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31C61">
              <w:rPr>
                <w:rFonts w:ascii="Comic Sans MS" w:hAnsi="Comic Sans MS"/>
                <w:szCs w:val="16"/>
              </w:rPr>
              <w:t>Expressive arts</w:t>
            </w:r>
          </w:p>
        </w:tc>
        <w:tc>
          <w:tcPr>
            <w:tcW w:w="12166" w:type="dxa"/>
          </w:tcPr>
          <w:p w:rsidR="005E5D97" w:rsidRPr="00D1089E" w:rsidRDefault="005A7FF9" w:rsidP="005A7FF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Finish firework</w:t>
            </w:r>
            <w:r w:rsidR="0009713A">
              <w:rPr>
                <w:rFonts w:ascii="SassoonPrimaryInfant" w:hAnsi="SassoonPrimaryInfant"/>
                <w:sz w:val="20"/>
                <w:szCs w:val="16"/>
              </w:rPr>
              <w:t xml:space="preserve"> pictures using paint and glitter.</w:t>
            </w:r>
            <w:r>
              <w:rPr>
                <w:rFonts w:ascii="SassoonPrimaryInfant" w:hAnsi="SassoonPrimaryInfant"/>
                <w:sz w:val="20"/>
                <w:szCs w:val="16"/>
              </w:rPr>
              <w:t xml:space="preserve"> Start painting faces for feelings display.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15ABC">
              <w:rPr>
                <w:rFonts w:ascii="Comic Sans MS" w:hAnsi="Comic Sans MS"/>
                <w:szCs w:val="16"/>
              </w:rPr>
              <w:t>Understanding of the World</w:t>
            </w:r>
          </w:p>
        </w:tc>
        <w:tc>
          <w:tcPr>
            <w:tcW w:w="12166" w:type="dxa"/>
          </w:tcPr>
          <w:p w:rsidR="0009713A" w:rsidRDefault="005A7FF9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TASC feelings sheet</w:t>
            </w:r>
          </w:p>
          <w:p w:rsidR="00684DF4" w:rsidRDefault="00684DF4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Children in need day</w:t>
            </w:r>
          </w:p>
          <w:p w:rsidR="005A7FF9" w:rsidRPr="00D1089E" w:rsidRDefault="005A7FF9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  <w:tr w:rsidR="005E5D97" w:rsidTr="003225E7">
        <w:trPr>
          <w:trHeight w:val="598"/>
        </w:trPr>
        <w:tc>
          <w:tcPr>
            <w:tcW w:w="15388" w:type="dxa"/>
            <w:gridSpan w:val="2"/>
          </w:tcPr>
          <w:p w:rsidR="005E5D97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Maths Moment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Individual Readers</w:t>
            </w:r>
          </w:p>
          <w:p w:rsidR="00684DF4" w:rsidRDefault="00684DF4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Write blog post on website for children in need day.</w:t>
            </w:r>
            <w:bookmarkStart w:id="0" w:name="_GoBack"/>
            <w:bookmarkEnd w:id="0"/>
          </w:p>
          <w:p w:rsidR="003303FD" w:rsidRDefault="003303FD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</w:tbl>
    <w:p w:rsidR="005E5D97" w:rsidRDefault="005E5D97" w:rsidP="005E5D97">
      <w:pPr>
        <w:spacing w:after="0"/>
        <w:rPr>
          <w:rFonts w:ascii="SassoonPrimaryInfant" w:hAnsi="SassoonPrimaryInfant"/>
          <w:sz w:val="16"/>
          <w:szCs w:val="16"/>
        </w:rPr>
      </w:pPr>
    </w:p>
    <w:sectPr w:rsidR="005E5D97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8C6863">
      <w:rPr>
        <w:rFonts w:ascii="Comic Sans MS" w:hAnsi="Comic Sans MS"/>
        <w:b/>
      </w:rPr>
      <w:t>Stage Short Term Planning Autumn</w:t>
    </w:r>
    <w:r w:rsidR="0009713A">
      <w:rPr>
        <w:rFonts w:ascii="Comic Sans MS" w:hAnsi="Comic Sans MS"/>
        <w:b/>
      </w:rPr>
      <w:t xml:space="preserve"> </w:t>
    </w:r>
    <w:proofErr w:type="gramStart"/>
    <w:r w:rsidR="0009713A">
      <w:rPr>
        <w:rFonts w:ascii="Comic Sans MS" w:hAnsi="Comic Sans MS"/>
        <w:b/>
      </w:rPr>
      <w:t>2</w:t>
    </w:r>
    <w:r w:rsidR="00ED5D12">
      <w:rPr>
        <w:rFonts w:ascii="Comic Sans MS" w:hAnsi="Comic Sans MS"/>
        <w:b/>
      </w:rPr>
      <w:t xml:space="preserve"> </w:t>
    </w:r>
    <w:r w:rsidR="005A7FF9">
      <w:rPr>
        <w:rFonts w:ascii="Comic Sans MS" w:hAnsi="Comic Sans MS"/>
        <w:b/>
      </w:rPr>
      <w:t xml:space="preserve"> 9th</w:t>
    </w:r>
    <w:proofErr w:type="gramEnd"/>
    <w:r w:rsidR="0009713A">
      <w:rPr>
        <w:rFonts w:ascii="Comic Sans MS" w:hAnsi="Comic Sans MS"/>
        <w:b/>
      </w:rPr>
      <w:t xml:space="preserve"> Nov</w:t>
    </w:r>
    <w:r w:rsidR="00B853D6">
      <w:rPr>
        <w:rFonts w:ascii="Comic Sans MS" w:hAnsi="Comic Sans MS"/>
        <w:b/>
      </w:rPr>
      <w:t xml:space="preserve"> </w:t>
    </w:r>
    <w:r w:rsidR="00ED5D12">
      <w:rPr>
        <w:rFonts w:ascii="Comic Sans MS" w:hAnsi="Comic Sans MS"/>
        <w:b/>
      </w:rPr>
      <w:t>2020</w:t>
    </w:r>
    <w:r>
      <w:rPr>
        <w:rFonts w:ascii="Comic Sans MS" w:hAnsi="Comic Sans MS"/>
        <w:b/>
      </w:rPr>
      <w:t xml:space="preserve"> </w:t>
    </w:r>
    <w:r w:rsidR="008C6863">
      <w:rPr>
        <w:rFonts w:ascii="Comic Sans MS" w:hAnsi="Comic Sans MS"/>
        <w:b/>
      </w:rPr>
      <w:t xml:space="preserve">  </w:t>
    </w:r>
    <w:r w:rsidR="004E5BA4">
      <w:rPr>
        <w:rFonts w:ascii="Comic Sans MS" w:hAnsi="Comic Sans MS"/>
        <w:b/>
      </w:rPr>
      <w:t>New Beginnings</w:t>
    </w:r>
    <w:r>
      <w:rPr>
        <w:rFonts w:ascii="Comic Sans MS" w:hAnsi="Comic Sans MS"/>
        <w:b/>
      </w:rPr>
      <w:t xml:space="preserve">  </w:t>
    </w:r>
    <w:r w:rsidR="008C6863">
      <w:rPr>
        <w:rFonts w:ascii="Comic Sans MS" w:hAnsi="Comic Sans MS"/>
        <w:b/>
      </w:rPr>
      <w:t xml:space="preserve"> Autumn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31C61"/>
    <w:rsid w:val="00037440"/>
    <w:rsid w:val="00096DDC"/>
    <w:rsid w:val="0009713A"/>
    <w:rsid w:val="000E4A90"/>
    <w:rsid w:val="001A5340"/>
    <w:rsid w:val="00252AC4"/>
    <w:rsid w:val="002A0DE3"/>
    <w:rsid w:val="002B4740"/>
    <w:rsid w:val="002E3390"/>
    <w:rsid w:val="003303FD"/>
    <w:rsid w:val="003D5449"/>
    <w:rsid w:val="00457861"/>
    <w:rsid w:val="004726A1"/>
    <w:rsid w:val="00480684"/>
    <w:rsid w:val="004B1A50"/>
    <w:rsid w:val="004E5BA4"/>
    <w:rsid w:val="00507654"/>
    <w:rsid w:val="005A7FF9"/>
    <w:rsid w:val="005E5D97"/>
    <w:rsid w:val="005E5F07"/>
    <w:rsid w:val="00684DF4"/>
    <w:rsid w:val="006D3CC4"/>
    <w:rsid w:val="00716642"/>
    <w:rsid w:val="00750EBF"/>
    <w:rsid w:val="007E2F3B"/>
    <w:rsid w:val="0085358D"/>
    <w:rsid w:val="008C6863"/>
    <w:rsid w:val="00930CCA"/>
    <w:rsid w:val="0094287A"/>
    <w:rsid w:val="00942FD3"/>
    <w:rsid w:val="009C788F"/>
    <w:rsid w:val="00A73CC8"/>
    <w:rsid w:val="00AA52F6"/>
    <w:rsid w:val="00B853D6"/>
    <w:rsid w:val="00BA3A66"/>
    <w:rsid w:val="00BF24C4"/>
    <w:rsid w:val="00C14931"/>
    <w:rsid w:val="00CF48B5"/>
    <w:rsid w:val="00D1089E"/>
    <w:rsid w:val="00E15ABC"/>
    <w:rsid w:val="00E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2DCF"/>
  <w15:docId w15:val="{EECF2A03-B850-4E4A-9615-614D54C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3</cp:revision>
  <cp:lastPrinted>2018-10-11T11:40:00Z</cp:lastPrinted>
  <dcterms:created xsi:type="dcterms:W3CDTF">2020-11-02T17:10:00Z</dcterms:created>
  <dcterms:modified xsi:type="dcterms:W3CDTF">2020-11-04T12:03:00Z</dcterms:modified>
</cp:coreProperties>
</file>