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5D06" w14:textId="661E3181" w:rsidR="009441EC" w:rsidRPr="00A32070" w:rsidRDefault="2B2A86F2" w:rsidP="00792526">
      <w:pPr>
        <w:jc w:val="center"/>
        <w:rPr>
          <w:b/>
          <w:bCs/>
          <w:sz w:val="28"/>
          <w:szCs w:val="28"/>
        </w:rPr>
      </w:pPr>
      <w:r w:rsidRPr="2B2A86F2">
        <w:rPr>
          <w:b/>
          <w:bCs/>
          <w:sz w:val="32"/>
          <w:szCs w:val="32"/>
        </w:rPr>
        <w:t xml:space="preserve">Foxes Timetable </w:t>
      </w:r>
      <w:r w:rsidR="00BD4ECA">
        <w:rPr>
          <w:b/>
          <w:bCs/>
          <w:sz w:val="32"/>
          <w:szCs w:val="32"/>
        </w:rPr>
        <w:t>11</w:t>
      </w:r>
      <w:r w:rsidR="00895227">
        <w:rPr>
          <w:b/>
          <w:bCs/>
          <w:sz w:val="32"/>
          <w:szCs w:val="32"/>
        </w:rPr>
        <w:t>.10.21</w:t>
      </w:r>
    </w:p>
    <w:tbl>
      <w:tblPr>
        <w:tblStyle w:val="TableGrid"/>
        <w:tblW w:w="14885" w:type="dxa"/>
        <w:tblInd w:w="-856" w:type="dxa"/>
        <w:tblLook w:val="04A0" w:firstRow="1" w:lastRow="0" w:firstColumn="1" w:lastColumn="0" w:noHBand="0" w:noVBand="1"/>
      </w:tblPr>
      <w:tblGrid>
        <w:gridCol w:w="1844"/>
        <w:gridCol w:w="2693"/>
        <w:gridCol w:w="2410"/>
        <w:gridCol w:w="2551"/>
        <w:gridCol w:w="2693"/>
        <w:gridCol w:w="2694"/>
      </w:tblGrid>
      <w:tr w:rsidR="0033508D" w14:paraId="6B8E9207" w14:textId="77777777" w:rsidTr="004A1F3F">
        <w:tc>
          <w:tcPr>
            <w:tcW w:w="1844" w:type="dxa"/>
          </w:tcPr>
          <w:p w14:paraId="54CB7DDC" w14:textId="77777777" w:rsidR="00792526" w:rsidRPr="00792526" w:rsidRDefault="0079252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A83F1C" w14:textId="77777777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410" w:type="dxa"/>
          </w:tcPr>
          <w:p w14:paraId="5A89D502" w14:textId="77777777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551" w:type="dxa"/>
          </w:tcPr>
          <w:p w14:paraId="74BDA4A3" w14:textId="77777777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693" w:type="dxa"/>
          </w:tcPr>
          <w:p w14:paraId="2A61E52C" w14:textId="406EC4FB" w:rsidR="00792526" w:rsidRPr="00606B44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Thurs</w:t>
            </w:r>
            <w:r w:rsidR="00337630">
              <w:rPr>
                <w:b/>
                <w:sz w:val="28"/>
                <w:szCs w:val="28"/>
              </w:rPr>
              <w:t>d</w:t>
            </w:r>
            <w:r w:rsidRPr="00606B44">
              <w:rPr>
                <w:b/>
                <w:sz w:val="28"/>
                <w:szCs w:val="28"/>
              </w:rPr>
              <w:t>ay</w:t>
            </w:r>
          </w:p>
        </w:tc>
        <w:tc>
          <w:tcPr>
            <w:tcW w:w="2694" w:type="dxa"/>
          </w:tcPr>
          <w:p w14:paraId="08A18874" w14:textId="77777777" w:rsidR="00792526" w:rsidRDefault="00792526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Friday</w:t>
            </w:r>
          </w:p>
          <w:p w14:paraId="37FC77D9" w14:textId="77777777" w:rsidR="00606B44" w:rsidRPr="00606B44" w:rsidRDefault="00606B44">
            <w:pPr>
              <w:rPr>
                <w:b/>
                <w:sz w:val="28"/>
                <w:szCs w:val="28"/>
              </w:rPr>
            </w:pPr>
          </w:p>
        </w:tc>
      </w:tr>
      <w:tr w:rsidR="00DC186E" w14:paraId="702DDA16" w14:textId="77777777" w:rsidTr="004A1F3F">
        <w:tc>
          <w:tcPr>
            <w:tcW w:w="1844" w:type="dxa"/>
            <w:shd w:val="clear" w:color="auto" w:fill="E4C0E0"/>
          </w:tcPr>
          <w:p w14:paraId="5784FA59" w14:textId="6DCEE605" w:rsidR="0073475C" w:rsidRPr="00606B44" w:rsidRDefault="0073475C" w:rsidP="009B1107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8.</w:t>
            </w:r>
            <w:r w:rsidR="00643637">
              <w:rPr>
                <w:b/>
                <w:sz w:val="28"/>
                <w:szCs w:val="28"/>
              </w:rPr>
              <w:t>45</w:t>
            </w:r>
            <w:r w:rsidRPr="00606B44">
              <w:rPr>
                <w:b/>
                <w:sz w:val="28"/>
                <w:szCs w:val="28"/>
              </w:rPr>
              <w:t>-9.</w:t>
            </w:r>
            <w:r>
              <w:rPr>
                <w:b/>
                <w:sz w:val="28"/>
                <w:szCs w:val="28"/>
              </w:rPr>
              <w:t>1</w:t>
            </w:r>
            <w:r w:rsidRPr="00606B44">
              <w:rPr>
                <w:b/>
                <w:sz w:val="28"/>
                <w:szCs w:val="28"/>
              </w:rPr>
              <w:t>0am</w:t>
            </w:r>
          </w:p>
        </w:tc>
        <w:tc>
          <w:tcPr>
            <w:tcW w:w="2693" w:type="dxa"/>
            <w:shd w:val="clear" w:color="auto" w:fill="FFFFFF" w:themeFill="background1"/>
          </w:tcPr>
          <w:p w14:paraId="4060A747" w14:textId="1EE07921" w:rsidR="0073475C" w:rsidRPr="00792526" w:rsidRDefault="00643637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Arithmetic/key skills practice</w:t>
            </w:r>
          </w:p>
        </w:tc>
        <w:tc>
          <w:tcPr>
            <w:tcW w:w="2410" w:type="dxa"/>
            <w:shd w:val="clear" w:color="auto" w:fill="FFFFFF" w:themeFill="background1"/>
          </w:tcPr>
          <w:p w14:paraId="56FE287B" w14:textId="3CB00472" w:rsidR="0073475C" w:rsidRPr="00792526" w:rsidRDefault="002A0A7E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 practice</w:t>
            </w:r>
            <w:r w:rsidR="006E1E23">
              <w:rPr>
                <w:sz w:val="24"/>
                <w:szCs w:val="24"/>
              </w:rPr>
              <w:t xml:space="preserve"> – spelling test</w:t>
            </w:r>
          </w:p>
        </w:tc>
        <w:tc>
          <w:tcPr>
            <w:tcW w:w="2551" w:type="dxa"/>
            <w:shd w:val="clear" w:color="auto" w:fill="FFFFFF" w:themeFill="background1"/>
          </w:tcPr>
          <w:p w14:paraId="6F63E0C8" w14:textId="67F951E0" w:rsidR="0073475C" w:rsidRPr="00792526" w:rsidRDefault="00643637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Arithmetic/key skills practice</w:t>
            </w:r>
          </w:p>
        </w:tc>
        <w:tc>
          <w:tcPr>
            <w:tcW w:w="2693" w:type="dxa"/>
            <w:shd w:val="clear" w:color="auto" w:fill="FFFFFF" w:themeFill="background1"/>
          </w:tcPr>
          <w:p w14:paraId="65B33A49" w14:textId="62C6FA14" w:rsidR="0073475C" w:rsidRPr="00792526" w:rsidRDefault="00643637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Arithmetic/key skills practice</w:t>
            </w:r>
          </w:p>
        </w:tc>
        <w:tc>
          <w:tcPr>
            <w:tcW w:w="2694" w:type="dxa"/>
            <w:shd w:val="clear" w:color="auto" w:fill="FFFFFF" w:themeFill="background1"/>
          </w:tcPr>
          <w:p w14:paraId="27CFF66F" w14:textId="380115F5" w:rsidR="0073475C" w:rsidRPr="00792526" w:rsidRDefault="00643637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Arithmetic/key skills practice</w:t>
            </w:r>
            <w:r w:rsidR="00735C24">
              <w:rPr>
                <w:sz w:val="24"/>
                <w:szCs w:val="24"/>
              </w:rPr>
              <w:t xml:space="preserve"> times tables</w:t>
            </w:r>
          </w:p>
        </w:tc>
      </w:tr>
      <w:tr w:rsidR="00DC186E" w14:paraId="2E8CABA2" w14:textId="77777777" w:rsidTr="004A1F3F">
        <w:tc>
          <w:tcPr>
            <w:tcW w:w="1844" w:type="dxa"/>
            <w:shd w:val="clear" w:color="auto" w:fill="F7CAAC" w:themeFill="accent2" w:themeFillTint="66"/>
          </w:tcPr>
          <w:p w14:paraId="2A146F10" w14:textId="0DEFC018" w:rsidR="0073475C" w:rsidRPr="00606B44" w:rsidRDefault="0073475C" w:rsidP="009B1107">
            <w:pPr>
              <w:rPr>
                <w:b/>
                <w:sz w:val="28"/>
                <w:szCs w:val="28"/>
              </w:rPr>
            </w:pPr>
            <w:r w:rsidRPr="00606B4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1</w:t>
            </w:r>
            <w:r w:rsidRPr="00606B44">
              <w:rPr>
                <w:b/>
                <w:sz w:val="28"/>
                <w:szCs w:val="28"/>
              </w:rPr>
              <w:t>0-</w:t>
            </w:r>
            <w:r w:rsidR="00643637">
              <w:rPr>
                <w:b/>
                <w:sz w:val="28"/>
                <w:szCs w:val="28"/>
              </w:rPr>
              <w:t>9.30</w:t>
            </w:r>
            <w:r w:rsidR="002776BC">
              <w:rPr>
                <w:b/>
                <w:sz w:val="28"/>
                <w:szCs w:val="28"/>
              </w:rPr>
              <w:t>am</w:t>
            </w:r>
          </w:p>
        </w:tc>
        <w:tc>
          <w:tcPr>
            <w:tcW w:w="2693" w:type="dxa"/>
            <w:shd w:val="clear" w:color="auto" w:fill="FFFFFF" w:themeFill="background1"/>
          </w:tcPr>
          <w:p w14:paraId="5A6FE382" w14:textId="34F0695F" w:rsidR="0073475C" w:rsidRPr="00792526" w:rsidRDefault="00BF5232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9B11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A1A5B">
              <w:rPr>
                <w:sz w:val="24"/>
                <w:szCs w:val="24"/>
              </w:rPr>
              <w:t>reading skills</w:t>
            </w:r>
            <w:r w:rsidR="002A0A7E">
              <w:rPr>
                <w:sz w:val="24"/>
                <w:szCs w:val="24"/>
              </w:rPr>
              <w:t xml:space="preserve"> – Reading Explorers</w:t>
            </w:r>
          </w:p>
        </w:tc>
        <w:tc>
          <w:tcPr>
            <w:tcW w:w="2410" w:type="dxa"/>
            <w:shd w:val="clear" w:color="auto" w:fill="FFFFFF" w:themeFill="background1"/>
          </w:tcPr>
          <w:p w14:paraId="1177D330" w14:textId="3120BCCE" w:rsidR="0073475C" w:rsidRPr="00792526" w:rsidRDefault="00BF5232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 input</w:t>
            </w:r>
            <w:r w:rsidR="009B1107">
              <w:rPr>
                <w:sz w:val="24"/>
                <w:szCs w:val="24"/>
              </w:rPr>
              <w:t xml:space="preserve">- words ending </w:t>
            </w:r>
            <w:r w:rsidR="000B1860">
              <w:rPr>
                <w:sz w:val="24"/>
                <w:szCs w:val="24"/>
              </w:rPr>
              <w:t>–‘ant’</w:t>
            </w:r>
          </w:p>
        </w:tc>
        <w:tc>
          <w:tcPr>
            <w:tcW w:w="2551" w:type="dxa"/>
            <w:shd w:val="clear" w:color="auto" w:fill="FFFFFF" w:themeFill="background1"/>
          </w:tcPr>
          <w:p w14:paraId="3CED8D90" w14:textId="12E4626D" w:rsidR="0073475C" w:rsidRPr="00792526" w:rsidRDefault="00BF5232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BC018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C0183">
              <w:rPr>
                <w:sz w:val="24"/>
                <w:szCs w:val="24"/>
              </w:rPr>
              <w:t xml:space="preserve">Grammar </w:t>
            </w:r>
            <w:r w:rsidR="000E6E41">
              <w:rPr>
                <w:sz w:val="24"/>
                <w:szCs w:val="24"/>
              </w:rPr>
              <w:t>–</w:t>
            </w:r>
            <w:r w:rsidR="00BC0183">
              <w:rPr>
                <w:sz w:val="24"/>
                <w:szCs w:val="24"/>
              </w:rPr>
              <w:t xml:space="preserve"> </w:t>
            </w:r>
            <w:r w:rsidR="000E6E41">
              <w:rPr>
                <w:sz w:val="24"/>
                <w:szCs w:val="24"/>
              </w:rPr>
              <w:t>Past and present progressive tense</w:t>
            </w:r>
          </w:p>
        </w:tc>
        <w:tc>
          <w:tcPr>
            <w:tcW w:w="2693" w:type="dxa"/>
            <w:shd w:val="clear" w:color="auto" w:fill="FFFFFF" w:themeFill="background1"/>
          </w:tcPr>
          <w:p w14:paraId="005C9ED7" w14:textId="419DF5D6" w:rsidR="0073475C" w:rsidRPr="00792526" w:rsidRDefault="00BF5232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0E6E4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E6E41">
              <w:rPr>
                <w:sz w:val="24"/>
                <w:szCs w:val="24"/>
              </w:rPr>
              <w:t xml:space="preserve">Grammar </w:t>
            </w:r>
            <w:r w:rsidR="0077399C">
              <w:rPr>
                <w:sz w:val="24"/>
                <w:szCs w:val="24"/>
              </w:rPr>
              <w:t>–</w:t>
            </w:r>
            <w:r w:rsidR="000E6E41">
              <w:rPr>
                <w:sz w:val="24"/>
                <w:szCs w:val="24"/>
              </w:rPr>
              <w:t xml:space="preserve"> </w:t>
            </w:r>
            <w:r w:rsidR="0077399C">
              <w:rPr>
                <w:sz w:val="24"/>
                <w:szCs w:val="24"/>
              </w:rPr>
              <w:t>Modal verbs and subjunctive form</w:t>
            </w:r>
          </w:p>
        </w:tc>
        <w:tc>
          <w:tcPr>
            <w:tcW w:w="2694" w:type="dxa"/>
            <w:shd w:val="clear" w:color="auto" w:fill="FFFFFF" w:themeFill="background1"/>
          </w:tcPr>
          <w:p w14:paraId="7C464331" w14:textId="2EDC0684" w:rsidR="0073475C" w:rsidRPr="00792526" w:rsidRDefault="00BF5232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- grammar focus</w:t>
            </w:r>
            <w:r w:rsidR="00CA1A5B">
              <w:rPr>
                <w:sz w:val="24"/>
                <w:szCs w:val="24"/>
              </w:rPr>
              <w:t xml:space="preserve"> – </w:t>
            </w:r>
            <w:r w:rsidR="00463B94">
              <w:rPr>
                <w:sz w:val="24"/>
                <w:szCs w:val="24"/>
              </w:rPr>
              <w:t>semi colons</w:t>
            </w:r>
          </w:p>
        </w:tc>
      </w:tr>
      <w:tr w:rsidR="00DC186E" w14:paraId="6C07480D" w14:textId="77777777" w:rsidTr="004A1F3F">
        <w:tc>
          <w:tcPr>
            <w:tcW w:w="1844" w:type="dxa"/>
            <w:shd w:val="clear" w:color="auto" w:fill="F7CAAC" w:themeFill="accent2" w:themeFillTint="66"/>
          </w:tcPr>
          <w:p w14:paraId="65A13F3D" w14:textId="1149BB22" w:rsidR="003C5AA5" w:rsidRPr="00606B44" w:rsidRDefault="003C5AA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9.30-10.15am</w:t>
            </w:r>
          </w:p>
        </w:tc>
        <w:tc>
          <w:tcPr>
            <w:tcW w:w="2693" w:type="dxa"/>
            <w:shd w:val="clear" w:color="auto" w:fill="FFFFFF" w:themeFill="background1"/>
          </w:tcPr>
          <w:p w14:paraId="40998970" w14:textId="77777777" w:rsidR="0044610E" w:rsidRDefault="003C5AA5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9B11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writing</w:t>
            </w:r>
            <w:r w:rsidR="009B1107">
              <w:rPr>
                <w:sz w:val="24"/>
                <w:szCs w:val="24"/>
              </w:rPr>
              <w:t xml:space="preserve"> – </w:t>
            </w:r>
          </w:p>
          <w:p w14:paraId="11DDC081" w14:textId="0593879D" w:rsidR="003C5AA5" w:rsidRPr="00792526" w:rsidRDefault="0044610E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‘Chief Dragon’ writing plan</w:t>
            </w:r>
          </w:p>
        </w:tc>
        <w:tc>
          <w:tcPr>
            <w:tcW w:w="2410" w:type="dxa"/>
            <w:shd w:val="clear" w:color="auto" w:fill="FFFFFF" w:themeFill="background1"/>
          </w:tcPr>
          <w:p w14:paraId="032EE0EB" w14:textId="76F48058" w:rsidR="003C5AA5" w:rsidRPr="00792526" w:rsidRDefault="003C5AA5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9B11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writing</w:t>
            </w:r>
            <w:r w:rsidR="00895227">
              <w:rPr>
                <w:sz w:val="24"/>
                <w:szCs w:val="24"/>
              </w:rPr>
              <w:t xml:space="preserve"> </w:t>
            </w:r>
            <w:r w:rsidR="0044610E">
              <w:rPr>
                <w:sz w:val="24"/>
                <w:szCs w:val="24"/>
              </w:rPr>
              <w:t>–</w:t>
            </w:r>
            <w:r w:rsidR="009B1107">
              <w:rPr>
                <w:sz w:val="24"/>
                <w:szCs w:val="24"/>
              </w:rPr>
              <w:t xml:space="preserve"> </w:t>
            </w:r>
            <w:r w:rsidR="0044610E">
              <w:rPr>
                <w:sz w:val="24"/>
                <w:szCs w:val="24"/>
              </w:rPr>
              <w:t>‘Chief Dragon’ writing</w:t>
            </w:r>
          </w:p>
        </w:tc>
        <w:tc>
          <w:tcPr>
            <w:tcW w:w="2551" w:type="dxa"/>
            <w:shd w:val="clear" w:color="auto" w:fill="FFFFFF" w:themeFill="background1"/>
          </w:tcPr>
          <w:p w14:paraId="387758DC" w14:textId="6B88227F" w:rsidR="003C5AA5" w:rsidRPr="00792526" w:rsidRDefault="003C5AA5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9B11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C0183">
              <w:rPr>
                <w:sz w:val="24"/>
                <w:szCs w:val="24"/>
              </w:rPr>
              <w:t xml:space="preserve">Reading – The Mirror </w:t>
            </w:r>
            <w:r w:rsidR="00E83389">
              <w:rPr>
                <w:sz w:val="24"/>
                <w:szCs w:val="24"/>
              </w:rPr>
              <w:t xml:space="preserve">- </w:t>
            </w:r>
            <w:r w:rsidR="00BC0183">
              <w:rPr>
                <w:sz w:val="24"/>
                <w:szCs w:val="24"/>
              </w:rPr>
              <w:t>Literacy shed plus stage 6</w:t>
            </w:r>
            <w:r w:rsidR="009B11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598C052" w14:textId="4DA5E7E9" w:rsidR="003C5AA5" w:rsidRPr="00792526" w:rsidRDefault="003C5AA5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9B110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71DFB">
              <w:rPr>
                <w:sz w:val="24"/>
                <w:szCs w:val="24"/>
              </w:rPr>
              <w:t xml:space="preserve">Reading </w:t>
            </w:r>
            <w:r w:rsidR="009B1107">
              <w:rPr>
                <w:sz w:val="24"/>
                <w:szCs w:val="24"/>
              </w:rPr>
              <w:t xml:space="preserve">– </w:t>
            </w:r>
            <w:r w:rsidR="00E83389">
              <w:rPr>
                <w:sz w:val="24"/>
                <w:szCs w:val="24"/>
              </w:rPr>
              <w:t>The Boat – Literacy shed plus stage 6</w:t>
            </w:r>
          </w:p>
        </w:tc>
        <w:tc>
          <w:tcPr>
            <w:tcW w:w="2694" w:type="dxa"/>
            <w:shd w:val="clear" w:color="auto" w:fill="FFFFFF" w:themeFill="background1"/>
          </w:tcPr>
          <w:p w14:paraId="6016F6CF" w14:textId="01E853E6" w:rsidR="003C5AA5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– reading comprehension</w:t>
            </w:r>
            <w:r w:rsidR="0008784C">
              <w:rPr>
                <w:sz w:val="24"/>
                <w:szCs w:val="24"/>
              </w:rPr>
              <w:t xml:space="preserve"> – </w:t>
            </w:r>
            <w:r w:rsidR="00E83389">
              <w:rPr>
                <w:sz w:val="24"/>
                <w:szCs w:val="24"/>
              </w:rPr>
              <w:t xml:space="preserve">Adrift - </w:t>
            </w:r>
            <w:r w:rsidR="00120A89">
              <w:rPr>
                <w:sz w:val="24"/>
                <w:szCs w:val="24"/>
              </w:rPr>
              <w:t xml:space="preserve">Literacy Shed plus stage </w:t>
            </w:r>
            <w:r w:rsidR="00171DFB">
              <w:rPr>
                <w:sz w:val="24"/>
                <w:szCs w:val="24"/>
              </w:rPr>
              <w:t>6</w:t>
            </w:r>
          </w:p>
        </w:tc>
      </w:tr>
      <w:tr w:rsidR="00DC186E" w14:paraId="29658F22" w14:textId="77777777" w:rsidTr="004A1F3F">
        <w:tc>
          <w:tcPr>
            <w:tcW w:w="1844" w:type="dxa"/>
          </w:tcPr>
          <w:p w14:paraId="6E64074B" w14:textId="21D417E7" w:rsidR="003C5AA5" w:rsidRPr="00606B44" w:rsidRDefault="003C5AA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10.15-10.30am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0E78A9BB" w14:textId="69ACBEC9" w:rsidR="003C5AA5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  <w:p w14:paraId="46142A8C" w14:textId="77777777" w:rsidR="003C5AA5" w:rsidRPr="00792526" w:rsidRDefault="003C5AA5" w:rsidP="009B110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0EB11EDE" w14:textId="6B751DEB" w:rsidR="003C5AA5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3BF9F49A" w14:textId="079BF1BC" w:rsidR="003C5AA5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F299C7F" w14:textId="345C6D5B" w:rsidR="003C5AA5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</w:p>
        </w:tc>
        <w:tc>
          <w:tcPr>
            <w:tcW w:w="2694" w:type="dxa"/>
            <w:shd w:val="clear" w:color="auto" w:fill="FFFFFF" w:themeFill="background1"/>
          </w:tcPr>
          <w:p w14:paraId="7A65AB32" w14:textId="0E5AC3B0" w:rsidR="003C5AA5" w:rsidRPr="00792526" w:rsidRDefault="00991A88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 practice</w:t>
            </w:r>
            <w:r w:rsidR="00AB69A5">
              <w:rPr>
                <w:sz w:val="24"/>
                <w:szCs w:val="24"/>
              </w:rPr>
              <w:t xml:space="preserve"> – </w:t>
            </w:r>
            <w:r w:rsidR="000B1860">
              <w:rPr>
                <w:sz w:val="24"/>
                <w:szCs w:val="24"/>
              </w:rPr>
              <w:t>words ending –‘ant’/ year 5/6 words column 1</w:t>
            </w:r>
          </w:p>
        </w:tc>
      </w:tr>
      <w:tr w:rsidR="00DC186E" w14:paraId="6CF11F0B" w14:textId="77777777" w:rsidTr="004A1F3F">
        <w:tc>
          <w:tcPr>
            <w:tcW w:w="1844" w:type="dxa"/>
            <w:shd w:val="clear" w:color="auto" w:fill="BDD6EE" w:themeFill="accent1" w:themeFillTint="66"/>
          </w:tcPr>
          <w:p w14:paraId="3830C978" w14:textId="0CE88FE9" w:rsidR="0073475C" w:rsidRPr="00606B44" w:rsidRDefault="003C5AA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10.30-10.45am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1471289" w14:textId="75BE1EDF" w:rsidR="0073475C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E9EDC2C" w14:textId="23797F25" w:rsidR="0073475C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F716BFC" w14:textId="070F8630" w:rsidR="0073475C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D4880E2" w14:textId="799B8772" w:rsidR="00710C5F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01852BE2" w14:textId="5EA82077" w:rsidR="0073475C" w:rsidRPr="00792526" w:rsidRDefault="003C5AA5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DC186E" w14:paraId="5022FF94" w14:textId="77777777" w:rsidTr="004A1F3F">
        <w:tc>
          <w:tcPr>
            <w:tcW w:w="1844" w:type="dxa"/>
            <w:shd w:val="clear" w:color="auto" w:fill="E4C0E0"/>
          </w:tcPr>
          <w:p w14:paraId="10AD394F" w14:textId="77777777" w:rsidR="000D73D7" w:rsidRDefault="003C5AA5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  <w:r w:rsidR="00836BD2">
              <w:rPr>
                <w:b/>
                <w:sz w:val="28"/>
                <w:szCs w:val="28"/>
              </w:rPr>
              <w:t>-11.45am</w:t>
            </w:r>
          </w:p>
          <w:p w14:paraId="7940CDB3" w14:textId="71C0E8BB" w:rsidR="00E80AC2" w:rsidRPr="00606B44" w:rsidRDefault="00E80AC2" w:rsidP="009B110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1DD34AF" w14:textId="2A5FC876" w:rsidR="000D73D7" w:rsidRDefault="11895701" w:rsidP="0044610E">
            <w:pPr>
              <w:rPr>
                <w:sz w:val="24"/>
                <w:szCs w:val="24"/>
              </w:rPr>
            </w:pPr>
            <w:r w:rsidRPr="11895701">
              <w:rPr>
                <w:sz w:val="24"/>
                <w:szCs w:val="24"/>
              </w:rPr>
              <w:t>Maths – Number facts</w:t>
            </w:r>
          </w:p>
          <w:p w14:paraId="379A0F10" w14:textId="73E9DC26" w:rsidR="004553B3" w:rsidRDefault="00581485" w:rsidP="0044610E">
            <w:pPr>
              <w:rPr>
                <w:sz w:val="24"/>
                <w:szCs w:val="24"/>
              </w:rPr>
            </w:pPr>
            <w:hyperlink r:id="rId5" w:history="1">
              <w:r w:rsidRPr="00581485">
                <w:rPr>
                  <w:rStyle w:val="Hyperlink"/>
                  <w:sz w:val="24"/>
                  <w:szCs w:val="24"/>
                </w:rPr>
                <w:t>Number facts video</w:t>
              </w:r>
            </w:hyperlink>
          </w:p>
          <w:p w14:paraId="5CCC2B33" w14:textId="5568A3C6" w:rsidR="004553B3" w:rsidRPr="00792526" w:rsidRDefault="004553B3" w:rsidP="0044610E">
            <w:pPr>
              <w:rPr>
                <w:sz w:val="24"/>
                <w:szCs w:val="24"/>
              </w:rPr>
            </w:pPr>
            <w:hyperlink r:id="rId6" w:history="1">
              <w:r w:rsidRPr="004553B3">
                <w:rPr>
                  <w:rStyle w:val="Hyperlink"/>
                  <w:sz w:val="24"/>
                  <w:szCs w:val="24"/>
                </w:rPr>
                <w:t>Number Facts worksheet</w:t>
              </w:r>
            </w:hyperlink>
          </w:p>
        </w:tc>
        <w:tc>
          <w:tcPr>
            <w:tcW w:w="2410" w:type="dxa"/>
            <w:shd w:val="clear" w:color="auto" w:fill="FFFFFF" w:themeFill="background1"/>
          </w:tcPr>
          <w:p w14:paraId="687261DC" w14:textId="4C96373C" w:rsidR="00120A89" w:rsidRDefault="00836BD2" w:rsidP="0012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r w:rsidR="00CA1A5B">
              <w:rPr>
                <w:sz w:val="24"/>
                <w:szCs w:val="24"/>
              </w:rPr>
              <w:t xml:space="preserve"> </w:t>
            </w:r>
            <w:r w:rsidR="00CE6D7E">
              <w:rPr>
                <w:sz w:val="24"/>
                <w:szCs w:val="24"/>
              </w:rPr>
              <w:t>–</w:t>
            </w:r>
            <w:r w:rsidR="00CA1A5B">
              <w:rPr>
                <w:sz w:val="24"/>
                <w:szCs w:val="24"/>
              </w:rPr>
              <w:t xml:space="preserve"> </w:t>
            </w:r>
            <w:r w:rsidR="00CE6D7E">
              <w:rPr>
                <w:sz w:val="24"/>
                <w:szCs w:val="24"/>
              </w:rPr>
              <w:t>Number Facts</w:t>
            </w:r>
            <w:r w:rsidR="002B40DE">
              <w:rPr>
                <w:sz w:val="24"/>
                <w:szCs w:val="24"/>
              </w:rPr>
              <w:t xml:space="preserve"> scaling facts by </w:t>
            </w:r>
            <w:r w:rsidR="0050671B">
              <w:rPr>
                <w:sz w:val="24"/>
                <w:szCs w:val="24"/>
              </w:rPr>
              <w:t>1/10 or 1/100</w:t>
            </w:r>
          </w:p>
          <w:p w14:paraId="79118749" w14:textId="77777777" w:rsidR="002A0264" w:rsidRDefault="002A0264" w:rsidP="002A0264">
            <w:pPr>
              <w:rPr>
                <w:rFonts w:cstheme="minorHAnsi"/>
                <w:color w:val="371E2D"/>
                <w:sz w:val="24"/>
                <w:szCs w:val="24"/>
              </w:rPr>
            </w:pPr>
            <w:hyperlink r:id="rId7" w:history="1">
              <w:r w:rsidRPr="003B64CD">
                <w:rPr>
                  <w:rStyle w:val="Hyperlink"/>
                  <w:rFonts w:cstheme="minorHAnsi"/>
                  <w:sz w:val="24"/>
                  <w:szCs w:val="24"/>
                </w:rPr>
                <w:t>Multiplying and dividing by 10 and 100</w:t>
              </w:r>
            </w:hyperlink>
          </w:p>
          <w:p w14:paraId="575528F8" w14:textId="77777777" w:rsidR="002A0264" w:rsidRPr="007A5AE0" w:rsidRDefault="002A0264" w:rsidP="00120A89">
            <w:pPr>
              <w:rPr>
                <w:sz w:val="24"/>
                <w:szCs w:val="24"/>
              </w:rPr>
            </w:pPr>
          </w:p>
          <w:p w14:paraId="1FA23A37" w14:textId="3CA5672F" w:rsidR="00C223D2" w:rsidRPr="00792526" w:rsidRDefault="00C223D2" w:rsidP="00C223D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5955220" w14:textId="3D21AB8C" w:rsidR="00120A89" w:rsidRDefault="00836BD2" w:rsidP="0012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r w:rsidR="0008784C">
              <w:rPr>
                <w:sz w:val="24"/>
                <w:szCs w:val="24"/>
              </w:rPr>
              <w:t xml:space="preserve"> </w:t>
            </w:r>
            <w:r w:rsidR="00A97420">
              <w:rPr>
                <w:sz w:val="24"/>
                <w:szCs w:val="24"/>
              </w:rPr>
              <w:t>–</w:t>
            </w:r>
            <w:r w:rsidR="0008784C">
              <w:rPr>
                <w:sz w:val="24"/>
                <w:szCs w:val="24"/>
              </w:rPr>
              <w:t xml:space="preserve"> </w:t>
            </w:r>
            <w:r w:rsidR="00A97420">
              <w:rPr>
                <w:sz w:val="24"/>
                <w:szCs w:val="24"/>
              </w:rPr>
              <w:t>multiply and divide by 10</w:t>
            </w:r>
            <w:r w:rsidR="00564A71">
              <w:rPr>
                <w:sz w:val="24"/>
                <w:szCs w:val="24"/>
              </w:rPr>
              <w:t xml:space="preserve"> and 100</w:t>
            </w:r>
          </w:p>
          <w:p w14:paraId="27188F33" w14:textId="4A8A9342" w:rsidR="004F0AD4" w:rsidRPr="004F0AD4" w:rsidRDefault="004F0AD4" w:rsidP="00120A89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Pr="004F0AD4">
                <w:rPr>
                  <w:rStyle w:val="Hyperlink"/>
                  <w:rFonts w:cstheme="minorHAnsi"/>
                  <w:sz w:val="24"/>
                  <w:szCs w:val="24"/>
                </w:rPr>
                <w:t>Multiplying and dividing by 100</w:t>
              </w:r>
            </w:hyperlink>
          </w:p>
          <w:p w14:paraId="2DA01F08" w14:textId="4EA738B4" w:rsidR="00C223D2" w:rsidRPr="00792526" w:rsidRDefault="00C223D2" w:rsidP="00C223D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9E97A2B" w14:textId="774CDED6" w:rsidR="00120A89" w:rsidRDefault="00836BD2" w:rsidP="0012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r w:rsidR="0008784C">
              <w:rPr>
                <w:sz w:val="24"/>
                <w:szCs w:val="24"/>
              </w:rPr>
              <w:t xml:space="preserve"> </w:t>
            </w:r>
            <w:r w:rsidR="005A4C3A">
              <w:rPr>
                <w:sz w:val="24"/>
                <w:szCs w:val="24"/>
              </w:rPr>
              <w:t>–</w:t>
            </w:r>
            <w:r w:rsidR="0008784C">
              <w:rPr>
                <w:sz w:val="24"/>
                <w:szCs w:val="24"/>
              </w:rPr>
              <w:t xml:space="preserve"> </w:t>
            </w:r>
            <w:r w:rsidR="005A4C3A">
              <w:rPr>
                <w:sz w:val="24"/>
                <w:szCs w:val="24"/>
              </w:rPr>
              <w:t xml:space="preserve">Find factors and multiples </w:t>
            </w:r>
          </w:p>
          <w:p w14:paraId="06624D00" w14:textId="398CAC76" w:rsidR="002D11B3" w:rsidRDefault="002D11B3" w:rsidP="00120A89">
            <w:pPr>
              <w:rPr>
                <w:sz w:val="24"/>
                <w:szCs w:val="24"/>
              </w:rPr>
            </w:pPr>
            <w:hyperlink r:id="rId9" w:history="1">
              <w:r w:rsidRPr="002D11B3">
                <w:rPr>
                  <w:rStyle w:val="Hyperlink"/>
                  <w:sz w:val="24"/>
                  <w:szCs w:val="24"/>
                </w:rPr>
                <w:t>Video Factors</w:t>
              </w:r>
            </w:hyperlink>
          </w:p>
          <w:p w14:paraId="7F9A73F2" w14:textId="1B4DFEF7" w:rsidR="008A3099" w:rsidRPr="00792526" w:rsidRDefault="008A3099" w:rsidP="00120A89">
            <w:pPr>
              <w:rPr>
                <w:sz w:val="24"/>
                <w:szCs w:val="24"/>
              </w:rPr>
            </w:pPr>
            <w:hyperlink r:id="rId10" w:history="1">
              <w:r w:rsidRPr="008A3099">
                <w:rPr>
                  <w:rStyle w:val="Hyperlink"/>
                  <w:sz w:val="24"/>
                  <w:szCs w:val="24"/>
                </w:rPr>
                <w:t>Factors worksheet</w:t>
              </w:r>
            </w:hyperlink>
          </w:p>
          <w:p w14:paraId="72D34195" w14:textId="49AD57B2" w:rsidR="00C223D2" w:rsidRPr="00792526" w:rsidRDefault="00C223D2" w:rsidP="00C223D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486D815" w14:textId="3E62FDDE" w:rsidR="00120A89" w:rsidRDefault="00836BD2" w:rsidP="0012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  <w:r w:rsidR="0008784C">
              <w:rPr>
                <w:sz w:val="24"/>
                <w:szCs w:val="24"/>
              </w:rPr>
              <w:t xml:space="preserve"> </w:t>
            </w:r>
            <w:r w:rsidR="009E7229">
              <w:rPr>
                <w:sz w:val="24"/>
                <w:szCs w:val="24"/>
              </w:rPr>
              <w:t>–</w:t>
            </w:r>
            <w:r w:rsidR="001A1614">
              <w:rPr>
                <w:sz w:val="24"/>
                <w:szCs w:val="24"/>
              </w:rPr>
              <w:t xml:space="preserve"> Find common factors and common multiples</w:t>
            </w:r>
          </w:p>
          <w:p w14:paraId="1724A7F8" w14:textId="19D0B8C3" w:rsidR="001A1614" w:rsidRDefault="001A1614" w:rsidP="00120A89">
            <w:pPr>
              <w:rPr>
                <w:sz w:val="24"/>
                <w:szCs w:val="24"/>
              </w:rPr>
            </w:pPr>
            <w:hyperlink r:id="rId11" w:history="1">
              <w:r w:rsidRPr="001A1614">
                <w:rPr>
                  <w:rStyle w:val="Hyperlink"/>
                  <w:sz w:val="24"/>
                  <w:szCs w:val="24"/>
                </w:rPr>
                <w:t>Video common factors</w:t>
              </w:r>
            </w:hyperlink>
          </w:p>
          <w:p w14:paraId="5BA259E7" w14:textId="42A5D32B" w:rsidR="009C31B5" w:rsidRDefault="00244F86" w:rsidP="00120A89">
            <w:pPr>
              <w:rPr>
                <w:sz w:val="24"/>
                <w:szCs w:val="24"/>
              </w:rPr>
            </w:pPr>
            <w:hyperlink r:id="rId12" w:history="1">
              <w:r w:rsidRPr="00244F86">
                <w:rPr>
                  <w:rStyle w:val="Hyperlink"/>
                  <w:sz w:val="24"/>
                  <w:szCs w:val="24"/>
                </w:rPr>
                <w:t>Video common multiples</w:t>
              </w:r>
            </w:hyperlink>
          </w:p>
          <w:p w14:paraId="541A793D" w14:textId="0C64F1EF" w:rsidR="0033508D" w:rsidRDefault="0033508D" w:rsidP="00120A89">
            <w:pPr>
              <w:rPr>
                <w:sz w:val="24"/>
                <w:szCs w:val="24"/>
              </w:rPr>
            </w:pPr>
            <w:hyperlink r:id="rId13" w:history="1">
              <w:r w:rsidRPr="0033508D">
                <w:rPr>
                  <w:rStyle w:val="Hyperlink"/>
                  <w:sz w:val="24"/>
                  <w:szCs w:val="24"/>
                </w:rPr>
                <w:t>Common factors worksheet</w:t>
              </w:r>
            </w:hyperlink>
          </w:p>
          <w:p w14:paraId="2D87DC81" w14:textId="16D58F13" w:rsidR="00C223D2" w:rsidRPr="00792526" w:rsidRDefault="00C223D2" w:rsidP="0044610E">
            <w:pPr>
              <w:rPr>
                <w:sz w:val="24"/>
                <w:szCs w:val="24"/>
              </w:rPr>
            </w:pPr>
          </w:p>
        </w:tc>
      </w:tr>
      <w:tr w:rsidR="00DC186E" w14:paraId="330A1A78" w14:textId="77777777" w:rsidTr="004A1F3F">
        <w:trPr>
          <w:trHeight w:val="712"/>
        </w:trPr>
        <w:tc>
          <w:tcPr>
            <w:tcW w:w="1844" w:type="dxa"/>
          </w:tcPr>
          <w:p w14:paraId="69B3ABE0" w14:textId="064F8788" w:rsidR="002A540C" w:rsidRPr="00606B44" w:rsidRDefault="00565723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11.45-12.00pm</w:t>
            </w:r>
          </w:p>
        </w:tc>
        <w:tc>
          <w:tcPr>
            <w:tcW w:w="2693" w:type="dxa"/>
            <w:shd w:val="clear" w:color="auto" w:fill="FFFFFF" w:themeFill="background1"/>
          </w:tcPr>
          <w:p w14:paraId="5DCAFC13" w14:textId="75A4154B" w:rsidR="002A540C" w:rsidRPr="00792526" w:rsidRDefault="0044610E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class assembly</w:t>
            </w:r>
          </w:p>
        </w:tc>
        <w:tc>
          <w:tcPr>
            <w:tcW w:w="2410" w:type="dxa"/>
            <w:shd w:val="clear" w:color="auto" w:fill="FFFFFF" w:themeFill="background1"/>
          </w:tcPr>
          <w:p w14:paraId="4F354183" w14:textId="7C801BC5" w:rsidR="002A540C" w:rsidRPr="00792526" w:rsidRDefault="00991A88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</w:p>
        </w:tc>
        <w:tc>
          <w:tcPr>
            <w:tcW w:w="2551" w:type="dxa"/>
            <w:shd w:val="clear" w:color="auto" w:fill="FFFFFF" w:themeFill="background1"/>
          </w:tcPr>
          <w:p w14:paraId="491F2BE9" w14:textId="7A7DA6AB" w:rsidR="002A540C" w:rsidRPr="00792526" w:rsidRDefault="00991A88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Handwriting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4BE46402" w14:textId="731CA4D9" w:rsidR="002A540C" w:rsidRPr="00792526" w:rsidRDefault="002A0A7E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Grammar recap – </w:t>
            </w:r>
            <w:r w:rsidR="0044610E">
              <w:rPr>
                <w:sz w:val="24"/>
                <w:szCs w:val="24"/>
              </w:rPr>
              <w:t>Parenthesis</w:t>
            </w:r>
            <w:r w:rsidR="00AB69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</w:tcPr>
          <w:p w14:paraId="13DD7CD1" w14:textId="6AA6F2A3" w:rsidR="002A540C" w:rsidRPr="00792526" w:rsidRDefault="002776BC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PSHE/quiz</w:t>
            </w:r>
          </w:p>
        </w:tc>
      </w:tr>
      <w:tr w:rsidR="00DC186E" w14:paraId="4EE1EADA" w14:textId="77777777" w:rsidTr="004A1F3F">
        <w:trPr>
          <w:trHeight w:val="403"/>
        </w:trPr>
        <w:tc>
          <w:tcPr>
            <w:tcW w:w="1844" w:type="dxa"/>
            <w:shd w:val="clear" w:color="auto" w:fill="BDD6EE" w:themeFill="accent1" w:themeFillTint="66"/>
          </w:tcPr>
          <w:p w14:paraId="08012FDB" w14:textId="5F0A947D" w:rsidR="002A540C" w:rsidRPr="00606B44" w:rsidRDefault="002776BC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12.00-1.00pm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095AAD8" w14:textId="51350D57" w:rsidR="00991EE6" w:rsidRDefault="002776BC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8C7E27A" w14:textId="04C727B3" w:rsidR="002A540C" w:rsidRDefault="002776BC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27486380" w14:textId="6123BE3C" w:rsidR="002A540C" w:rsidRDefault="002776BC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F1DDEAC" w14:textId="173D72FF" w:rsidR="002A540C" w:rsidRDefault="002776BC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57F436AA" w14:textId="4E69D7D6" w:rsidR="002A540C" w:rsidRDefault="002776BC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</w:t>
            </w:r>
            <w:r w:rsidR="005A0E2F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ch</w:t>
            </w:r>
          </w:p>
        </w:tc>
      </w:tr>
      <w:tr w:rsidR="00DC186E" w14:paraId="5066B834" w14:textId="77777777" w:rsidTr="004A1F3F">
        <w:trPr>
          <w:trHeight w:val="710"/>
        </w:trPr>
        <w:tc>
          <w:tcPr>
            <w:tcW w:w="1844" w:type="dxa"/>
            <w:vMerge w:val="restart"/>
          </w:tcPr>
          <w:p w14:paraId="25A63E71" w14:textId="3459A95E" w:rsidR="002776BC" w:rsidRPr="00606B44" w:rsidRDefault="009A2717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1.00-3.00pm</w:t>
            </w:r>
          </w:p>
        </w:tc>
        <w:tc>
          <w:tcPr>
            <w:tcW w:w="2693" w:type="dxa"/>
            <w:shd w:val="clear" w:color="auto" w:fill="FFFFFF" w:themeFill="background1"/>
          </w:tcPr>
          <w:p w14:paraId="62F0CDBB" w14:textId="77777777" w:rsidR="00757550" w:rsidRDefault="006F476A" w:rsidP="009B1107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B37C91">
              <w:rPr>
                <w:sz w:val="24"/>
                <w:szCs w:val="24"/>
              </w:rPr>
              <w:t>PSHE</w:t>
            </w:r>
            <w:r w:rsidR="009B1107" w:rsidRPr="00B37C91">
              <w:rPr>
                <w:sz w:val="24"/>
                <w:szCs w:val="24"/>
              </w:rPr>
              <w:t xml:space="preserve"> – Rights and responsibilities</w:t>
            </w:r>
            <w:r w:rsidR="00B37C91" w:rsidRPr="00B37C91">
              <w:rPr>
                <w:sz w:val="24"/>
                <w:szCs w:val="24"/>
              </w:rPr>
              <w:t xml:space="preserve"> - </w:t>
            </w:r>
            <w:r w:rsidR="00B37C91" w:rsidRPr="00B37C91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Democracy and decision making – Parliament/MPs and local councillors</w:t>
            </w:r>
            <w:r w:rsidR="0075755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2F2C084" w14:textId="78514EE7" w:rsidR="00E83CCB" w:rsidRPr="00B37C91" w:rsidRDefault="00AC1920" w:rsidP="004A1F3F">
            <w:pPr>
              <w:rPr>
                <w:sz w:val="24"/>
                <w:szCs w:val="24"/>
              </w:rPr>
            </w:pPr>
            <w:r w:rsidRPr="002D5DB1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Look at the services that the parish, town, </w:t>
            </w:r>
            <w:r w:rsidR="002D5DB1" w:rsidRPr="002D5DB1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and county councils provide.</w:t>
            </w:r>
            <w:r w:rsidR="00B37C91" w:rsidRPr="002D5DB1">
              <w:rPr>
                <w:rStyle w:val="eop"/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B530C" w:rsidRPr="002B530C"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="002B530C" w:rsidRPr="002B530C">
              <w:rPr>
                <w:rStyle w:val="eop"/>
                <w:rFonts w:cstheme="minorHAnsi"/>
                <w:sz w:val="24"/>
                <w:szCs w:val="24"/>
              </w:rPr>
              <w:t>hink of a local issue that needs attention</w:t>
            </w:r>
            <w:r w:rsidR="002B530C">
              <w:rPr>
                <w:rStyle w:val="eop"/>
                <w:rFonts w:cstheme="minorHAnsi"/>
                <w:sz w:val="24"/>
                <w:szCs w:val="24"/>
              </w:rPr>
              <w:t xml:space="preserve"> and write to the local councillor to ask for their thoughts.</w:t>
            </w:r>
            <w:r w:rsidR="004A1F3F">
              <w:rPr>
                <w:rStyle w:val="eop"/>
                <w:rFonts w:cstheme="minorHAnsi"/>
                <w:sz w:val="24"/>
                <w:szCs w:val="24"/>
              </w:rPr>
              <w:t xml:space="preserve"> Eg: Old A12 being used as a race track.</w:t>
            </w:r>
          </w:p>
        </w:tc>
        <w:tc>
          <w:tcPr>
            <w:tcW w:w="2410" w:type="dxa"/>
            <w:shd w:val="clear" w:color="auto" w:fill="FFFFFF" w:themeFill="background1"/>
          </w:tcPr>
          <w:p w14:paraId="35D034FC" w14:textId="23C7614C" w:rsidR="002776BC" w:rsidRPr="00792526" w:rsidRDefault="00DA66C2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MFL - CH</w:t>
            </w:r>
          </w:p>
        </w:tc>
        <w:tc>
          <w:tcPr>
            <w:tcW w:w="2551" w:type="dxa"/>
            <w:shd w:val="clear" w:color="auto" w:fill="FFFFFF" w:themeFill="background1"/>
          </w:tcPr>
          <w:p w14:paraId="068BDCF9" w14:textId="77777777" w:rsidR="00EF289D" w:rsidRDefault="006F476A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  <w:r w:rsidR="009B1107">
              <w:rPr>
                <w:sz w:val="24"/>
                <w:szCs w:val="24"/>
              </w:rPr>
              <w:t xml:space="preserve"> – History –</w:t>
            </w:r>
            <w:r w:rsidR="007A5AE0">
              <w:rPr>
                <w:sz w:val="24"/>
                <w:szCs w:val="24"/>
              </w:rPr>
              <w:t xml:space="preserve"> </w:t>
            </w:r>
            <w:r w:rsidR="00EF289D">
              <w:rPr>
                <w:sz w:val="24"/>
                <w:szCs w:val="24"/>
              </w:rPr>
              <w:t>What did Lavenham contribute to the wool trade?</w:t>
            </w:r>
          </w:p>
          <w:p w14:paraId="3D54D1B6" w14:textId="311C81B5" w:rsidR="00E06C6D" w:rsidRDefault="00E06C6D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sheets to research and write about the wool trade and Lavenham.</w:t>
            </w:r>
          </w:p>
          <w:p w14:paraId="0F8D87C3" w14:textId="1987B733" w:rsidR="00B37C91" w:rsidRPr="00792526" w:rsidRDefault="00B37C91" w:rsidP="0044610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46A5BA" w14:textId="77777777" w:rsidR="002776BC" w:rsidRDefault="006F476A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 w:rsidR="009B1107">
              <w:rPr>
                <w:sz w:val="24"/>
                <w:szCs w:val="24"/>
              </w:rPr>
              <w:t xml:space="preserve"> </w:t>
            </w:r>
            <w:r w:rsidR="009B1107" w:rsidRPr="002A0A7E">
              <w:rPr>
                <w:sz w:val="24"/>
                <w:szCs w:val="24"/>
              </w:rPr>
              <w:t xml:space="preserve">– </w:t>
            </w:r>
            <w:r w:rsidR="00946348">
              <w:rPr>
                <w:sz w:val="24"/>
                <w:szCs w:val="24"/>
              </w:rPr>
              <w:t>What are the Christian ideas about the importance of Gospel in Christian living?</w:t>
            </w:r>
          </w:p>
          <w:p w14:paraId="439DF0A6" w14:textId="3A85B40B" w:rsidR="0044610E" w:rsidRPr="00792526" w:rsidRDefault="0044610E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Valletton artwork</w:t>
            </w:r>
            <w:r w:rsidR="00E348BC">
              <w:rPr>
                <w:sz w:val="24"/>
                <w:szCs w:val="24"/>
              </w:rPr>
              <w:t>. Look at her artwork in the Good News Bible for the gospel stories and recreate one.</w:t>
            </w:r>
          </w:p>
        </w:tc>
        <w:tc>
          <w:tcPr>
            <w:tcW w:w="2694" w:type="dxa"/>
            <w:shd w:val="clear" w:color="auto" w:fill="FFFFFF" w:themeFill="background1"/>
          </w:tcPr>
          <w:p w14:paraId="20DA8B47" w14:textId="48B2B89B" w:rsidR="002776BC" w:rsidRDefault="002B7107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  <w:r w:rsidR="009B1107">
              <w:rPr>
                <w:sz w:val="24"/>
                <w:szCs w:val="24"/>
              </w:rPr>
              <w:t xml:space="preserve"> </w:t>
            </w:r>
            <w:r w:rsidR="00661BF3">
              <w:rPr>
                <w:sz w:val="24"/>
                <w:szCs w:val="24"/>
              </w:rPr>
              <w:t xml:space="preserve">– Art- weaving </w:t>
            </w:r>
            <w:r w:rsidR="009B1107">
              <w:rPr>
                <w:sz w:val="24"/>
                <w:szCs w:val="24"/>
              </w:rPr>
              <w:t xml:space="preserve"> </w:t>
            </w:r>
          </w:p>
          <w:p w14:paraId="1D25DB9C" w14:textId="5E0C81C0" w:rsidR="00E83CCB" w:rsidRPr="00792526" w:rsidRDefault="00E83CCB" w:rsidP="009B1107">
            <w:pPr>
              <w:rPr>
                <w:sz w:val="24"/>
                <w:szCs w:val="24"/>
              </w:rPr>
            </w:pPr>
          </w:p>
        </w:tc>
      </w:tr>
      <w:tr w:rsidR="004A1F3F" w14:paraId="20460AB1" w14:textId="77777777" w:rsidTr="004A1F3F">
        <w:trPr>
          <w:trHeight w:val="964"/>
        </w:trPr>
        <w:tc>
          <w:tcPr>
            <w:tcW w:w="1844" w:type="dxa"/>
            <w:vMerge/>
          </w:tcPr>
          <w:p w14:paraId="4A23CC83" w14:textId="77777777" w:rsidR="00EF289D" w:rsidRDefault="00EF289D" w:rsidP="009B110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400AFCB2" w14:textId="358140FE" w:rsidR="00EF289D" w:rsidRPr="00792526" w:rsidRDefault="00EF289D" w:rsidP="00446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 </w:t>
            </w:r>
            <w:r w:rsidR="007E117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E1170">
              <w:rPr>
                <w:sz w:val="24"/>
                <w:szCs w:val="24"/>
              </w:rPr>
              <w:t>tag rugby</w:t>
            </w:r>
          </w:p>
          <w:p w14:paraId="5A699AA6" w14:textId="32F7DBAC" w:rsidR="00EF289D" w:rsidRPr="00792526" w:rsidRDefault="00EF289D" w:rsidP="009B110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205EC313" w14:textId="68CC3EAA" w:rsidR="00EF289D" w:rsidRPr="00792526" w:rsidRDefault="00EF289D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PE- JW – Tag rugby</w:t>
            </w:r>
          </w:p>
        </w:tc>
        <w:tc>
          <w:tcPr>
            <w:tcW w:w="2551" w:type="dxa"/>
            <w:shd w:val="clear" w:color="auto" w:fill="auto"/>
          </w:tcPr>
          <w:p w14:paraId="6E6E7189" w14:textId="1582A05B" w:rsidR="00EF289D" w:rsidRPr="00661AC5" w:rsidRDefault="00EF289D" w:rsidP="00EF289D">
            <w:pPr>
              <w:rPr>
                <w:sz w:val="24"/>
                <w:szCs w:val="24"/>
              </w:rPr>
            </w:pPr>
            <w:r w:rsidRPr="00661AC5">
              <w:rPr>
                <w:sz w:val="24"/>
                <w:szCs w:val="24"/>
              </w:rPr>
              <w:t xml:space="preserve">Topic – </w:t>
            </w:r>
            <w:r>
              <w:rPr>
                <w:sz w:val="24"/>
                <w:szCs w:val="24"/>
              </w:rPr>
              <w:t>History – History of the wool trade.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11F830FD" w14:textId="7CD1E677" w:rsidR="00EF289D" w:rsidRDefault="00EF289D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Science </w:t>
            </w:r>
            <w:r w:rsidR="007E117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E1170">
              <w:rPr>
                <w:sz w:val="24"/>
                <w:szCs w:val="24"/>
              </w:rPr>
              <w:t>survival of the fittest- How have animals adapted and evolved to suits their environme</w:t>
            </w:r>
            <w:r w:rsidR="000E4E81">
              <w:rPr>
                <w:sz w:val="24"/>
                <w:szCs w:val="24"/>
              </w:rPr>
              <w:t>n</w:t>
            </w:r>
            <w:r w:rsidR="007E1170">
              <w:rPr>
                <w:sz w:val="24"/>
                <w:szCs w:val="24"/>
              </w:rPr>
              <w:t>ts?</w:t>
            </w:r>
          </w:p>
          <w:p w14:paraId="70A115E5" w14:textId="3F27A95B" w:rsidR="00DC186E" w:rsidRPr="00792526" w:rsidRDefault="00DC186E" w:rsidP="009B1107">
            <w:pPr>
              <w:rPr>
                <w:sz w:val="24"/>
                <w:szCs w:val="24"/>
              </w:rPr>
            </w:pPr>
            <w:hyperlink r:id="rId14" w:history="1">
              <w:r w:rsidRPr="00DC186E">
                <w:rPr>
                  <w:rStyle w:val="Hyperlink"/>
                  <w:sz w:val="24"/>
                  <w:szCs w:val="24"/>
                </w:rPr>
                <w:t>Natural selection BBC Bitesize</w:t>
              </w:r>
            </w:hyperlink>
          </w:p>
          <w:p w14:paraId="1E069978" w14:textId="37AD85F7" w:rsidR="00EF289D" w:rsidRPr="00792526" w:rsidRDefault="00EF289D" w:rsidP="009B110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E3A5E71" w14:textId="07B8EEC0" w:rsidR="00EF289D" w:rsidRDefault="00EF289D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Topic – </w:t>
            </w:r>
            <w:r w:rsidR="00661BF3">
              <w:rPr>
                <w:sz w:val="24"/>
                <w:szCs w:val="24"/>
              </w:rPr>
              <w:t>Art - weaving</w:t>
            </w:r>
          </w:p>
        </w:tc>
      </w:tr>
      <w:tr w:rsidR="00244F86" w14:paraId="4557442C" w14:textId="77777777" w:rsidTr="004A1F3F">
        <w:trPr>
          <w:trHeight w:val="1000"/>
        </w:trPr>
        <w:tc>
          <w:tcPr>
            <w:tcW w:w="1844" w:type="dxa"/>
          </w:tcPr>
          <w:p w14:paraId="3C01516A" w14:textId="1B96E84E" w:rsidR="00EF289D" w:rsidRDefault="00EF289D" w:rsidP="009B11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3.00-3.15pm</w:t>
            </w:r>
          </w:p>
        </w:tc>
        <w:tc>
          <w:tcPr>
            <w:tcW w:w="2693" w:type="dxa"/>
            <w:vMerge/>
          </w:tcPr>
          <w:p w14:paraId="199D2587" w14:textId="68ECC0F0" w:rsidR="00EF289D" w:rsidRDefault="00EF289D" w:rsidP="009B110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CB5739A" w14:textId="5CC27E3D" w:rsidR="00EF289D" w:rsidRDefault="00EF289D" w:rsidP="009B110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820A055" w14:textId="2BE2D260" w:rsidR="00EF289D" w:rsidRPr="00EF289D" w:rsidRDefault="00EF289D" w:rsidP="009B1107">
            <w:pPr>
              <w:rPr>
                <w:bCs/>
                <w:sz w:val="24"/>
                <w:szCs w:val="24"/>
              </w:rPr>
            </w:pPr>
            <w:r w:rsidRPr="00EF289D">
              <w:rPr>
                <w:bCs/>
                <w:sz w:val="24"/>
                <w:szCs w:val="24"/>
              </w:rPr>
              <w:t xml:space="preserve">Story - </w:t>
            </w:r>
          </w:p>
        </w:tc>
        <w:tc>
          <w:tcPr>
            <w:tcW w:w="2693" w:type="dxa"/>
            <w:vMerge/>
          </w:tcPr>
          <w:p w14:paraId="36B39800" w14:textId="05018DA7" w:rsidR="00EF289D" w:rsidRPr="00792526" w:rsidRDefault="00EF289D" w:rsidP="009B110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63BD6803" w14:textId="77777777" w:rsidR="00EF289D" w:rsidRDefault="00EF289D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 2.50-3.15pm</w:t>
            </w:r>
          </w:p>
          <w:p w14:paraId="22DAF78B" w14:textId="666097CC" w:rsidR="00EF289D" w:rsidRDefault="00EF289D" w:rsidP="009B1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Foxes class assembly</w:t>
            </w:r>
          </w:p>
        </w:tc>
      </w:tr>
    </w:tbl>
    <w:p w14:paraId="0FB57624" w14:textId="65C4F5FB" w:rsidR="00792526" w:rsidRDefault="00792526" w:rsidP="009B1107"/>
    <w:sectPr w:rsidR="00792526" w:rsidSect="007925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26"/>
    <w:rsid w:val="00081122"/>
    <w:rsid w:val="0008784C"/>
    <w:rsid w:val="000A3F3F"/>
    <w:rsid w:val="000B1860"/>
    <w:rsid w:val="000B40B9"/>
    <w:rsid w:val="000D73D7"/>
    <w:rsid w:val="000E36B8"/>
    <w:rsid w:val="000E4E81"/>
    <w:rsid w:val="000E5DE2"/>
    <w:rsid w:val="000E6E41"/>
    <w:rsid w:val="000F61DD"/>
    <w:rsid w:val="00120A89"/>
    <w:rsid w:val="00132E61"/>
    <w:rsid w:val="00134626"/>
    <w:rsid w:val="00152F6A"/>
    <w:rsid w:val="0015623F"/>
    <w:rsid w:val="00171DFB"/>
    <w:rsid w:val="001A1614"/>
    <w:rsid w:val="001B3F16"/>
    <w:rsid w:val="00225600"/>
    <w:rsid w:val="00244F86"/>
    <w:rsid w:val="002520E1"/>
    <w:rsid w:val="00254E18"/>
    <w:rsid w:val="002718EB"/>
    <w:rsid w:val="002776BC"/>
    <w:rsid w:val="00284EEB"/>
    <w:rsid w:val="00294878"/>
    <w:rsid w:val="002A0264"/>
    <w:rsid w:val="002A0A7E"/>
    <w:rsid w:val="002A540C"/>
    <w:rsid w:val="002B40DE"/>
    <w:rsid w:val="002B530C"/>
    <w:rsid w:val="002B7107"/>
    <w:rsid w:val="002D11B3"/>
    <w:rsid w:val="002D5DB1"/>
    <w:rsid w:val="00305E2E"/>
    <w:rsid w:val="003311E8"/>
    <w:rsid w:val="0033508D"/>
    <w:rsid w:val="00337630"/>
    <w:rsid w:val="00342144"/>
    <w:rsid w:val="00344160"/>
    <w:rsid w:val="003544A1"/>
    <w:rsid w:val="00370640"/>
    <w:rsid w:val="0038260F"/>
    <w:rsid w:val="00385C04"/>
    <w:rsid w:val="00386E8E"/>
    <w:rsid w:val="00395E1B"/>
    <w:rsid w:val="003A6230"/>
    <w:rsid w:val="003B64CD"/>
    <w:rsid w:val="003C5AA5"/>
    <w:rsid w:val="0044610E"/>
    <w:rsid w:val="00447A4F"/>
    <w:rsid w:val="00447DC2"/>
    <w:rsid w:val="004550E3"/>
    <w:rsid w:val="004553B3"/>
    <w:rsid w:val="00463B94"/>
    <w:rsid w:val="00472B8B"/>
    <w:rsid w:val="00484C34"/>
    <w:rsid w:val="00490B2F"/>
    <w:rsid w:val="004A1F3F"/>
    <w:rsid w:val="004C02C3"/>
    <w:rsid w:val="004F0AD4"/>
    <w:rsid w:val="004F192D"/>
    <w:rsid w:val="0050671B"/>
    <w:rsid w:val="0052030D"/>
    <w:rsid w:val="00530C1D"/>
    <w:rsid w:val="0053404E"/>
    <w:rsid w:val="0053572A"/>
    <w:rsid w:val="005537D3"/>
    <w:rsid w:val="0055774F"/>
    <w:rsid w:val="00564A71"/>
    <w:rsid w:val="00565723"/>
    <w:rsid w:val="005743A0"/>
    <w:rsid w:val="00577270"/>
    <w:rsid w:val="00581485"/>
    <w:rsid w:val="00592A9F"/>
    <w:rsid w:val="005A0E2F"/>
    <w:rsid w:val="005A3FF2"/>
    <w:rsid w:val="005A4C3A"/>
    <w:rsid w:val="005D1C83"/>
    <w:rsid w:val="005D70E4"/>
    <w:rsid w:val="00606B44"/>
    <w:rsid w:val="0062669F"/>
    <w:rsid w:val="00637ABB"/>
    <w:rsid w:val="00643637"/>
    <w:rsid w:val="00645CC3"/>
    <w:rsid w:val="00661AC5"/>
    <w:rsid w:val="00661BF3"/>
    <w:rsid w:val="00663D4D"/>
    <w:rsid w:val="00677DC0"/>
    <w:rsid w:val="00691F12"/>
    <w:rsid w:val="006B159E"/>
    <w:rsid w:val="006E1E23"/>
    <w:rsid w:val="006F476A"/>
    <w:rsid w:val="00710C5F"/>
    <w:rsid w:val="00717191"/>
    <w:rsid w:val="0073475C"/>
    <w:rsid w:val="00735C24"/>
    <w:rsid w:val="00753F5E"/>
    <w:rsid w:val="00757550"/>
    <w:rsid w:val="0077399C"/>
    <w:rsid w:val="00792526"/>
    <w:rsid w:val="007A5AE0"/>
    <w:rsid w:val="007A6296"/>
    <w:rsid w:val="007A73A7"/>
    <w:rsid w:val="007D77A4"/>
    <w:rsid w:val="007E1170"/>
    <w:rsid w:val="007F15BF"/>
    <w:rsid w:val="008002C2"/>
    <w:rsid w:val="008022F3"/>
    <w:rsid w:val="00807874"/>
    <w:rsid w:val="00813B27"/>
    <w:rsid w:val="00836BD2"/>
    <w:rsid w:val="00895227"/>
    <w:rsid w:val="008A3099"/>
    <w:rsid w:val="008D2793"/>
    <w:rsid w:val="00924E97"/>
    <w:rsid w:val="009255DF"/>
    <w:rsid w:val="009344B0"/>
    <w:rsid w:val="009357D4"/>
    <w:rsid w:val="009441EC"/>
    <w:rsid w:val="00946348"/>
    <w:rsid w:val="00960BA8"/>
    <w:rsid w:val="00991A88"/>
    <w:rsid w:val="00991EE6"/>
    <w:rsid w:val="009A2717"/>
    <w:rsid w:val="009A72E4"/>
    <w:rsid w:val="009B0BFD"/>
    <w:rsid w:val="009B1107"/>
    <w:rsid w:val="009C31B5"/>
    <w:rsid w:val="009E2584"/>
    <w:rsid w:val="009E7229"/>
    <w:rsid w:val="00A03A83"/>
    <w:rsid w:val="00A1222D"/>
    <w:rsid w:val="00A12CEE"/>
    <w:rsid w:val="00A12F76"/>
    <w:rsid w:val="00A3052D"/>
    <w:rsid w:val="00A32070"/>
    <w:rsid w:val="00A51795"/>
    <w:rsid w:val="00A560F8"/>
    <w:rsid w:val="00A65943"/>
    <w:rsid w:val="00A97420"/>
    <w:rsid w:val="00AA5B97"/>
    <w:rsid w:val="00AA639E"/>
    <w:rsid w:val="00AB69A5"/>
    <w:rsid w:val="00AC1920"/>
    <w:rsid w:val="00AE4399"/>
    <w:rsid w:val="00B02F00"/>
    <w:rsid w:val="00B11991"/>
    <w:rsid w:val="00B156B5"/>
    <w:rsid w:val="00B37C91"/>
    <w:rsid w:val="00B46C27"/>
    <w:rsid w:val="00B82E3F"/>
    <w:rsid w:val="00BC0183"/>
    <w:rsid w:val="00BC3BC1"/>
    <w:rsid w:val="00BD482E"/>
    <w:rsid w:val="00BD4ECA"/>
    <w:rsid w:val="00BF0E32"/>
    <w:rsid w:val="00BF5232"/>
    <w:rsid w:val="00C21A2A"/>
    <w:rsid w:val="00C223D2"/>
    <w:rsid w:val="00C425C6"/>
    <w:rsid w:val="00CA1A5B"/>
    <w:rsid w:val="00CC5C34"/>
    <w:rsid w:val="00CE10BF"/>
    <w:rsid w:val="00CE6D7E"/>
    <w:rsid w:val="00D01E2C"/>
    <w:rsid w:val="00D24040"/>
    <w:rsid w:val="00D27A0F"/>
    <w:rsid w:val="00D317F9"/>
    <w:rsid w:val="00D40B4F"/>
    <w:rsid w:val="00D43C55"/>
    <w:rsid w:val="00D62F63"/>
    <w:rsid w:val="00D864F5"/>
    <w:rsid w:val="00DA0F7B"/>
    <w:rsid w:val="00DA66C2"/>
    <w:rsid w:val="00DC186E"/>
    <w:rsid w:val="00DC4232"/>
    <w:rsid w:val="00DC4BD3"/>
    <w:rsid w:val="00DE10B5"/>
    <w:rsid w:val="00DF5052"/>
    <w:rsid w:val="00E06C6D"/>
    <w:rsid w:val="00E348BC"/>
    <w:rsid w:val="00E80AC2"/>
    <w:rsid w:val="00E811AE"/>
    <w:rsid w:val="00E83389"/>
    <w:rsid w:val="00E83CCB"/>
    <w:rsid w:val="00E91784"/>
    <w:rsid w:val="00EA0904"/>
    <w:rsid w:val="00EC2316"/>
    <w:rsid w:val="00ED7605"/>
    <w:rsid w:val="00EE5431"/>
    <w:rsid w:val="00EF289D"/>
    <w:rsid w:val="00F11C8B"/>
    <w:rsid w:val="00F702FA"/>
    <w:rsid w:val="00F834EA"/>
    <w:rsid w:val="00FB6BC8"/>
    <w:rsid w:val="11895701"/>
    <w:rsid w:val="2B2A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3D64"/>
  <w15:chartTrackingRefBased/>
  <w15:docId w15:val="{C5DD1120-1497-4A55-B3DD-783E5EAD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6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4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5D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C1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6B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ormaltextrun">
    <w:name w:val="normaltextrun"/>
    <w:basedOn w:val="DefaultParagraphFont"/>
    <w:rsid w:val="00CA1A5B"/>
  </w:style>
  <w:style w:type="character" w:customStyle="1" w:styleId="eop">
    <w:name w:val="eop"/>
    <w:basedOn w:val="DefaultParagraphFont"/>
    <w:rsid w:val="00CA1A5B"/>
  </w:style>
  <w:style w:type="character" w:styleId="UnresolvedMention">
    <w:name w:val="Unresolved Mention"/>
    <w:basedOn w:val="DefaultParagraphFont"/>
    <w:uiPriority w:val="99"/>
    <w:semiHidden/>
    <w:unhideWhenUsed/>
    <w:rsid w:val="0045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multiplying-and-dividing-by-100-71k66e" TargetMode="External"/><Relationship Id="rId13" Type="http://schemas.openxmlformats.org/officeDocument/2006/relationships/hyperlink" Target="https://resources.whiterosemaths.com/wp-content/uploads/2020/09/Y6-Autumn-Block-2-WO10-Common-multiples-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lessons/multiplying-and-dividing-by-100-71k66e%20" TargetMode="External"/><Relationship Id="rId12" Type="http://schemas.openxmlformats.org/officeDocument/2006/relationships/hyperlink" Target="https://vimeo.com/4650482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ources.whiterosemaths.com/wp-content/uploads/2020/09/Y6-Autumn-Block-2-WO15-Reason-from-known-facts-2020.pdf" TargetMode="External"/><Relationship Id="rId11" Type="http://schemas.openxmlformats.org/officeDocument/2006/relationships/hyperlink" Target="https://vimeo.com/464241360" TargetMode="External"/><Relationship Id="rId5" Type="http://schemas.openxmlformats.org/officeDocument/2006/relationships/hyperlink" Target="https://vimeo.com/46618955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ources.whiterosemaths.com/wp-content/uploads/2019/10/Y5-Autumn-Block-4-WO2-Factors-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464220956" TargetMode="External"/><Relationship Id="rId14" Type="http://schemas.openxmlformats.org/officeDocument/2006/relationships/hyperlink" Target="https://www.bbc.co.uk/bitesize/topics/zpffr82/articles/z7hj2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505</Words>
  <Characters>2879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3378</CharactersWithSpaces>
  <SharedDoc>false</SharedDoc>
  <HLinks>
    <vt:vector size="12" baseType="variant">
      <vt:variant>
        <vt:i4>4063334</vt:i4>
      </vt:variant>
      <vt:variant>
        <vt:i4>3</vt:i4>
      </vt:variant>
      <vt:variant>
        <vt:i4>0</vt:i4>
      </vt:variant>
      <vt:variant>
        <vt:i4>5</vt:i4>
      </vt:variant>
      <vt:variant>
        <vt:lpwstr>https://resources.whiterosemaths.com/wp-content/uploads/2020/09/Y6-Autumn-Block-2-WO15-Reason-from-known-facts-2020.pdf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https://vimeo.com/466189554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48</cp:revision>
  <cp:lastPrinted>2020-09-03T13:18:00Z</cp:lastPrinted>
  <dcterms:created xsi:type="dcterms:W3CDTF">2021-10-08T14:59:00Z</dcterms:created>
  <dcterms:modified xsi:type="dcterms:W3CDTF">2021-10-10T16:12:00Z</dcterms:modified>
</cp:coreProperties>
</file>