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C57A87">
      <w:bookmarkStart w:id="0" w:name="_GoBack"/>
      <w:r w:rsidRPr="00C57A87">
        <w:drawing>
          <wp:anchor distT="0" distB="0" distL="114300" distR="114300" simplePos="0" relativeHeight="251695104" behindDoc="0" locked="0" layoutInCell="1" allowOverlap="1" wp14:anchorId="15E7A4DE" wp14:editId="72AC9809">
            <wp:simplePos x="0" y="0"/>
            <wp:positionH relativeFrom="margin">
              <wp:posOffset>-666750</wp:posOffset>
            </wp:positionH>
            <wp:positionV relativeFrom="paragraph">
              <wp:posOffset>-695960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7A87">
        <w:drawing>
          <wp:anchor distT="0" distB="0" distL="114300" distR="114300" simplePos="0" relativeHeight="251696128" behindDoc="0" locked="0" layoutInCell="1" allowOverlap="1" wp14:anchorId="6C5DF6B0" wp14:editId="6BCDA855">
            <wp:simplePos x="0" y="0"/>
            <wp:positionH relativeFrom="rightMargin">
              <wp:posOffset>190500</wp:posOffset>
            </wp:positionH>
            <wp:positionV relativeFrom="paragraph">
              <wp:posOffset>-684872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82D8B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9442843" wp14:editId="76C97312">
                <wp:simplePos x="0" y="0"/>
                <wp:positionH relativeFrom="column">
                  <wp:posOffset>-771525</wp:posOffset>
                </wp:positionH>
                <wp:positionV relativeFrom="paragraph">
                  <wp:posOffset>-28575</wp:posOffset>
                </wp:positionV>
                <wp:extent cx="3388995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938817" y="47296"/>
                            <a:ext cx="7855893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234FA7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234FA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2A243C" w:rsidRPr="00234FA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God’s People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442843" id="Group 6" o:spid="_x0000_s1026" style="position:absolute;margin-left:-60.75pt;margin-top:-2.25pt;width:266.85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">
                <v:roundrect id="Rounded Rectangle 7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9388;top:472;width:78559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234FA7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234FA7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2A243C" w:rsidRPr="00234FA7">
                          <w:rPr>
                            <w:rFonts w:ascii="Comic Sans MS" w:hAnsi="Comic Sans MS"/>
                            <w:b/>
                            <w:sz w:val="28"/>
                          </w:rPr>
                          <w:t>God’s People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D7B7FFC" wp14:editId="65E9DEF4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705F0" w:rsidRDefault="00893014" w:rsidP="001705F0">
                              <w:r w:rsidRPr="00234FA7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1705F0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Universal Church</w:t>
                              </w:r>
                            </w:p>
                            <w:p w:rsidR="00893014" w:rsidRPr="00234FA7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D7B7FFC" id="Group 15" o:spid="_x0000_s1029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iBgAMAALc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">
                <v:roundrect id="Rounded Rectangle 16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1705F0" w:rsidRDefault="00893014" w:rsidP="001705F0">
                        <w:r w:rsidRPr="00234FA7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1705F0">
                          <w:rPr>
                            <w:rFonts w:ascii="Comic Sans MS" w:hAnsi="Comic Sans MS"/>
                            <w:b/>
                            <w:sz w:val="24"/>
                          </w:rPr>
                          <w:t>Universal Church</w:t>
                        </w:r>
                      </w:p>
                      <w:p w:rsidR="00893014" w:rsidRPr="00234FA7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81B32DF" wp14:editId="267B74FF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234FA7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234FA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</w:t>
                              </w:r>
                              <w:r w:rsidR="00C8552F" w:rsidRPr="00234FA7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: LKS2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81B32DF" id="Group 12" o:spid="_x0000_s1032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rIjA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">
                <v:roundrect id="Rounded Rectangle 13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234FA7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234FA7">
                          <w:rPr>
                            <w:rFonts w:ascii="Comic Sans MS" w:hAnsi="Comic Sans MS"/>
                            <w:b/>
                            <w:sz w:val="28"/>
                          </w:rPr>
                          <w:t>Phase</w:t>
                        </w:r>
                        <w:r w:rsidR="00C8552F" w:rsidRPr="00234FA7">
                          <w:rPr>
                            <w:rFonts w:ascii="Comic Sans MS" w:hAnsi="Comic Sans MS"/>
                            <w:b/>
                            <w:sz w:val="28"/>
                          </w:rPr>
                          <w:t>: LKS2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950667D" wp14:editId="0C788116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234FA7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000000" w:themeColor="text1"/>
                                  <w:sz w:val="32"/>
                                </w:rPr>
                              </w:pPr>
                              <w:r w:rsidRPr="00234FA7">
                                <w:rPr>
                                  <w:rFonts w:ascii="Comic Sans MS" w:hAnsi="Comic Sans MS"/>
                                  <w:b/>
                                  <w:color w:val="000000" w:themeColor="text1"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50667D" id="Group 5" o:spid="_x0000_s1035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234FA7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000000" w:themeColor="text1"/>
                            <w:sz w:val="32"/>
                          </w:rPr>
                        </w:pPr>
                        <w:r w:rsidRPr="00234FA7">
                          <w:rPr>
                            <w:rFonts w:ascii="Comic Sans MS" w:hAnsi="Comic Sans MS"/>
                            <w:b/>
                            <w:color w:val="000000" w:themeColor="text1"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7D3E" w:rsidRDefault="004D23A0" w:rsidP="001D0262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46E9EC" wp14:editId="7B88CA10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234FA7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234FA7"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234FA7" w:rsidRDefault="00412A7C" w:rsidP="008930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234FA7">
                              <w:rPr>
                                <w:rFonts w:ascii="Comic Sans MS" w:hAnsi="Comic Sans MS"/>
                              </w:rPr>
                              <w:t>About special places in the world for Jesus and the Christian community.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6E9EC" id="Text Box 18" o:spid="_x0000_s1038" type="#_x0000_t202" style="position:absolute;left:0;text-align:left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" fillcolor="white [3201]" strokecolor="#8064a2 [3207]" strokeweight="2pt">
                <v:textbox>
                  <w:txbxContent>
                    <w:p w:rsidR="00893014" w:rsidRPr="00234FA7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234FA7"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  <w:t>What should I already know?</w:t>
                      </w:r>
                    </w:p>
                    <w:p w:rsidR="00893014" w:rsidRPr="00234FA7" w:rsidRDefault="00412A7C" w:rsidP="008930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234FA7">
                        <w:rPr>
                          <w:rFonts w:ascii="Comic Sans MS" w:hAnsi="Comic Sans MS"/>
                        </w:rPr>
                        <w:t>About special places in the world for Jesus and the Christian community.</w:t>
                      </w:r>
                    </w:p>
                  </w:txbxContent>
                </v:textbox>
              </v:shape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BCC504" wp14:editId="69DF185F">
                <wp:simplePos x="0" y="0"/>
                <wp:positionH relativeFrom="column">
                  <wp:posOffset>6316345</wp:posOffset>
                </wp:positionH>
                <wp:positionV relativeFrom="paragraph">
                  <wp:posOffset>459565</wp:posOffset>
                </wp:positionV>
                <wp:extent cx="3388995" cy="1828800"/>
                <wp:effectExtent l="0" t="0" r="2095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828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234FA7" w:rsidRDefault="00234FA7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Questions</w:t>
                            </w:r>
                          </w:p>
                          <w:p w:rsidR="00893014" w:rsidRPr="00234FA7" w:rsidRDefault="00234FA7" w:rsidP="00234FA7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234FA7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Why do some people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  <w:r w:rsidRPr="00234FA7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do extraordinary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  <w:r w:rsidRPr="00234FA7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things?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CC504" id="Text Box 19" o:spid="_x0000_s1039" type="#_x0000_t202" style="position:absolute;left:0;text-align:left;margin-left:497.35pt;margin-top:36.2pt;width:266.85pt;height:2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" fillcolor="white [3201]" strokecolor="#e36c0a [2409]" strokeweight="2pt">
                <v:textbox>
                  <w:txbxContent>
                    <w:p w:rsidR="00893014" w:rsidRPr="00234FA7" w:rsidRDefault="00234FA7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Questions</w:t>
                      </w:r>
                    </w:p>
                    <w:p w:rsidR="00893014" w:rsidRPr="00234FA7" w:rsidRDefault="00234FA7" w:rsidP="00234FA7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234FA7">
                        <w:rPr>
                          <w:rFonts w:ascii="Comic Sans MS" w:hAnsi="Comic Sans MS"/>
                          <w:color w:val="000000" w:themeColor="text1"/>
                        </w:rPr>
                        <w:t>Why do some people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  <w:r w:rsidRPr="00234FA7">
                        <w:rPr>
                          <w:rFonts w:ascii="Comic Sans MS" w:hAnsi="Comic Sans MS"/>
                          <w:color w:val="000000" w:themeColor="text1"/>
                        </w:rPr>
                        <w:t>do extraordinary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  <w:bookmarkStart w:id="1" w:name="_GoBack"/>
                      <w:bookmarkEnd w:id="1"/>
                      <w:r w:rsidRPr="00234FA7">
                        <w:rPr>
                          <w:rFonts w:ascii="Comic Sans MS" w:hAnsi="Comic Sans MS"/>
                          <w:color w:val="000000" w:themeColor="text1"/>
                        </w:rPr>
                        <w:t>things?</w:t>
                      </w: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2A44A9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B6E043" wp14:editId="38C62576">
                <wp:simplePos x="0" y="0"/>
                <wp:positionH relativeFrom="column">
                  <wp:posOffset>2769870</wp:posOffset>
                </wp:positionH>
                <wp:positionV relativeFrom="paragraph">
                  <wp:posOffset>144780</wp:posOffset>
                </wp:positionV>
                <wp:extent cx="3388995" cy="5649595"/>
                <wp:effectExtent l="0" t="0" r="20955" b="2730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4959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234FA7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34FA7">
                              <w:rPr>
                                <w:rFonts w:ascii="Comic Sans MS" w:hAnsi="Comic Sans MS"/>
                                <w:b/>
                                <w:color w:val="00B0F0"/>
                                <w:sz w:val="20"/>
                                <w:szCs w:val="2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977"/>
                            </w:tblGrid>
                            <w:tr w:rsidR="00036368" w:rsidRPr="00A82D8B" w:rsidTr="000E1343">
                              <w:tc>
                                <w:tcPr>
                                  <w:tcW w:w="1701" w:type="dxa"/>
                                </w:tcPr>
                                <w:p w:rsidR="00036368" w:rsidRPr="00234FA7" w:rsidRDefault="00412A7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</w:pPr>
                                  <w:r w:rsidRPr="00234FA7"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  <w:t>Ordinary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234FA7" w:rsidRDefault="0037697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</w:pPr>
                                  <w:r w:rsidRPr="00234FA7"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  <w:t>With no special or distinctive features, normal.</w:t>
                                  </w:r>
                                </w:p>
                              </w:tc>
                            </w:tr>
                            <w:tr w:rsidR="00036368" w:rsidRPr="00A82D8B" w:rsidTr="000E1343">
                              <w:tc>
                                <w:tcPr>
                                  <w:tcW w:w="1701" w:type="dxa"/>
                                </w:tcPr>
                                <w:p w:rsidR="00036368" w:rsidRPr="00234FA7" w:rsidRDefault="00412A7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</w:pPr>
                                  <w:r w:rsidRPr="00234FA7"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  <w:t>Extraordinary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234FA7" w:rsidRDefault="0037697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</w:pPr>
                                  <w:r w:rsidRPr="00234FA7"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  <w:t>Very unusual or remarkable</w:t>
                                  </w:r>
                                </w:p>
                              </w:tc>
                            </w:tr>
                            <w:tr w:rsidR="00036368" w:rsidRPr="00A82D8B" w:rsidTr="000E1343">
                              <w:tc>
                                <w:tcPr>
                                  <w:tcW w:w="1701" w:type="dxa"/>
                                </w:tcPr>
                                <w:p w:rsidR="004D23A0" w:rsidRPr="00234FA7" w:rsidRDefault="00412A7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</w:pPr>
                                  <w:r w:rsidRPr="00234FA7"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  <w:t>Admire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234FA7" w:rsidRDefault="0037697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</w:pPr>
                                  <w:r w:rsidRPr="00234FA7"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  <w:t>Regard with respect or warm approval.</w:t>
                                  </w:r>
                                </w:p>
                              </w:tc>
                            </w:tr>
                            <w:tr w:rsidR="00036368" w:rsidRPr="00A82D8B" w:rsidTr="000E1343">
                              <w:tc>
                                <w:tcPr>
                                  <w:tcW w:w="1701" w:type="dxa"/>
                                </w:tcPr>
                                <w:p w:rsidR="004D23A0" w:rsidRPr="00234FA7" w:rsidRDefault="00412A7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</w:pPr>
                                  <w:r w:rsidRPr="00234FA7"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  <w:t>Saint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234FA7" w:rsidRDefault="0037697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</w:pPr>
                                  <w:r w:rsidRPr="00234FA7"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  <w:t>A person acknowledged as holy or virtuous and is formally recognised after their death.</w:t>
                                  </w:r>
                                </w:p>
                              </w:tc>
                            </w:tr>
                            <w:tr w:rsidR="00036368" w:rsidRPr="00A82D8B" w:rsidTr="000E1343">
                              <w:tc>
                                <w:tcPr>
                                  <w:tcW w:w="1701" w:type="dxa"/>
                                </w:tcPr>
                                <w:p w:rsidR="004D23A0" w:rsidRPr="00234FA7" w:rsidRDefault="00412A7C" w:rsidP="00C8552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</w:pPr>
                                  <w:r w:rsidRPr="00234FA7"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  <w:t>Martyr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234FA7" w:rsidRDefault="0037697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</w:pPr>
                                  <w:r w:rsidRPr="00234FA7"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  <w:t>A person who is killed because of their religious or other beliefs.</w:t>
                                  </w:r>
                                </w:p>
                              </w:tc>
                            </w:tr>
                            <w:tr w:rsidR="00036368" w:rsidRPr="00A82D8B" w:rsidTr="000E1343">
                              <w:tc>
                                <w:tcPr>
                                  <w:tcW w:w="1701" w:type="dxa"/>
                                </w:tcPr>
                                <w:p w:rsidR="004D23A0" w:rsidRPr="00234FA7" w:rsidRDefault="00412A7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</w:pPr>
                                  <w:r w:rsidRPr="00234FA7"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  <w:t>Communion of Saints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234FA7" w:rsidRDefault="0037697F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</w:pPr>
                                  <w:r w:rsidRPr="00234FA7"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  <w:t>The spiritual union of members of the Christian Church, living and dead.</w:t>
                                  </w:r>
                                </w:p>
                              </w:tc>
                            </w:tr>
                            <w:tr w:rsidR="00036368" w:rsidRPr="00A82D8B" w:rsidTr="000E1343">
                              <w:tc>
                                <w:tcPr>
                                  <w:tcW w:w="1701" w:type="dxa"/>
                                </w:tcPr>
                                <w:p w:rsidR="004D23A0" w:rsidRPr="00234FA7" w:rsidRDefault="00412A7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</w:pPr>
                                  <w:r w:rsidRPr="00234FA7"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  <w:t>Peace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234FA7" w:rsidRDefault="0037697F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</w:pPr>
                                  <w:r w:rsidRPr="00234FA7"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  <w:t>Freedom from disturbance, tranquillity</w:t>
                                  </w:r>
                                </w:p>
                              </w:tc>
                            </w:tr>
                            <w:tr w:rsidR="00A82D8B" w:rsidRPr="00A82D8B" w:rsidTr="000E1343">
                              <w:tc>
                                <w:tcPr>
                                  <w:tcW w:w="1701" w:type="dxa"/>
                                </w:tcPr>
                                <w:p w:rsidR="00A82D8B" w:rsidRPr="00234FA7" w:rsidRDefault="00412A7C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</w:pPr>
                                  <w:r w:rsidRPr="00234FA7"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  <w:t>justice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A82D8B" w:rsidRPr="00234FA7" w:rsidRDefault="0037697F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</w:pPr>
                                  <w:r w:rsidRPr="00234FA7"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  <w:t>Just behaviour or treatment.</w:t>
                                  </w:r>
                                </w:p>
                              </w:tc>
                            </w:tr>
                          </w:tbl>
                          <w:p w:rsidR="004D23A0" w:rsidRPr="00234FA7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6E043" id="Text Box 42" o:spid="_x0000_s1040" type="#_x0000_t202" style="position:absolute;margin-left:218.1pt;margin-top:11.4pt;width:266.85pt;height:444.8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" fillcolor="white [3201]" strokecolor="#00b0f0" strokeweight="2pt">
                <v:textbox>
                  <w:txbxContent>
                    <w:p w:rsidR="004D23A0" w:rsidRPr="00234FA7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20"/>
                          <w:szCs w:val="20"/>
                          <w:u w:val="single"/>
                        </w:rPr>
                      </w:pPr>
                      <w:r w:rsidRPr="00234FA7">
                        <w:rPr>
                          <w:rFonts w:ascii="Comic Sans MS" w:hAnsi="Comic Sans MS"/>
                          <w:b/>
                          <w:color w:val="00B0F0"/>
                          <w:sz w:val="20"/>
                          <w:szCs w:val="2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977"/>
                      </w:tblGrid>
                      <w:tr w:rsidR="00036368" w:rsidRPr="00A82D8B" w:rsidTr="000E1343">
                        <w:tc>
                          <w:tcPr>
                            <w:tcW w:w="1701" w:type="dxa"/>
                          </w:tcPr>
                          <w:p w:rsidR="00036368" w:rsidRPr="00234FA7" w:rsidRDefault="00412A7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</w:pPr>
                            <w:r w:rsidRPr="00234FA7"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  <w:t>Ordinary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234FA7" w:rsidRDefault="0037697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</w:pPr>
                            <w:r w:rsidRPr="00234FA7"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  <w:t>With no special or distinctive features, normal.</w:t>
                            </w:r>
                          </w:p>
                        </w:tc>
                      </w:tr>
                      <w:tr w:rsidR="00036368" w:rsidRPr="00A82D8B" w:rsidTr="000E1343">
                        <w:tc>
                          <w:tcPr>
                            <w:tcW w:w="1701" w:type="dxa"/>
                          </w:tcPr>
                          <w:p w:rsidR="00036368" w:rsidRPr="00234FA7" w:rsidRDefault="00412A7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</w:pPr>
                            <w:r w:rsidRPr="00234FA7"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  <w:t>Extraordinary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234FA7" w:rsidRDefault="0037697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</w:pPr>
                            <w:r w:rsidRPr="00234FA7"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  <w:t>Very unusual or remarkable</w:t>
                            </w:r>
                          </w:p>
                        </w:tc>
                      </w:tr>
                      <w:tr w:rsidR="00036368" w:rsidRPr="00A82D8B" w:rsidTr="000E1343">
                        <w:tc>
                          <w:tcPr>
                            <w:tcW w:w="1701" w:type="dxa"/>
                          </w:tcPr>
                          <w:p w:rsidR="004D23A0" w:rsidRPr="00234FA7" w:rsidRDefault="00412A7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</w:pPr>
                            <w:r w:rsidRPr="00234FA7"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  <w:t>Admire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234FA7" w:rsidRDefault="0037697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</w:pPr>
                            <w:r w:rsidRPr="00234FA7"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  <w:t>Regard with respect or warm approval.</w:t>
                            </w:r>
                          </w:p>
                        </w:tc>
                      </w:tr>
                      <w:tr w:rsidR="00036368" w:rsidRPr="00A82D8B" w:rsidTr="000E1343">
                        <w:tc>
                          <w:tcPr>
                            <w:tcW w:w="1701" w:type="dxa"/>
                          </w:tcPr>
                          <w:p w:rsidR="004D23A0" w:rsidRPr="00234FA7" w:rsidRDefault="00412A7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</w:pPr>
                            <w:r w:rsidRPr="00234FA7"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  <w:t>Saint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234FA7" w:rsidRDefault="0037697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</w:pPr>
                            <w:r w:rsidRPr="00234FA7"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  <w:t>A person acknowledged as holy or virtuous and is formally recognised after their death.</w:t>
                            </w:r>
                          </w:p>
                        </w:tc>
                      </w:tr>
                      <w:tr w:rsidR="00036368" w:rsidRPr="00A82D8B" w:rsidTr="000E1343">
                        <w:tc>
                          <w:tcPr>
                            <w:tcW w:w="1701" w:type="dxa"/>
                          </w:tcPr>
                          <w:p w:rsidR="004D23A0" w:rsidRPr="00234FA7" w:rsidRDefault="00412A7C" w:rsidP="00C8552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</w:pPr>
                            <w:r w:rsidRPr="00234FA7"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  <w:t>Martyr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234FA7" w:rsidRDefault="0037697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</w:pPr>
                            <w:r w:rsidRPr="00234FA7"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  <w:t>A person who is killed because of their religious or other beliefs.</w:t>
                            </w:r>
                          </w:p>
                        </w:tc>
                      </w:tr>
                      <w:tr w:rsidR="00036368" w:rsidRPr="00A82D8B" w:rsidTr="000E1343">
                        <w:tc>
                          <w:tcPr>
                            <w:tcW w:w="1701" w:type="dxa"/>
                          </w:tcPr>
                          <w:p w:rsidR="004D23A0" w:rsidRPr="00234FA7" w:rsidRDefault="00412A7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</w:pPr>
                            <w:r w:rsidRPr="00234FA7"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  <w:t>Communion of Saints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234FA7" w:rsidRDefault="0037697F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</w:pPr>
                            <w:r w:rsidRPr="00234FA7"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  <w:t>The spiritual union of members of the Christian Church, living and dead.</w:t>
                            </w:r>
                          </w:p>
                        </w:tc>
                      </w:tr>
                      <w:tr w:rsidR="00036368" w:rsidRPr="00A82D8B" w:rsidTr="000E1343">
                        <w:tc>
                          <w:tcPr>
                            <w:tcW w:w="1701" w:type="dxa"/>
                          </w:tcPr>
                          <w:p w:rsidR="004D23A0" w:rsidRPr="00234FA7" w:rsidRDefault="00412A7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</w:pPr>
                            <w:r w:rsidRPr="00234FA7"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  <w:t>Peace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234FA7" w:rsidRDefault="0037697F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</w:pPr>
                            <w:r w:rsidRPr="00234FA7"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  <w:t>Freedom from disturbance, tranquillity</w:t>
                            </w:r>
                          </w:p>
                        </w:tc>
                      </w:tr>
                      <w:tr w:rsidR="00A82D8B" w:rsidRPr="00A82D8B" w:rsidTr="000E1343">
                        <w:tc>
                          <w:tcPr>
                            <w:tcW w:w="1701" w:type="dxa"/>
                          </w:tcPr>
                          <w:p w:rsidR="00A82D8B" w:rsidRPr="00234FA7" w:rsidRDefault="00412A7C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</w:pPr>
                            <w:r w:rsidRPr="00234FA7"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  <w:t>justice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A82D8B" w:rsidRPr="00234FA7" w:rsidRDefault="0037697F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</w:pPr>
                            <w:r w:rsidRPr="00234FA7"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  <w:t>Just behaviour or treatment.</w:t>
                            </w:r>
                          </w:p>
                        </w:tc>
                      </w:tr>
                    </w:tbl>
                    <w:p w:rsidR="004D23A0" w:rsidRPr="00234FA7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837D3E" w:rsidP="00837D3E"/>
    <w:p w:rsidR="00837D3E" w:rsidRPr="00837D3E" w:rsidRDefault="00837D3E" w:rsidP="00837D3E"/>
    <w:p w:rsidR="00837D3E" w:rsidRPr="00837D3E" w:rsidRDefault="00837D3E" w:rsidP="00837D3E"/>
    <w:p w:rsidR="00837D3E" w:rsidRDefault="002A44A9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020D5D" wp14:editId="0EC78D1E">
                <wp:simplePos x="0" y="0"/>
                <wp:positionH relativeFrom="column">
                  <wp:posOffset>-778510</wp:posOffset>
                </wp:positionH>
                <wp:positionV relativeFrom="paragraph">
                  <wp:posOffset>176530</wp:posOffset>
                </wp:positionV>
                <wp:extent cx="3388995" cy="4326255"/>
                <wp:effectExtent l="0" t="0" r="20955" b="1714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32625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234FA7" w:rsidRDefault="004D23A0" w:rsidP="00412A7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14"/>
                                <w:u w:val="single"/>
                              </w:rPr>
                            </w:pPr>
                            <w:r w:rsidRPr="00234FA7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14"/>
                                <w:u w:val="single"/>
                              </w:rPr>
                              <w:t>What I will learn</w:t>
                            </w:r>
                          </w:p>
                          <w:p w:rsidR="0037697F" w:rsidRPr="00234FA7" w:rsidRDefault="0037697F" w:rsidP="00412A7C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412A7C" w:rsidRPr="00234FA7" w:rsidRDefault="00412A7C" w:rsidP="00412A7C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234FA7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Ask and respond </w:t>
                            </w:r>
                            <w:r w:rsidRPr="00234FA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to questions about their own and others’ experiences and feelings of ordinary people doing extraordinary things and be able to </w:t>
                            </w:r>
                            <w:r w:rsidRPr="00234FA7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ask questions </w:t>
                            </w:r>
                            <w:r w:rsidRPr="00234FA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about what they and others wonder about ordinary people doing extraordinary things.</w:t>
                            </w:r>
                          </w:p>
                          <w:p w:rsidR="00412A7C" w:rsidRPr="00234FA7" w:rsidRDefault="0037697F" w:rsidP="00412A7C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234FA7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>R</w:t>
                            </w:r>
                            <w:r w:rsidR="00412A7C" w:rsidRPr="00234FA7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etell </w:t>
                            </w:r>
                            <w:r w:rsidR="00412A7C" w:rsidRPr="00234FA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some special stories about religious events and people who show what God is like and will be able to </w:t>
                            </w:r>
                            <w:r w:rsidR="00412A7C" w:rsidRPr="00234FA7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describe </w:t>
                            </w:r>
                            <w:r w:rsidR="00412A7C" w:rsidRPr="00234FA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some ways in which religion is lived out by different saints.</w:t>
                            </w:r>
                          </w:p>
                          <w:p w:rsidR="0037697F" w:rsidRPr="00234FA7" w:rsidRDefault="0037697F" w:rsidP="00412A7C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234FA7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>G</w:t>
                            </w:r>
                            <w:r w:rsidR="00412A7C" w:rsidRPr="00234FA7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ive reasons </w:t>
                            </w:r>
                            <w:r w:rsidR="00412A7C" w:rsidRPr="00234FA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for certain actions by those people they have studied and be able to </w:t>
                            </w:r>
                            <w:r w:rsidR="00412A7C" w:rsidRPr="00234FA7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make links </w:t>
                            </w:r>
                            <w:r w:rsidR="00412A7C" w:rsidRPr="00234FA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between Scripture and the action and beli</w:t>
                            </w:r>
                            <w:r w:rsidRPr="00234FA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efs of followers of God’s way. </w:t>
                            </w:r>
                          </w:p>
                          <w:p w:rsidR="00412A7C" w:rsidRPr="00234FA7" w:rsidRDefault="0037697F" w:rsidP="00412A7C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234FA7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>M</w:t>
                            </w:r>
                            <w:r w:rsidR="00412A7C" w:rsidRPr="00234FA7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ake links </w:t>
                            </w:r>
                            <w:r w:rsidR="00412A7C" w:rsidRPr="00234FA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to show how feelings and beliefs affect their behaviour and that of others, using the example of Eric or other examples and </w:t>
                            </w:r>
                            <w:r w:rsidR="00412A7C" w:rsidRPr="00234FA7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compare </w:t>
                            </w:r>
                            <w:r w:rsidR="00412A7C" w:rsidRPr="00234FA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their own and other people’s ideas about the question of what makes a person do extraordinary things.</w:t>
                            </w:r>
                          </w:p>
                          <w:p w:rsidR="00412A7C" w:rsidRPr="00234FA7" w:rsidRDefault="0037697F" w:rsidP="00412A7C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234FA7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>S</w:t>
                            </w:r>
                            <w:r w:rsidR="00412A7C" w:rsidRPr="00234FA7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how how </w:t>
                            </w:r>
                            <w:r w:rsidR="00412A7C" w:rsidRPr="00234FA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 xml:space="preserve">their own and others’ decisions about actions in life are informed by beliefs and values and </w:t>
                            </w:r>
                            <w:r w:rsidR="00412A7C" w:rsidRPr="00234FA7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describe and show </w:t>
                            </w:r>
                            <w:r w:rsidR="00412A7C" w:rsidRPr="00234FA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an understanding of Scripture, beliefs, ideas, feelings and experience, making links between them.</w:t>
                            </w:r>
                          </w:p>
                          <w:p w:rsidR="00412A7C" w:rsidRPr="00234FA7" w:rsidRDefault="0037697F" w:rsidP="00412A7C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  <w:r w:rsidRPr="00234FA7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>S</w:t>
                            </w:r>
                            <w:r w:rsidR="00412A7C" w:rsidRPr="00234FA7">
                              <w:rPr>
                                <w:rFonts w:ascii="Comic Sans MS" w:hAnsi="Comic Sans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how understanding </w:t>
                            </w:r>
                            <w:r w:rsidR="00412A7C" w:rsidRPr="00234FA7"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  <w:t>of how religious belief has shaped the way some people live out their lives.</w:t>
                            </w:r>
                          </w:p>
                          <w:p w:rsidR="00395AC4" w:rsidRPr="00234FA7" w:rsidRDefault="00395AC4" w:rsidP="00412A7C">
                            <w:pPr>
                              <w:spacing w:after="0"/>
                              <w:rPr>
                                <w:rFonts w:ascii="Comic Sans MS" w:hAnsi="Comic Sans MS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20D5D" id="Text Box 40" o:spid="_x0000_s1041" type="#_x0000_t202" style="position:absolute;margin-left:-61.3pt;margin-top:13.9pt;width:266.85pt;height:340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" fillcolor="white [3201]" strokecolor="red" strokeweight="2pt">
                <v:textbox>
                  <w:txbxContent>
                    <w:p w:rsidR="004D23A0" w:rsidRPr="00234FA7" w:rsidRDefault="004D23A0" w:rsidP="00412A7C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14"/>
                          <w:u w:val="single"/>
                        </w:rPr>
                      </w:pPr>
                      <w:r w:rsidRPr="00234FA7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14"/>
                          <w:u w:val="single"/>
                        </w:rPr>
                        <w:t>What I will learn</w:t>
                      </w:r>
                    </w:p>
                    <w:p w:rsidR="0037697F" w:rsidRPr="00234FA7" w:rsidRDefault="0037697F" w:rsidP="00412A7C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4"/>
                          <w:szCs w:val="14"/>
                          <w:u w:val="single"/>
                        </w:rPr>
                      </w:pPr>
                    </w:p>
                    <w:p w:rsidR="00412A7C" w:rsidRPr="00234FA7" w:rsidRDefault="00412A7C" w:rsidP="00412A7C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234FA7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 xml:space="preserve">Ask and respond </w:t>
                      </w:r>
                      <w:r w:rsidRPr="00234FA7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to questions about their own and others’ experiences and feelings of ordinary people doing extraordinary things and be able to </w:t>
                      </w:r>
                      <w:r w:rsidRPr="00234FA7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 xml:space="preserve">ask questions </w:t>
                      </w:r>
                      <w:r w:rsidRPr="00234FA7">
                        <w:rPr>
                          <w:rFonts w:ascii="Comic Sans MS" w:hAnsi="Comic Sans MS"/>
                          <w:sz w:val="14"/>
                          <w:szCs w:val="14"/>
                        </w:rPr>
                        <w:t>about what they and others wonder about ordinary people doing extraordinary things.</w:t>
                      </w:r>
                    </w:p>
                    <w:p w:rsidR="00412A7C" w:rsidRPr="00234FA7" w:rsidRDefault="0037697F" w:rsidP="00412A7C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234FA7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>R</w:t>
                      </w:r>
                      <w:r w:rsidR="00412A7C" w:rsidRPr="00234FA7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 xml:space="preserve">etell </w:t>
                      </w:r>
                      <w:r w:rsidR="00412A7C" w:rsidRPr="00234FA7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some special stories about religious events and people who show what God is like and will be able to </w:t>
                      </w:r>
                      <w:r w:rsidR="00412A7C" w:rsidRPr="00234FA7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 xml:space="preserve">describe </w:t>
                      </w:r>
                      <w:r w:rsidR="00412A7C" w:rsidRPr="00234FA7">
                        <w:rPr>
                          <w:rFonts w:ascii="Comic Sans MS" w:hAnsi="Comic Sans MS"/>
                          <w:sz w:val="14"/>
                          <w:szCs w:val="14"/>
                        </w:rPr>
                        <w:t>some ways in which religion is lived out by different saints.</w:t>
                      </w:r>
                    </w:p>
                    <w:p w:rsidR="0037697F" w:rsidRPr="00234FA7" w:rsidRDefault="0037697F" w:rsidP="00412A7C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234FA7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>G</w:t>
                      </w:r>
                      <w:r w:rsidR="00412A7C" w:rsidRPr="00234FA7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 xml:space="preserve">ive reasons </w:t>
                      </w:r>
                      <w:r w:rsidR="00412A7C" w:rsidRPr="00234FA7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for certain actions by those people they have studied and be able to </w:t>
                      </w:r>
                      <w:r w:rsidR="00412A7C" w:rsidRPr="00234FA7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 xml:space="preserve">make links </w:t>
                      </w:r>
                      <w:r w:rsidR="00412A7C" w:rsidRPr="00234FA7">
                        <w:rPr>
                          <w:rFonts w:ascii="Comic Sans MS" w:hAnsi="Comic Sans MS"/>
                          <w:sz w:val="14"/>
                          <w:szCs w:val="14"/>
                        </w:rPr>
                        <w:t>between Scripture and the action and beli</w:t>
                      </w:r>
                      <w:r w:rsidRPr="00234FA7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efs of followers of God’s way. </w:t>
                      </w:r>
                    </w:p>
                    <w:p w:rsidR="00412A7C" w:rsidRPr="00234FA7" w:rsidRDefault="0037697F" w:rsidP="00412A7C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234FA7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>M</w:t>
                      </w:r>
                      <w:r w:rsidR="00412A7C" w:rsidRPr="00234FA7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 xml:space="preserve">ake links </w:t>
                      </w:r>
                      <w:r w:rsidR="00412A7C" w:rsidRPr="00234FA7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to show how feelings and beliefs affect their behaviour and that of others, using the example of Eric or other examples and </w:t>
                      </w:r>
                      <w:r w:rsidR="00412A7C" w:rsidRPr="00234FA7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 xml:space="preserve">compare </w:t>
                      </w:r>
                      <w:r w:rsidR="00412A7C" w:rsidRPr="00234FA7">
                        <w:rPr>
                          <w:rFonts w:ascii="Comic Sans MS" w:hAnsi="Comic Sans MS"/>
                          <w:sz w:val="14"/>
                          <w:szCs w:val="14"/>
                        </w:rPr>
                        <w:t>their own and other people’s ideas about the question of what makes a person do extraordinary things.</w:t>
                      </w:r>
                    </w:p>
                    <w:p w:rsidR="00412A7C" w:rsidRPr="00234FA7" w:rsidRDefault="0037697F" w:rsidP="00412A7C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234FA7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>S</w:t>
                      </w:r>
                      <w:r w:rsidR="00412A7C" w:rsidRPr="00234FA7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 xml:space="preserve">how how </w:t>
                      </w:r>
                      <w:r w:rsidR="00412A7C" w:rsidRPr="00234FA7">
                        <w:rPr>
                          <w:rFonts w:ascii="Comic Sans MS" w:hAnsi="Comic Sans MS"/>
                          <w:sz w:val="14"/>
                          <w:szCs w:val="14"/>
                        </w:rPr>
                        <w:t xml:space="preserve">their own and others’ decisions about actions in life are informed by beliefs and values and </w:t>
                      </w:r>
                      <w:r w:rsidR="00412A7C" w:rsidRPr="00234FA7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 xml:space="preserve">describe and show </w:t>
                      </w:r>
                      <w:r w:rsidR="00412A7C" w:rsidRPr="00234FA7">
                        <w:rPr>
                          <w:rFonts w:ascii="Comic Sans MS" w:hAnsi="Comic Sans MS"/>
                          <w:sz w:val="14"/>
                          <w:szCs w:val="14"/>
                        </w:rPr>
                        <w:t>an understanding of Scripture, beliefs, ideas, feelings and experience, making links between them.</w:t>
                      </w:r>
                    </w:p>
                    <w:p w:rsidR="00412A7C" w:rsidRPr="00234FA7" w:rsidRDefault="0037697F" w:rsidP="00412A7C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  <w:r w:rsidRPr="00234FA7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>S</w:t>
                      </w:r>
                      <w:r w:rsidR="00412A7C" w:rsidRPr="00234FA7">
                        <w:rPr>
                          <w:rFonts w:ascii="Comic Sans MS" w:hAnsi="Comic Sans MS"/>
                          <w:b/>
                          <w:bCs/>
                          <w:sz w:val="14"/>
                          <w:szCs w:val="14"/>
                        </w:rPr>
                        <w:t xml:space="preserve">how understanding </w:t>
                      </w:r>
                      <w:r w:rsidR="00412A7C" w:rsidRPr="00234FA7">
                        <w:rPr>
                          <w:rFonts w:ascii="Comic Sans MS" w:hAnsi="Comic Sans MS"/>
                          <w:sz w:val="14"/>
                          <w:szCs w:val="14"/>
                        </w:rPr>
                        <w:t>of how religious belief has shaped the way some people live out their lives.</w:t>
                      </w:r>
                    </w:p>
                    <w:p w:rsidR="00395AC4" w:rsidRPr="00234FA7" w:rsidRDefault="00395AC4" w:rsidP="00412A7C">
                      <w:pPr>
                        <w:spacing w:after="0"/>
                        <w:rPr>
                          <w:rFonts w:ascii="Comic Sans MS" w:hAnsi="Comic Sans MS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33DA" w:rsidRPr="00837D3E" w:rsidRDefault="006F44D7" w:rsidP="00837D3E">
      <w:pPr>
        <w:tabs>
          <w:tab w:val="left" w:pos="9844"/>
        </w:tabs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6315075</wp:posOffset>
                </wp:positionH>
                <wp:positionV relativeFrom="paragraph">
                  <wp:posOffset>2247265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F44D7" w:rsidRDefault="006F44D7" w:rsidP="006F44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6F44D7" w:rsidRDefault="006F44D7" w:rsidP="006F44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6F44D7" w:rsidRDefault="006F44D7" w:rsidP="006F44D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6F44D7" w:rsidRDefault="006F44D7" w:rsidP="006F44D7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2" type="#_x0000_t202" style="position:absolute;margin-left:497.25pt;margin-top:176.95pt;width:266.85pt;height:146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" fillcolor="window" strokecolor="#002060" strokeweight="2pt">
                <v:path arrowok="t"/>
                <v:textbox>
                  <w:txbxContent>
                    <w:p w:rsidR="006F44D7" w:rsidRDefault="006F44D7" w:rsidP="006F44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6F44D7" w:rsidRDefault="006F44D7" w:rsidP="006F44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6F44D7" w:rsidRDefault="006F44D7" w:rsidP="006F44D7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bookmarkEnd w:id="1"/>
                    <w:p w:rsidR="006F44D7" w:rsidRDefault="006F44D7" w:rsidP="006F44D7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7A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ACF9B1" wp14:editId="33F3A842">
                <wp:simplePos x="0" y="0"/>
                <wp:positionH relativeFrom="column">
                  <wp:posOffset>6315075</wp:posOffset>
                </wp:positionH>
                <wp:positionV relativeFrom="paragraph">
                  <wp:posOffset>509905</wp:posOffset>
                </wp:positionV>
                <wp:extent cx="3388995" cy="1390650"/>
                <wp:effectExtent l="0" t="0" r="20955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3906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234FA7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234FA7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4D23A0" w:rsidRPr="00234FA7" w:rsidRDefault="004D23A0" w:rsidP="003E2A59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CF9B1" id="Text Box 41" o:spid="_x0000_s1043" type="#_x0000_t202" style="position:absolute;margin-left:497.25pt;margin-top:40.15pt;width:266.85pt;height:109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" fillcolor="white [3201]" strokecolor="#00b050" strokeweight="2pt">
                <v:textbox>
                  <w:txbxContent>
                    <w:p w:rsidR="004D23A0" w:rsidRPr="00234FA7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234FA7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4D23A0" w:rsidRPr="00234FA7" w:rsidRDefault="004D23A0" w:rsidP="003E2A59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7D3E">
        <w:tab/>
      </w:r>
    </w:p>
    <w:sectPr w:rsidR="004533DA" w:rsidRPr="00837D3E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36368"/>
    <w:rsid w:val="000A4F10"/>
    <w:rsid w:val="000E1343"/>
    <w:rsid w:val="001069F0"/>
    <w:rsid w:val="001308CD"/>
    <w:rsid w:val="00143270"/>
    <w:rsid w:val="001705F0"/>
    <w:rsid w:val="001D0262"/>
    <w:rsid w:val="001E344F"/>
    <w:rsid w:val="002264E7"/>
    <w:rsid w:val="00234FA7"/>
    <w:rsid w:val="002A243C"/>
    <w:rsid w:val="002A44A9"/>
    <w:rsid w:val="00374189"/>
    <w:rsid w:val="0037697F"/>
    <w:rsid w:val="00395AC4"/>
    <w:rsid w:val="003A0DB3"/>
    <w:rsid w:val="003E2A59"/>
    <w:rsid w:val="00412A7C"/>
    <w:rsid w:val="004533DA"/>
    <w:rsid w:val="004D23A0"/>
    <w:rsid w:val="00507FAE"/>
    <w:rsid w:val="006F44D7"/>
    <w:rsid w:val="006F6419"/>
    <w:rsid w:val="00720C5B"/>
    <w:rsid w:val="00770CCC"/>
    <w:rsid w:val="007D259B"/>
    <w:rsid w:val="00837D3E"/>
    <w:rsid w:val="00861089"/>
    <w:rsid w:val="00893014"/>
    <w:rsid w:val="00971801"/>
    <w:rsid w:val="00975F5B"/>
    <w:rsid w:val="00A82D8B"/>
    <w:rsid w:val="00BD35FE"/>
    <w:rsid w:val="00C57A87"/>
    <w:rsid w:val="00C71B5C"/>
    <w:rsid w:val="00C8552F"/>
    <w:rsid w:val="00CC2B1A"/>
    <w:rsid w:val="00CE328D"/>
    <w:rsid w:val="00D64348"/>
    <w:rsid w:val="00D76A71"/>
    <w:rsid w:val="00D77A77"/>
    <w:rsid w:val="00DC5B7D"/>
    <w:rsid w:val="00E47E83"/>
    <w:rsid w:val="00F6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E0F940B1-F6E0-4B19-84E0-F79FDC9C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5</cp:revision>
  <cp:lastPrinted>2020-03-04T08:08:00Z</cp:lastPrinted>
  <dcterms:created xsi:type="dcterms:W3CDTF">2020-08-14T17:03:00Z</dcterms:created>
  <dcterms:modified xsi:type="dcterms:W3CDTF">2020-08-17T15:13:00Z</dcterms:modified>
</cp:coreProperties>
</file>