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198" w:type="dxa"/>
        <w:tblLook w:val="04A0" w:firstRow="1" w:lastRow="0" w:firstColumn="1" w:lastColumn="0" w:noHBand="0" w:noVBand="1"/>
      </w:tblPr>
      <w:tblGrid>
        <w:gridCol w:w="2954"/>
        <w:gridCol w:w="1645"/>
        <w:gridCol w:w="1193"/>
        <w:gridCol w:w="3406"/>
      </w:tblGrid>
      <w:tr w:rsidR="004C3602" w:rsidRPr="00392644" w:rsidTr="00774856">
        <w:trPr>
          <w:trHeight w:val="3927"/>
        </w:trPr>
        <w:tc>
          <w:tcPr>
            <w:tcW w:w="2954" w:type="dxa"/>
          </w:tcPr>
          <w:p w:rsidR="00AA18CB" w:rsidRDefault="00AA18CB" w:rsidP="00AA18CB">
            <w:pPr>
              <w:rPr>
                <w:rFonts w:ascii="Letter-join Plus 8" w:hAnsi="Letter-join Plus 8"/>
                <w:noProof/>
                <w:sz w:val="24"/>
                <w:szCs w:val="24"/>
              </w:rPr>
            </w:pPr>
            <w:proofErr w:type="spellStart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C.</w:t>
            </w:r>
            <w:proofErr w:type="gramStart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S.Lewis</w:t>
            </w:r>
            <w:proofErr w:type="spellEnd"/>
            <w:proofErr w:type="gramEnd"/>
            <w:r w:rsidRPr="00392644">
              <w:rPr>
                <w:rFonts w:ascii="Letter-join Plus 8" w:hAnsi="Letter-join Plus 8"/>
                <w:noProof/>
                <w:sz w:val="24"/>
                <w:szCs w:val="24"/>
              </w:rPr>
              <w:t xml:space="preserve"> </w:t>
            </w:r>
          </w:p>
          <w:p w:rsidR="00AA18CB" w:rsidRPr="00AA18CB" w:rsidRDefault="00AA18CB" w:rsidP="00AA18CB">
            <w:pPr>
              <w:jc w:val="center"/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The Lion, The Witch and The Wardrobe (or any from this author)</w:t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D7D0DC9" wp14:editId="5186AF9C">
                  <wp:extent cx="1412340" cy="1412340"/>
                  <wp:effectExtent l="0" t="0" r="0" b="0"/>
                  <wp:docPr id="31" name="Picture 31" descr="The Lion, the Witch and the Wardrobe by C. S. Lewis 9780008627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The Lion, the Witch and the Wardrobe by C. S. Lewis 9780008627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424" cy="1418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8" w:type="dxa"/>
            <w:gridSpan w:val="2"/>
          </w:tcPr>
          <w:p w:rsidR="00AA18CB" w:rsidRDefault="00AA18CB" w:rsidP="00AA18CB">
            <w:pPr>
              <w:jc w:val="center"/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proofErr w:type="spellStart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J.</w:t>
            </w:r>
            <w:proofErr w:type="gramStart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K.Rowling</w:t>
            </w:r>
            <w:proofErr w:type="spellEnd"/>
            <w:proofErr w:type="gramEnd"/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 </w:t>
            </w:r>
          </w:p>
          <w:p w:rsidR="00AA18CB" w:rsidRDefault="00AA18CB" w:rsidP="00AA18CB">
            <w:pPr>
              <w:jc w:val="center"/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Harry Potter and the Philosopher’s Stone (or any from the series)</w:t>
            </w:r>
          </w:p>
          <w:p w:rsidR="00AA18CB" w:rsidRPr="00EA12BD" w:rsidRDefault="00AA18CB" w:rsidP="00AA18CB">
            <w:pPr>
              <w:jc w:val="center"/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r w:rsidRPr="00AA18CB">
              <w:rPr>
                <w:rFonts w:ascii="Letter-join Air Plus 8" w:hAnsi="Letter-join Air Plus 8"/>
                <w:noProof/>
                <w:sz w:val="23"/>
                <w:szCs w:val="23"/>
                <w:lang w:val="en-US"/>
              </w:rPr>
              <w:drawing>
                <wp:inline distT="0" distB="0" distL="0" distR="0" wp14:anchorId="3CFCAB73" wp14:editId="3E38958E">
                  <wp:extent cx="1114640" cy="1457607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400" cy="14729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:rsidR="00AA18CB" w:rsidRDefault="00AA18CB" w:rsidP="00AA18CB">
            <w:pPr>
              <w:rPr>
                <w:rFonts w:ascii="Letter-join Plus 8" w:hAnsi="Letter-join Plus 8"/>
                <w:sz w:val="24"/>
                <w:szCs w:val="24"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 xml:space="preserve">Katherine </w:t>
            </w:r>
            <w:proofErr w:type="spellStart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Rundell</w:t>
            </w:r>
            <w:proofErr w:type="spellEnd"/>
            <w:r>
              <w:rPr>
                <w:rFonts w:ascii="Letter-join Plus 8" w:hAnsi="Letter-join Plus 8"/>
                <w:sz w:val="24"/>
                <w:szCs w:val="24"/>
              </w:rPr>
              <w:t xml:space="preserve"> </w:t>
            </w:r>
          </w:p>
          <w:p w:rsidR="00AA18CB" w:rsidRDefault="00AA18CB" w:rsidP="00AA18CB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>Any from her collection</w:t>
            </w:r>
          </w:p>
          <w:p w:rsidR="00AA18CB" w:rsidRPr="00392644" w:rsidRDefault="00AA18CB" w:rsidP="00AA18CB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982709" cy="1982709"/>
                  <wp:effectExtent l="0" t="0" r="0" b="0"/>
                  <wp:docPr id="33" name="Picture 33" descr="Katherine Rundell 5 Books Collection Set (Rooftoppers, The Wolf Wilder, The  Explorer, The Good Thieves &amp; Impossible Creatures [Hardback]):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Katherine Rundell 5 Books Collection Set (Rooftoppers, The Wolf Wilder, The  Explorer, The Good Thieves &amp; Impossible Creatures [Hardback]):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31" cy="198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602" w:rsidRPr="00392644" w:rsidTr="00774856">
        <w:trPr>
          <w:trHeight w:val="3760"/>
        </w:trPr>
        <w:tc>
          <w:tcPr>
            <w:tcW w:w="2954" w:type="dxa"/>
          </w:tcPr>
          <w:p w:rsidR="00AA18CB" w:rsidRDefault="00AA18CB" w:rsidP="00AA18CB">
            <w:pPr>
              <w:rPr>
                <w:rFonts w:ascii="Letter-join Plus 8" w:hAnsi="Letter-join Plus 8"/>
                <w:sz w:val="24"/>
                <w:szCs w:val="24"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Rick Riordan</w:t>
            </w:r>
            <w:r>
              <w:rPr>
                <w:rFonts w:ascii="Letter-join Plus 8" w:hAnsi="Letter-join Plus 8"/>
                <w:sz w:val="24"/>
                <w:szCs w:val="24"/>
              </w:rPr>
              <w:t xml:space="preserve"> </w:t>
            </w:r>
          </w:p>
          <w:p w:rsidR="00AA18CB" w:rsidRDefault="00AA18CB" w:rsidP="00AA18CB">
            <w:pPr>
              <w:rPr>
                <w:rFonts w:ascii="Letter-join Plus 8" w:hAnsi="Letter-join Plus 8"/>
                <w:sz w:val="24"/>
                <w:szCs w:val="24"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Percy Jackson and the Lightning Thief (or any from the series)</w:t>
            </w:r>
          </w:p>
          <w:p w:rsidR="00AA18CB" w:rsidRPr="00392644" w:rsidRDefault="00AA18CB" w:rsidP="00AA18CB">
            <w:pPr>
              <w:rPr>
                <w:rFonts w:ascii="Letter-join Plus 8" w:hAnsi="Letter-join Plus 8"/>
                <w:sz w:val="24"/>
                <w:szCs w:val="24"/>
              </w:rPr>
            </w:pPr>
            <w:r w:rsidRPr="00AA18CB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inline distT="0" distB="0" distL="0" distR="0" wp14:anchorId="3442D7C2" wp14:editId="7C9CFF94">
                  <wp:extent cx="1149311" cy="1267485"/>
                  <wp:effectExtent l="0" t="0" r="0" b="889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41" cy="12765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8" w:type="dxa"/>
            <w:gridSpan w:val="2"/>
          </w:tcPr>
          <w:p w:rsidR="00AA18CB" w:rsidRPr="003F4085" w:rsidRDefault="00AA18CB" w:rsidP="00AA18CB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David Walliams</w:t>
            </w:r>
            <w:r w:rsidRPr="005D3ACA">
              <w:rPr>
                <w:rFonts w:ascii="Letter-join Air Plus 8" w:hAnsi="Letter-join Air Plus 8"/>
                <w:lang w:val="en-US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301825" cy="2055136"/>
                  <wp:effectExtent l="0" t="0" r="0" b="2540"/>
                  <wp:docPr id="35" name="Picture 35" descr="Half Price David Walliams Collection - Laburnum House Educatio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alf Price David Walliams Collection - Laburnum House Educatio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022" cy="20680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:rsidR="00AA18CB" w:rsidRDefault="004C3602" w:rsidP="004C3602">
            <w:pPr>
              <w:jc w:val="center"/>
              <w:rPr>
                <w:rFonts w:ascii="Letter-join Plus 8" w:hAnsi="Letter-join Plus 8"/>
                <w:noProof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Michael Morpurgo</w:t>
            </w:r>
          </w:p>
          <w:p w:rsidR="004C3602" w:rsidRDefault="004C3602" w:rsidP="004C3602">
            <w:pPr>
              <w:jc w:val="center"/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proofErr w:type="spellStart"/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Mr</w:t>
            </w:r>
            <w:proofErr w:type="spellEnd"/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 Nobody’s Eyes</w:t>
            </w:r>
          </w:p>
          <w:p w:rsidR="004C3602" w:rsidRDefault="004C3602" w:rsidP="004C3602">
            <w:pPr>
              <w:jc w:val="center"/>
              <w:rPr>
                <w:rFonts w:ascii="Letter-join Plus 8" w:hAnsi="Letter-join Plus 8"/>
                <w:noProof/>
              </w:rPr>
            </w:pPr>
            <w:r w:rsidRPr="004C3602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4E2C2704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177800</wp:posOffset>
                  </wp:positionV>
                  <wp:extent cx="1097280" cy="1511300"/>
                  <wp:effectExtent l="0" t="0" r="7620" b="0"/>
                  <wp:wrapThrough wrapText="bothSides">
                    <wp:wrapPolygon edited="0">
                      <wp:start x="0" y="0"/>
                      <wp:lineTo x="0" y="21237"/>
                      <wp:lineTo x="21375" y="21237"/>
                      <wp:lineTo x="21375" y="0"/>
                      <wp:lineTo x="0" y="0"/>
                    </wp:wrapPolygon>
                  </wp:wrapThrough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151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>(or any of his books)</w:t>
            </w:r>
          </w:p>
          <w:p w:rsidR="004C3602" w:rsidRPr="00392644" w:rsidRDefault="004C3602" w:rsidP="00AA18CB">
            <w:pPr>
              <w:rPr>
                <w:rFonts w:ascii="Letter-join Plus 8" w:hAnsi="Letter-join Plus 8"/>
                <w:sz w:val="24"/>
                <w:szCs w:val="24"/>
              </w:rPr>
            </w:pPr>
          </w:p>
        </w:tc>
      </w:tr>
      <w:tr w:rsidR="004C3602" w:rsidRPr="00392644" w:rsidTr="00774856">
        <w:trPr>
          <w:trHeight w:val="3592"/>
        </w:trPr>
        <w:tc>
          <w:tcPr>
            <w:tcW w:w="2954" w:type="dxa"/>
          </w:tcPr>
          <w:p w:rsidR="004C3602" w:rsidRDefault="004C3602" w:rsidP="00AA18CB">
            <w:pPr>
              <w:jc w:val="center"/>
              <w:rPr>
                <w:noProof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Lynne Reid-Banks</w:t>
            </w:r>
            <w:r>
              <w:rPr>
                <w:noProof/>
              </w:rPr>
              <w:t xml:space="preserve"> </w:t>
            </w:r>
          </w:p>
          <w:p w:rsidR="00AA18CB" w:rsidRPr="003F4085" w:rsidRDefault="004C3602" w:rsidP="00AA18CB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The Indian in the Cupboard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155560" cy="1771464"/>
                  <wp:effectExtent l="0" t="0" r="6985" b="635"/>
                  <wp:docPr id="37" name="Picture 37" descr="The Indian in the Cupboard by Lynne Reid Ban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The Indian in the Cupboard by Lynne Reid Ban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4791" cy="1800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8" w:type="dxa"/>
            <w:gridSpan w:val="2"/>
          </w:tcPr>
          <w:p w:rsidR="004C3602" w:rsidRDefault="004C3602" w:rsidP="00AA18CB">
            <w:pPr>
              <w:jc w:val="center"/>
              <w:rPr>
                <w:noProof/>
              </w:rPr>
            </w:pPr>
            <w:proofErr w:type="spellStart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Kirran</w:t>
            </w:r>
            <w:proofErr w:type="spellEnd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Milwood</w:t>
            </w:r>
            <w:proofErr w:type="spellEnd"/>
            <w:r>
              <w:rPr>
                <w:noProof/>
              </w:rPr>
              <w:t xml:space="preserve"> </w:t>
            </w:r>
          </w:p>
          <w:p w:rsidR="00AA18CB" w:rsidRDefault="004C3602" w:rsidP="00AA18CB">
            <w:pPr>
              <w:jc w:val="center"/>
              <w:rPr>
                <w:noProof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The Girl of Ink and Stars</w:t>
            </w:r>
            <w:r>
              <w:rPr>
                <w:noProof/>
              </w:rPr>
              <w:t xml:space="preserve"> </w:t>
            </w:r>
          </w:p>
          <w:p w:rsidR="004C3602" w:rsidRPr="003F4085" w:rsidRDefault="004C3602" w:rsidP="00AA18CB">
            <w:pPr>
              <w:jc w:val="center"/>
              <w:rPr>
                <w:rFonts w:ascii="Letter-join Air Plus 8" w:hAnsi="Letter-join Air Plus 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144970" cy="1758461"/>
                  <wp:effectExtent l="0" t="0" r="0" b="0"/>
                  <wp:docPr id="38" name="Picture 38" descr="The Girl of Ink and Sta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The Girl of Ink and Sta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980" cy="1786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5" w:type="dxa"/>
          </w:tcPr>
          <w:p w:rsidR="004C3602" w:rsidRDefault="004C3602" w:rsidP="00AA18CB">
            <w:pPr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Peter Bunzl</w:t>
            </w:r>
          </w:p>
          <w:p w:rsidR="00AA18CB" w:rsidRDefault="004C3602" w:rsidP="00AA18CB">
            <w:pPr>
              <w:rPr>
                <w:noProof/>
              </w:rPr>
            </w:pPr>
            <w:proofErr w:type="spellStart"/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>Cogheart</w:t>
            </w:r>
            <w:proofErr w:type="spellEnd"/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, </w:t>
            </w: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Shadow </w:t>
            </w:r>
            <w:proofErr w:type="gramStart"/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Sea</w:t>
            </w:r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,  </w:t>
            </w: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Sky</w:t>
            </w:r>
            <w:proofErr w:type="gramEnd"/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 Circus</w:t>
            </w:r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 , </w:t>
            </w:r>
            <w:proofErr w:type="spellStart"/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Moonlocket</w:t>
            </w:r>
            <w:proofErr w:type="spellEnd"/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 etc.</w:t>
            </w:r>
            <w:r>
              <w:rPr>
                <w:noProof/>
              </w:rPr>
              <w:t xml:space="preserve"> </w:t>
            </w:r>
          </w:p>
          <w:p w:rsidR="004C3602" w:rsidRPr="00392644" w:rsidRDefault="004C3602" w:rsidP="00AA18CB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593410" cy="1593410"/>
                  <wp:effectExtent l="0" t="0" r="6985" b="6985"/>
                  <wp:docPr id="39" name="Picture 39" descr="Peter Bunzl A Cogheart Adventure Collection Series 4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Peter Bunzl A Cogheart Adventure Collection Series 4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044" cy="1601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602" w:rsidRPr="00392644" w:rsidTr="00774856">
        <w:trPr>
          <w:trHeight w:val="2256"/>
        </w:trPr>
        <w:tc>
          <w:tcPr>
            <w:tcW w:w="4599" w:type="dxa"/>
            <w:gridSpan w:val="2"/>
          </w:tcPr>
          <w:p w:rsidR="004C3602" w:rsidRDefault="00774856" w:rsidP="00AA18CB">
            <w:pPr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1204746</wp:posOffset>
                  </wp:positionH>
                  <wp:positionV relativeFrom="paragraph">
                    <wp:posOffset>62714</wp:posOffset>
                  </wp:positionV>
                  <wp:extent cx="968721" cy="1290624"/>
                  <wp:effectExtent l="0" t="0" r="4445" b="6985"/>
                  <wp:wrapThrough wrapText="bothSides">
                    <wp:wrapPolygon edited="0">
                      <wp:start x="0" y="0"/>
                      <wp:lineTo x="0" y="21451"/>
                      <wp:lineTo x="21359" y="21451"/>
                      <wp:lineTo x="21359" y="0"/>
                      <wp:lineTo x="0" y="0"/>
                    </wp:wrapPolygon>
                  </wp:wrapThrough>
                  <wp:docPr id="49" name="Picture 49" descr="Steve Backshall's Deadly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Steve Backshall's Deadly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721" cy="1290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C3602"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 xml:space="preserve">Steve </w:t>
            </w:r>
            <w:proofErr w:type="spellStart"/>
            <w:r w:rsidR="004C3602"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Backshall</w:t>
            </w:r>
            <w:proofErr w:type="spellEnd"/>
          </w:p>
          <w:p w:rsidR="004C3602" w:rsidRDefault="004C3602" w:rsidP="00AA18CB">
            <w:pPr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Deadly 60</w:t>
            </w:r>
          </w:p>
          <w:p w:rsidR="004C3602" w:rsidRPr="00EA12BD" w:rsidRDefault="004C3602" w:rsidP="00AA18CB">
            <w:pPr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</w:pPr>
          </w:p>
        </w:tc>
        <w:tc>
          <w:tcPr>
            <w:tcW w:w="4599" w:type="dxa"/>
            <w:gridSpan w:val="2"/>
          </w:tcPr>
          <w:p w:rsidR="004C3602" w:rsidRDefault="004C3602" w:rsidP="00AA18CB">
            <w:pPr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</w:pPr>
            <w:r w:rsidRPr="004C3602">
              <w:rPr>
                <w:rFonts w:ascii="Letter-join Air Plus 8" w:hAnsi="Letter-join Air Plus 8"/>
                <w:b/>
                <w:bCs/>
                <w:noProof/>
                <w:sz w:val="23"/>
                <w:szCs w:val="23"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29539CFA">
                  <wp:simplePos x="0" y="0"/>
                  <wp:positionH relativeFrom="column">
                    <wp:posOffset>1465580</wp:posOffset>
                  </wp:positionH>
                  <wp:positionV relativeFrom="paragraph">
                    <wp:posOffset>26035</wp:posOffset>
                  </wp:positionV>
                  <wp:extent cx="941070" cy="1323340"/>
                  <wp:effectExtent l="0" t="0" r="0" b="0"/>
                  <wp:wrapThrough wrapText="bothSides">
                    <wp:wrapPolygon edited="0">
                      <wp:start x="0" y="0"/>
                      <wp:lineTo x="0" y="21144"/>
                      <wp:lineTo x="20988" y="21144"/>
                      <wp:lineTo x="20988" y="0"/>
                      <wp:lineTo x="0" y="0"/>
                    </wp:wrapPolygon>
                  </wp:wrapThrough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1323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Paul Cookson</w:t>
            </w:r>
          </w:p>
          <w:p w:rsidR="004C3602" w:rsidRDefault="004C3602" w:rsidP="00AA18CB">
            <w:pPr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100 Brilliant Poems</w:t>
            </w:r>
          </w:p>
          <w:p w:rsidR="004C3602" w:rsidRPr="00EA12BD" w:rsidRDefault="004C3602" w:rsidP="00AA18CB">
            <w:pPr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</w:pPr>
          </w:p>
        </w:tc>
      </w:tr>
    </w:tbl>
    <w:p w:rsidR="00E460DB" w:rsidRDefault="00E460DB">
      <w:pPr>
        <w:rPr>
          <w:rFonts w:ascii="Letter-join Plus 8" w:hAnsi="Letter-join Plus 8"/>
          <w:sz w:val="24"/>
          <w:szCs w:val="24"/>
        </w:rPr>
      </w:pPr>
    </w:p>
    <w:p w:rsidR="00774856" w:rsidRDefault="00774856">
      <w:pPr>
        <w:rPr>
          <w:rFonts w:ascii="Letter-join Plus 8" w:hAnsi="Letter-join Plus 8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900"/>
        <w:gridCol w:w="3430"/>
        <w:gridCol w:w="3730"/>
      </w:tblGrid>
      <w:tr w:rsidR="004C3602" w:rsidTr="00E460DB">
        <w:tc>
          <w:tcPr>
            <w:tcW w:w="2900" w:type="dxa"/>
          </w:tcPr>
          <w:p w:rsidR="004C3602" w:rsidRDefault="004C3602">
            <w:pPr>
              <w:rPr>
                <w:rFonts w:ascii="Letter-join Plus 8" w:hAnsi="Letter-join Plus 8"/>
                <w:noProof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Tom Becker</w:t>
            </w:r>
            <w:r>
              <w:rPr>
                <w:rFonts w:ascii="Letter-join Plus 8" w:hAnsi="Letter-join Plus 8"/>
                <w:noProof/>
              </w:rPr>
              <w:t xml:space="preserve"> </w:t>
            </w:r>
          </w:p>
          <w:p w:rsidR="00FF61E3" w:rsidRDefault="004C3602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rFonts w:ascii="Letter-join Air Plus 8" w:hAnsi="Letter-join Air Plus 8"/>
                <w:noProof/>
                <w:sz w:val="23"/>
                <w:szCs w:val="23"/>
                <w:lang w:val="en-US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272238</wp:posOffset>
                  </wp:positionH>
                  <wp:positionV relativeFrom="paragraph">
                    <wp:posOffset>265700</wp:posOffset>
                  </wp:positionV>
                  <wp:extent cx="1203960" cy="1895475"/>
                  <wp:effectExtent l="0" t="0" r="0" b="9525"/>
                  <wp:wrapThrough wrapText="bothSides">
                    <wp:wrapPolygon edited="0">
                      <wp:start x="0" y="0"/>
                      <wp:lineTo x="0" y="21491"/>
                      <wp:lineTo x="21190" y="21491"/>
                      <wp:lineTo x="21190" y="0"/>
                      <wp:lineTo x="0" y="0"/>
                    </wp:wrapPolygon>
                  </wp:wrapThrough>
                  <wp:docPr id="40" name="Picture 40" descr="C:\Users\khumphreys\AppData\Local\Microsoft\Windows\INetCache\Content.MSO\F1F987B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khumphreys\AppData\Local\Microsoft\Windows\INetCache\Content.MSO\F1F987B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Darkside Series: Lifeblood </w:t>
            </w:r>
          </w:p>
        </w:tc>
        <w:tc>
          <w:tcPr>
            <w:tcW w:w="3430" w:type="dxa"/>
          </w:tcPr>
          <w:p w:rsidR="00FF61E3" w:rsidRDefault="004C3602">
            <w:pPr>
              <w:rPr>
                <w:noProof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Libby Scott and Rebecca Westcott</w:t>
            </w:r>
            <w:r>
              <w:rPr>
                <w:noProof/>
              </w:rPr>
              <w:t xml:space="preserve"> </w:t>
            </w:r>
          </w:p>
          <w:p w:rsidR="004C3602" w:rsidRDefault="004C3602">
            <w:pPr>
              <w:rPr>
                <w:noProof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Can you see me? A powerful story of autism, empathy and kindness</w:t>
            </w:r>
          </w:p>
          <w:p w:rsidR="004C3602" w:rsidRDefault="004C3602">
            <w:pPr>
              <w:rPr>
                <w:rFonts w:ascii="Letter-join Plus 8" w:hAnsi="Letter-join Plus 8"/>
                <w:sz w:val="24"/>
                <w:szCs w:val="24"/>
              </w:rPr>
            </w:pPr>
            <w:r w:rsidRPr="004C3602">
              <w:rPr>
                <w:rFonts w:ascii="Letter-join Plus 8" w:hAnsi="Letter-join Plus 8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4D0485A2">
                  <wp:simplePos x="0" y="0"/>
                  <wp:positionH relativeFrom="column">
                    <wp:posOffset>377705</wp:posOffset>
                  </wp:positionH>
                  <wp:positionV relativeFrom="paragraph">
                    <wp:posOffset>2540</wp:posOffset>
                  </wp:positionV>
                  <wp:extent cx="1149790" cy="1815620"/>
                  <wp:effectExtent l="0" t="0" r="0" b="0"/>
                  <wp:wrapThrough wrapText="bothSides">
                    <wp:wrapPolygon edited="0">
                      <wp:start x="0" y="0"/>
                      <wp:lineTo x="0" y="21305"/>
                      <wp:lineTo x="21123" y="21305"/>
                      <wp:lineTo x="21123" y="0"/>
                      <wp:lineTo x="0" y="0"/>
                    </wp:wrapPolygon>
                  </wp:wrapThrough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790" cy="1815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0" w:type="dxa"/>
          </w:tcPr>
          <w:p w:rsidR="004C3602" w:rsidRDefault="004C3602">
            <w:pPr>
              <w:rPr>
                <w:rFonts w:ascii="Letter-join Plus 8" w:hAnsi="Letter-join Plus 8"/>
                <w:sz w:val="24"/>
                <w:szCs w:val="24"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Matthew Syed</w:t>
            </w:r>
            <w:r w:rsidRPr="00FF61E3">
              <w:rPr>
                <w:rFonts w:ascii="Letter-join Plus 8" w:hAnsi="Letter-join Plus 8"/>
                <w:sz w:val="24"/>
                <w:szCs w:val="24"/>
              </w:rPr>
              <w:t xml:space="preserve"> </w:t>
            </w:r>
          </w:p>
          <w:p w:rsidR="00FF61E3" w:rsidRDefault="004C3602">
            <w:pPr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>Y</w:t>
            </w: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ou are Awesome: Find your Confidence and Dare to be Brilliant at</w:t>
            </w:r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 </w:t>
            </w: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(Almost) Anything</w:t>
            </w:r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. </w:t>
            </w:r>
          </w:p>
          <w:p w:rsidR="004C3602" w:rsidRDefault="004C3602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249378" cy="1769177"/>
                  <wp:effectExtent l="0" t="0" r="8255" b="2540"/>
                  <wp:docPr id="42" name="Picture 42" descr="You Are Awesome: Find Your Confidence and Dare to be Brilliant at (Almost) Anything by Matthew Sy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You Are Awesome: Find Your Confidence and Dare to be Brilliant at (Almost) Anything by Matthew Sy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942" cy="1781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3602" w:rsidRDefault="004C3602">
            <w:pPr>
              <w:rPr>
                <w:rFonts w:ascii="Letter-join Plus 8" w:hAnsi="Letter-join Plus 8"/>
                <w:sz w:val="24"/>
                <w:szCs w:val="24"/>
              </w:rPr>
            </w:pPr>
          </w:p>
        </w:tc>
      </w:tr>
      <w:tr w:rsidR="004C3602" w:rsidTr="00E460DB">
        <w:tc>
          <w:tcPr>
            <w:tcW w:w="2900" w:type="dxa"/>
          </w:tcPr>
          <w:p w:rsidR="004C3602" w:rsidRDefault="004C3602" w:rsidP="004C3602">
            <w:pPr>
              <w:jc w:val="center"/>
              <w:rPr>
                <w:rFonts w:ascii="Letter-join Plus 8" w:hAnsi="Letter-join Plus 8"/>
                <w:noProof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Michael Morpurgo</w:t>
            </w:r>
          </w:p>
          <w:p w:rsidR="004C3602" w:rsidRPr="00FF61E3" w:rsidRDefault="004C3602" w:rsidP="004C3602">
            <w:pPr>
              <w:rPr>
                <w:rFonts w:ascii="Letter-join Air Plus 8" w:hAnsi="Letter-join Air Plus 8"/>
                <w:lang w:val="en-US"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The Butte</w:t>
            </w:r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>r</w:t>
            </w: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fly Lion</w:t>
            </w:r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 (or any from collection)</w:t>
            </w:r>
            <w:r>
              <w:rPr>
                <w:noProof/>
              </w:rPr>
              <w:drawing>
                <wp:inline distT="0" distB="0" distL="0" distR="0">
                  <wp:extent cx="1493822" cy="2270864"/>
                  <wp:effectExtent l="0" t="0" r="0" b="0"/>
                  <wp:docPr id="43" name="Picture 43" descr="https://www.worldofbooks.com/cdn/shop/files/0006751032.jpg?v=1751426393&amp;width=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s://www.worldofbooks.com/cdn/shop/files/0006751032.jpg?v=1751426393&amp;width=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092" cy="2284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0" w:type="dxa"/>
          </w:tcPr>
          <w:p w:rsidR="004C3602" w:rsidRDefault="004C3602" w:rsidP="00FF61E3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Ben Brooks</w:t>
            </w:r>
            <w:r w:rsidRPr="00FF61E3">
              <w:rPr>
                <w:rFonts w:ascii="Letter-join Air Plus 8" w:hAnsi="Letter-join Air Plus 8"/>
                <w:lang w:val="en-US"/>
              </w:rPr>
              <w:t xml:space="preserve"> </w:t>
            </w:r>
          </w:p>
          <w:p w:rsidR="00FF61E3" w:rsidRDefault="004C3602" w:rsidP="00FF61E3">
            <w:pPr>
              <w:jc w:val="center"/>
              <w:rPr>
                <w:rFonts w:ascii="Letter-join Air Plus 8" w:hAnsi="Letter-join Air Plus 8"/>
                <w:lang w:val="en-US"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Stories for Boys/Girls who Dare to be Different</w:t>
            </w:r>
            <w:r w:rsidRPr="00FF61E3">
              <w:rPr>
                <w:rFonts w:ascii="Letter-join Air Plus 8" w:hAnsi="Letter-join Air Plus 8"/>
                <w:lang w:val="en-US"/>
              </w:rPr>
              <w:t xml:space="preserve"> </w:t>
            </w:r>
          </w:p>
          <w:p w:rsidR="004C3602" w:rsidRPr="003F4085" w:rsidRDefault="004C3602" w:rsidP="00FF61E3">
            <w:pPr>
              <w:jc w:val="center"/>
              <w:rPr>
                <w:rFonts w:ascii="Letter-join Air Plus 8" w:hAnsi="Letter-join Air Plus 8"/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489287" cy="1910281"/>
                  <wp:effectExtent l="0" t="0" r="0" b="0"/>
                  <wp:docPr id="44" name="Picture 44" descr="Stories for Kids Who Dare to Be Different: True Tales of Amazing People Who Stood Up and Stood Out by Ben Brooks 9780762468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Stories for Kids Who Dare to Be Different: True Tales of Amazing People Who Stood Up and Stood Out by Ben Brooks 9780762468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791" cy="1921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0" w:type="dxa"/>
          </w:tcPr>
          <w:p w:rsidR="004C3602" w:rsidRDefault="004C3602" w:rsidP="00FF61E3">
            <w:pPr>
              <w:rPr>
                <w:rFonts w:ascii="Letter-join Plus 8" w:hAnsi="Letter-join Plus 8"/>
                <w:sz w:val="24"/>
                <w:szCs w:val="24"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 xml:space="preserve">Michelle </w:t>
            </w:r>
            <w:proofErr w:type="spellStart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Roehm</w:t>
            </w:r>
            <w:proofErr w:type="spellEnd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 xml:space="preserve"> McCann</w:t>
            </w:r>
            <w:r w:rsidRPr="00E460DB">
              <w:rPr>
                <w:rFonts w:ascii="Letter-join Plus 8" w:hAnsi="Letter-join Plus 8"/>
                <w:sz w:val="24"/>
                <w:szCs w:val="24"/>
              </w:rPr>
              <w:t xml:space="preserve"> </w:t>
            </w:r>
          </w:p>
          <w:p w:rsidR="00E460DB" w:rsidRDefault="004C3602" w:rsidP="00FF61E3">
            <w:pPr>
              <w:rPr>
                <w:rFonts w:ascii="Letter-join Plus 8" w:hAnsi="Letter-join Plus 8"/>
                <w:sz w:val="24"/>
                <w:szCs w:val="24"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Boys </w:t>
            </w:r>
            <w:r>
              <w:rPr>
                <w:rFonts w:ascii="Letter-join Air Plus 8" w:hAnsi="Letter-join Air Plus 8"/>
                <w:sz w:val="23"/>
                <w:szCs w:val="23"/>
                <w:lang w:val="en-US"/>
              </w:rPr>
              <w:t>W</w:t>
            </w: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ho Made a Difference</w:t>
            </w:r>
            <w:r w:rsidRPr="00E460DB">
              <w:rPr>
                <w:rFonts w:ascii="Letter-join Plus 8" w:hAnsi="Letter-join Plus 8"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1457607" cy="2191522"/>
                  <wp:effectExtent l="0" t="0" r="9525" b="0"/>
                  <wp:docPr id="45" name="Picture 45" descr="Boys Who Made A Differ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Boys Who Made A Differ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60" cy="2199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602" w:rsidTr="00E460DB">
        <w:trPr>
          <w:trHeight w:val="4368"/>
        </w:trPr>
        <w:tc>
          <w:tcPr>
            <w:tcW w:w="2900" w:type="dxa"/>
          </w:tcPr>
          <w:p w:rsidR="004C3602" w:rsidRDefault="004C3602" w:rsidP="004C3602">
            <w:pPr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</w:pPr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 xml:space="preserve">Michelle </w:t>
            </w:r>
            <w:proofErr w:type="spellStart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Roehm</w:t>
            </w:r>
            <w:proofErr w:type="spellEnd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 xml:space="preserve"> McCann</w:t>
            </w:r>
          </w:p>
          <w:p w:rsidR="004C3602" w:rsidRDefault="004C3602" w:rsidP="004C3602">
            <w:pPr>
              <w:rPr>
                <w:rFonts w:ascii="Letter-join Air Plus 8" w:hAnsi="Letter-join Air Plus 8"/>
                <w:lang w:val="en-US"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Girls Who Rocked the World</w:t>
            </w:r>
          </w:p>
          <w:p w:rsidR="004C3602" w:rsidRDefault="004C3602" w:rsidP="004C3602">
            <w:pPr>
              <w:rPr>
                <w:rFonts w:ascii="Letter-join Plus 8" w:hAnsi="Letter-join Plus 8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B04C609" wp14:editId="112E241C">
                  <wp:extent cx="1485658" cy="2272420"/>
                  <wp:effectExtent l="0" t="0" r="635" b="0"/>
                  <wp:docPr id="46" name="Picture 46" descr="Girls Who Rocked The World, Paperback / softback 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Girls Who Rocked The World, Paperback / softback 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248" cy="2280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0" w:type="dxa"/>
          </w:tcPr>
          <w:p w:rsidR="004C3602" w:rsidRDefault="004C3602" w:rsidP="004C3602">
            <w:pPr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r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Clive Gifford</w:t>
            </w: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 </w:t>
            </w:r>
          </w:p>
          <w:p w:rsidR="004C3602" w:rsidRDefault="004C3602" w:rsidP="004C3602">
            <w:pPr>
              <w:rPr>
                <w:rFonts w:ascii="Letter-join Plus 8" w:hAnsi="Letter-join Plus 8"/>
                <w:sz w:val="24"/>
                <w:szCs w:val="24"/>
              </w:rPr>
            </w:pPr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The Book of Comparisons: Sizing up the World Around You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322BFBAC" wp14:editId="5C62C37C">
                  <wp:extent cx="1774480" cy="2102184"/>
                  <wp:effectExtent l="0" t="0" r="0" b="0"/>
                  <wp:docPr id="47" name="Picture 47" descr="https://www.worldofbooks.com/cdn/shop/files/1782405585.jpg?v=1751154163&amp;width=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s://www.worldofbooks.com/cdn/shop/files/1782405585.jpg?v=1751154163&amp;width=4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000" cy="2107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0" w:type="dxa"/>
          </w:tcPr>
          <w:p w:rsidR="004C3602" w:rsidRDefault="004C3602" w:rsidP="004C3602">
            <w:pPr>
              <w:jc w:val="center"/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proofErr w:type="spellStart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Chae</w:t>
            </w:r>
            <w:proofErr w:type="spellEnd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EA12BD">
              <w:rPr>
                <w:rFonts w:ascii="Letter-join Air Plus 8" w:hAnsi="Letter-join Air Plus 8"/>
                <w:b/>
                <w:bCs/>
                <w:sz w:val="23"/>
                <w:szCs w:val="23"/>
                <w:lang w:val="en-US"/>
              </w:rPr>
              <w:t>Strathie</w:t>
            </w:r>
            <w:proofErr w:type="spellEnd"/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 </w:t>
            </w:r>
          </w:p>
          <w:p w:rsidR="004C3602" w:rsidRDefault="004C3602" w:rsidP="004C3602">
            <w:pPr>
              <w:jc w:val="center"/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proofErr w:type="gramStart"/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>So</w:t>
            </w:r>
            <w:proofErr w:type="gramEnd"/>
            <w:r w:rsidRPr="00EA12BD">
              <w:rPr>
                <w:rFonts w:ascii="Letter-join Air Plus 8" w:hAnsi="Letter-join Air Plus 8"/>
                <w:sz w:val="23"/>
                <w:szCs w:val="23"/>
                <w:lang w:val="en-US"/>
              </w:rPr>
              <w:t xml:space="preserve"> You Think You’ve Got it Bad: A Kid’s Life in Ancient Greece</w:t>
            </w:r>
          </w:p>
          <w:p w:rsidR="004C3602" w:rsidRPr="00EA12BD" w:rsidRDefault="004C3602" w:rsidP="004C3602">
            <w:pPr>
              <w:jc w:val="center"/>
              <w:rPr>
                <w:rFonts w:ascii="Letter-join Air Plus 8" w:hAnsi="Letter-join Air Plus 8"/>
                <w:sz w:val="23"/>
                <w:szCs w:val="23"/>
                <w:lang w:val="en-US"/>
              </w:rPr>
            </w:pPr>
            <w:bookmarkStart w:id="0" w:name="_GoBack"/>
            <w:r w:rsidRPr="004C3602">
              <w:rPr>
                <w:rFonts w:ascii="Letter-join Air Plus 8" w:hAnsi="Letter-join Air Plus 8"/>
                <w:noProof/>
                <w:sz w:val="23"/>
                <w:szCs w:val="23"/>
                <w:lang w:val="en-US"/>
              </w:rPr>
              <w:drawing>
                <wp:inline distT="0" distB="0" distL="0" distR="0" wp14:anchorId="488D2DE9" wp14:editId="5519216F">
                  <wp:extent cx="1466661" cy="1938573"/>
                  <wp:effectExtent l="0" t="0" r="635" b="508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1460" cy="1944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774856" w:rsidRPr="00392644" w:rsidRDefault="00774856">
      <w:pPr>
        <w:rPr>
          <w:rFonts w:ascii="Letter-join Plus 8" w:hAnsi="Letter-join Plus 8"/>
          <w:sz w:val="24"/>
          <w:szCs w:val="24"/>
        </w:rPr>
      </w:pPr>
    </w:p>
    <w:sectPr w:rsidR="00774856" w:rsidRPr="00392644">
      <w:headerReference w:type="default" r:id="rId26"/>
      <w:footerReference w:type="defaul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61E3" w:rsidRDefault="00FF61E3" w:rsidP="00FF61E3">
      <w:pPr>
        <w:spacing w:after="0" w:line="240" w:lineRule="auto"/>
      </w:pPr>
      <w:r>
        <w:separator/>
      </w:r>
    </w:p>
  </w:endnote>
  <w:endnote w:type="continuationSeparator" w:id="0">
    <w:p w:rsidR="00FF61E3" w:rsidRDefault="00FF61E3" w:rsidP="00FF6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8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-join Air Plus 8">
    <w:altName w:val="Calibri"/>
    <w:panose1 w:val="00000000000000000000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2773" w:rsidRDefault="00982773" w:rsidP="005350F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61E3" w:rsidRDefault="00FF61E3" w:rsidP="00FF61E3">
      <w:pPr>
        <w:spacing w:after="0" w:line="240" w:lineRule="auto"/>
      </w:pPr>
      <w:r>
        <w:separator/>
      </w:r>
    </w:p>
  </w:footnote>
  <w:footnote w:type="continuationSeparator" w:id="0">
    <w:p w:rsidR="00FF61E3" w:rsidRDefault="00FF61E3" w:rsidP="00FF6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0DB" w:rsidRDefault="004C360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135802</wp:posOffset>
          </wp:positionH>
          <wp:positionV relativeFrom="paragraph">
            <wp:posOffset>-178529</wp:posOffset>
          </wp:positionV>
          <wp:extent cx="1891665" cy="572770"/>
          <wp:effectExtent l="0" t="0" r="0" b="0"/>
          <wp:wrapThrough wrapText="bothSides">
            <wp:wrapPolygon edited="0">
              <wp:start x="435" y="0"/>
              <wp:lineTo x="0" y="5029"/>
              <wp:lineTo x="218" y="7902"/>
              <wp:lineTo x="1088" y="12931"/>
              <wp:lineTo x="1740" y="20834"/>
              <wp:lineTo x="20012" y="20834"/>
              <wp:lineTo x="21317" y="13650"/>
              <wp:lineTo x="21317" y="12213"/>
              <wp:lineTo x="20012" y="0"/>
              <wp:lineTo x="435" y="0"/>
            </wp:wrapPolygon>
          </wp:wrapThrough>
          <wp:docPr id="30" name="Picture 30" descr="Render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 descr="Rendered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1665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-187582</wp:posOffset>
          </wp:positionV>
          <wp:extent cx="3512185" cy="643255"/>
          <wp:effectExtent l="0" t="0" r="0" b="4445"/>
          <wp:wrapThrough wrapText="bothSides">
            <wp:wrapPolygon edited="0">
              <wp:start x="6795" y="0"/>
              <wp:lineTo x="1054" y="1279"/>
              <wp:lineTo x="0" y="2559"/>
              <wp:lineTo x="0" y="16632"/>
              <wp:lineTo x="4335" y="19830"/>
              <wp:lineTo x="10427" y="21110"/>
              <wp:lineTo x="11950" y="21110"/>
              <wp:lineTo x="16754" y="19830"/>
              <wp:lineTo x="21440" y="15992"/>
              <wp:lineTo x="21440" y="5117"/>
              <wp:lineTo x="16285" y="1279"/>
              <wp:lineTo x="8670" y="0"/>
              <wp:lineTo x="6795" y="0"/>
            </wp:wrapPolygon>
          </wp:wrapThrough>
          <wp:docPr id="29" name="Picture 29" descr="Rendered 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Rendered 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2185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60DB" w:rsidRPr="00E460DB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3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44"/>
    <w:rsid w:val="001C2870"/>
    <w:rsid w:val="002A1D63"/>
    <w:rsid w:val="002D498E"/>
    <w:rsid w:val="002F5E01"/>
    <w:rsid w:val="00392644"/>
    <w:rsid w:val="004C3602"/>
    <w:rsid w:val="005350FB"/>
    <w:rsid w:val="005351C1"/>
    <w:rsid w:val="005D3ACA"/>
    <w:rsid w:val="00600713"/>
    <w:rsid w:val="00774856"/>
    <w:rsid w:val="00982773"/>
    <w:rsid w:val="00A62E53"/>
    <w:rsid w:val="00AA18CB"/>
    <w:rsid w:val="00AF6914"/>
    <w:rsid w:val="00E460DB"/>
    <w:rsid w:val="00FB5CF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B2BAEDF1-CAF1-471F-B114-4AA88978B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2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6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1E3"/>
  </w:style>
  <w:style w:type="paragraph" w:styleId="Footer">
    <w:name w:val="footer"/>
    <w:basedOn w:val="Normal"/>
    <w:link w:val="FooterChar"/>
    <w:uiPriority w:val="99"/>
    <w:unhideWhenUsed/>
    <w:rsid w:val="00FF6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Humphreys</dc:creator>
  <cp:keywords/>
  <dc:description/>
  <cp:lastModifiedBy>Kathryn Humphreys</cp:lastModifiedBy>
  <cp:revision>6</cp:revision>
  <cp:lastPrinted>2026-01-06T15:53:00Z</cp:lastPrinted>
  <dcterms:created xsi:type="dcterms:W3CDTF">2025-09-05T12:56:00Z</dcterms:created>
  <dcterms:modified xsi:type="dcterms:W3CDTF">2026-01-07T16:31:00Z</dcterms:modified>
</cp:coreProperties>
</file>