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4427" w14:textId="7C44A59E" w:rsidR="00AD558D" w:rsidRDefault="00F17259">
      <w:r>
        <w:rPr>
          <w:noProof/>
          <w:lang w:val="en-GB" w:eastAsia="en-GB"/>
        </w:rPr>
        <w:drawing>
          <wp:anchor distT="0" distB="0" distL="114300" distR="114300" simplePos="0" relativeHeight="251842048" behindDoc="0" locked="0" layoutInCell="1" allowOverlap="1" wp14:anchorId="4D8A442F" wp14:editId="71F57E11">
            <wp:simplePos x="0" y="0"/>
            <wp:positionH relativeFrom="margin">
              <wp:posOffset>6743065</wp:posOffset>
            </wp:positionH>
            <wp:positionV relativeFrom="paragraph">
              <wp:posOffset>-47625</wp:posOffset>
            </wp:positionV>
            <wp:extent cx="866775" cy="558588"/>
            <wp:effectExtent l="0" t="0" r="0" b="0"/>
            <wp:wrapNone/>
            <wp:docPr id="2" name="Picture 2" descr="Image result for hierogly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ieroglyphic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5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864" w:rsidRPr="00CF1519">
        <w:rPr>
          <w:noProof/>
        </w:rPr>
        <mc:AlternateContent>
          <mc:Choice Requires="wps">
            <w:drawing>
              <wp:anchor distT="45720" distB="45720" distL="114300" distR="114300" simplePos="0" relativeHeight="251805184" behindDoc="0" locked="0" layoutInCell="1" allowOverlap="1" wp14:anchorId="2E18708F" wp14:editId="24A0967F">
                <wp:simplePos x="0" y="0"/>
                <wp:positionH relativeFrom="column">
                  <wp:posOffset>-352425</wp:posOffset>
                </wp:positionH>
                <wp:positionV relativeFrom="paragraph">
                  <wp:posOffset>-117475</wp:posOffset>
                </wp:positionV>
                <wp:extent cx="9829800" cy="666750"/>
                <wp:effectExtent l="19050" t="1905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F55D9" w14:textId="77777777" w:rsidR="00CF1519" w:rsidRPr="0007601B" w:rsidRDefault="00CF1519" w:rsidP="00CF151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01B"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3 KNOWLEDGE ORGANISER </w:t>
                            </w:r>
                          </w:p>
                          <w:p w14:paraId="05DD248D" w14:textId="275F834D" w:rsidR="00CF1519" w:rsidRPr="0007601B" w:rsidRDefault="00CF1519" w:rsidP="00CF151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601B">
                              <w:rPr>
                                <w:color w:val="000000" w:themeColor="text1"/>
                                <w:sz w:val="3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History – Ancient Egyptians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70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-9.25pt;width:774pt;height:52.5pt;z-index:251805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" fillcolor="white [3212]" strokecolor="#0070c0" strokeweight="2.25pt">
                <v:textbox>
                  <w:txbxContent>
                    <w:p w14:paraId="308F55D9" w14:textId="77777777" w:rsidR="00CF1519" w:rsidRPr="0007601B" w:rsidRDefault="00CF1519" w:rsidP="00CF151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01B"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3 KNOWLEDGE ORGANISER </w:t>
                      </w:r>
                    </w:p>
                    <w:p w14:paraId="05DD248D" w14:textId="275F834D" w:rsidR="00CF1519" w:rsidRPr="0007601B" w:rsidRDefault="00CF1519" w:rsidP="00CF151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601B">
                        <w:rPr>
                          <w:color w:val="000000" w:themeColor="text1"/>
                          <w:sz w:val="3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History – Ancient Egyptians</w:t>
                      </w:r>
                    </w:p>
                  </w:txbxContent>
                </v:textbox>
              </v:shape>
            </w:pict>
          </mc:Fallback>
        </mc:AlternateContent>
      </w:r>
      <w:r w:rsidR="00097470" w:rsidRPr="00BE72DD">
        <w:rPr>
          <w:noProof/>
        </w:rPr>
        <w:drawing>
          <wp:anchor distT="0" distB="0" distL="114300" distR="114300" simplePos="0" relativeHeight="251786752" behindDoc="0" locked="0" layoutInCell="1" allowOverlap="1" wp14:anchorId="3F696CCE" wp14:editId="19F5ABC4">
            <wp:simplePos x="0" y="0"/>
            <wp:positionH relativeFrom="column">
              <wp:posOffset>8524875</wp:posOffset>
            </wp:positionH>
            <wp:positionV relativeFrom="paragraph">
              <wp:posOffset>662940</wp:posOffset>
            </wp:positionV>
            <wp:extent cx="319405" cy="292735"/>
            <wp:effectExtent l="0" t="0" r="444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01B">
        <w:rPr>
          <w:noProof/>
          <w:lang w:val="en-GB" w:eastAsia="en-GB"/>
        </w:rPr>
        <w:drawing>
          <wp:anchor distT="0" distB="0" distL="114300" distR="114300" simplePos="0" relativeHeight="251860480" behindDoc="0" locked="0" layoutInCell="1" allowOverlap="1" wp14:anchorId="4D8A4433" wp14:editId="609B18A4">
            <wp:simplePos x="0" y="0"/>
            <wp:positionH relativeFrom="page">
              <wp:posOffset>2057400</wp:posOffset>
            </wp:positionH>
            <wp:positionV relativeFrom="paragraph">
              <wp:posOffset>-98425</wp:posOffset>
            </wp:positionV>
            <wp:extent cx="1019175" cy="609257"/>
            <wp:effectExtent l="0" t="0" r="0" b="635"/>
            <wp:wrapNone/>
            <wp:docPr id="8" name="Picture 8" descr="Image result for canopic j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nopic ja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4796" l="2667" r="98222">
                                  <a14:foregroundMark x1="39556" y1="54647" x2="39556" y2="54647"/>
                                  <a14:foregroundMark x1="40000" y1="36803" x2="40000" y2="36803"/>
                                  <a14:foregroundMark x1="40000" y1="28625" x2="40000" y2="28625"/>
                                  <a14:foregroundMark x1="36667" y1="18587" x2="36667" y2="18587"/>
                                  <a14:foregroundMark x1="62222" y1="29368" x2="62222" y2="29368"/>
                                  <a14:foregroundMark x1="66444" y1="23792" x2="66444" y2="23792"/>
                                  <a14:foregroundMark x1="61333" y1="20446" x2="61333" y2="20446"/>
                                  <a14:foregroundMark x1="54889" y1="25651" x2="54889" y2="25651"/>
                                  <a14:foregroundMark x1="85778" y1="7807" x2="85778" y2="7807"/>
                                  <a14:foregroundMark x1="87556" y1="43866" x2="87556" y2="43866"/>
                                  <a14:foregroundMark x1="80667" y1="39777" x2="80667" y2="397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664" cy="6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01B" w:rsidRPr="00CF1519">
        <w:rPr>
          <w:noProof/>
        </w:rPr>
        <w:drawing>
          <wp:anchor distT="0" distB="0" distL="114300" distR="114300" simplePos="0" relativeHeight="251823616" behindDoc="0" locked="0" layoutInCell="1" allowOverlap="1" wp14:anchorId="583F9B1B" wp14:editId="35E89793">
            <wp:simplePos x="0" y="0"/>
            <wp:positionH relativeFrom="column">
              <wp:posOffset>66675</wp:posOffset>
            </wp:positionH>
            <wp:positionV relativeFrom="paragraph">
              <wp:posOffset>-69850</wp:posOffset>
            </wp:positionV>
            <wp:extent cx="499270" cy="48577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EC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4D8A4437" wp14:editId="59B04E8E">
                <wp:simplePos x="0" y="0"/>
                <wp:positionH relativeFrom="column">
                  <wp:posOffset>-459740</wp:posOffset>
                </wp:positionH>
                <wp:positionV relativeFrom="paragraph">
                  <wp:posOffset>542290</wp:posOffset>
                </wp:positionV>
                <wp:extent cx="10037134" cy="0"/>
                <wp:effectExtent l="0" t="0" r="215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71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A4AD41" id="Straight Connector 5" o:spid="_x0000_s1026" style="position:absolute;z-index:25152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2pt,42.7pt" to="754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BE72D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491840" behindDoc="0" locked="0" layoutInCell="1" allowOverlap="1" wp14:anchorId="4D8A4435" wp14:editId="70BED465">
                <wp:simplePos x="0" y="0"/>
                <wp:positionH relativeFrom="margin">
                  <wp:posOffset>3195320</wp:posOffset>
                </wp:positionH>
                <wp:positionV relativeFrom="paragraph">
                  <wp:posOffset>0</wp:posOffset>
                </wp:positionV>
                <wp:extent cx="2030095" cy="90043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A446F" w14:textId="77777777" w:rsidR="00FB64E1" w:rsidRPr="002227C2" w:rsidRDefault="00C61FAE" w:rsidP="00FB64E1">
                            <w:pPr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Ancient Egyptians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4435" id="_x0000_s1027" type="#_x0000_t202" style="position:absolute;margin-left:251.6pt;margin-top:0;width:159.85pt;height:70.9pt;z-index:251491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" stroked="f">
                <v:textbox style="mso-fit-shape-to-text:t">
                  <w:txbxContent>
                    <w:p w14:paraId="4D8A446F" w14:textId="77777777" w:rsidR="00FB64E1" w:rsidRPr="002227C2" w:rsidRDefault="00C61FAE" w:rsidP="00FB64E1">
                      <w:pPr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36"/>
                        </w:rPr>
                        <w:t>Ancient Egyptians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104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4D8A4431" wp14:editId="34C34481">
                <wp:simplePos x="0" y="0"/>
                <wp:positionH relativeFrom="column">
                  <wp:posOffset>6542690</wp:posOffset>
                </wp:positionH>
                <wp:positionV relativeFrom="paragraph">
                  <wp:posOffset>3297073</wp:posOffset>
                </wp:positionV>
                <wp:extent cx="1087820" cy="504497"/>
                <wp:effectExtent l="0" t="0" r="17145" b="101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820" cy="504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70AE8" id="Rectangle 15" o:spid="_x0000_s1026" style="position:absolute;margin-left:515.15pt;margin-top:259.6pt;width:85.65pt;height:39.7pt;z-index: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" fillcolor="white [3212]" strokecolor="white [3212]" strokeweight="1pt"/>
            </w:pict>
          </mc:Fallback>
        </mc:AlternateContent>
      </w:r>
      <w:r w:rsidR="00890EBE">
        <w:rPr>
          <w:noProof/>
        </w:rPr>
        <w:t xml:space="preserve">  </w:t>
      </w:r>
      <w:r w:rsidR="00BC0CF7" w:rsidRPr="00BC0CF7">
        <w:t xml:space="preserve"> </w:t>
      </w:r>
    </w:p>
    <w:p w14:paraId="4D8A4428" w14:textId="32952A43" w:rsidR="00FB64E1" w:rsidRDefault="00860864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510272" behindDoc="0" locked="0" layoutInCell="1" allowOverlap="1" wp14:anchorId="4D8A442B" wp14:editId="06C23275">
                <wp:simplePos x="0" y="0"/>
                <wp:positionH relativeFrom="page">
                  <wp:align>left</wp:align>
                </wp:positionH>
                <wp:positionV relativeFrom="paragraph">
                  <wp:posOffset>263525</wp:posOffset>
                </wp:positionV>
                <wp:extent cx="8334375" cy="24479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437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2186" w:type="dxa"/>
                              <w:shd w:val="clear" w:color="auto" w:fill="F7CAAC" w:themeFill="accent2" w:themeFillTint="66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  <w:gridCol w:w="10371"/>
                            </w:tblGrid>
                            <w:tr w:rsidR="007E20B4" w14:paraId="4D8A444F" w14:textId="77777777" w:rsidTr="00860864">
                              <w:trPr>
                                <w:trHeight w:val="297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</w:tcPr>
                                <w:p w14:paraId="4D8A444D" w14:textId="77777777" w:rsidR="007E20B4" w:rsidRPr="00ED5871" w:rsidRDefault="007E20B4" w:rsidP="005B2A5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D5871"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4E" w14:textId="77777777" w:rsidR="007E20B4" w:rsidRPr="00ED5871" w:rsidRDefault="007E20B4" w:rsidP="005B2A5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D5871">
                                    <w:rPr>
                                      <w:b/>
                                      <w:sz w:val="24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362E81" w:rsidRPr="00362E81" w14:paraId="4D8A4455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53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Afterlife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54" w14:textId="77777777" w:rsidR="00362E81" w:rsidRPr="00362E81" w:rsidRDefault="00362E81" w:rsidP="00362E81">
                                  <w:pPr>
                                    <w:rPr>
                                      <w:rFonts w:cstheme="minorHAnsi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rFonts w:cstheme="minorHAnsi"/>
                                      <w:i/>
                                      <w:sz w:val="24"/>
                                      <w:szCs w:val="24"/>
                                    </w:rPr>
                                    <w:t>The place where Egyptians believed they would go after they died.</w:t>
                                  </w:r>
                                </w:p>
                              </w:tc>
                            </w:tr>
                            <w:tr w:rsidR="00362E81" w:rsidRPr="00362E81" w14:paraId="4D8A4458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56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Canopic jars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57" w14:textId="227AEA98" w:rsidR="00362E81" w:rsidRPr="00362E81" w:rsidRDefault="00362E81" w:rsidP="00362E81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Special jars that held the organs of a mummy including the lungs, intestines, liver and stomach</w:t>
                                  </w:r>
                                  <w:r w:rsidR="00860864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 xml:space="preserve"> (above)</w:t>
                                  </w: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860864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</w:tr>
                            <w:tr w:rsidR="00362E81" w:rsidRPr="00362E81" w14:paraId="4D8A445B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59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Egyptologist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5A" w14:textId="77777777" w:rsidR="00362E81" w:rsidRPr="00362E81" w:rsidRDefault="00362E81" w:rsidP="00362E81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An archaeologist who focusses Ancient Egypt. Howard Carter discovered Tutankhamun’s tomb.</w:t>
                                  </w:r>
                                </w:p>
                              </w:tc>
                            </w:tr>
                            <w:tr w:rsidR="00362E81" w:rsidRPr="00362E81" w14:paraId="4D8A445E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5C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Hieroglyphics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5D" w14:textId="57E9A3A5" w:rsidR="00362E81" w:rsidRPr="00362E81" w:rsidRDefault="00362E81" w:rsidP="00362E81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A type of writing that used a combination of pictures and symbols (</w:t>
                                  </w:r>
                                  <w:r w:rsidR="00860864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above</w:t>
                                  </w: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).</w:t>
                                  </w:r>
                                </w:p>
                              </w:tc>
                            </w:tr>
                            <w:tr w:rsidR="00362E81" w:rsidRPr="00362E81" w14:paraId="4D8A4461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5F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Mummification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60" w14:textId="77777777" w:rsidR="00362E81" w:rsidRPr="00362E81" w:rsidRDefault="00362E81" w:rsidP="00362E81">
                                  <w:pPr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  <w:t>The process of preserving a body after death in preparation for the afterlife.</w:t>
                                  </w:r>
                                </w:p>
                              </w:tc>
                            </w:tr>
                            <w:tr w:rsidR="00362E81" w:rsidRPr="00362E81" w14:paraId="4D8A4464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62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Papyrus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63" w14:textId="77777777" w:rsidR="00362E81" w:rsidRPr="00362E81" w:rsidRDefault="00362E81" w:rsidP="00362E81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A plant that grew on the banks of the Nile. It was used as an early version of paper.</w:t>
                                  </w:r>
                                </w:p>
                              </w:tc>
                            </w:tr>
                            <w:tr w:rsidR="00362E81" w:rsidRPr="00362E81" w14:paraId="4D8A4467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65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Pharaoh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66" w14:textId="77777777" w:rsidR="00362E81" w:rsidRPr="00362E81" w:rsidRDefault="00362E81" w:rsidP="00362E81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The supreme ruler of all of Ancient Egypt.</w:t>
                                  </w:r>
                                  <w:r w:rsidR="00C91BE2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 xml:space="preserve"> The most important person in the Kingdom.</w:t>
                                  </w:r>
                                </w:p>
                              </w:tc>
                            </w:tr>
                            <w:tr w:rsidR="00362E81" w:rsidRPr="00362E81" w14:paraId="4D8A446A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68" w14:textId="77777777" w:rsidR="00362E81" w:rsidRPr="00362E81" w:rsidRDefault="00362E81" w:rsidP="00362E81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Sarcophagus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69" w14:textId="77777777" w:rsidR="00362E81" w:rsidRPr="00362E81" w:rsidRDefault="00362E81" w:rsidP="00362E81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362E81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A large stone box that held a mummy’s coffin. Often richly decorated for Pharaohs.</w:t>
                                  </w:r>
                                </w:p>
                              </w:tc>
                            </w:tr>
                            <w:tr w:rsidR="00C91BE2" w:rsidRPr="00362E81" w14:paraId="4D8A446D" w14:textId="77777777" w:rsidTr="00860864">
                              <w:trPr>
                                <w:trHeight w:val="275"/>
                              </w:trPr>
                              <w:tc>
                                <w:tcPr>
                                  <w:tcW w:w="1815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4D8A446B" w14:textId="77777777" w:rsidR="00C91BE2" w:rsidRPr="00362E81" w:rsidRDefault="00C91BE2" w:rsidP="00362E81">
                                  <w:pPr>
                                    <w:jc w:val="center"/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Pyramid</w:t>
                                  </w:r>
                                </w:p>
                              </w:tc>
                              <w:tc>
                                <w:tcPr>
                                  <w:tcW w:w="10371" w:type="dxa"/>
                                  <w:shd w:val="clear" w:color="auto" w:fill="BDD6EE" w:themeFill="accent1" w:themeFillTint="66"/>
                                </w:tcPr>
                                <w:p w14:paraId="4D8A446C" w14:textId="77777777" w:rsidR="00C91BE2" w:rsidRPr="00362E81" w:rsidRDefault="00F6740A" w:rsidP="00F6740A">
                                  <w:pP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Huge stone monument</w:t>
                                  </w:r>
                                  <w:r w:rsidR="00C91BE2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 xml:space="preserve"> built as </w:t>
                                  </w:r>
                                  <w:r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 xml:space="preserve">a </w:t>
                                  </w:r>
                                  <w:r w:rsidR="00C91BE2">
                                    <w:rPr>
                                      <w:i/>
                                      <w:noProof/>
                                      <w:sz w:val="24"/>
                                      <w:szCs w:val="24"/>
                                    </w:rPr>
                                    <w:t>tomb to bury the Pharaohs.</w:t>
                                  </w:r>
                                </w:p>
                              </w:tc>
                            </w:tr>
                          </w:tbl>
                          <w:p w14:paraId="4D8A446E" w14:textId="27A1BF15" w:rsidR="005B2A5A" w:rsidRPr="00362E81" w:rsidRDefault="005B2A5A" w:rsidP="006024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A442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20.75pt;width:656.25pt;height:192.75pt;z-index:25151027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TableGrid"/>
                        <w:tblW w:w="12186" w:type="dxa"/>
                        <w:shd w:val="clear" w:color="auto" w:fill="F7CAAC" w:themeFill="accent2" w:themeFillTint="66"/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  <w:gridCol w:w="10371"/>
                      </w:tblGrid>
                      <w:tr w:rsidR="007E20B4" w14:paraId="4D8A444F" w14:textId="77777777" w:rsidTr="00860864">
                        <w:trPr>
                          <w:trHeight w:val="297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</w:tcPr>
                          <w:p w14:paraId="4D8A444D" w14:textId="77777777" w:rsidR="007E20B4" w:rsidRPr="00ED5871" w:rsidRDefault="007E20B4" w:rsidP="005B2A5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D5871">
                              <w:rPr>
                                <w:b/>
                                <w:sz w:val="24"/>
                              </w:rPr>
                              <w:t>Term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4E" w14:textId="77777777" w:rsidR="007E20B4" w:rsidRPr="00ED5871" w:rsidRDefault="007E20B4" w:rsidP="005B2A5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D5871">
                              <w:rPr>
                                <w:b/>
                                <w:sz w:val="24"/>
                              </w:rPr>
                              <w:t>Definition</w:t>
                            </w:r>
                          </w:p>
                        </w:tc>
                      </w:tr>
                      <w:tr w:rsidR="00362E81" w:rsidRPr="00362E81" w14:paraId="4D8A4455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53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sz w:val="24"/>
                                <w:szCs w:val="24"/>
                              </w:rPr>
                              <w:t>Afterlife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54" w14:textId="77777777" w:rsidR="00362E81" w:rsidRPr="00362E81" w:rsidRDefault="00362E81" w:rsidP="00362E81">
                            <w:pP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The place where Egyptians believed they would go after they died.</w:t>
                            </w:r>
                          </w:p>
                        </w:tc>
                      </w:tr>
                      <w:tr w:rsidR="00362E81" w:rsidRPr="00362E81" w14:paraId="4D8A4458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56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Canopic jars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57" w14:textId="227AEA98" w:rsidR="00362E81" w:rsidRPr="00362E81" w:rsidRDefault="00362E81" w:rsidP="00362E81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Special jars that held the organs of a mummy including the lungs, intestines, liver and stomach</w:t>
                            </w:r>
                            <w:r w:rsidR="00860864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(above)</w:t>
                            </w: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860864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</w:tr>
                      <w:tr w:rsidR="00362E81" w:rsidRPr="00362E81" w14:paraId="4D8A445B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59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sz w:val="24"/>
                                <w:szCs w:val="24"/>
                              </w:rPr>
                              <w:t>Egyptologist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5A" w14:textId="77777777" w:rsidR="00362E81" w:rsidRPr="00362E81" w:rsidRDefault="00362E81" w:rsidP="00362E8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sz w:val="24"/>
                                <w:szCs w:val="24"/>
                              </w:rPr>
                              <w:t>An archaeologist who focusses Ancient Egypt. Howard Carter discovered Tutankhamun’s tomb.</w:t>
                            </w:r>
                          </w:p>
                        </w:tc>
                      </w:tr>
                      <w:tr w:rsidR="00362E81" w:rsidRPr="00362E81" w14:paraId="4D8A445E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5C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Hieroglyphics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5D" w14:textId="57E9A3A5" w:rsidR="00362E81" w:rsidRPr="00362E81" w:rsidRDefault="00362E81" w:rsidP="00362E81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A type of writing that used a combination of pictures and symbols (</w:t>
                            </w:r>
                            <w:r w:rsidR="00860864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above</w:t>
                            </w: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c>
                      </w:tr>
                      <w:tr w:rsidR="00362E81" w:rsidRPr="00362E81" w14:paraId="4D8A4461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5F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sz w:val="24"/>
                                <w:szCs w:val="24"/>
                              </w:rPr>
                              <w:t>Mummification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60" w14:textId="77777777" w:rsidR="00362E81" w:rsidRPr="00362E81" w:rsidRDefault="00362E81" w:rsidP="00362E81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sz w:val="24"/>
                                <w:szCs w:val="24"/>
                              </w:rPr>
                              <w:t>The process of preserving a body after death in preparation for the afterlife.</w:t>
                            </w:r>
                          </w:p>
                        </w:tc>
                      </w:tr>
                      <w:tr w:rsidR="00362E81" w:rsidRPr="00362E81" w14:paraId="4D8A4464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62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Papyrus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63" w14:textId="77777777" w:rsidR="00362E81" w:rsidRPr="00362E81" w:rsidRDefault="00362E81" w:rsidP="00362E81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A plant that grew on the banks of the Nile. It was used as an early version of paper.</w:t>
                            </w:r>
                          </w:p>
                        </w:tc>
                      </w:tr>
                      <w:tr w:rsidR="00362E81" w:rsidRPr="00362E81" w14:paraId="4D8A4467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65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Pharaoh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66" w14:textId="77777777" w:rsidR="00362E81" w:rsidRPr="00362E81" w:rsidRDefault="00362E81" w:rsidP="00362E81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The supreme ruler of all of Ancient Egypt.</w:t>
                            </w:r>
                            <w:r w:rsidR="00C91BE2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The most important person in the Kingdom.</w:t>
                            </w:r>
                          </w:p>
                        </w:tc>
                      </w:tr>
                      <w:tr w:rsidR="00362E81" w:rsidRPr="00362E81" w14:paraId="4D8A446A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68" w14:textId="77777777" w:rsidR="00362E81" w:rsidRPr="00362E81" w:rsidRDefault="00362E81" w:rsidP="00362E81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Sarcophagus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69" w14:textId="77777777" w:rsidR="00362E81" w:rsidRPr="00362E81" w:rsidRDefault="00362E81" w:rsidP="00362E81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62E81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A large stone box that held a mummy’s coffin. Often richly decorated for Pharaohs.</w:t>
                            </w:r>
                          </w:p>
                        </w:tc>
                      </w:tr>
                      <w:tr w:rsidR="00C91BE2" w:rsidRPr="00362E81" w14:paraId="4D8A446D" w14:textId="77777777" w:rsidTr="00860864">
                        <w:trPr>
                          <w:trHeight w:val="275"/>
                        </w:trPr>
                        <w:tc>
                          <w:tcPr>
                            <w:tcW w:w="1815" w:type="dxa"/>
                            <w:shd w:val="clear" w:color="auto" w:fill="BDD6EE" w:themeFill="accent1" w:themeFillTint="66"/>
                            <w:vAlign w:val="center"/>
                          </w:tcPr>
                          <w:p w14:paraId="4D8A446B" w14:textId="77777777" w:rsidR="00C91BE2" w:rsidRPr="00362E81" w:rsidRDefault="00C91BE2" w:rsidP="00362E81">
                            <w:pPr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Pyramid</w:t>
                            </w:r>
                          </w:p>
                        </w:tc>
                        <w:tc>
                          <w:tcPr>
                            <w:tcW w:w="10371" w:type="dxa"/>
                            <w:shd w:val="clear" w:color="auto" w:fill="BDD6EE" w:themeFill="accent1" w:themeFillTint="66"/>
                          </w:tcPr>
                          <w:p w14:paraId="4D8A446C" w14:textId="77777777" w:rsidR="00C91BE2" w:rsidRPr="00362E81" w:rsidRDefault="00F6740A" w:rsidP="00F6740A">
                            <w:pP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Huge stone monument</w:t>
                            </w:r>
                            <w:r w:rsidR="00C91BE2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 built as </w:t>
                            </w:r>
                            <w:r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C91BE2"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  <w:t>tomb to bury the Pharaohs.</w:t>
                            </w:r>
                          </w:p>
                        </w:tc>
                      </w:tr>
                    </w:tbl>
                    <w:p w14:paraId="4D8A446E" w14:textId="27A1BF15" w:rsidR="005B2A5A" w:rsidRPr="00362E81" w:rsidRDefault="005B2A5A" w:rsidP="0060242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E72DD">
        <w:rPr>
          <w:noProof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43F84922" wp14:editId="5569769E">
                <wp:simplePos x="0" y="0"/>
                <wp:positionH relativeFrom="column">
                  <wp:posOffset>7419974</wp:posOffset>
                </wp:positionH>
                <wp:positionV relativeFrom="paragraph">
                  <wp:posOffset>330200</wp:posOffset>
                </wp:positionV>
                <wp:extent cx="2066925" cy="1914525"/>
                <wp:effectExtent l="19050" t="1905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A2B1" w14:textId="77777777" w:rsidR="00BE72DD" w:rsidRPr="00DA0ABF" w:rsidRDefault="00BE72DD" w:rsidP="00DA0ABF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A0ABF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Prior Learning</w:t>
                            </w:r>
                          </w:p>
                          <w:p w14:paraId="739820F6" w14:textId="77777777" w:rsidR="00BE72DD" w:rsidRPr="00241B08" w:rsidRDefault="00BE72DD" w:rsidP="00DA0A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438DE1" w14:textId="77777777" w:rsidR="00DA0ABF" w:rsidRPr="00DA0ABF" w:rsidRDefault="00DA0ABF" w:rsidP="00DA0ABF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DA0ABF">
                              <w:rPr>
                                <w:sz w:val="20"/>
                                <w:szCs w:val="20"/>
                              </w:rPr>
                              <w:t xml:space="preserve">Egypt is a country in the continent of Africa. </w:t>
                            </w:r>
                          </w:p>
                          <w:p w14:paraId="4BA6D9DD" w14:textId="77777777" w:rsidR="00DA0ABF" w:rsidRPr="00DA0ABF" w:rsidRDefault="00DA0ABF" w:rsidP="00DA0ABF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DA0ABF">
                              <w:rPr>
                                <w:sz w:val="20"/>
                                <w:szCs w:val="20"/>
                              </w:rPr>
                              <w:t>What life was like in Stone Age Britain</w:t>
                            </w:r>
                          </w:p>
                          <w:p w14:paraId="420A11C9" w14:textId="77777777" w:rsidR="00860864" w:rsidRDefault="00DA0ABF" w:rsidP="0086086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DA0ABF">
                              <w:rPr>
                                <w:sz w:val="20"/>
                                <w:szCs w:val="20"/>
                              </w:rPr>
                              <w:t>What life was like in Bronze Age Britain</w:t>
                            </w:r>
                          </w:p>
                          <w:p w14:paraId="31979E03" w14:textId="0162B017" w:rsidR="00BE72DD" w:rsidRPr="00DA0ABF" w:rsidRDefault="00DA0ABF" w:rsidP="00860864">
                            <w:pPr>
                              <w:pStyle w:val="ListParagraph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  <w:r w:rsidRPr="00DA0ABF">
                              <w:rPr>
                                <w:sz w:val="20"/>
                                <w:szCs w:val="20"/>
                              </w:rPr>
                              <w:t>What life was like in Iron Age 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84922" id="Text Box 6" o:spid="_x0000_s1029" type="#_x0000_t202" style="position:absolute;margin-left:584.25pt;margin-top:26pt;width:162.75pt;height:150.75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" strokecolor="#7030a0" strokeweight="3pt">
                <v:textbox>
                  <w:txbxContent>
                    <w:p w14:paraId="2A32A2B1" w14:textId="77777777" w:rsidR="00BE72DD" w:rsidRPr="00DA0ABF" w:rsidRDefault="00BE72DD" w:rsidP="00DA0ABF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A0ABF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Prior Learning</w:t>
                      </w:r>
                    </w:p>
                    <w:p w14:paraId="739820F6" w14:textId="77777777" w:rsidR="00BE72DD" w:rsidRPr="00241B08" w:rsidRDefault="00BE72DD" w:rsidP="00DA0A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5438DE1" w14:textId="77777777" w:rsidR="00DA0ABF" w:rsidRPr="00DA0ABF" w:rsidRDefault="00DA0ABF" w:rsidP="00DA0ABF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 w:rsidRPr="00DA0ABF">
                        <w:rPr>
                          <w:sz w:val="20"/>
                          <w:szCs w:val="20"/>
                        </w:rPr>
                        <w:t xml:space="preserve">Egypt is a country in the continent of Africa. </w:t>
                      </w:r>
                    </w:p>
                    <w:p w14:paraId="4BA6D9DD" w14:textId="77777777" w:rsidR="00DA0ABF" w:rsidRPr="00DA0ABF" w:rsidRDefault="00DA0ABF" w:rsidP="00DA0ABF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 w:rsidRPr="00DA0ABF">
                        <w:rPr>
                          <w:sz w:val="20"/>
                          <w:szCs w:val="20"/>
                        </w:rPr>
                        <w:t>What life was like in Stone Age Britain</w:t>
                      </w:r>
                    </w:p>
                    <w:p w14:paraId="420A11C9" w14:textId="77777777" w:rsidR="00860864" w:rsidRDefault="00DA0ABF" w:rsidP="0086086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 w:rsidRPr="00DA0ABF">
                        <w:rPr>
                          <w:sz w:val="20"/>
                          <w:szCs w:val="20"/>
                        </w:rPr>
                        <w:t>What life was like in Bronze Age Britain</w:t>
                      </w:r>
                    </w:p>
                    <w:p w14:paraId="31979E03" w14:textId="0162B017" w:rsidR="00BE72DD" w:rsidRPr="00DA0ABF" w:rsidRDefault="00DA0ABF" w:rsidP="00860864">
                      <w:pPr>
                        <w:pStyle w:val="ListParagraph"/>
                        <w:ind w:left="0"/>
                        <w:rPr>
                          <w:sz w:val="20"/>
                          <w:szCs w:val="20"/>
                        </w:rPr>
                      </w:pPr>
                      <w:r w:rsidRPr="00DA0ABF">
                        <w:rPr>
                          <w:sz w:val="20"/>
                          <w:szCs w:val="20"/>
                        </w:rPr>
                        <w:t>What life was like in Iron Age Britain</w:t>
                      </w:r>
                    </w:p>
                  </w:txbxContent>
                </v:textbox>
              </v:shape>
            </w:pict>
          </mc:Fallback>
        </mc:AlternateContent>
      </w:r>
      <w:r w:rsidR="003572F2">
        <w:rPr>
          <w:noProof/>
          <w:lang w:val="en-GB" w:eastAsia="en-GB"/>
        </w:rPr>
        <w:drawing>
          <wp:anchor distT="0" distB="0" distL="114300" distR="114300" simplePos="0" relativeHeight="251615744" behindDoc="0" locked="0" layoutInCell="1" allowOverlap="1" wp14:anchorId="4D8A4443" wp14:editId="42063AF4">
            <wp:simplePos x="0" y="0"/>
            <wp:positionH relativeFrom="column">
              <wp:posOffset>5487035</wp:posOffset>
            </wp:positionH>
            <wp:positionV relativeFrom="paragraph">
              <wp:posOffset>4950460</wp:posOffset>
            </wp:positionV>
            <wp:extent cx="3933825" cy="2188025"/>
            <wp:effectExtent l="0" t="0" r="0" b="3175"/>
            <wp:wrapNone/>
            <wp:docPr id="9226" name="Picture 9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18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2F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2448" behindDoc="0" locked="0" layoutInCell="1" allowOverlap="1" wp14:anchorId="4D8A4441" wp14:editId="3BD00CDE">
                <wp:simplePos x="0" y="0"/>
                <wp:positionH relativeFrom="column">
                  <wp:posOffset>5429250</wp:posOffset>
                </wp:positionH>
                <wp:positionV relativeFrom="paragraph">
                  <wp:posOffset>2292350</wp:posOffset>
                </wp:positionV>
                <wp:extent cx="4121785" cy="4954270"/>
                <wp:effectExtent l="0" t="0" r="12065" b="17780"/>
                <wp:wrapNone/>
                <wp:docPr id="9228" name="Rectangle 9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785" cy="49542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7D28D" id="Rectangle 9228" o:spid="_x0000_s1026" style="position:absolute;margin-left:427.5pt;margin-top:180.5pt;width:324.55pt;height:390.1pt;z-index:251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" filled="f" strokecolor="#1f4d78 [1604]" strokeweight="1pt"/>
            </w:pict>
          </mc:Fallback>
        </mc:AlternateContent>
      </w:r>
      <w:r w:rsidR="003572F2">
        <w:rPr>
          <w:noProof/>
          <w:lang w:val="en-GB" w:eastAsia="en-GB"/>
        </w:rPr>
        <w:drawing>
          <wp:anchor distT="0" distB="0" distL="114300" distR="114300" simplePos="0" relativeHeight="251582976" behindDoc="0" locked="0" layoutInCell="1" allowOverlap="1" wp14:anchorId="4D8A4447" wp14:editId="3FC044A5">
            <wp:simplePos x="0" y="0"/>
            <wp:positionH relativeFrom="column">
              <wp:posOffset>6210516</wp:posOffset>
            </wp:positionH>
            <wp:positionV relativeFrom="paragraph">
              <wp:posOffset>4092575</wp:posOffset>
            </wp:positionV>
            <wp:extent cx="514350" cy="603504"/>
            <wp:effectExtent l="0" t="0" r="0" b="6350"/>
            <wp:wrapNone/>
            <wp:docPr id="9221" name="Picture 9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3"/>
                    <a:stretch/>
                  </pic:blipFill>
                  <pic:spPr bwMode="auto">
                    <a:xfrm>
                      <a:off x="0" y="0"/>
                      <a:ext cx="514350" cy="603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2F2">
        <w:rPr>
          <w:noProof/>
          <w:lang w:val="en-GB" w:eastAsia="en-GB"/>
        </w:rPr>
        <w:drawing>
          <wp:anchor distT="0" distB="0" distL="114300" distR="114300" simplePos="0" relativeHeight="251595264" behindDoc="0" locked="0" layoutInCell="1" allowOverlap="1" wp14:anchorId="4D8A4445" wp14:editId="121F948F">
            <wp:simplePos x="0" y="0"/>
            <wp:positionH relativeFrom="column">
              <wp:posOffset>6334125</wp:posOffset>
            </wp:positionH>
            <wp:positionV relativeFrom="paragraph">
              <wp:posOffset>3416300</wp:posOffset>
            </wp:positionV>
            <wp:extent cx="395522" cy="513336"/>
            <wp:effectExtent l="0" t="0" r="508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522" cy="51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2F2">
        <w:rPr>
          <w:noProof/>
          <w:lang w:val="en-GB" w:eastAsia="en-GB"/>
        </w:rPr>
        <w:drawing>
          <wp:anchor distT="0" distB="0" distL="114300" distR="114300" simplePos="0" relativeHeight="251572736" behindDoc="0" locked="0" layoutInCell="1" allowOverlap="1" wp14:anchorId="4D8A4449" wp14:editId="7A8BA444">
            <wp:simplePos x="0" y="0"/>
            <wp:positionH relativeFrom="margin">
              <wp:posOffset>6286500</wp:posOffset>
            </wp:positionH>
            <wp:positionV relativeFrom="paragraph">
              <wp:posOffset>2711450</wp:posOffset>
            </wp:positionV>
            <wp:extent cx="400050" cy="551673"/>
            <wp:effectExtent l="0" t="0" r="0" b="1270"/>
            <wp:wrapNone/>
            <wp:docPr id="7" name="Picture 7" descr="Image result for tutankhamun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utankhamun mas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963" b="96597" l="6522" r="9673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2F2">
        <w:rPr>
          <w:noProof/>
          <w:lang w:val="en-GB" w:eastAsia="en-GB"/>
        </w:rPr>
        <w:drawing>
          <wp:anchor distT="0" distB="0" distL="114300" distR="114300" simplePos="0" relativeHeight="251560448" behindDoc="0" locked="0" layoutInCell="1" allowOverlap="1" wp14:anchorId="4D8A444B" wp14:editId="6A4FCD4A">
            <wp:simplePos x="0" y="0"/>
            <wp:positionH relativeFrom="column">
              <wp:posOffset>5486400</wp:posOffset>
            </wp:positionH>
            <wp:positionV relativeFrom="paragraph">
              <wp:posOffset>2378075</wp:posOffset>
            </wp:positionV>
            <wp:extent cx="3933825" cy="2457450"/>
            <wp:effectExtent l="0" t="0" r="9525" b="0"/>
            <wp:wrapNone/>
            <wp:docPr id="9224" name="Picture 9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6FFE">
        <w:rPr>
          <w:noProof/>
        </w:rPr>
        <w:drawing>
          <wp:anchor distT="0" distB="0" distL="114300" distR="114300" simplePos="0" relativeHeight="251892224" behindDoc="0" locked="0" layoutInCell="1" allowOverlap="1" wp14:anchorId="54F073A0" wp14:editId="1AFDE2CE">
            <wp:simplePos x="0" y="0"/>
            <wp:positionH relativeFrom="column">
              <wp:posOffset>2790825</wp:posOffset>
            </wp:positionH>
            <wp:positionV relativeFrom="paragraph">
              <wp:posOffset>2378075</wp:posOffset>
            </wp:positionV>
            <wp:extent cx="2427605" cy="3329306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806" cy="3329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FFE">
        <w:rPr>
          <w:noProof/>
          <w:lang w:val="en-GB" w:eastAsia="en-GB"/>
        </w:rPr>
        <w:drawing>
          <wp:anchor distT="0" distB="0" distL="114300" distR="114300" simplePos="0" relativeHeight="251698688" behindDoc="0" locked="0" layoutInCell="1" allowOverlap="1" wp14:anchorId="4D8A442D" wp14:editId="0AC1D61D">
            <wp:simplePos x="0" y="0"/>
            <wp:positionH relativeFrom="column">
              <wp:posOffset>-123525</wp:posOffset>
            </wp:positionH>
            <wp:positionV relativeFrom="paragraph">
              <wp:posOffset>2378075</wp:posOffset>
            </wp:positionV>
            <wp:extent cx="1809750" cy="3030088"/>
            <wp:effectExtent l="19050" t="19050" r="19050" b="18415"/>
            <wp:wrapNone/>
            <wp:docPr id="9234" name="Picture 9234" descr="Image result for egypt map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gypt map kid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03008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FF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 wp14:anchorId="4D8A4429" wp14:editId="153DFF38">
                <wp:simplePos x="0" y="0"/>
                <wp:positionH relativeFrom="column">
                  <wp:posOffset>-238125</wp:posOffset>
                </wp:positionH>
                <wp:positionV relativeFrom="paragraph">
                  <wp:posOffset>2292350</wp:posOffset>
                </wp:positionV>
                <wp:extent cx="5562600" cy="4949825"/>
                <wp:effectExtent l="0" t="0" r="19050" b="22225"/>
                <wp:wrapNone/>
                <wp:docPr id="9227" name="Rectangle 9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949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2E940" id="Rectangle 9227" o:spid="_x0000_s1026" style="position:absolute;margin-left:-18.75pt;margin-top:180.5pt;width:438pt;height:389.75pt;z-index:2514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" filled="f" strokecolor="#1f4d78 [1604]" strokeweight="1pt"/>
            </w:pict>
          </mc:Fallback>
        </mc:AlternateContent>
      </w:r>
      <w:r w:rsidR="003B6FFE">
        <w:rPr>
          <w:noProof/>
          <w:lang w:val="en-GB" w:eastAsia="en-GB"/>
        </w:rPr>
        <w:drawing>
          <wp:anchor distT="0" distB="0" distL="114300" distR="114300" simplePos="0" relativeHeight="251733504" behindDoc="0" locked="0" layoutInCell="1" allowOverlap="1" wp14:anchorId="4D8A443B" wp14:editId="0F3321B1">
            <wp:simplePos x="0" y="0"/>
            <wp:positionH relativeFrom="column">
              <wp:posOffset>-57150</wp:posOffset>
            </wp:positionH>
            <wp:positionV relativeFrom="paragraph">
              <wp:posOffset>5716905</wp:posOffset>
            </wp:positionV>
            <wp:extent cx="5283200" cy="15252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FF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D8A443D" wp14:editId="250C2670">
                <wp:simplePos x="0" y="0"/>
                <wp:positionH relativeFrom="column">
                  <wp:posOffset>1685290</wp:posOffset>
                </wp:positionH>
                <wp:positionV relativeFrom="paragraph">
                  <wp:posOffset>2654300</wp:posOffset>
                </wp:positionV>
                <wp:extent cx="1247775" cy="2638425"/>
                <wp:effectExtent l="0" t="0" r="0" b="0"/>
                <wp:wrapSquare wrapText="bothSides"/>
                <wp:docPr id="9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6384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6E8AF" w14:textId="77777777" w:rsidR="00C130A4" w:rsidRDefault="00991B30" w:rsidP="00C130A4">
                            <w:pPr>
                              <w:spacing w:after="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3572F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860864">
                              <w:rPr>
                                <w:rFonts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 w:rsidRPr="003572F2">
                              <w:rPr>
                                <w:rFonts w:cstheme="minorHAnsi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iver Nile</w:t>
                            </w:r>
                            <w:r w:rsidRPr="003572F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 xml:space="preserve"> flows through the continent </w:t>
                            </w:r>
                          </w:p>
                          <w:p w14:paraId="293DC72E" w14:textId="063A2366" w:rsidR="00860864" w:rsidRDefault="00991B30" w:rsidP="00C130A4">
                            <w:pPr>
                              <w:spacing w:after="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3572F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of Africa.</w:t>
                            </w:r>
                          </w:p>
                          <w:p w14:paraId="7F6CC1EA" w14:textId="77777777" w:rsidR="00C130A4" w:rsidRDefault="00C130A4" w:rsidP="00C130A4">
                            <w:pPr>
                              <w:spacing w:after="0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D8A4472" w14:textId="420F098D" w:rsidR="00991B30" w:rsidRPr="003572F2" w:rsidRDefault="00991B30" w:rsidP="00991B30">
                            <w:pPr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</w:pPr>
                            <w:r w:rsidRPr="003572F2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</w:rPr>
                              <w:t>It is the longest river in the world.</w:t>
                            </w:r>
                          </w:p>
                          <w:p w14:paraId="4D8A4473" w14:textId="77777777" w:rsidR="00991B30" w:rsidRDefault="00991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A443D" id="_x0000_s1030" type="#_x0000_t202" style="position:absolute;margin-left:132.7pt;margin-top:209pt;width:98.25pt;height:20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" filled="f" stroked="f" strokeweight="1.5pt">
                <v:textbox>
                  <w:txbxContent>
                    <w:p w14:paraId="74A6E8AF" w14:textId="77777777" w:rsidR="00C130A4" w:rsidRDefault="00991B30" w:rsidP="00C130A4">
                      <w:pPr>
                        <w:spacing w:after="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 w:rsidRPr="003572F2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The </w:t>
                      </w:r>
                      <w:r w:rsidR="00860864">
                        <w:rPr>
                          <w:rFonts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>R</w:t>
                      </w:r>
                      <w:r w:rsidRPr="003572F2">
                        <w:rPr>
                          <w:rFonts w:cstheme="minorHAnsi"/>
                          <w:b/>
                          <w:bCs/>
                          <w:iCs/>
                          <w:sz w:val="24"/>
                          <w:szCs w:val="24"/>
                        </w:rPr>
                        <w:t>iver Nile</w:t>
                      </w:r>
                      <w:r w:rsidRPr="003572F2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 xml:space="preserve"> flows through the continent </w:t>
                      </w:r>
                    </w:p>
                    <w:p w14:paraId="293DC72E" w14:textId="063A2366" w:rsidR="00860864" w:rsidRDefault="00991B30" w:rsidP="00C130A4">
                      <w:pPr>
                        <w:spacing w:after="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 w:rsidRPr="003572F2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of Africa.</w:t>
                      </w:r>
                    </w:p>
                    <w:p w14:paraId="7F6CC1EA" w14:textId="77777777" w:rsidR="00C130A4" w:rsidRDefault="00C130A4" w:rsidP="00C130A4">
                      <w:pPr>
                        <w:spacing w:after="0"/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</w:p>
                    <w:p w14:paraId="4D8A4472" w14:textId="420F098D" w:rsidR="00991B30" w:rsidRPr="003572F2" w:rsidRDefault="00991B30" w:rsidP="00991B30">
                      <w:pPr>
                        <w:rPr>
                          <w:rFonts w:cstheme="minorHAnsi"/>
                          <w:iCs/>
                          <w:sz w:val="24"/>
                          <w:szCs w:val="24"/>
                        </w:rPr>
                      </w:pPr>
                      <w:r w:rsidRPr="003572F2">
                        <w:rPr>
                          <w:rFonts w:cstheme="minorHAnsi"/>
                          <w:iCs/>
                          <w:sz w:val="24"/>
                          <w:szCs w:val="24"/>
                        </w:rPr>
                        <w:t>It is the longest river in the world.</w:t>
                      </w:r>
                    </w:p>
                    <w:p w14:paraId="4D8A4473" w14:textId="77777777" w:rsidR="00991B30" w:rsidRDefault="00991B30"/>
                  </w:txbxContent>
                </v:textbox>
                <w10:wrap type="square"/>
              </v:shape>
            </w:pict>
          </mc:Fallback>
        </mc:AlternateContent>
      </w:r>
    </w:p>
    <w:sectPr w:rsidR="00FB64E1" w:rsidSect="006F654E"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461F"/>
    <w:multiLevelType w:val="hybridMultilevel"/>
    <w:tmpl w:val="A7D2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E1"/>
    <w:rsid w:val="00010DD5"/>
    <w:rsid w:val="00017D91"/>
    <w:rsid w:val="000539EF"/>
    <w:rsid w:val="0007601B"/>
    <w:rsid w:val="00081951"/>
    <w:rsid w:val="00097470"/>
    <w:rsid w:val="000A51EF"/>
    <w:rsid w:val="00194101"/>
    <w:rsid w:val="001A766F"/>
    <w:rsid w:val="001D071A"/>
    <w:rsid w:val="002227C2"/>
    <w:rsid w:val="00247922"/>
    <w:rsid w:val="00252419"/>
    <w:rsid w:val="00270E78"/>
    <w:rsid w:val="002A4995"/>
    <w:rsid w:val="002C3121"/>
    <w:rsid w:val="002D409F"/>
    <w:rsid w:val="0032021E"/>
    <w:rsid w:val="00332656"/>
    <w:rsid w:val="00333BAA"/>
    <w:rsid w:val="0033532B"/>
    <w:rsid w:val="0035639E"/>
    <w:rsid w:val="003572F2"/>
    <w:rsid w:val="00362E81"/>
    <w:rsid w:val="003771AF"/>
    <w:rsid w:val="003A7A13"/>
    <w:rsid w:val="003B6FFE"/>
    <w:rsid w:val="003D2BFF"/>
    <w:rsid w:val="003F1351"/>
    <w:rsid w:val="0040582E"/>
    <w:rsid w:val="0041563D"/>
    <w:rsid w:val="00454951"/>
    <w:rsid w:val="004568B7"/>
    <w:rsid w:val="00487B3F"/>
    <w:rsid w:val="0049376B"/>
    <w:rsid w:val="0051541D"/>
    <w:rsid w:val="00574F75"/>
    <w:rsid w:val="005A6C84"/>
    <w:rsid w:val="005B2A5A"/>
    <w:rsid w:val="005B6F7C"/>
    <w:rsid w:val="005B7051"/>
    <w:rsid w:val="005D02E8"/>
    <w:rsid w:val="0060242A"/>
    <w:rsid w:val="006313EE"/>
    <w:rsid w:val="00646598"/>
    <w:rsid w:val="006C51B3"/>
    <w:rsid w:val="006D02B0"/>
    <w:rsid w:val="006F654E"/>
    <w:rsid w:val="00706053"/>
    <w:rsid w:val="00707433"/>
    <w:rsid w:val="00735964"/>
    <w:rsid w:val="00764622"/>
    <w:rsid w:val="00784DC9"/>
    <w:rsid w:val="007912CF"/>
    <w:rsid w:val="007B2A38"/>
    <w:rsid w:val="007B47CF"/>
    <w:rsid w:val="007C5E4E"/>
    <w:rsid w:val="007E20B4"/>
    <w:rsid w:val="007F7089"/>
    <w:rsid w:val="008007D0"/>
    <w:rsid w:val="00840443"/>
    <w:rsid w:val="00860864"/>
    <w:rsid w:val="00877391"/>
    <w:rsid w:val="00890EBE"/>
    <w:rsid w:val="008D7EE0"/>
    <w:rsid w:val="009006BA"/>
    <w:rsid w:val="00902923"/>
    <w:rsid w:val="00905650"/>
    <w:rsid w:val="00910765"/>
    <w:rsid w:val="00943D80"/>
    <w:rsid w:val="00980345"/>
    <w:rsid w:val="0099043A"/>
    <w:rsid w:val="00991B30"/>
    <w:rsid w:val="009C1DC3"/>
    <w:rsid w:val="009F51ED"/>
    <w:rsid w:val="00A0401D"/>
    <w:rsid w:val="00A179A2"/>
    <w:rsid w:val="00A853AC"/>
    <w:rsid w:val="00AC46B0"/>
    <w:rsid w:val="00AD1057"/>
    <w:rsid w:val="00AD558D"/>
    <w:rsid w:val="00AE7F4A"/>
    <w:rsid w:val="00AF022D"/>
    <w:rsid w:val="00AF12EE"/>
    <w:rsid w:val="00AF1ABF"/>
    <w:rsid w:val="00B24132"/>
    <w:rsid w:val="00B71041"/>
    <w:rsid w:val="00B85862"/>
    <w:rsid w:val="00B9167D"/>
    <w:rsid w:val="00BC0CF7"/>
    <w:rsid w:val="00BD5495"/>
    <w:rsid w:val="00BD5CA4"/>
    <w:rsid w:val="00BE72DD"/>
    <w:rsid w:val="00BF6BFD"/>
    <w:rsid w:val="00C130A4"/>
    <w:rsid w:val="00C61FAE"/>
    <w:rsid w:val="00C91BE2"/>
    <w:rsid w:val="00CA1538"/>
    <w:rsid w:val="00CE137F"/>
    <w:rsid w:val="00CF1519"/>
    <w:rsid w:val="00D01FFE"/>
    <w:rsid w:val="00D04DD8"/>
    <w:rsid w:val="00D15232"/>
    <w:rsid w:val="00D17CF0"/>
    <w:rsid w:val="00D20ABE"/>
    <w:rsid w:val="00D52BF9"/>
    <w:rsid w:val="00D55AF8"/>
    <w:rsid w:val="00D72FC0"/>
    <w:rsid w:val="00D863C3"/>
    <w:rsid w:val="00DA0ABF"/>
    <w:rsid w:val="00DD596B"/>
    <w:rsid w:val="00DD6A6A"/>
    <w:rsid w:val="00E17EF0"/>
    <w:rsid w:val="00E50F5A"/>
    <w:rsid w:val="00E654BC"/>
    <w:rsid w:val="00E85EC7"/>
    <w:rsid w:val="00E968BE"/>
    <w:rsid w:val="00EB4936"/>
    <w:rsid w:val="00ED5871"/>
    <w:rsid w:val="00F17259"/>
    <w:rsid w:val="00F31C5A"/>
    <w:rsid w:val="00F41DBA"/>
    <w:rsid w:val="00F4480C"/>
    <w:rsid w:val="00F6740A"/>
    <w:rsid w:val="00FA7430"/>
    <w:rsid w:val="00FB1474"/>
    <w:rsid w:val="00FB64E1"/>
    <w:rsid w:val="00FE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A4427"/>
  <w15:chartTrackingRefBased/>
  <w15:docId w15:val="{AB09F215-0DBC-427D-9346-3075D4F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54E"/>
    <w:pPr>
      <w:ind w:left="720"/>
      <w:contextualSpacing/>
    </w:pPr>
  </w:style>
  <w:style w:type="paragraph" w:customStyle="1" w:styleId="Default">
    <w:name w:val="Default"/>
    <w:rsid w:val="00AF022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Holmes</dc:creator>
  <cp:keywords/>
  <dc:description/>
  <cp:lastModifiedBy>Hollinhey Primary Year 3</cp:lastModifiedBy>
  <cp:revision>4</cp:revision>
  <cp:lastPrinted>2017-10-17T01:32:00Z</cp:lastPrinted>
  <dcterms:created xsi:type="dcterms:W3CDTF">2024-02-23T18:29:00Z</dcterms:created>
  <dcterms:modified xsi:type="dcterms:W3CDTF">2026-04-04T13:01:00Z</dcterms:modified>
</cp:coreProperties>
</file>