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1860" w14:textId="77777777" w:rsidR="004A6098" w:rsidRDefault="000E1531"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6D9DE37F" wp14:editId="5D2D6111">
            <wp:simplePos x="0" y="0"/>
            <wp:positionH relativeFrom="column">
              <wp:posOffset>8962845</wp:posOffset>
            </wp:positionH>
            <wp:positionV relativeFrom="paragraph">
              <wp:posOffset>285486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1" cy="730811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D0AD1" w14:textId="5A3D1EA5" w:rsidR="004A6098" w:rsidRDefault="00115B4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35FFDB6" wp14:editId="28E95DE4">
                <wp:simplePos x="0" y="0"/>
                <wp:positionH relativeFrom="column">
                  <wp:posOffset>7210425</wp:posOffset>
                </wp:positionH>
                <wp:positionV relativeFrom="paragraph">
                  <wp:posOffset>38734</wp:posOffset>
                </wp:positionV>
                <wp:extent cx="1477645" cy="828675"/>
                <wp:effectExtent l="19050" t="19050" r="2730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28675"/>
                          <a:chOff x="0" y="38641"/>
                          <a:chExt cx="1028700" cy="606299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27C564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1A2C45">
                                  <w:rPr>
                                    <w:b/>
                                    <w:color w:val="002060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B925C" w14:textId="2964ABA1" w:rsidR="003E1753" w:rsidRPr="007E2B57" w:rsidRDefault="001C06C7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</w:rPr>
                                  <w:t>DT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457178"/>
                            <a:ext cx="1021185" cy="187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9833D" w14:textId="7DBAE72F" w:rsidR="003E1753" w:rsidRPr="007E2B57" w:rsidRDefault="00115B41" w:rsidP="00115B41">
                              <w:pPr>
                                <w:spacing w:after="0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             History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5FFDB6" id="Group 11" o:spid="_x0000_s1026" style="position:absolute;margin-left:567.75pt;margin-top:3.05pt;width:116.35pt;height:65.25pt;z-index:251691008;mso-width-relative:margin;mso-height-relative:margin" coordorigin=",386" coordsize="10287,6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">
                <v:group id="Group 5" o:spid="_x0000_s1027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4127C564" w14:textId="77777777" w:rsidR="003E1753" w:rsidRPr="007E2B57" w:rsidRDefault="003E1753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1A2C45">
                            <w:rPr>
                              <w:b/>
                              <w:color w:val="002060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29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180B925C" w14:textId="2964ABA1" w:rsidR="003E1753" w:rsidRPr="007E2B57" w:rsidRDefault="001C06C7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  <w:color w:val="002060"/>
                            </w:rPr>
                            <w:t>DT</w:t>
                          </w:r>
                        </w:p>
                      </w:txbxContent>
                    </v:textbox>
                  </v:shape>
                </v:group>
                <v:shape id="_x0000_s1030" type="#_x0000_t202" style="position:absolute;top:4571;width:10211;height:1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4099833D" w14:textId="7DBAE72F" w:rsidR="003E1753" w:rsidRPr="007E2B57" w:rsidRDefault="00115B41" w:rsidP="00115B41">
                        <w:pPr>
                          <w:spacing w:after="0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 xml:space="preserve">              History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8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CF53EA" wp14:editId="45752966">
                <wp:simplePos x="0" y="0"/>
                <wp:positionH relativeFrom="column">
                  <wp:posOffset>285750</wp:posOffset>
                </wp:positionH>
                <wp:positionV relativeFrom="paragraph">
                  <wp:posOffset>38736</wp:posOffset>
                </wp:positionV>
                <wp:extent cx="2671445" cy="857250"/>
                <wp:effectExtent l="19050" t="19050" r="1460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D7F9A" w14:textId="77777777" w:rsidR="00613B28" w:rsidRDefault="00613B28" w:rsidP="000D4EFE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</w:rPr>
                              <w:t xml:space="preserve">Year 1: </w:t>
                            </w:r>
                          </w:p>
                          <w:p w14:paraId="7D44D065" w14:textId="3FDC9C19" w:rsidR="003E1753" w:rsidRPr="007E2B57" w:rsidRDefault="00CC023D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</w:rPr>
                              <w:t>Toys and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53EA" id="Text Box 2" o:spid="_x0000_s1031" type="#_x0000_t202" style="position:absolute;margin-left:22.5pt;margin-top:3.05pt;width:210.35pt;height:6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" fillcolor="#b8cce4 [1300]" strokecolor="#0070c0" strokeweight="2.25pt">
                <v:textbox>
                  <w:txbxContent>
                    <w:p w14:paraId="7FDD7F9A" w14:textId="77777777" w:rsidR="00613B28" w:rsidRDefault="00613B28" w:rsidP="000D4EFE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</w:rPr>
                        <w:t xml:space="preserve">Year 1: </w:t>
                      </w:r>
                    </w:p>
                    <w:p w14:paraId="7D44D065" w14:textId="3FDC9C19" w:rsidR="003E1753" w:rsidRPr="007E2B57" w:rsidRDefault="00CC023D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6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</w:rPr>
                        <w:t>Toys and Games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F1B29A" wp14:editId="435D873A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5504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F1B2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" adj="16880" fillcolor="#4f81bd [3204]" strokecolor="#243f60 [1604]" strokeweight="2pt">
                <v:textbox>
                  <w:txbxContent>
                    <w:p w14:paraId="4EE5504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198845" wp14:editId="1A730647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9DB48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1988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33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" adj="16880" fillcolor="#4f81bd [3204]" strokecolor="#243f60 [1604]" strokeweight="2pt">
                <v:textbox>
                  <w:txbxContent>
                    <w:p w14:paraId="0BB9DB48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7F933AB" wp14:editId="5E4010EB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50D32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76B8F" w14:textId="77777777" w:rsidR="003E1753" w:rsidRPr="007E2B57" w:rsidRDefault="00DF4985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F933AB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7A050D32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34476B8F" w14:textId="77777777" w:rsidR="003E1753" w:rsidRPr="007E2B57" w:rsidRDefault="00DF4985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History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7E4DC28" w14:textId="77777777" w:rsidR="004A6098" w:rsidRDefault="004A6098">
      <w:pPr>
        <w:rPr>
          <w:sz w:val="16"/>
        </w:rPr>
      </w:pPr>
    </w:p>
    <w:p w14:paraId="71DE910B" w14:textId="77777777" w:rsidR="000E1531" w:rsidRDefault="000E1531">
      <w:pPr>
        <w:rPr>
          <w:sz w:val="16"/>
        </w:rPr>
      </w:pPr>
    </w:p>
    <w:p w14:paraId="026F3AC7" w14:textId="77777777" w:rsidR="008239DC" w:rsidRPr="008239DC" w:rsidRDefault="000D4EFE">
      <w:pPr>
        <w:rPr>
          <w:sz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D5F37E" wp14:editId="5DFFD492">
                <wp:simplePos x="0" y="0"/>
                <wp:positionH relativeFrom="column">
                  <wp:posOffset>2107858</wp:posOffset>
                </wp:positionH>
                <wp:positionV relativeFrom="paragraph">
                  <wp:posOffset>3686488</wp:posOffset>
                </wp:positionV>
                <wp:extent cx="1684020" cy="1077595"/>
                <wp:effectExtent l="19050" t="19050" r="11430" b="2730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07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B1091" w14:textId="00389795" w:rsidR="00E65384" w:rsidRDefault="000E1531" w:rsidP="00C4713D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</w:rPr>
                              <w:t>RE</w:t>
                            </w:r>
                          </w:p>
                          <w:p w14:paraId="161BEFCB" w14:textId="4B4EE4CA" w:rsidR="00264576" w:rsidRPr="00264576" w:rsidRDefault="00264576" w:rsidP="00C4713D">
                            <w:pPr>
                              <w:spacing w:after="0"/>
                              <w:jc w:val="center"/>
                              <w:rPr>
                                <w:szCs w:val="16"/>
                              </w:rPr>
                            </w:pPr>
                            <w:r w:rsidRPr="00264576">
                              <w:rPr>
                                <w:szCs w:val="16"/>
                              </w:rPr>
                              <w:t>Free Choice: authority and personal belief.</w:t>
                            </w:r>
                          </w:p>
                          <w:p w14:paraId="2CAC0608" w14:textId="53EF31BE" w:rsidR="00264576" w:rsidRPr="00264576" w:rsidRDefault="00264576" w:rsidP="00C4713D">
                            <w:pPr>
                              <w:spacing w:after="0"/>
                              <w:jc w:val="center"/>
                              <w:rPr>
                                <w:szCs w:val="16"/>
                              </w:rPr>
                            </w:pPr>
                            <w:r w:rsidRPr="00264576">
                              <w:rPr>
                                <w:szCs w:val="16"/>
                              </w:rPr>
                              <w:t>What is right and wrong?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F37E" id="Text Box 8" o:spid="_x0000_s1037" type="#_x0000_t202" style="position:absolute;margin-left:165.95pt;margin-top:290.25pt;width:132.6pt;height:84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" strokecolor="#002060" strokeweight="2.25pt">
                <v:textbox>
                  <w:txbxContent>
                    <w:p w14:paraId="273B1091" w14:textId="00389795" w:rsidR="00E65384" w:rsidRDefault="000E1531" w:rsidP="00C4713D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color w:val="7030A0"/>
                          <w:sz w:val="32"/>
                        </w:rPr>
                        <w:t>RE</w:t>
                      </w:r>
                    </w:p>
                    <w:p w14:paraId="161BEFCB" w14:textId="4B4EE4CA" w:rsidR="00264576" w:rsidRPr="00264576" w:rsidRDefault="00264576" w:rsidP="00C4713D">
                      <w:pPr>
                        <w:spacing w:after="0"/>
                        <w:jc w:val="center"/>
                        <w:rPr>
                          <w:szCs w:val="16"/>
                        </w:rPr>
                      </w:pPr>
                      <w:r w:rsidRPr="00264576">
                        <w:rPr>
                          <w:szCs w:val="16"/>
                        </w:rPr>
                        <w:t>Free Choice: authority and personal belief.</w:t>
                      </w:r>
                    </w:p>
                    <w:p w14:paraId="2CAC0608" w14:textId="53EF31BE" w:rsidR="00264576" w:rsidRPr="00264576" w:rsidRDefault="00264576" w:rsidP="00C4713D">
                      <w:pPr>
                        <w:spacing w:after="0"/>
                        <w:jc w:val="center"/>
                        <w:rPr>
                          <w:szCs w:val="16"/>
                        </w:rPr>
                      </w:pPr>
                      <w:r w:rsidRPr="00264576">
                        <w:rPr>
                          <w:szCs w:val="16"/>
                        </w:rPr>
                        <w:t>What is right and wrong?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6E2B98" wp14:editId="008B4322">
                <wp:simplePos x="0" y="0"/>
                <wp:positionH relativeFrom="column">
                  <wp:posOffset>6024823</wp:posOffset>
                </wp:positionH>
                <wp:positionV relativeFrom="paragraph">
                  <wp:posOffset>3686488</wp:posOffset>
                </wp:positionV>
                <wp:extent cx="1683385" cy="1050290"/>
                <wp:effectExtent l="19050" t="19050" r="12065" b="1651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A5FC6" w14:textId="77777777" w:rsidR="003E1753" w:rsidRDefault="000E1531" w:rsidP="00C34141">
                            <w:pPr>
                              <w:spacing w:after="0"/>
                              <w:jc w:val="center"/>
                              <w:rPr>
                                <w:color w:val="E36C0A" w:themeColor="accent6" w:themeShade="BF"/>
                                <w:sz w:val="32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  <w:sz w:val="32"/>
                              </w:rPr>
                              <w:t>Music</w:t>
                            </w:r>
                          </w:p>
                          <w:p w14:paraId="0133679B" w14:textId="5E090F73" w:rsidR="002B7E84" w:rsidRDefault="00264576" w:rsidP="00C34141">
                            <w:pPr>
                              <w:spacing w:after="0"/>
                              <w:jc w:val="center"/>
                              <w:rPr>
                                <w:color w:val="E36C0A" w:themeColor="accent6" w:themeShade="BF"/>
                                <w:sz w:val="32"/>
                              </w:rPr>
                            </w:pPr>
                            <w:r>
                              <w:rPr>
                                <w:szCs w:val="16"/>
                              </w:rPr>
                              <w:t>Changes: creating springtime music.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2B98" id="Text Box 29" o:spid="_x0000_s1038" type="#_x0000_t202" style="position:absolute;margin-left:474.4pt;margin-top:290.25pt;width:132.55pt;height:8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" strokecolor="#e36c0a [2409]" strokeweight="2.25pt">
                <v:textbox>
                  <w:txbxContent>
                    <w:p w14:paraId="253A5FC6" w14:textId="77777777" w:rsidR="003E1753" w:rsidRDefault="000E1531" w:rsidP="00C34141">
                      <w:pPr>
                        <w:spacing w:after="0"/>
                        <w:jc w:val="center"/>
                        <w:rPr>
                          <w:color w:val="E36C0A" w:themeColor="accent6" w:themeShade="BF"/>
                          <w:sz w:val="32"/>
                        </w:rPr>
                      </w:pPr>
                      <w:r>
                        <w:rPr>
                          <w:color w:val="E36C0A" w:themeColor="accent6" w:themeShade="BF"/>
                          <w:sz w:val="32"/>
                        </w:rPr>
                        <w:t>Music</w:t>
                      </w:r>
                    </w:p>
                    <w:p w14:paraId="0133679B" w14:textId="5E090F73" w:rsidR="002B7E84" w:rsidRDefault="00264576" w:rsidP="00C34141">
                      <w:pPr>
                        <w:spacing w:after="0"/>
                        <w:jc w:val="center"/>
                        <w:rPr>
                          <w:color w:val="E36C0A" w:themeColor="accent6" w:themeShade="BF"/>
                          <w:sz w:val="32"/>
                        </w:rPr>
                      </w:pPr>
                      <w:r>
                        <w:rPr>
                          <w:szCs w:val="16"/>
                        </w:rPr>
                        <w:t>Changes: creating springtime music.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9B2BD1" wp14:editId="50ECE12B">
                <wp:simplePos x="0" y="0"/>
                <wp:positionH relativeFrom="column">
                  <wp:posOffset>4032534</wp:posOffset>
                </wp:positionH>
                <wp:positionV relativeFrom="paragraph">
                  <wp:posOffset>3672840</wp:posOffset>
                </wp:positionV>
                <wp:extent cx="1689735" cy="1050290"/>
                <wp:effectExtent l="19050" t="19050" r="24765" b="1651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FAD9C" w14:textId="63FF0148" w:rsidR="003E1753" w:rsidRDefault="000E1531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</w:rPr>
                              <w:t>Computing</w:t>
                            </w:r>
                          </w:p>
                          <w:p w14:paraId="4D146CEF" w14:textId="696E0414" w:rsidR="00264576" w:rsidRPr="00264576" w:rsidRDefault="00264576" w:rsidP="00264576">
                            <w:pPr>
                              <w:spacing w:after="0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Purple Mash: Lego Builders</w:t>
                            </w:r>
                          </w:p>
                          <w:p w14:paraId="48E11FF1" w14:textId="77777777" w:rsidR="00264576" w:rsidRDefault="00264576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661E53F8" w14:textId="77777777" w:rsidR="002B7E84" w:rsidRDefault="002B7E84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2BD1" id="Text Box 31" o:spid="_x0000_s1039" type="#_x0000_t202" style="position:absolute;margin-left:317.5pt;margin-top:289.2pt;width:133.05pt;height:82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" strokecolor="#7030a0" strokeweight="2.25pt">
                <v:textbox>
                  <w:txbxContent>
                    <w:p w14:paraId="095FAD9C" w14:textId="63FF0148" w:rsidR="003E1753" w:rsidRDefault="000E1531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color w:val="7030A0"/>
                          <w:sz w:val="32"/>
                        </w:rPr>
                        <w:t>Computing</w:t>
                      </w:r>
                    </w:p>
                    <w:p w14:paraId="4D146CEF" w14:textId="696E0414" w:rsidR="00264576" w:rsidRPr="00264576" w:rsidRDefault="00264576" w:rsidP="00264576">
                      <w:pPr>
                        <w:spacing w:after="0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Purple Mash: Lego Builders</w:t>
                      </w:r>
                    </w:p>
                    <w:p w14:paraId="48E11FF1" w14:textId="77777777" w:rsidR="00264576" w:rsidRDefault="00264576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661E53F8" w14:textId="77777777" w:rsidR="002B7E84" w:rsidRDefault="002B7E84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A8717BF" wp14:editId="1BA6CE29">
                <wp:simplePos x="0" y="0"/>
                <wp:positionH relativeFrom="column">
                  <wp:posOffset>7894955</wp:posOffset>
                </wp:positionH>
                <wp:positionV relativeFrom="paragraph">
                  <wp:posOffset>3672840</wp:posOffset>
                </wp:positionV>
                <wp:extent cx="1678305" cy="1077595"/>
                <wp:effectExtent l="19050" t="19050" r="17145" b="27305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107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FD45B" w14:textId="7DC0F167" w:rsidR="00264576" w:rsidRDefault="000E1531" w:rsidP="00264576">
                            <w:pPr>
                              <w:spacing w:after="0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</w:rPr>
                              <w:t>PSHE</w:t>
                            </w:r>
                            <w:r w:rsidR="002B7E84">
                              <w:rPr>
                                <w:b/>
                                <w:color w:val="002060"/>
                                <w:sz w:val="32"/>
                              </w:rPr>
                              <w:t xml:space="preserve"> </w:t>
                            </w:r>
                          </w:p>
                          <w:p w14:paraId="67A47BD4" w14:textId="7C5821FD" w:rsidR="002B7E84" w:rsidRDefault="001C06C7" w:rsidP="002B7E8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szCs w:val="16"/>
                              </w:rPr>
                              <w:t>Shared responsibilities.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717BF" id="Text Box 27" o:spid="_x0000_s1040" type="#_x0000_t202" style="position:absolute;margin-left:621.65pt;margin-top:289.2pt;width:132.15pt;height:84.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" strokecolor="#0070c0" strokeweight="2.25pt">
                <v:textbox>
                  <w:txbxContent>
                    <w:p w14:paraId="5DAFD45B" w14:textId="7DC0F167" w:rsidR="00264576" w:rsidRDefault="000E1531" w:rsidP="00264576">
                      <w:pPr>
                        <w:spacing w:after="0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</w:rPr>
                        <w:t>PSHE</w:t>
                      </w:r>
                      <w:r w:rsidR="002B7E84">
                        <w:rPr>
                          <w:b/>
                          <w:color w:val="002060"/>
                          <w:sz w:val="32"/>
                        </w:rPr>
                        <w:t xml:space="preserve"> </w:t>
                      </w:r>
                    </w:p>
                    <w:p w14:paraId="67A47BD4" w14:textId="7C5821FD" w:rsidR="002B7E84" w:rsidRDefault="001C06C7" w:rsidP="002B7E84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szCs w:val="16"/>
                        </w:rPr>
                        <w:t>Shared responsibilities.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862"/>
        <w:gridCol w:w="1937"/>
        <w:gridCol w:w="2037"/>
        <w:gridCol w:w="1766"/>
        <w:gridCol w:w="1962"/>
        <w:gridCol w:w="1961"/>
        <w:gridCol w:w="1601"/>
        <w:gridCol w:w="1739"/>
      </w:tblGrid>
      <w:tr w:rsidR="00D16BA1" w14:paraId="24D1B5F7" w14:textId="77777777" w:rsidTr="003F2B65">
        <w:trPr>
          <w:jc w:val="center"/>
        </w:trPr>
        <w:tc>
          <w:tcPr>
            <w:tcW w:w="1876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02E8770" w14:textId="77777777" w:rsidR="002368C8" w:rsidRPr="00114365" w:rsidRDefault="002368C8">
            <w:pPr>
              <w:rPr>
                <w:b/>
              </w:rPr>
            </w:pPr>
            <w:r w:rsidRPr="00114365">
              <w:rPr>
                <w:b/>
              </w:rPr>
              <w:t>Launch</w:t>
            </w:r>
            <w:r w:rsidR="00E65384" w:rsidRPr="00114365">
              <w:rPr>
                <w:b/>
              </w:rPr>
              <w:t>/Hook:</w:t>
            </w:r>
          </w:p>
          <w:p w14:paraId="140E8E70" w14:textId="77777777" w:rsidR="000E1531" w:rsidRPr="00114365" w:rsidRDefault="000E1531">
            <w:pPr>
              <w:rPr>
                <w:b/>
              </w:rPr>
            </w:pPr>
          </w:p>
          <w:p w14:paraId="0D7B1263" w14:textId="77777777" w:rsidR="000E1531" w:rsidRPr="00114365" w:rsidRDefault="000E1531">
            <w:pPr>
              <w:rPr>
                <w:b/>
              </w:rPr>
            </w:pPr>
          </w:p>
          <w:p w14:paraId="457D0FEB" w14:textId="4D524E2F" w:rsidR="000E1531" w:rsidRPr="00114365" w:rsidRDefault="00CC023D">
            <w:r>
              <w:t xml:space="preserve">Bring in your favourite </w:t>
            </w:r>
            <w:r w:rsidR="00807099">
              <w:t xml:space="preserve">soft </w:t>
            </w:r>
            <w:r>
              <w:t>toy f</w:t>
            </w:r>
            <w:r w:rsidR="00807099">
              <w:t xml:space="preserve">or a teddy bears picnic. </w:t>
            </w:r>
          </w:p>
          <w:p w14:paraId="69D88DCC" w14:textId="77777777" w:rsidR="000E1531" w:rsidRPr="00114365" w:rsidRDefault="000E1531">
            <w:pPr>
              <w:rPr>
                <w:b/>
              </w:rPr>
            </w:pPr>
          </w:p>
          <w:p w14:paraId="33C4CCBD" w14:textId="77777777" w:rsidR="000D4EFE" w:rsidRPr="00114365" w:rsidRDefault="000D4EFE" w:rsidP="000D4EFE">
            <w:pPr>
              <w:widowControl w:val="0"/>
              <w:rPr>
                <w:b/>
              </w:rPr>
            </w:pPr>
          </w:p>
          <w:p w14:paraId="21BB7706" w14:textId="77777777" w:rsidR="001A2C45" w:rsidRPr="00114365" w:rsidRDefault="001A2C45" w:rsidP="00E95547"/>
        </w:tc>
        <w:tc>
          <w:tcPr>
            <w:tcW w:w="4033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D1E54A" w14:textId="77777777" w:rsidR="002368C8" w:rsidRPr="00114365" w:rsidRDefault="002368C8" w:rsidP="00761692">
            <w:pPr>
              <w:jc w:val="center"/>
              <w:rPr>
                <w:b/>
              </w:rPr>
            </w:pPr>
            <w:r w:rsidRPr="00114365">
              <w:rPr>
                <w:b/>
              </w:rPr>
              <w:t>Immersion</w:t>
            </w:r>
          </w:p>
        </w:tc>
        <w:tc>
          <w:tcPr>
            <w:tcW w:w="162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25625FF" w14:textId="77777777" w:rsidR="002368C8" w:rsidRPr="00114365" w:rsidRDefault="00E65384" w:rsidP="00761692">
            <w:pPr>
              <w:jc w:val="center"/>
              <w:rPr>
                <w:b/>
              </w:rPr>
            </w:pPr>
            <w:r w:rsidRPr="00114365">
              <w:rPr>
                <w:b/>
              </w:rPr>
              <w:t>Final Piece</w:t>
            </w:r>
          </w:p>
        </w:tc>
        <w:tc>
          <w:tcPr>
            <w:tcW w:w="3969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FC6081" w14:textId="77777777" w:rsidR="002368C8" w:rsidRPr="00114365" w:rsidRDefault="002368C8" w:rsidP="00761692">
            <w:pPr>
              <w:jc w:val="center"/>
              <w:rPr>
                <w:b/>
              </w:rPr>
            </w:pPr>
            <w:r w:rsidRPr="00114365">
              <w:rPr>
                <w:b/>
              </w:rPr>
              <w:t>Immersion</w:t>
            </w:r>
          </w:p>
        </w:tc>
        <w:tc>
          <w:tcPr>
            <w:tcW w:w="161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60F2FE5" w14:textId="77777777" w:rsidR="002368C8" w:rsidRPr="00114365" w:rsidRDefault="00E65384" w:rsidP="00761692">
            <w:pPr>
              <w:jc w:val="center"/>
              <w:rPr>
                <w:b/>
              </w:rPr>
            </w:pPr>
            <w:r w:rsidRPr="00114365">
              <w:rPr>
                <w:b/>
              </w:rPr>
              <w:t>Final Piece</w:t>
            </w:r>
          </w:p>
        </w:tc>
        <w:tc>
          <w:tcPr>
            <w:tcW w:w="1754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FAD47C4" w14:textId="77777777" w:rsidR="002368C8" w:rsidRPr="00114365" w:rsidRDefault="002368C8">
            <w:pPr>
              <w:rPr>
                <w:b/>
              </w:rPr>
            </w:pPr>
            <w:r w:rsidRPr="00114365">
              <w:rPr>
                <w:b/>
              </w:rPr>
              <w:t>Celebration</w:t>
            </w:r>
            <w:r w:rsidR="00E65384" w:rsidRPr="00114365">
              <w:rPr>
                <w:b/>
              </w:rPr>
              <w:t>:</w:t>
            </w:r>
          </w:p>
          <w:p w14:paraId="35A739C4" w14:textId="0E7D9656" w:rsidR="001A2C45" w:rsidRPr="00114365" w:rsidRDefault="00115B41">
            <w:pPr>
              <w:rPr>
                <w:b/>
              </w:rPr>
            </w:pPr>
            <w:r>
              <w:rPr>
                <w:b/>
              </w:rPr>
              <w:t xml:space="preserve">Games afternoon- playing with old and new toys. </w:t>
            </w:r>
          </w:p>
          <w:p w14:paraId="089B0310" w14:textId="77777777" w:rsidR="00CC023D" w:rsidRPr="00752C8D" w:rsidRDefault="00CC023D" w:rsidP="00CC023D">
            <w:pPr>
              <w:rPr>
                <w:rFonts w:cstheme="minorHAnsi"/>
              </w:rPr>
            </w:pPr>
            <w:r w:rsidRPr="00752C8D">
              <w:rPr>
                <w:rFonts w:cstheme="minorHAnsi"/>
              </w:rPr>
              <w:t xml:space="preserve">Cinema afternoon- Watch Toy Story with ‘Movie’ snacks.  </w:t>
            </w:r>
          </w:p>
          <w:p w14:paraId="3FAFFBFD" w14:textId="77777777" w:rsidR="001A2C45" w:rsidRPr="00114365" w:rsidRDefault="001A2C45">
            <w:pPr>
              <w:rPr>
                <w:b/>
              </w:rPr>
            </w:pPr>
          </w:p>
          <w:p w14:paraId="5D62FF09" w14:textId="77777777" w:rsidR="000E1531" w:rsidRPr="00114365" w:rsidRDefault="000E1531" w:rsidP="000E1531">
            <w:pPr>
              <w:rPr>
                <w:b/>
              </w:rPr>
            </w:pPr>
            <w:r w:rsidRPr="00114365">
              <w:rPr>
                <w:b/>
              </w:rPr>
              <w:t>End Point Enquiry Question:</w:t>
            </w:r>
          </w:p>
          <w:p w14:paraId="39DEEC37" w14:textId="77777777" w:rsidR="00926CF6" w:rsidRPr="00114365" w:rsidRDefault="00926CF6" w:rsidP="001A2C45">
            <w:pPr>
              <w:rPr>
                <w:b/>
              </w:rPr>
            </w:pPr>
          </w:p>
          <w:p w14:paraId="27E55A9B" w14:textId="66A9A96E" w:rsidR="001A2C45" w:rsidRPr="00752C8D" w:rsidRDefault="00752C8D" w:rsidP="00CC023D">
            <w:pPr>
              <w:rPr>
                <w:bCs/>
              </w:rPr>
            </w:pPr>
            <w:r w:rsidRPr="00752C8D">
              <w:rPr>
                <w:bCs/>
              </w:rPr>
              <w:t>How have toys and games changed over time?</w:t>
            </w:r>
          </w:p>
        </w:tc>
      </w:tr>
      <w:tr w:rsidR="00D16BA1" w14:paraId="64F075CA" w14:textId="77777777" w:rsidTr="003F2B65">
        <w:trPr>
          <w:trHeight w:val="793"/>
          <w:jc w:val="center"/>
        </w:trPr>
        <w:tc>
          <w:tcPr>
            <w:tcW w:w="1876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C3E8D6A" w14:textId="77777777" w:rsidR="002368C8" w:rsidRDefault="002368C8"/>
        </w:tc>
        <w:tc>
          <w:tcPr>
            <w:tcW w:w="196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6C3D654" w14:textId="77777777" w:rsidR="002368C8" w:rsidRPr="00114365" w:rsidRDefault="002368C8">
            <w:pPr>
              <w:rPr>
                <w:b/>
              </w:rPr>
            </w:pPr>
            <w:r w:rsidRPr="00114365">
              <w:rPr>
                <w:b/>
              </w:rPr>
              <w:t>Writing</w:t>
            </w:r>
            <w:r w:rsidR="00E65384" w:rsidRPr="00114365">
              <w:rPr>
                <w:b/>
              </w:rPr>
              <w:t>:</w:t>
            </w:r>
          </w:p>
          <w:p w14:paraId="42021E8C" w14:textId="5759EE90" w:rsidR="00E65384" w:rsidRPr="00114365" w:rsidRDefault="00E65384">
            <w:pPr>
              <w:rPr>
                <w:b/>
              </w:rPr>
            </w:pPr>
            <w:r w:rsidRPr="00114365">
              <w:rPr>
                <w:b/>
              </w:rPr>
              <w:t>P-</w:t>
            </w:r>
            <w:r w:rsidR="000D4EFE" w:rsidRPr="00114365">
              <w:rPr>
                <w:b/>
              </w:rPr>
              <w:t xml:space="preserve"> </w:t>
            </w:r>
            <w:r w:rsidR="00D16BA1">
              <w:rPr>
                <w:b/>
              </w:rPr>
              <w:t xml:space="preserve">To entertain </w:t>
            </w:r>
          </w:p>
          <w:p w14:paraId="665AA604" w14:textId="0BE6AD17" w:rsidR="00E65384" w:rsidRPr="00114365" w:rsidRDefault="00E65384">
            <w:pPr>
              <w:rPr>
                <w:b/>
              </w:rPr>
            </w:pPr>
            <w:r w:rsidRPr="00114365">
              <w:rPr>
                <w:b/>
              </w:rPr>
              <w:t>A-</w:t>
            </w:r>
            <w:r w:rsidR="000D4EFE" w:rsidRPr="00114365">
              <w:rPr>
                <w:b/>
              </w:rPr>
              <w:t xml:space="preserve"> </w:t>
            </w:r>
            <w:r w:rsidR="00D16BA1">
              <w:rPr>
                <w:b/>
              </w:rPr>
              <w:t xml:space="preserve">Y2 </w:t>
            </w:r>
          </w:p>
          <w:p w14:paraId="3E9FDA65" w14:textId="775158CE" w:rsidR="001A2C45" w:rsidRPr="00114365" w:rsidRDefault="00E65384" w:rsidP="00C4713D">
            <w:r w:rsidRPr="00114365">
              <w:rPr>
                <w:b/>
              </w:rPr>
              <w:t>T-</w:t>
            </w:r>
            <w:r w:rsidR="00114365" w:rsidRPr="00114365">
              <w:rPr>
                <w:b/>
              </w:rPr>
              <w:t xml:space="preserve"> </w:t>
            </w:r>
            <w:r w:rsidR="00D16BA1">
              <w:rPr>
                <w:b/>
              </w:rPr>
              <w:t xml:space="preserve">Narrative </w:t>
            </w:r>
          </w:p>
        </w:tc>
        <w:tc>
          <w:tcPr>
            <w:tcW w:w="2064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58A2099" w14:textId="77777777" w:rsidR="001D39D2" w:rsidRPr="00114365" w:rsidRDefault="000E1531" w:rsidP="00A9144B">
            <w:pPr>
              <w:rPr>
                <w:b/>
              </w:rPr>
            </w:pPr>
            <w:r w:rsidRPr="00114365">
              <w:rPr>
                <w:b/>
              </w:rPr>
              <w:t xml:space="preserve">Explicit </w:t>
            </w:r>
            <w:r w:rsidR="00E65384" w:rsidRPr="00114365">
              <w:rPr>
                <w:b/>
              </w:rPr>
              <w:t>Objectives:</w:t>
            </w:r>
          </w:p>
          <w:p w14:paraId="6F114121" w14:textId="743BA1FC" w:rsidR="004636D9" w:rsidRPr="00114365" w:rsidRDefault="00D16BA1" w:rsidP="00A9144B">
            <w:r>
              <w:t xml:space="preserve">Exclamation marks and narrative techniques. </w:t>
            </w:r>
          </w:p>
        </w:tc>
        <w:tc>
          <w:tcPr>
            <w:tcW w:w="162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3FC8DFF" w14:textId="04887F3D" w:rsidR="002368C8" w:rsidRPr="00114365" w:rsidRDefault="00D16BA1" w:rsidP="008E6147">
            <w:pPr>
              <w:widowControl w:val="0"/>
            </w:pPr>
            <w:r>
              <w:t xml:space="preserve">Narrative with alternative character/object.  </w:t>
            </w:r>
          </w:p>
        </w:tc>
        <w:tc>
          <w:tcPr>
            <w:tcW w:w="1984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0AE01E9F" w14:textId="77777777" w:rsidR="00E65384" w:rsidRPr="00114365" w:rsidRDefault="00E65384" w:rsidP="00E65384">
            <w:pPr>
              <w:rPr>
                <w:b/>
              </w:rPr>
            </w:pPr>
            <w:r w:rsidRPr="00114365">
              <w:rPr>
                <w:b/>
              </w:rPr>
              <w:t>Writing:</w:t>
            </w:r>
          </w:p>
          <w:p w14:paraId="530368F7" w14:textId="08BD9DFA" w:rsidR="00E65384" w:rsidRPr="00114365" w:rsidRDefault="00E65384" w:rsidP="00E65384">
            <w:pPr>
              <w:rPr>
                <w:b/>
              </w:rPr>
            </w:pPr>
            <w:r w:rsidRPr="00114365">
              <w:rPr>
                <w:b/>
              </w:rPr>
              <w:t>P-</w:t>
            </w:r>
            <w:r w:rsidR="000D4EFE" w:rsidRPr="00114365">
              <w:rPr>
                <w:b/>
              </w:rPr>
              <w:t xml:space="preserve"> </w:t>
            </w:r>
            <w:r w:rsidR="00D16BA1">
              <w:rPr>
                <w:b/>
              </w:rPr>
              <w:t xml:space="preserve">To inform </w:t>
            </w:r>
          </w:p>
          <w:p w14:paraId="44DEB634" w14:textId="049774C0" w:rsidR="00E65384" w:rsidRPr="00114365" w:rsidRDefault="00E65384" w:rsidP="00E65384">
            <w:pPr>
              <w:rPr>
                <w:b/>
              </w:rPr>
            </w:pPr>
            <w:r w:rsidRPr="00114365">
              <w:rPr>
                <w:b/>
              </w:rPr>
              <w:t>A-</w:t>
            </w:r>
            <w:r w:rsidR="000D4EFE" w:rsidRPr="00114365">
              <w:rPr>
                <w:b/>
              </w:rPr>
              <w:t xml:space="preserve"> </w:t>
            </w:r>
            <w:r w:rsidR="00D16BA1">
              <w:rPr>
                <w:b/>
              </w:rPr>
              <w:t>Reception</w:t>
            </w:r>
          </w:p>
          <w:p w14:paraId="2F00C700" w14:textId="345781E8" w:rsidR="00344E9C" w:rsidRPr="00114365" w:rsidRDefault="00E65384" w:rsidP="00C4713D">
            <w:r w:rsidRPr="00114365">
              <w:rPr>
                <w:b/>
              </w:rPr>
              <w:t>T-</w:t>
            </w:r>
            <w:r w:rsidR="001C06C7">
              <w:rPr>
                <w:b/>
              </w:rPr>
              <w:t xml:space="preserve"> </w:t>
            </w:r>
            <w:r w:rsidR="00D16BA1">
              <w:rPr>
                <w:b/>
              </w:rPr>
              <w:t xml:space="preserve">Instructional </w:t>
            </w:r>
          </w:p>
        </w:tc>
        <w:tc>
          <w:tcPr>
            <w:tcW w:w="198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BDF2A3C" w14:textId="77777777" w:rsidR="004F52C8" w:rsidRPr="00114365" w:rsidRDefault="000E1531" w:rsidP="004F52C8">
            <w:pPr>
              <w:widowControl w:val="0"/>
              <w:rPr>
                <w:b/>
              </w:rPr>
            </w:pPr>
            <w:r w:rsidRPr="00114365">
              <w:rPr>
                <w:b/>
              </w:rPr>
              <w:t xml:space="preserve">Explicit </w:t>
            </w:r>
            <w:r w:rsidR="00E65384" w:rsidRPr="00114365">
              <w:rPr>
                <w:b/>
              </w:rPr>
              <w:t>Objectives:</w:t>
            </w:r>
            <w:r w:rsidR="004F52C8" w:rsidRPr="00114365">
              <w:rPr>
                <w:b/>
              </w:rPr>
              <w:t xml:space="preserve"> </w:t>
            </w:r>
          </w:p>
          <w:p w14:paraId="4B641477" w14:textId="4E7C8D01" w:rsidR="000F6BCD" w:rsidRPr="00114365" w:rsidRDefault="00D16BA1" w:rsidP="004F52C8">
            <w:r>
              <w:t xml:space="preserve">Techniques to write instructions. </w:t>
            </w:r>
          </w:p>
        </w:tc>
        <w:tc>
          <w:tcPr>
            <w:tcW w:w="161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971FCCF" w14:textId="5E7699E2" w:rsidR="001A2C45" w:rsidRPr="00114365" w:rsidRDefault="00D16BA1" w:rsidP="00A95CAE">
            <w:r>
              <w:t xml:space="preserve">Written set of instructions. </w:t>
            </w:r>
          </w:p>
        </w:tc>
        <w:tc>
          <w:tcPr>
            <w:tcW w:w="1754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4FC7A67" w14:textId="77777777" w:rsidR="002368C8" w:rsidRDefault="002368C8"/>
        </w:tc>
      </w:tr>
      <w:tr w:rsidR="000D4EFE" w14:paraId="10608124" w14:textId="77777777" w:rsidTr="000E1531">
        <w:trPr>
          <w:trHeight w:val="3716"/>
          <w:jc w:val="center"/>
        </w:trPr>
        <w:tc>
          <w:tcPr>
            <w:tcW w:w="1876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7E3C54F" w14:textId="77777777" w:rsidR="000D4EFE" w:rsidRDefault="000D4EFE" w:rsidP="000D4EFE"/>
        </w:tc>
        <w:tc>
          <w:tcPr>
            <w:tcW w:w="5655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8155C5C" w14:textId="77777777" w:rsidR="000D4EFE" w:rsidRPr="00CC023D" w:rsidRDefault="00DF4985" w:rsidP="000D4EFE">
            <w:pPr>
              <w:pStyle w:val="NoSpacing"/>
              <w:rPr>
                <w:rFonts w:cstheme="minorHAnsi"/>
                <w:b/>
                <w:lang w:eastAsia="en-GB"/>
              </w:rPr>
            </w:pPr>
            <w:r w:rsidRPr="00CC023D">
              <w:rPr>
                <w:rFonts w:cstheme="minorHAnsi"/>
                <w:b/>
                <w:lang w:eastAsia="en-GB"/>
              </w:rPr>
              <w:t>History</w:t>
            </w:r>
          </w:p>
          <w:p w14:paraId="2F5C525F" w14:textId="1B08A83A" w:rsidR="00CC023D" w:rsidRPr="0017684D" w:rsidRDefault="00CC023D" w:rsidP="00CC023D">
            <w:pPr>
              <w:rPr>
                <w:rFonts w:cstheme="minorHAnsi"/>
              </w:rPr>
            </w:pPr>
            <w:r w:rsidRPr="0017684D">
              <w:rPr>
                <w:rFonts w:cstheme="minorHAnsi"/>
              </w:rPr>
              <w:t>Ask and answer questions about old and new objects.</w:t>
            </w:r>
          </w:p>
          <w:p w14:paraId="68DB30C2" w14:textId="5FCAFDAB" w:rsidR="00CC023D" w:rsidRPr="0017684D" w:rsidRDefault="00CC023D" w:rsidP="00CC023D">
            <w:pPr>
              <w:rPr>
                <w:rFonts w:cstheme="minorHAnsi"/>
              </w:rPr>
            </w:pPr>
            <w:r w:rsidRPr="0017684D">
              <w:rPr>
                <w:rFonts w:cstheme="minorHAnsi"/>
              </w:rPr>
              <w:t>Give plausible explanations about objects from the past.</w:t>
            </w:r>
          </w:p>
          <w:p w14:paraId="09726FC7" w14:textId="1422F85B" w:rsidR="0017684D" w:rsidRPr="0017684D" w:rsidRDefault="0017684D" w:rsidP="00CC023D">
            <w:pPr>
              <w:rPr>
                <w:rFonts w:cstheme="minorHAnsi"/>
              </w:rPr>
            </w:pPr>
            <w:r w:rsidRPr="0017684D">
              <w:rPr>
                <w:rFonts w:ascii="Calibri" w:eastAsia="Times New Roman" w:hAnsi="Calibri" w:cs="Calibri"/>
                <w:bCs/>
                <w:color w:val="000000"/>
                <w:kern w:val="28"/>
                <w:lang w:eastAsia="en-GB"/>
                <w14:cntxtAlts/>
              </w:rPr>
              <w:t>Observe or handle evidence to find answers to simple questions about the past on the basis of simple observations</w:t>
            </w:r>
          </w:p>
          <w:p w14:paraId="00469954" w14:textId="77777777" w:rsidR="0017684D" w:rsidRPr="00CC023D" w:rsidRDefault="0017684D" w:rsidP="00CC023D">
            <w:pPr>
              <w:rPr>
                <w:rFonts w:cstheme="minorHAnsi"/>
              </w:rPr>
            </w:pPr>
          </w:p>
          <w:p w14:paraId="1DE4604C" w14:textId="3BEA7F4F" w:rsidR="00A40A1C" w:rsidRPr="00CC023D" w:rsidRDefault="00A40A1C" w:rsidP="00A40A1C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4831C77F" w14:textId="7CFDD33A" w:rsidR="00520FF7" w:rsidRPr="00520FF7" w:rsidRDefault="00E95547" w:rsidP="0017684D">
            <w:pPr>
              <w:widowControl w:val="0"/>
              <w:spacing w:after="160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C023D">
              <w:rPr>
                <w:rFonts w:ascii="Calibri" w:eastAsia="Times New Roman" w:hAnsi="Calibri" w:cs="Calibri"/>
                <w:b/>
                <w:color w:val="000000"/>
                <w:kern w:val="28"/>
                <w:lang w:eastAsia="en-GB"/>
                <w14:cntxtAlts/>
              </w:rPr>
              <w:t>DT</w:t>
            </w:r>
            <w:r>
              <w:rPr>
                <w:rFonts w:ascii="Calibri" w:eastAsia="Times New Roman" w:hAnsi="Calibri" w:cs="Calibri"/>
                <w:b/>
                <w:color w:val="000000"/>
                <w:kern w:val="28"/>
                <w:lang w:eastAsia="en-GB"/>
                <w14:cntxtAlts/>
              </w:rPr>
              <w:t xml:space="preserve">                                                                                                               </w:t>
            </w:r>
            <w:r w:rsidRPr="0017684D">
              <w:rPr>
                <w:rFonts w:ascii="Calibri" w:eastAsia="Times New Roman" w:hAnsi="Calibri" w:cs="Calibri"/>
                <w:bCs/>
                <w:color w:val="000000"/>
                <w:kern w:val="28"/>
                <w:lang w:eastAsia="en-GB"/>
                <w14:cntxtAlts/>
              </w:rPr>
              <w:t xml:space="preserve">Build a structure for a toy. </w:t>
            </w:r>
            <w:r w:rsidR="00520FF7" w:rsidRPr="0017684D">
              <w:rPr>
                <w:rFonts w:ascii="Calibri" w:eastAsia="Times New Roman" w:hAnsi="Calibri" w:cs="Calibri"/>
                <w:color w:val="000000"/>
                <w:kern w:val="28"/>
                <w:lang w:eastAsia="en-GB"/>
                <w14:cntxtAlts/>
              </w:rPr>
              <w:t>To know how to make freestanding structures stronger, stiffer and more stable.</w:t>
            </w:r>
            <w:r w:rsidR="00520FF7" w:rsidRPr="00520FF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</w:p>
          <w:p w14:paraId="38BF3585" w14:textId="77777777" w:rsidR="00520FF7" w:rsidRPr="00520FF7" w:rsidRDefault="00520FF7" w:rsidP="00520FF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520FF7"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  <w:p w14:paraId="5D4EF942" w14:textId="1A74F5C0" w:rsidR="00CC023D" w:rsidRPr="00E95547" w:rsidRDefault="00CC023D" w:rsidP="00E95547">
            <w:pPr>
              <w:spacing w:after="160"/>
              <w:rPr>
                <w:rFonts w:ascii="Calibri" w:eastAsia="Times New Roman" w:hAnsi="Calibri" w:cs="Calibri"/>
                <w:b/>
                <w:color w:val="000000"/>
                <w:kern w:val="28"/>
                <w:lang w:eastAsia="en-GB"/>
                <w14:cntxtAlts/>
              </w:rPr>
            </w:pPr>
          </w:p>
        </w:tc>
        <w:tc>
          <w:tcPr>
            <w:tcW w:w="5580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D34EA" w14:textId="5E5C64A9" w:rsidR="00114365" w:rsidRPr="00CC023D" w:rsidRDefault="000D4EFE" w:rsidP="000D4EFE">
            <w:pPr>
              <w:pStyle w:val="NoSpacing"/>
              <w:rPr>
                <w:b/>
                <w:lang w:eastAsia="en-GB"/>
              </w:rPr>
            </w:pPr>
            <w:r w:rsidRPr="00CC023D">
              <w:rPr>
                <w:b/>
                <w:lang w:eastAsia="en-GB"/>
              </w:rPr>
              <w:t>Scienc</w:t>
            </w:r>
            <w:r w:rsidR="00CC023D" w:rsidRPr="00CC023D">
              <w:rPr>
                <w:b/>
                <w:lang w:eastAsia="en-GB"/>
              </w:rPr>
              <w:t>e: Materials and Properties of Materials</w:t>
            </w:r>
          </w:p>
          <w:p w14:paraId="22DB5C72" w14:textId="78F05057" w:rsidR="00CC023D" w:rsidRPr="00CC023D" w:rsidRDefault="00CC023D" w:rsidP="00CC023D">
            <w:pPr>
              <w:widowControl w:val="0"/>
              <w:spacing w:after="120" w:line="283" w:lineRule="auto"/>
              <w:rPr>
                <w:rFonts w:eastAsia="Times New Roman" w:cstheme="minorHAnsi"/>
                <w:color w:val="000000"/>
                <w:kern w:val="28"/>
                <w:lang w:eastAsia="en-GB"/>
                <w14:cntxtAlts/>
              </w:rPr>
            </w:pPr>
            <w:r w:rsidRPr="00CC023D">
              <w:rPr>
                <w:rFonts w:eastAsia="Times New Roman" w:cstheme="minorHAnsi"/>
                <w:color w:val="000000"/>
                <w:kern w:val="28"/>
                <w:lang w:eastAsia="en-GB"/>
                <w14:cntxtAlts/>
              </w:rPr>
              <w:t xml:space="preserve">Distinguish between an object and the material from which it is made. </w:t>
            </w:r>
          </w:p>
          <w:p w14:paraId="54764719" w14:textId="53E388D8" w:rsidR="00CC023D" w:rsidRPr="00CC023D" w:rsidRDefault="00CC023D" w:rsidP="00CC023D">
            <w:pPr>
              <w:widowControl w:val="0"/>
              <w:spacing w:after="120" w:line="283" w:lineRule="auto"/>
              <w:rPr>
                <w:rFonts w:eastAsia="Times New Roman" w:cstheme="minorHAnsi"/>
                <w:color w:val="000000"/>
                <w:kern w:val="28"/>
                <w:lang w:eastAsia="en-GB"/>
                <w14:cntxtAlts/>
              </w:rPr>
            </w:pPr>
            <w:r w:rsidRPr="00CC023D">
              <w:rPr>
                <w:rFonts w:eastAsia="Times New Roman" w:cstheme="minorHAnsi"/>
                <w:color w:val="000000"/>
                <w:kern w:val="28"/>
                <w:lang w:eastAsia="en-GB"/>
                <w14:cntxtAlts/>
              </w:rPr>
              <w:t>Identify and name a variety of everyday materials, including wood, plastic, glass, metal, water, and rock.</w:t>
            </w:r>
          </w:p>
          <w:p w14:paraId="58926113" w14:textId="332C4C35" w:rsidR="00CC023D" w:rsidRPr="00CC023D" w:rsidRDefault="00CC023D" w:rsidP="00CC023D">
            <w:pPr>
              <w:widowControl w:val="0"/>
              <w:spacing w:after="120" w:line="283" w:lineRule="auto"/>
              <w:rPr>
                <w:rFonts w:eastAsia="Times New Roman" w:cstheme="minorHAnsi"/>
                <w:color w:val="000000"/>
                <w:kern w:val="28"/>
                <w:lang w:eastAsia="en-GB"/>
                <w14:cntxtAlts/>
              </w:rPr>
            </w:pPr>
            <w:r w:rsidRPr="00CC023D">
              <w:rPr>
                <w:rFonts w:eastAsia="Times New Roman" w:cstheme="minorHAnsi"/>
                <w:color w:val="000000"/>
                <w:kern w:val="28"/>
                <w:lang w:eastAsia="en-GB"/>
                <w14:cntxtAlts/>
              </w:rPr>
              <w:t>Compare and group together a variety of everyday materials on the basis of their simple physical properties.</w:t>
            </w:r>
          </w:p>
          <w:p w14:paraId="4912CDDF" w14:textId="6B98D334" w:rsidR="00114365" w:rsidRPr="00CC023D" w:rsidRDefault="00114365" w:rsidP="00CC023D">
            <w:pPr>
              <w:spacing w:after="160"/>
              <w:rPr>
                <w:rFonts w:ascii="Calibri" w:eastAsia="Times New Roman" w:hAnsi="Calibri" w:cs="Calibri"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754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170D321" w14:textId="77777777" w:rsidR="000D4EFE" w:rsidRDefault="000D4EFE" w:rsidP="000D4EFE"/>
        </w:tc>
      </w:tr>
    </w:tbl>
    <w:p w14:paraId="61470822" w14:textId="77777777" w:rsidR="000E1531" w:rsidRDefault="000D4EFE" w:rsidP="00B56F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3FB137" wp14:editId="4B7E7F45">
                <wp:simplePos x="0" y="0"/>
                <wp:positionH relativeFrom="column">
                  <wp:posOffset>197485</wp:posOffset>
                </wp:positionH>
                <wp:positionV relativeFrom="paragraph">
                  <wp:posOffset>33655</wp:posOffset>
                </wp:positionV>
                <wp:extent cx="1579245" cy="1091565"/>
                <wp:effectExtent l="19050" t="19050" r="20955" b="1333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B3EF" w14:textId="6BEFEC72" w:rsidR="00FF3908" w:rsidRDefault="000E1531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PE</w:t>
                            </w:r>
                          </w:p>
                          <w:p w14:paraId="13B3D741" w14:textId="573CF207" w:rsidR="00D23008" w:rsidRDefault="00D23008" w:rsidP="00C34141">
                            <w:pPr>
                              <w:spacing w:after="0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Gymnastics </w:t>
                            </w:r>
                          </w:p>
                          <w:p w14:paraId="6E4EC746" w14:textId="4423279F" w:rsidR="00264576" w:rsidRDefault="00264576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>
                              <w:rPr>
                                <w:szCs w:val="16"/>
                              </w:rPr>
                              <w:t>Net and Wall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FB1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41" type="#_x0000_t202" style="position:absolute;margin-left:15.55pt;margin-top:2.65pt;width:124.35pt;height:8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" strokecolor="#00b050" strokeweight="2.25pt">
                <v:textbox>
                  <w:txbxContent>
                    <w:p w14:paraId="689AB3EF" w14:textId="6BEFEC72" w:rsidR="00FF3908" w:rsidRDefault="000E1531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32"/>
                        </w:rPr>
                      </w:pPr>
                      <w:r>
                        <w:rPr>
                          <w:b/>
                          <w:color w:val="00B050"/>
                          <w:sz w:val="32"/>
                        </w:rPr>
                        <w:t>PE</w:t>
                      </w:r>
                    </w:p>
                    <w:p w14:paraId="13B3D741" w14:textId="573CF207" w:rsidR="00D23008" w:rsidRDefault="00D23008" w:rsidP="00C34141">
                      <w:pPr>
                        <w:spacing w:after="0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Gymnastics </w:t>
                      </w:r>
                    </w:p>
                    <w:p w14:paraId="6E4EC746" w14:textId="4423279F" w:rsidR="00264576" w:rsidRDefault="00264576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32"/>
                        </w:rPr>
                      </w:pPr>
                      <w:r>
                        <w:rPr>
                          <w:szCs w:val="16"/>
                        </w:rPr>
                        <w:t>Net and Wall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64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7905"/>
        <w:gridCol w:w="7371"/>
      </w:tblGrid>
      <w:tr w:rsidR="000D4EFE" w:rsidRPr="00B56F13" w14:paraId="6A5EA9BB" w14:textId="77777777" w:rsidTr="000D4EFE">
        <w:trPr>
          <w:trHeight w:val="286"/>
        </w:trPr>
        <w:tc>
          <w:tcPr>
            <w:tcW w:w="7905" w:type="dxa"/>
            <w:shd w:val="clear" w:color="auto" w:fill="D9D9D9" w:themeFill="background1" w:themeFillShade="D9"/>
          </w:tcPr>
          <w:p w14:paraId="7D0FFA2E" w14:textId="77777777" w:rsidR="000D4EFE" w:rsidRPr="00557899" w:rsidRDefault="000D4EFE" w:rsidP="000D4EF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Text Drivers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8FDC440" w14:textId="77777777" w:rsidR="000D4EFE" w:rsidRPr="00557899" w:rsidRDefault="000D4EFE" w:rsidP="000D4EFE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PSHE Day</w:t>
            </w:r>
          </w:p>
        </w:tc>
      </w:tr>
      <w:tr w:rsidR="000D4EFE" w14:paraId="4D70D99F" w14:textId="77777777" w:rsidTr="000D4EFE">
        <w:trPr>
          <w:trHeight w:val="256"/>
        </w:trPr>
        <w:tc>
          <w:tcPr>
            <w:tcW w:w="7905" w:type="dxa"/>
            <w:vAlign w:val="center"/>
          </w:tcPr>
          <w:p w14:paraId="7B452E27" w14:textId="79A7C153" w:rsidR="00D16BA1" w:rsidRDefault="00D16BA1" w:rsidP="00625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Enormous Turnip </w:t>
            </w:r>
          </w:p>
          <w:p w14:paraId="33B08543" w14:textId="57357481" w:rsidR="00D16BA1" w:rsidRDefault="00D16BA1" w:rsidP="006258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Olivers</w:t>
            </w:r>
            <w:proofErr w:type="spellEnd"/>
            <w:r>
              <w:rPr>
                <w:sz w:val="28"/>
                <w:szCs w:val="28"/>
              </w:rPr>
              <w:t xml:space="preserve"> Vegetables </w:t>
            </w:r>
          </w:p>
          <w:p w14:paraId="4247460F" w14:textId="1C1F63D2" w:rsidR="00115B41" w:rsidRDefault="00115B41" w:rsidP="00625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Toy Museum </w:t>
            </w:r>
          </w:p>
          <w:p w14:paraId="2B3A877A" w14:textId="02FD1625" w:rsidR="00E95547" w:rsidRDefault="00E95547" w:rsidP="00625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Dogger- Shirley Hughes</w:t>
            </w:r>
          </w:p>
          <w:p w14:paraId="7E0DA9A7" w14:textId="77777777" w:rsidR="006258B7" w:rsidRDefault="006258B7" w:rsidP="00625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Traction Man – Mini Grey</w:t>
            </w:r>
          </w:p>
          <w:p w14:paraId="432772C3" w14:textId="77777777" w:rsidR="0017684D" w:rsidRDefault="0017684D" w:rsidP="006258B7">
            <w:pPr>
              <w:rPr>
                <w:sz w:val="28"/>
                <w:szCs w:val="28"/>
              </w:rPr>
            </w:pPr>
          </w:p>
          <w:p w14:paraId="1CD10CD2" w14:textId="77777777" w:rsidR="0017684D" w:rsidRDefault="0017684D" w:rsidP="006258B7">
            <w:pPr>
              <w:rPr>
                <w:sz w:val="28"/>
                <w:szCs w:val="28"/>
              </w:rPr>
            </w:pPr>
          </w:p>
          <w:p w14:paraId="4CA26D02" w14:textId="5B6A6C7E" w:rsidR="0017684D" w:rsidRPr="008E1017" w:rsidRDefault="0017684D" w:rsidP="006258B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0E3CCC28" w14:textId="1EDB2F34" w:rsidR="000D4EFE" w:rsidRPr="00DE3667" w:rsidRDefault="006258B7" w:rsidP="000D4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Internet Safety Day</w:t>
            </w:r>
          </w:p>
        </w:tc>
      </w:tr>
    </w:tbl>
    <w:p w14:paraId="7D598059" w14:textId="77777777" w:rsidR="002C32DA" w:rsidRDefault="002C32DA" w:rsidP="00E95547"/>
    <w:sectPr w:rsidR="002C32DA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2479F"/>
    <w:rsid w:val="000563C0"/>
    <w:rsid w:val="000B3DB5"/>
    <w:rsid w:val="000D4EFE"/>
    <w:rsid w:val="000E1531"/>
    <w:rsid w:val="000F6BCD"/>
    <w:rsid w:val="00114365"/>
    <w:rsid w:val="00115B41"/>
    <w:rsid w:val="0017684D"/>
    <w:rsid w:val="001A0482"/>
    <w:rsid w:val="001A2C45"/>
    <w:rsid w:val="001C06C7"/>
    <w:rsid w:val="001D39D2"/>
    <w:rsid w:val="002368C8"/>
    <w:rsid w:val="00264576"/>
    <w:rsid w:val="002B7E84"/>
    <w:rsid w:val="002C32DA"/>
    <w:rsid w:val="002C3DE8"/>
    <w:rsid w:val="002E78D7"/>
    <w:rsid w:val="00344E9C"/>
    <w:rsid w:val="00371482"/>
    <w:rsid w:val="0039313D"/>
    <w:rsid w:val="003E1753"/>
    <w:rsid w:val="003F2B65"/>
    <w:rsid w:val="004054BB"/>
    <w:rsid w:val="004261F3"/>
    <w:rsid w:val="004636D9"/>
    <w:rsid w:val="004A6098"/>
    <w:rsid w:val="004D34F1"/>
    <w:rsid w:val="004F3651"/>
    <w:rsid w:val="004F52C8"/>
    <w:rsid w:val="004F7916"/>
    <w:rsid w:val="00502CA0"/>
    <w:rsid w:val="00513351"/>
    <w:rsid w:val="00520FF7"/>
    <w:rsid w:val="00522821"/>
    <w:rsid w:val="00523C48"/>
    <w:rsid w:val="00532824"/>
    <w:rsid w:val="00557899"/>
    <w:rsid w:val="005D04B2"/>
    <w:rsid w:val="005F5022"/>
    <w:rsid w:val="00613B28"/>
    <w:rsid w:val="006258B7"/>
    <w:rsid w:val="00705301"/>
    <w:rsid w:val="00735D06"/>
    <w:rsid w:val="007463D3"/>
    <w:rsid w:val="00752C8D"/>
    <w:rsid w:val="00761692"/>
    <w:rsid w:val="007700AF"/>
    <w:rsid w:val="0077335A"/>
    <w:rsid w:val="007B1CC5"/>
    <w:rsid w:val="007C72D4"/>
    <w:rsid w:val="007E2B57"/>
    <w:rsid w:val="007E7032"/>
    <w:rsid w:val="007F2DFA"/>
    <w:rsid w:val="00804358"/>
    <w:rsid w:val="00807099"/>
    <w:rsid w:val="008239DC"/>
    <w:rsid w:val="008C28FD"/>
    <w:rsid w:val="008E1017"/>
    <w:rsid w:val="008E6147"/>
    <w:rsid w:val="008F0454"/>
    <w:rsid w:val="00900AF0"/>
    <w:rsid w:val="00915AA3"/>
    <w:rsid w:val="00926CF6"/>
    <w:rsid w:val="009937A1"/>
    <w:rsid w:val="009B0456"/>
    <w:rsid w:val="009C5195"/>
    <w:rsid w:val="00A04DAA"/>
    <w:rsid w:val="00A15B06"/>
    <w:rsid w:val="00A40A1C"/>
    <w:rsid w:val="00A45A26"/>
    <w:rsid w:val="00A83C0C"/>
    <w:rsid w:val="00A872C7"/>
    <w:rsid w:val="00A9144B"/>
    <w:rsid w:val="00A9311E"/>
    <w:rsid w:val="00A95CAE"/>
    <w:rsid w:val="00AD20CB"/>
    <w:rsid w:val="00B03F0C"/>
    <w:rsid w:val="00B379DE"/>
    <w:rsid w:val="00B56F13"/>
    <w:rsid w:val="00B756F4"/>
    <w:rsid w:val="00B77EDF"/>
    <w:rsid w:val="00BA03FB"/>
    <w:rsid w:val="00BB1271"/>
    <w:rsid w:val="00BB3F68"/>
    <w:rsid w:val="00C10CD0"/>
    <w:rsid w:val="00C34141"/>
    <w:rsid w:val="00C460C2"/>
    <w:rsid w:val="00C4713D"/>
    <w:rsid w:val="00C550B3"/>
    <w:rsid w:val="00CC023D"/>
    <w:rsid w:val="00D16BA1"/>
    <w:rsid w:val="00D22A84"/>
    <w:rsid w:val="00D23008"/>
    <w:rsid w:val="00D857E0"/>
    <w:rsid w:val="00DD2DFF"/>
    <w:rsid w:val="00DE3667"/>
    <w:rsid w:val="00DF4985"/>
    <w:rsid w:val="00E159C9"/>
    <w:rsid w:val="00E21130"/>
    <w:rsid w:val="00E27223"/>
    <w:rsid w:val="00E65384"/>
    <w:rsid w:val="00E91C15"/>
    <w:rsid w:val="00E95547"/>
    <w:rsid w:val="00F00F74"/>
    <w:rsid w:val="00F11536"/>
    <w:rsid w:val="00F5322F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EA26"/>
  <w15:docId w15:val="{75339B70-0BA7-4B3F-AF32-2C2DE0EA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D4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Laura Whitehead</cp:lastModifiedBy>
  <cp:revision>4</cp:revision>
  <dcterms:created xsi:type="dcterms:W3CDTF">2025-12-16T15:20:00Z</dcterms:created>
  <dcterms:modified xsi:type="dcterms:W3CDTF">2026-01-05T15:22:00Z</dcterms:modified>
</cp:coreProperties>
</file>