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88942" w14:textId="74C53732" w:rsidR="00BB646E" w:rsidRPr="006C7941" w:rsidRDefault="006C161C" w:rsidP="006C7941">
      <w:pPr>
        <w:jc w:val="center"/>
        <w:rPr>
          <w:rFonts w:ascii="Comic Sans MS" w:hAnsi="Comic Sans MS"/>
          <w:b/>
          <w:sz w:val="32"/>
          <w:szCs w:val="32"/>
          <w:u w:val="single"/>
        </w:rPr>
      </w:pPr>
      <w:r w:rsidRPr="00922C1B">
        <w:rPr>
          <w:rFonts w:ascii="Comic Sans MS" w:hAnsi="Comic Sans MS"/>
          <w:b/>
          <w:sz w:val="32"/>
          <w:szCs w:val="32"/>
          <w:u w:val="single"/>
        </w:rPr>
        <w:t xml:space="preserve">Year </w:t>
      </w:r>
      <w:r w:rsidR="00222254">
        <w:rPr>
          <w:rFonts w:ascii="Comic Sans MS" w:hAnsi="Comic Sans MS"/>
          <w:b/>
          <w:sz w:val="32"/>
          <w:szCs w:val="32"/>
          <w:u w:val="single"/>
        </w:rPr>
        <w:t>1</w:t>
      </w:r>
      <w:r w:rsidR="00A842B7">
        <w:rPr>
          <w:rFonts w:ascii="Comic Sans MS" w:hAnsi="Comic Sans MS"/>
          <w:b/>
          <w:sz w:val="32"/>
          <w:szCs w:val="32"/>
          <w:u w:val="single"/>
        </w:rPr>
        <w:t xml:space="preserve"> </w:t>
      </w:r>
      <w:r w:rsidR="00120035">
        <w:rPr>
          <w:rFonts w:ascii="Comic Sans MS" w:hAnsi="Comic Sans MS"/>
          <w:b/>
          <w:sz w:val="32"/>
          <w:szCs w:val="32"/>
          <w:u w:val="single"/>
        </w:rPr>
        <w:t>Enrichment Activities</w:t>
      </w:r>
      <w:r w:rsidR="008C3BA3">
        <w:rPr>
          <w:rFonts w:ascii="Comic Sans MS" w:hAnsi="Comic Sans MS"/>
          <w:b/>
          <w:sz w:val="32"/>
          <w:szCs w:val="32"/>
          <w:u w:val="single"/>
        </w:rPr>
        <w:t xml:space="preserve"> – </w:t>
      </w:r>
      <w:r w:rsidR="009A4BCA">
        <w:rPr>
          <w:rFonts w:ascii="Comic Sans MS" w:hAnsi="Comic Sans MS"/>
          <w:b/>
          <w:sz w:val="32"/>
          <w:szCs w:val="32"/>
          <w:u w:val="single"/>
        </w:rPr>
        <w:t>Ablaze!</w:t>
      </w:r>
      <w:r w:rsidR="008C3BA3">
        <w:rPr>
          <w:rFonts w:ascii="Comic Sans MS" w:hAnsi="Comic Sans MS"/>
          <w:b/>
          <w:sz w:val="32"/>
          <w:szCs w:val="32"/>
          <w:u w:val="single"/>
        </w:rPr>
        <w:t xml:space="preserve"> </w:t>
      </w:r>
    </w:p>
    <w:tbl>
      <w:tblPr>
        <w:tblStyle w:val="TableGrid"/>
        <w:tblpPr w:leftFromText="180" w:rightFromText="180" w:vertAnchor="text" w:horzAnchor="margin" w:tblpY="13"/>
        <w:tblW w:w="0" w:type="auto"/>
        <w:tblLook w:val="04A0" w:firstRow="1" w:lastRow="0" w:firstColumn="1" w:lastColumn="0" w:noHBand="0" w:noVBand="1"/>
      </w:tblPr>
      <w:tblGrid>
        <w:gridCol w:w="5129"/>
        <w:gridCol w:w="5131"/>
        <w:gridCol w:w="5128"/>
      </w:tblGrid>
      <w:tr w:rsidR="009A4BCA" w14:paraId="19318AB8" w14:textId="77777777" w:rsidTr="00876CB6">
        <w:trPr>
          <w:trHeight w:val="2400"/>
        </w:trPr>
        <w:tc>
          <w:tcPr>
            <w:tcW w:w="5139" w:type="dxa"/>
          </w:tcPr>
          <w:p w14:paraId="1C866200" w14:textId="77777777" w:rsidR="00830DE3" w:rsidRPr="000622BE" w:rsidRDefault="009A4BCA" w:rsidP="00876CB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38C9486C" wp14:editId="1CEC3918">
                  <wp:simplePos x="0" y="0"/>
                  <wp:positionH relativeFrom="column">
                    <wp:posOffset>1271270</wp:posOffset>
                  </wp:positionH>
                  <wp:positionV relativeFrom="paragraph">
                    <wp:posOffset>16510</wp:posOffset>
                  </wp:positionV>
                  <wp:extent cx="1676400" cy="1208405"/>
                  <wp:effectExtent l="0" t="0" r="0" b="0"/>
                  <wp:wrapThrough wrapText="bothSides">
                    <wp:wrapPolygon edited="0">
                      <wp:start x="0" y="0"/>
                      <wp:lineTo x="0" y="21112"/>
                      <wp:lineTo x="21355" y="21112"/>
                      <wp:lineTo x="21355" y="0"/>
                      <wp:lineTo x="0" y="0"/>
                    </wp:wrapPolygon>
                  </wp:wrapThrough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0" cy="1208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sz w:val="28"/>
                <w:szCs w:val="28"/>
              </w:rPr>
              <w:t>Bake some cakes and have a tea party!</w:t>
            </w:r>
          </w:p>
          <w:p w14:paraId="6A6A6D3D" w14:textId="77777777" w:rsidR="000622BE" w:rsidRPr="000622BE" w:rsidRDefault="000622BE" w:rsidP="00876CB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139" w:type="dxa"/>
          </w:tcPr>
          <w:p w14:paraId="0FEDAE28" w14:textId="77777777" w:rsidR="00922C1B" w:rsidRPr="000622BE" w:rsidRDefault="009A4BCA" w:rsidP="00876CB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2D5709BD" wp14:editId="7F1D5E17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367665</wp:posOffset>
                  </wp:positionV>
                  <wp:extent cx="1447800" cy="857250"/>
                  <wp:effectExtent l="0" t="0" r="0" b="0"/>
                  <wp:wrapSquare wrapText="bothSides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sz w:val="28"/>
                <w:szCs w:val="28"/>
              </w:rPr>
              <w:t xml:space="preserve">Use the internet to do research and write some facts about the Great Fire of London. </w:t>
            </w:r>
          </w:p>
          <w:p w14:paraId="2C3EE4B6" w14:textId="77777777" w:rsidR="00830DE3" w:rsidRPr="000622BE" w:rsidRDefault="00830DE3" w:rsidP="00876CB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139" w:type="dxa"/>
          </w:tcPr>
          <w:p w14:paraId="03D8EC18" w14:textId="77777777" w:rsidR="009A4BCA" w:rsidRDefault="009A4BCA" w:rsidP="009A4BC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24AF8EAB" wp14:editId="7E0108C3">
                  <wp:simplePos x="0" y="0"/>
                  <wp:positionH relativeFrom="column">
                    <wp:posOffset>1841500</wp:posOffset>
                  </wp:positionH>
                  <wp:positionV relativeFrom="paragraph">
                    <wp:posOffset>140335</wp:posOffset>
                  </wp:positionV>
                  <wp:extent cx="1115060" cy="704850"/>
                  <wp:effectExtent l="0" t="0" r="8890" b="0"/>
                  <wp:wrapSquare wrapText="bothSides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060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sz w:val="28"/>
                <w:szCs w:val="28"/>
              </w:rPr>
              <w:t>Write a diary entry about your day.</w:t>
            </w:r>
          </w:p>
          <w:p w14:paraId="33E5FD42" w14:textId="77777777" w:rsidR="00830DE3" w:rsidRPr="009A4BCA" w:rsidRDefault="00830DE3" w:rsidP="009A4BCA">
            <w:pPr>
              <w:tabs>
                <w:tab w:val="left" w:pos="1245"/>
              </w:tabs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9A4BCA" w14:paraId="489967AE" w14:textId="77777777" w:rsidTr="001B556B">
        <w:trPr>
          <w:trHeight w:val="2241"/>
        </w:trPr>
        <w:tc>
          <w:tcPr>
            <w:tcW w:w="5139" w:type="dxa"/>
          </w:tcPr>
          <w:p w14:paraId="1CA38219" w14:textId="77777777" w:rsidR="00922C1B" w:rsidRPr="000622BE" w:rsidRDefault="009A4BCA" w:rsidP="00876CB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2336" behindDoc="0" locked="0" layoutInCell="1" allowOverlap="1" wp14:anchorId="08BA2E75" wp14:editId="6994FDAB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38735</wp:posOffset>
                  </wp:positionV>
                  <wp:extent cx="1457325" cy="970431"/>
                  <wp:effectExtent l="0" t="0" r="0" b="1270"/>
                  <wp:wrapSquare wrapText="bothSides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5" cy="970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sz w:val="28"/>
                <w:szCs w:val="28"/>
              </w:rPr>
              <w:t>Make a fire collage.</w:t>
            </w:r>
          </w:p>
          <w:p w14:paraId="47C2B6F9" w14:textId="77777777" w:rsidR="00922C1B" w:rsidRPr="000622BE" w:rsidRDefault="00922C1B" w:rsidP="00876CB6">
            <w:pPr>
              <w:tabs>
                <w:tab w:val="left" w:pos="3478"/>
              </w:tabs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139" w:type="dxa"/>
          </w:tcPr>
          <w:p w14:paraId="13F249A6" w14:textId="77777777" w:rsidR="00222254" w:rsidRPr="000622BE" w:rsidRDefault="009A4BCA" w:rsidP="00876CB6">
            <w:pPr>
              <w:pStyle w:val="NoSpacing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3360" behindDoc="0" locked="0" layoutInCell="1" allowOverlap="1" wp14:anchorId="13D467AF" wp14:editId="569A60E4">
                  <wp:simplePos x="0" y="0"/>
                  <wp:positionH relativeFrom="column">
                    <wp:posOffset>2109470</wp:posOffset>
                  </wp:positionH>
                  <wp:positionV relativeFrom="paragraph">
                    <wp:posOffset>48260</wp:posOffset>
                  </wp:positionV>
                  <wp:extent cx="603250" cy="1228725"/>
                  <wp:effectExtent l="0" t="0" r="6350" b="9525"/>
                  <wp:wrapSquare wrapText="bothSides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250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C3BA3">
              <w:rPr>
                <w:rFonts w:ascii="Comic Sans MS" w:hAnsi="Comic Sans MS"/>
                <w:sz w:val="28"/>
                <w:szCs w:val="28"/>
              </w:rPr>
              <w:t xml:space="preserve">Design your own </w:t>
            </w:r>
            <w:r>
              <w:rPr>
                <w:rFonts w:ascii="Comic Sans MS" w:hAnsi="Comic Sans MS"/>
                <w:sz w:val="28"/>
                <w:szCs w:val="28"/>
              </w:rPr>
              <w:t xml:space="preserve">bakery menu. </w:t>
            </w:r>
          </w:p>
          <w:p w14:paraId="51001AF4" w14:textId="77777777" w:rsidR="00222254" w:rsidRPr="000622BE" w:rsidRDefault="00222254" w:rsidP="00876CB6">
            <w:pPr>
              <w:pStyle w:val="NoSpacing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0C16DE95" w14:textId="77777777" w:rsidR="00922C1B" w:rsidRPr="000622BE" w:rsidRDefault="00922C1B" w:rsidP="00876CB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139" w:type="dxa"/>
          </w:tcPr>
          <w:p w14:paraId="6465A8BB" w14:textId="77777777" w:rsidR="00876CB6" w:rsidRDefault="00B4485B" w:rsidP="00876CB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Build a model of St Paul’s Cathedral.</w:t>
            </w:r>
          </w:p>
          <w:p w14:paraId="2B070D63" w14:textId="77777777" w:rsidR="00222254" w:rsidRPr="00876CB6" w:rsidRDefault="00B4485B" w:rsidP="00876CB6">
            <w:pPr>
              <w:tabs>
                <w:tab w:val="left" w:pos="1848"/>
              </w:tabs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B83ED21" wp14:editId="0F2D172F">
                  <wp:extent cx="1362075" cy="1021556"/>
                  <wp:effectExtent l="0" t="0" r="0" b="762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7728" cy="1033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4BCA" w14:paraId="16B9D622" w14:textId="77777777" w:rsidTr="00AF11A9">
        <w:trPr>
          <w:trHeight w:val="64"/>
        </w:trPr>
        <w:tc>
          <w:tcPr>
            <w:tcW w:w="5139" w:type="dxa"/>
          </w:tcPr>
          <w:p w14:paraId="402B5A73" w14:textId="77777777" w:rsidR="00876CB6" w:rsidRPr="000622BE" w:rsidRDefault="00B4485B" w:rsidP="00876CB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5408" behindDoc="1" locked="0" layoutInCell="1" allowOverlap="1" wp14:anchorId="4FDF13DB" wp14:editId="3C0991B9">
                  <wp:simplePos x="0" y="0"/>
                  <wp:positionH relativeFrom="column">
                    <wp:posOffset>2109470</wp:posOffset>
                  </wp:positionH>
                  <wp:positionV relativeFrom="paragraph">
                    <wp:posOffset>85725</wp:posOffset>
                  </wp:positionV>
                  <wp:extent cx="838200" cy="1166495"/>
                  <wp:effectExtent l="0" t="0" r="0" b="0"/>
                  <wp:wrapTight wrapText="bothSides">
                    <wp:wrapPolygon edited="0">
                      <wp:start x="0" y="0"/>
                      <wp:lineTo x="0" y="21165"/>
                      <wp:lineTo x="21109" y="21165"/>
                      <wp:lineTo x="21109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1166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sz w:val="28"/>
                <w:szCs w:val="28"/>
              </w:rPr>
              <w:t>Be an eyewitness. Go on a walk in the local area and write a list of things you see.</w:t>
            </w:r>
            <w:r>
              <w:rPr>
                <w:noProof/>
                <w:lang w:eastAsia="en-GB"/>
              </w:rPr>
              <w:t xml:space="preserve"> </w:t>
            </w:r>
          </w:p>
          <w:p w14:paraId="5A39B841" w14:textId="77777777" w:rsidR="00D40799" w:rsidRPr="000622BE" w:rsidRDefault="00D40799" w:rsidP="00876CB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139" w:type="dxa"/>
          </w:tcPr>
          <w:p w14:paraId="735E8494" w14:textId="77777777" w:rsidR="000C35CA" w:rsidRDefault="009A4BCA" w:rsidP="00876CB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562845E4" wp14:editId="620E13F1">
                  <wp:simplePos x="0" y="0"/>
                  <wp:positionH relativeFrom="column">
                    <wp:posOffset>1139190</wp:posOffset>
                  </wp:positionH>
                  <wp:positionV relativeFrom="paragraph">
                    <wp:posOffset>85725</wp:posOffset>
                  </wp:positionV>
                  <wp:extent cx="1952625" cy="927100"/>
                  <wp:effectExtent l="0" t="0" r="9525" b="6350"/>
                  <wp:wrapThrough wrapText="bothSides">
                    <wp:wrapPolygon edited="0">
                      <wp:start x="0" y="0"/>
                      <wp:lineTo x="0" y="21304"/>
                      <wp:lineTo x="21495" y="21304"/>
                      <wp:lineTo x="21495" y="0"/>
                      <wp:lineTo x="0" y="0"/>
                    </wp:wrapPolygon>
                  </wp:wrapThrough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2625" cy="927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sz w:val="28"/>
                <w:szCs w:val="28"/>
              </w:rPr>
              <w:t>Draw a picture of the London skyline.</w:t>
            </w:r>
          </w:p>
          <w:p w14:paraId="0C112259" w14:textId="77777777" w:rsidR="000C35CA" w:rsidRPr="000C35CA" w:rsidRDefault="009A4BCA" w:rsidP="009A4BCA">
            <w:pPr>
              <w:tabs>
                <w:tab w:val="left" w:pos="555"/>
              </w:tabs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ab/>
            </w:r>
          </w:p>
          <w:p w14:paraId="085F581F" w14:textId="77777777" w:rsidR="00E866AD" w:rsidRPr="000622BE" w:rsidRDefault="00E866AD" w:rsidP="00876CB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139" w:type="dxa"/>
          </w:tcPr>
          <w:p w14:paraId="4CC4620C" w14:textId="77777777" w:rsidR="000622BE" w:rsidRDefault="00B4485B" w:rsidP="00B4485B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Pretend you are King Charles II and design your own crown.</w:t>
            </w:r>
          </w:p>
          <w:p w14:paraId="24F23676" w14:textId="77777777" w:rsidR="00B4485B" w:rsidRDefault="00B4485B" w:rsidP="00B4485B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4384" behindDoc="1" locked="0" layoutInCell="1" allowOverlap="1" wp14:anchorId="511FF5C4" wp14:editId="52244BA6">
                  <wp:simplePos x="0" y="0"/>
                  <wp:positionH relativeFrom="column">
                    <wp:posOffset>661670</wp:posOffset>
                  </wp:positionH>
                  <wp:positionV relativeFrom="paragraph">
                    <wp:posOffset>38100</wp:posOffset>
                  </wp:positionV>
                  <wp:extent cx="1428750" cy="857250"/>
                  <wp:effectExtent l="0" t="0" r="0" b="0"/>
                  <wp:wrapTight wrapText="bothSides">
                    <wp:wrapPolygon edited="0">
                      <wp:start x="0" y="0"/>
                      <wp:lineTo x="0" y="21120"/>
                      <wp:lineTo x="21312" y="21120"/>
                      <wp:lineTo x="21312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B200702" w14:textId="77777777" w:rsidR="00B4485B" w:rsidRPr="000622BE" w:rsidRDefault="00B4485B" w:rsidP="00B4485B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14:paraId="72589A4F" w14:textId="77777777" w:rsidR="00876CB6" w:rsidRDefault="00876CB6" w:rsidP="00876CB6">
      <w:pPr>
        <w:rPr>
          <w:rFonts w:ascii="Comic Sans MS" w:hAnsi="Comic Sans MS"/>
        </w:rPr>
      </w:pPr>
    </w:p>
    <w:p w14:paraId="4C24BF3C" w14:textId="7D9C9D4D" w:rsidR="006C161C" w:rsidRPr="00876CB6" w:rsidRDefault="00F70271" w:rsidP="00876CB6">
      <w:pPr>
        <w:jc w:val="center"/>
        <w:rPr>
          <w:rFonts w:ascii="Comic Sans MS" w:hAnsi="Comic Sans MS"/>
          <w:sz w:val="24"/>
        </w:rPr>
      </w:pPr>
      <w:r w:rsidRPr="00876CB6">
        <w:rPr>
          <w:rFonts w:ascii="Comic Sans MS" w:hAnsi="Comic Sans MS"/>
          <w:sz w:val="24"/>
        </w:rPr>
        <w:t xml:space="preserve">Weekly phonics homework will continue to be set </w:t>
      </w:r>
      <w:r w:rsidR="00C817D3" w:rsidRPr="00876CB6">
        <w:rPr>
          <w:rFonts w:ascii="Comic Sans MS" w:hAnsi="Comic Sans MS"/>
          <w:sz w:val="24"/>
        </w:rPr>
        <w:t>on Spelling Shed and an additional weekly sheet</w:t>
      </w:r>
      <w:r w:rsidR="00AA350C">
        <w:rPr>
          <w:rFonts w:ascii="Comic Sans MS" w:hAnsi="Comic Sans MS"/>
          <w:sz w:val="24"/>
        </w:rPr>
        <w:t xml:space="preserve"> of either English or maths</w:t>
      </w:r>
      <w:r w:rsidR="00C817D3" w:rsidRPr="00876CB6">
        <w:rPr>
          <w:rFonts w:ascii="Comic Sans MS" w:hAnsi="Comic Sans MS"/>
          <w:sz w:val="24"/>
        </w:rPr>
        <w:t>.</w:t>
      </w:r>
    </w:p>
    <w:sectPr w:rsidR="006C161C" w:rsidRPr="00876CB6" w:rsidSect="00750434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6E0C2" w14:textId="77777777" w:rsidR="00F04855" w:rsidRDefault="00F04855" w:rsidP="00B87B68">
      <w:pPr>
        <w:spacing w:after="0" w:line="240" w:lineRule="auto"/>
      </w:pPr>
      <w:r>
        <w:separator/>
      </w:r>
    </w:p>
  </w:endnote>
  <w:endnote w:type="continuationSeparator" w:id="0">
    <w:p w14:paraId="07A40526" w14:textId="77777777" w:rsidR="00F04855" w:rsidRDefault="00F04855" w:rsidP="00B87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2C4BF" w14:textId="77777777" w:rsidR="00F04855" w:rsidRDefault="00F04855" w:rsidP="00B87B68">
      <w:pPr>
        <w:spacing w:after="0" w:line="240" w:lineRule="auto"/>
      </w:pPr>
      <w:r>
        <w:separator/>
      </w:r>
    </w:p>
  </w:footnote>
  <w:footnote w:type="continuationSeparator" w:id="0">
    <w:p w14:paraId="71280CE2" w14:textId="77777777" w:rsidR="00F04855" w:rsidRDefault="00F04855" w:rsidP="00B87B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61C"/>
    <w:rsid w:val="000402E2"/>
    <w:rsid w:val="00042D4F"/>
    <w:rsid w:val="00044DAB"/>
    <w:rsid w:val="00055CFD"/>
    <w:rsid w:val="000622BE"/>
    <w:rsid w:val="000C35CA"/>
    <w:rsid w:val="00120035"/>
    <w:rsid w:val="001B556B"/>
    <w:rsid w:val="001F2703"/>
    <w:rsid w:val="00222254"/>
    <w:rsid w:val="00250766"/>
    <w:rsid w:val="0026222D"/>
    <w:rsid w:val="002F69EC"/>
    <w:rsid w:val="003376AE"/>
    <w:rsid w:val="003B0849"/>
    <w:rsid w:val="0043525D"/>
    <w:rsid w:val="0047084C"/>
    <w:rsid w:val="005607A7"/>
    <w:rsid w:val="006C161C"/>
    <w:rsid w:val="006C7941"/>
    <w:rsid w:val="006D2119"/>
    <w:rsid w:val="00750434"/>
    <w:rsid w:val="0075182F"/>
    <w:rsid w:val="007847EF"/>
    <w:rsid w:val="00830DE3"/>
    <w:rsid w:val="00876CB6"/>
    <w:rsid w:val="008C3BA3"/>
    <w:rsid w:val="009055F5"/>
    <w:rsid w:val="00922C1B"/>
    <w:rsid w:val="00956BD3"/>
    <w:rsid w:val="00972A82"/>
    <w:rsid w:val="009A4BCA"/>
    <w:rsid w:val="009C6AFB"/>
    <w:rsid w:val="00A01288"/>
    <w:rsid w:val="00A113C3"/>
    <w:rsid w:val="00A5689B"/>
    <w:rsid w:val="00A842B7"/>
    <w:rsid w:val="00AA350C"/>
    <w:rsid w:val="00AB6901"/>
    <w:rsid w:val="00AD7BBB"/>
    <w:rsid w:val="00AF11A9"/>
    <w:rsid w:val="00B4485B"/>
    <w:rsid w:val="00B5455B"/>
    <w:rsid w:val="00B868AD"/>
    <w:rsid w:val="00B87B68"/>
    <w:rsid w:val="00BB646E"/>
    <w:rsid w:val="00C12E81"/>
    <w:rsid w:val="00C16E65"/>
    <w:rsid w:val="00C817D3"/>
    <w:rsid w:val="00C83536"/>
    <w:rsid w:val="00CA0F32"/>
    <w:rsid w:val="00CC2162"/>
    <w:rsid w:val="00CD41A3"/>
    <w:rsid w:val="00D40799"/>
    <w:rsid w:val="00D424F8"/>
    <w:rsid w:val="00D64BC1"/>
    <w:rsid w:val="00D93FC9"/>
    <w:rsid w:val="00DD6697"/>
    <w:rsid w:val="00DF4DB9"/>
    <w:rsid w:val="00E2270D"/>
    <w:rsid w:val="00E367E5"/>
    <w:rsid w:val="00E42C24"/>
    <w:rsid w:val="00E438A0"/>
    <w:rsid w:val="00E866AD"/>
    <w:rsid w:val="00F04855"/>
    <w:rsid w:val="00F11A13"/>
    <w:rsid w:val="00F70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C9148"/>
  <w15:docId w15:val="{39927FEF-E3C7-453D-A3E7-830B01F4A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1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6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9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87B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7B68"/>
  </w:style>
  <w:style w:type="paragraph" w:styleId="Footer">
    <w:name w:val="footer"/>
    <w:basedOn w:val="Normal"/>
    <w:link w:val="FooterChar"/>
    <w:uiPriority w:val="99"/>
    <w:unhideWhenUsed/>
    <w:rsid w:val="00B87B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7B68"/>
  </w:style>
  <w:style w:type="paragraph" w:styleId="NormalWeb">
    <w:name w:val="Normal (Web)"/>
    <w:basedOn w:val="Normal"/>
    <w:uiPriority w:val="99"/>
    <w:semiHidden/>
    <w:unhideWhenUsed/>
    <w:rsid w:val="00222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2222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5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DA38D-2C99-4F23-A534-8BE5D3D9A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Massey</dc:creator>
  <cp:lastModifiedBy>Laura Whitehead</cp:lastModifiedBy>
  <cp:revision>4</cp:revision>
  <dcterms:created xsi:type="dcterms:W3CDTF">2024-10-25T13:22:00Z</dcterms:created>
  <dcterms:modified xsi:type="dcterms:W3CDTF">2025-10-31T15:03:00Z</dcterms:modified>
</cp:coreProperties>
</file>